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2E5E1" w14:textId="77777777"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>产业经济学</w:t>
      </w:r>
      <w:r>
        <w:rPr>
          <w:rFonts w:eastAsia="黑体"/>
          <w:sz w:val="28"/>
          <w:szCs w:val="28"/>
        </w:rPr>
        <w:t>专业方向硕士生</w:t>
      </w:r>
    </w:p>
    <w:p w14:paraId="1719C727" w14:textId="77777777"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 w:rsidR="00A629FC"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—201</w:t>
      </w:r>
      <w:r w:rsidR="00A629FC"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学年第二学期课程表</w:t>
      </w:r>
    </w:p>
    <w:p w14:paraId="52F9D18C" w14:textId="45039FE9" w:rsidR="00A21F80" w:rsidRDefault="00DB2EF4" w:rsidP="00A629FC">
      <w:pPr>
        <w:jc w:val="center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 w:rsidR="00A629FC">
        <w:rPr>
          <w:rFonts w:eastAsia="华文行楷" w:hint="eastAsia"/>
          <w:sz w:val="28"/>
        </w:rPr>
        <w:t>7</w:t>
      </w:r>
      <w:r>
        <w:rPr>
          <w:rFonts w:eastAsia="华文行楷"/>
          <w:sz w:val="28"/>
        </w:rPr>
        <w:t>级第四学期人数</w:t>
      </w:r>
      <w:r w:rsidR="002805D6">
        <w:rPr>
          <w:rFonts w:eastAsia="华文行楷"/>
          <w:sz w:val="28"/>
        </w:rPr>
        <w:t>4</w:t>
      </w:r>
      <w:r w:rsidR="00A629FC">
        <w:rPr>
          <w:rFonts w:eastAsia="华文行楷" w:hint="eastAsia"/>
          <w:sz w:val="28"/>
          <w:u w:val="single"/>
        </w:rPr>
        <w:t>__</w:t>
      </w:r>
      <w:r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7"/>
        <w:gridCol w:w="1679"/>
        <w:gridCol w:w="1485"/>
        <w:gridCol w:w="851"/>
        <w:gridCol w:w="567"/>
        <w:gridCol w:w="567"/>
        <w:gridCol w:w="567"/>
        <w:gridCol w:w="772"/>
        <w:gridCol w:w="683"/>
        <w:gridCol w:w="903"/>
        <w:gridCol w:w="906"/>
        <w:gridCol w:w="1350"/>
      </w:tblGrid>
      <w:tr w:rsidR="00A21F80" w14:paraId="09C3C183" w14:textId="77777777" w:rsidTr="006A5EAC">
        <w:trPr>
          <w:cantSplit/>
          <w:trHeight w:val="769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54E8D268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02DCC4DD" w14:textId="77777777"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6A790708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14:paraId="400FB951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452920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477C28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72C19A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7A1E32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67E51132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59D18B5F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56DCA981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A5FAC94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36C8720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14:paraId="2588BCE7" w14:textId="77777777"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 w14:paraId="1897122B" w14:textId="77777777" w:rsidTr="006A5EAC">
        <w:trPr>
          <w:cantSplit/>
          <w:trHeight w:val="769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35E37F07" w14:textId="77777777" w:rsidR="00A21F80" w:rsidRPr="00943146" w:rsidRDefault="00DB2EF4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43146">
              <w:rPr>
                <w:rFonts w:eastAsia="黑体"/>
                <w:b/>
                <w:bCs/>
                <w:szCs w:val="21"/>
              </w:rPr>
              <w:t>1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738D1179" w14:textId="1254D88B" w:rsidR="00A21F80" w:rsidRPr="00943146" w:rsidRDefault="0029572E">
            <w:pPr>
              <w:widowControl/>
              <w:jc w:val="center"/>
              <w:textAlignment w:val="bottom"/>
              <w:rPr>
                <w:rFonts w:eastAsia="黑体"/>
                <w:b/>
                <w:bCs/>
                <w:szCs w:val="21"/>
              </w:rPr>
            </w:pPr>
            <w:r w:rsidRPr="00D22E1E">
              <w:t>产业理论与实践专题研讨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05E4384F" w14:textId="54784FF6" w:rsidR="00A21F80" w:rsidRPr="00943146" w:rsidRDefault="00DB2EF4">
            <w:pPr>
              <w:widowControl/>
              <w:jc w:val="center"/>
              <w:textAlignment w:val="bottom"/>
              <w:rPr>
                <w:rFonts w:eastAsia="黑体"/>
                <w:b/>
                <w:bCs/>
                <w:szCs w:val="21"/>
              </w:rPr>
            </w:pPr>
            <w:r w:rsidRPr="00943146">
              <w:rPr>
                <w:kern w:val="0"/>
                <w:szCs w:val="21"/>
              </w:rPr>
              <w:t>1000</w:t>
            </w:r>
            <w:r w:rsidR="0092152C">
              <w:rPr>
                <w:kern w:val="0"/>
                <w:szCs w:val="21"/>
              </w:rPr>
              <w:t>6243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F50F12A" w14:textId="77777777" w:rsidR="00A21F80" w:rsidRPr="00943146" w:rsidRDefault="00DB2EF4">
            <w:pPr>
              <w:widowControl/>
              <w:jc w:val="center"/>
              <w:textAlignment w:val="bottom"/>
              <w:rPr>
                <w:rFonts w:eastAsia="黑体"/>
                <w:b/>
                <w:bCs/>
                <w:szCs w:val="21"/>
              </w:rPr>
            </w:pPr>
            <w:r w:rsidRPr="00943146">
              <w:rPr>
                <w:kern w:val="0"/>
                <w:szCs w:val="21"/>
              </w:rPr>
              <w:t>限选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409027" w14:textId="77777777" w:rsidR="00A21F80" w:rsidRPr="00943146" w:rsidRDefault="00DB2EF4">
            <w:pPr>
              <w:widowControl/>
              <w:jc w:val="center"/>
              <w:textAlignment w:val="bottom"/>
              <w:rPr>
                <w:rFonts w:eastAsia="黑体"/>
                <w:b/>
                <w:bCs/>
                <w:szCs w:val="21"/>
              </w:rPr>
            </w:pPr>
            <w:r w:rsidRPr="00943146"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E71556" w14:textId="77777777" w:rsidR="00A21F80" w:rsidRPr="00943146" w:rsidRDefault="00DB2EF4">
            <w:pPr>
              <w:widowControl/>
              <w:jc w:val="center"/>
              <w:textAlignment w:val="bottom"/>
              <w:rPr>
                <w:rFonts w:eastAsia="黑体"/>
                <w:b/>
                <w:bCs/>
                <w:szCs w:val="21"/>
              </w:rPr>
            </w:pPr>
            <w:r w:rsidRPr="00943146">
              <w:rPr>
                <w:kern w:val="0"/>
                <w:szCs w:val="21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2A771C" w14:textId="5F2FF4E6" w:rsidR="00A21F80" w:rsidRPr="003B6FF5" w:rsidRDefault="008656CF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szCs w:val="21"/>
              </w:rPr>
              <w:t>三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E28322D" w14:textId="74C6B1E8" w:rsidR="00A21F80" w:rsidRPr="003B6FF5" w:rsidRDefault="008656CF">
            <w:pPr>
              <w:jc w:val="center"/>
              <w:rPr>
                <w:b/>
                <w:szCs w:val="21"/>
              </w:rPr>
            </w:pPr>
            <w:r w:rsidRPr="003B6FF5">
              <w:rPr>
                <w:b/>
                <w:szCs w:val="21"/>
              </w:rPr>
              <w:t>6-9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6719F3B6" w14:textId="14B675E4" w:rsidR="00A21F80" w:rsidRPr="00943146" w:rsidRDefault="006A5E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69A7879F" w14:textId="54CD3B2D" w:rsidR="00A21F80" w:rsidRPr="00943146" w:rsidRDefault="00A474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胡继晔</w:t>
            </w:r>
          </w:p>
          <w:p w14:paraId="5B0ADE4A" w14:textId="4D2D1068" w:rsidR="00A21F80" w:rsidRPr="00943146" w:rsidRDefault="00A474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李超</w:t>
            </w:r>
          </w:p>
          <w:p w14:paraId="4AFE9C91" w14:textId="77032709" w:rsidR="00A21F80" w:rsidRPr="00943146" w:rsidRDefault="00A474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葛建华</w:t>
            </w:r>
          </w:p>
          <w:p w14:paraId="24C93ECB" w14:textId="3ECB427B" w:rsidR="00A21F80" w:rsidRPr="00943146" w:rsidRDefault="00A474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王玲</w:t>
            </w:r>
          </w:p>
          <w:p w14:paraId="26EC2779" w14:textId="77777777" w:rsidR="00A21F80" w:rsidRDefault="00A474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王大地</w:t>
            </w:r>
          </w:p>
          <w:p w14:paraId="1172AC45" w14:textId="77777777" w:rsidR="0092152C" w:rsidRDefault="009215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邓达</w:t>
            </w:r>
          </w:p>
          <w:p w14:paraId="577ABC99" w14:textId="1AA3535A" w:rsidR="0092152C" w:rsidRPr="00943146" w:rsidRDefault="0092152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梁涵</w:t>
            </w:r>
            <w:proofErr w:type="gramEnd"/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AA22508" w14:textId="77777777" w:rsidR="00A21F80" w:rsidRPr="00943146" w:rsidRDefault="00DB2EF4" w:rsidP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教授</w:t>
            </w:r>
          </w:p>
          <w:p w14:paraId="59736983" w14:textId="79C640D3" w:rsidR="00DB2EF4" w:rsidRPr="00943146" w:rsidRDefault="00DB2EF4" w:rsidP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教授</w:t>
            </w:r>
          </w:p>
          <w:p w14:paraId="3BA3BCFA" w14:textId="53384D01" w:rsidR="00DB2EF4" w:rsidRPr="00943146" w:rsidRDefault="00DB2EF4" w:rsidP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教授</w:t>
            </w:r>
          </w:p>
          <w:p w14:paraId="13959C5D" w14:textId="018275E8" w:rsidR="00DB2EF4" w:rsidRPr="00943146" w:rsidRDefault="00A474A8" w:rsidP="00DB2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14:paraId="166CC6DE" w14:textId="77777777" w:rsidR="00DB2EF4" w:rsidRDefault="00A474A8" w:rsidP="00DB2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="00DB2EF4" w:rsidRPr="00943146">
              <w:rPr>
                <w:szCs w:val="21"/>
              </w:rPr>
              <w:t>教授</w:t>
            </w:r>
          </w:p>
          <w:p w14:paraId="13766DE6" w14:textId="77777777" w:rsidR="0092152C" w:rsidRDefault="0092152C" w:rsidP="00DB2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14:paraId="6D9C5195" w14:textId="2406B893" w:rsidR="0092152C" w:rsidRPr="00943146" w:rsidRDefault="0092152C" w:rsidP="00DB2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0F2AB01" w14:textId="0CBD0E50" w:rsidR="00A21F80" w:rsidRPr="00943146" w:rsidRDefault="006A5EA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1-8</w:t>
            </w:r>
            <w:r>
              <w:rPr>
                <w:rFonts w:eastAsia="黑体" w:hint="eastAsia"/>
                <w:szCs w:val="21"/>
              </w:rPr>
              <w:t>周</w:t>
            </w:r>
          </w:p>
        </w:tc>
      </w:tr>
      <w:tr w:rsidR="00A21F80" w14:paraId="104EE3A5" w14:textId="77777777" w:rsidTr="006A5EAC">
        <w:trPr>
          <w:trHeight w:val="738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76A0B610" w14:textId="77777777" w:rsidR="00A21F80" w:rsidRPr="00943146" w:rsidRDefault="00DB2EF4">
            <w:pPr>
              <w:jc w:val="center"/>
              <w:rPr>
                <w:sz w:val="24"/>
              </w:rPr>
            </w:pPr>
            <w:r w:rsidRPr="00943146">
              <w:rPr>
                <w:sz w:val="24"/>
              </w:rPr>
              <w:t>2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0E7577BB" w14:textId="6624D04B" w:rsidR="00A21F80" w:rsidRPr="00943146" w:rsidRDefault="0029572E">
            <w:pPr>
              <w:jc w:val="center"/>
            </w:pPr>
            <w:r w:rsidRPr="0029572E">
              <w:rPr>
                <w:rFonts w:hint="eastAsia"/>
              </w:rPr>
              <w:t>产业发展与税收政策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4B7EF469" w14:textId="6650AB7E" w:rsidR="00A21F80" w:rsidRPr="00943146" w:rsidRDefault="0029572E" w:rsidP="0029572E">
            <w:pPr>
              <w:jc w:val="center"/>
            </w:pPr>
            <w:r w:rsidRPr="00D22E1E">
              <w:t>10006242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7331D1" w14:textId="77777777" w:rsidR="00A21F80" w:rsidRPr="00943146" w:rsidRDefault="00DB2EF4">
            <w:pPr>
              <w:jc w:val="center"/>
            </w:pPr>
            <w:r w:rsidRPr="00943146">
              <w:t>选修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4AF851" w14:textId="77777777" w:rsidR="00A21F80" w:rsidRPr="00943146" w:rsidRDefault="00DB2EF4">
            <w:pPr>
              <w:jc w:val="center"/>
            </w:pPr>
            <w:r w:rsidRPr="00943146"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2509A6" w14:textId="77777777" w:rsidR="00A21F80" w:rsidRPr="00943146" w:rsidRDefault="00DB2EF4">
            <w:pPr>
              <w:jc w:val="center"/>
            </w:pPr>
            <w:r w:rsidRPr="00943146"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F0176B" w14:textId="0FE625E4" w:rsidR="00A21F80" w:rsidRPr="00943146" w:rsidRDefault="006A5EAC">
            <w:pPr>
              <w:jc w:val="center"/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5BF5636" w14:textId="72C04FE2" w:rsidR="00A21F80" w:rsidRPr="00943146" w:rsidRDefault="006A5EAC">
            <w:pPr>
              <w:jc w:val="center"/>
            </w:pPr>
            <w:r>
              <w:t>6-9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585B36A6" w14:textId="46D592C7" w:rsidR="00A21F80" w:rsidRPr="00943146" w:rsidRDefault="006A5EAC">
            <w:pPr>
              <w:jc w:val="center"/>
            </w:pPr>
            <w:r>
              <w:t>321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3E4C60C3" w14:textId="77777777" w:rsidR="00A21F80" w:rsidRPr="00943146" w:rsidRDefault="00DB2EF4">
            <w:pPr>
              <w:jc w:val="center"/>
            </w:pPr>
            <w:r w:rsidRPr="00943146">
              <w:t>郭琳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328E63E" w14:textId="77777777" w:rsidR="00A21F80" w:rsidRPr="00943146" w:rsidRDefault="00DB2EF4">
            <w:pPr>
              <w:jc w:val="center"/>
            </w:pPr>
            <w:r w:rsidRPr="00943146">
              <w:t>副教授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15A45A" w14:textId="3B6A852D" w:rsidR="00A21F80" w:rsidRPr="00943146" w:rsidRDefault="006A5EAC">
            <w:pPr>
              <w:jc w:val="center"/>
            </w:pPr>
            <w:r>
              <w:t>9-16</w:t>
            </w:r>
            <w:r>
              <w:rPr>
                <w:rFonts w:hint="eastAsia"/>
              </w:rPr>
              <w:t>周</w:t>
            </w:r>
          </w:p>
        </w:tc>
      </w:tr>
      <w:tr w:rsidR="00A21F80" w14:paraId="78524E65" w14:textId="77777777" w:rsidTr="006A5EAC">
        <w:trPr>
          <w:trHeight w:val="738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3D7FE757" w14:textId="77777777" w:rsidR="00A21F80" w:rsidRPr="00943146" w:rsidRDefault="00DB2EF4">
            <w:pPr>
              <w:jc w:val="center"/>
              <w:rPr>
                <w:sz w:val="24"/>
              </w:rPr>
            </w:pPr>
            <w:r w:rsidRPr="00943146">
              <w:rPr>
                <w:sz w:val="24"/>
              </w:rPr>
              <w:t>3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6EDAC97F" w14:textId="77777777"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学期论文（第四次）</w:t>
            </w:r>
          </w:p>
          <w:p w14:paraId="5A71059F" w14:textId="77777777"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读书报告（第四次）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3CF18199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05A672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CF316A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A78CB8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CE4730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88DB5D6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0F858B77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11441AF7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CCB3B30" w14:textId="77777777"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不少于</w:t>
            </w:r>
            <w:r w:rsidRPr="00943146">
              <w:rPr>
                <w:sz w:val="16"/>
                <w:szCs w:val="16"/>
              </w:rPr>
              <w:t>3000</w:t>
            </w:r>
            <w:r w:rsidRPr="00943146">
              <w:rPr>
                <w:sz w:val="16"/>
                <w:szCs w:val="16"/>
              </w:rPr>
              <w:t>字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AA88E4" w14:textId="03223AD9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96620B" w14:textId="371A7C8B" w:rsidR="00A21F80" w:rsidRDefault="00DB2EF4" w:rsidP="00AE31C2">
      <w:pPr>
        <w:ind w:left="2"/>
        <w:jc w:val="center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 w:rsidR="00A629FC">
        <w:rPr>
          <w:rFonts w:eastAsia="华文行楷" w:hint="eastAsia"/>
          <w:sz w:val="28"/>
        </w:rPr>
        <w:t>8</w:t>
      </w:r>
      <w:r>
        <w:rPr>
          <w:rFonts w:eastAsia="华文行楷"/>
          <w:sz w:val="28"/>
        </w:rPr>
        <w:t>级第二学期人数</w:t>
      </w:r>
      <w:r w:rsidR="002805D6">
        <w:rPr>
          <w:rFonts w:eastAsia="华文行楷"/>
          <w:sz w:val="28"/>
        </w:rPr>
        <w:t>3</w:t>
      </w:r>
      <w:r>
        <w:rPr>
          <w:rFonts w:eastAsia="华文行楷"/>
          <w:sz w:val="28"/>
          <w:u w:val="single"/>
        </w:rPr>
        <w:t xml:space="preserve"> </w:t>
      </w:r>
      <w:r w:rsidR="00A629FC">
        <w:rPr>
          <w:rFonts w:eastAsia="华文行楷"/>
          <w:sz w:val="28"/>
          <w:u w:val="single"/>
        </w:rPr>
        <w:t>_</w:t>
      </w:r>
      <w:r>
        <w:rPr>
          <w:rFonts w:eastAsia="华文行楷"/>
          <w:sz w:val="28"/>
        </w:rPr>
        <w:t>人</w:t>
      </w:r>
    </w:p>
    <w:tbl>
      <w:tblPr>
        <w:tblW w:w="11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8"/>
        <w:gridCol w:w="1683"/>
        <w:gridCol w:w="1685"/>
        <w:gridCol w:w="737"/>
        <w:gridCol w:w="513"/>
        <w:gridCol w:w="641"/>
        <w:gridCol w:w="435"/>
        <w:gridCol w:w="817"/>
        <w:gridCol w:w="672"/>
        <w:gridCol w:w="1141"/>
        <w:gridCol w:w="990"/>
        <w:gridCol w:w="1480"/>
      </w:tblGrid>
      <w:tr w:rsidR="00A21F80" w14:paraId="44C069BD" w14:textId="77777777">
        <w:trPr>
          <w:cantSplit/>
          <w:trHeight w:val="769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14:paraId="0C3C0276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753720C3" w14:textId="77777777"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F0C602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14:paraId="55E92D97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6D86E526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14:paraId="6B11E733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28DF8E3C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14:paraId="23604D45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14:paraId="40810FC1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32464817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4D486030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C9EF65D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295E4154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14:paraId="1FFCEA97" w14:textId="77777777"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 w14:paraId="1D475BFD" w14:textId="77777777">
        <w:trPr>
          <w:trHeight w:val="612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14:paraId="24A54B0F" w14:textId="77777777" w:rsidR="00A21F80" w:rsidRPr="00943146" w:rsidRDefault="00DB2EF4">
            <w:pPr>
              <w:jc w:val="center"/>
              <w:rPr>
                <w:sz w:val="24"/>
              </w:rPr>
            </w:pPr>
            <w:r w:rsidRPr="00943146">
              <w:rPr>
                <w:sz w:val="24"/>
              </w:rPr>
              <w:t>1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743D384A" w14:textId="77777777"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第一外国语（英、日、俄）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BA577C6" w14:textId="77777777" w:rsidR="00A21F80" w:rsidRPr="00943146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45F0E1BD" w14:textId="77777777"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学位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14:paraId="4510DE69" w14:textId="77777777"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4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33313850" w14:textId="77777777"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64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14:paraId="024A2A8F" w14:textId="49196D7F" w:rsidR="00A21F80" w:rsidRPr="00943146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14:paraId="724F6D17" w14:textId="6C01BE12" w:rsidR="00A21F80" w:rsidRPr="00943146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6C18ED96" w14:textId="77777777" w:rsidR="00A21F80" w:rsidRPr="00943146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135F895C" w14:textId="77777777"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外国语学院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3253742" w14:textId="77777777" w:rsidR="00A21F80" w:rsidRPr="00943146" w:rsidRDefault="00A21F8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55C5B897" w14:textId="31896E42" w:rsidR="00A21F80" w:rsidRPr="00943146" w:rsidRDefault="00A21F80">
            <w:pPr>
              <w:jc w:val="center"/>
              <w:rPr>
                <w:szCs w:val="21"/>
              </w:rPr>
            </w:pPr>
          </w:p>
        </w:tc>
      </w:tr>
      <w:tr w:rsidR="00A21F80" w14:paraId="7C1A36CE" w14:textId="77777777">
        <w:trPr>
          <w:trHeight w:val="606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14:paraId="55A0B84C" w14:textId="77777777" w:rsidR="00A21F80" w:rsidRPr="00943146" w:rsidRDefault="00DB2EF4">
            <w:pPr>
              <w:jc w:val="center"/>
            </w:pPr>
            <w:r w:rsidRPr="00943146">
              <w:t>2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1CB2F14" w14:textId="77777777" w:rsidR="00A21F80" w:rsidRPr="00943146" w:rsidRDefault="00DB2EF4">
            <w:pPr>
              <w:jc w:val="center"/>
            </w:pPr>
            <w:r w:rsidRPr="00943146">
              <w:t>马克思主义与社会科学方法论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D9C238" w14:textId="77777777" w:rsidR="00A21F80" w:rsidRPr="00943146" w:rsidRDefault="00A21F80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4EFCC1C6" w14:textId="77777777" w:rsidR="00A21F80" w:rsidRPr="00943146" w:rsidRDefault="00DB2EF4">
            <w:pPr>
              <w:jc w:val="center"/>
            </w:pPr>
            <w:r w:rsidRPr="00943146">
              <w:t>学位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14:paraId="51A2A431" w14:textId="77777777" w:rsidR="00A21F80" w:rsidRPr="00943146" w:rsidRDefault="00DB2EF4">
            <w:pPr>
              <w:jc w:val="center"/>
            </w:pPr>
            <w:r w:rsidRPr="00943146">
              <w:t>1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6781CEC7" w14:textId="77777777" w:rsidR="00A21F80" w:rsidRPr="00943146" w:rsidRDefault="00DB2EF4">
            <w:pPr>
              <w:jc w:val="center"/>
            </w:pPr>
            <w:r w:rsidRPr="00943146">
              <w:t>18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14:paraId="79E6A678" w14:textId="6F8A6E63" w:rsidR="00A21F80" w:rsidRPr="00943146" w:rsidRDefault="00A21F80">
            <w:pPr>
              <w:jc w:val="center"/>
            </w:pPr>
          </w:p>
          <w:p w14:paraId="208D454D" w14:textId="2CB9B038" w:rsidR="00A21F80" w:rsidRPr="00943146" w:rsidRDefault="00A21F80">
            <w:pPr>
              <w:jc w:val="center"/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14:paraId="66A8709D" w14:textId="1D2F3FE0" w:rsidR="00A21F80" w:rsidRPr="00943146" w:rsidRDefault="00A21F80" w:rsidP="00E13F53"/>
        </w:tc>
        <w:tc>
          <w:tcPr>
            <w:tcW w:w="672" w:type="dxa"/>
            <w:shd w:val="clear" w:color="auto" w:fill="FFFFFF" w:themeFill="background1"/>
            <w:vAlign w:val="center"/>
          </w:tcPr>
          <w:p w14:paraId="66F52879" w14:textId="77777777" w:rsidR="00A21F80" w:rsidRPr="00943146" w:rsidRDefault="00A21F80">
            <w:pPr>
              <w:jc w:val="center"/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661EAA4F" w14:textId="77777777" w:rsidR="00A21F80" w:rsidRPr="00943146" w:rsidRDefault="00DB2EF4">
            <w:pPr>
              <w:jc w:val="center"/>
            </w:pPr>
            <w:r w:rsidRPr="00943146">
              <w:t>马克思主义学院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178784F" w14:textId="77777777" w:rsidR="00A21F80" w:rsidRPr="00943146" w:rsidRDefault="00A21F80">
            <w:pPr>
              <w:jc w:val="center"/>
            </w:pP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45AC3FD9" w14:textId="1924F5A2" w:rsidR="00A21F80" w:rsidRPr="00943146" w:rsidRDefault="00A21F80">
            <w:pPr>
              <w:jc w:val="center"/>
            </w:pPr>
          </w:p>
        </w:tc>
      </w:tr>
      <w:tr w:rsidR="00A21F80" w14:paraId="1E9CC052" w14:textId="77777777">
        <w:trPr>
          <w:trHeight w:val="606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14:paraId="14B567E9" w14:textId="77777777" w:rsidR="00A21F80" w:rsidRPr="00943146" w:rsidRDefault="00DB2EF4">
            <w:pPr>
              <w:jc w:val="center"/>
            </w:pPr>
            <w:r w:rsidRPr="00943146">
              <w:t>3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0E601EDA" w14:textId="77777777"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高级计量经济学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88C566F" w14:textId="77777777"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10006108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ADC8D81" w14:textId="77777777"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14:paraId="5A2D7C02" w14:textId="77777777"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1DFB3304" w14:textId="77777777"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14:paraId="48E0F592" w14:textId="1A1B007B" w:rsidR="00A21F80" w:rsidRPr="00943146" w:rsidRDefault="006A5EAC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四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14:paraId="7939C910" w14:textId="54E0DC56" w:rsidR="00A21F80" w:rsidRPr="00943146" w:rsidRDefault="006A5EAC">
            <w:pPr>
              <w:widowControl/>
              <w:jc w:val="center"/>
              <w:textAlignment w:val="bottom"/>
            </w:pPr>
            <w:r>
              <w:t>10-13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38E361A6" w14:textId="04A3470B" w:rsidR="00A21F80" w:rsidRPr="00943146" w:rsidRDefault="000D660C">
            <w:pPr>
              <w:jc w:val="center"/>
            </w:pPr>
            <w:r>
              <w:t>321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0625FA72" w14:textId="77777777"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李景华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A05926B" w14:textId="77777777"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42CF1D1D" w14:textId="6C4029A7" w:rsidR="00A21F80" w:rsidRPr="00943146" w:rsidRDefault="000D660C">
            <w:pPr>
              <w:widowControl/>
              <w:jc w:val="center"/>
              <w:textAlignment w:val="bottom"/>
            </w:pPr>
            <w:r>
              <w:t>1-12</w:t>
            </w:r>
            <w:r>
              <w:rPr>
                <w:rFonts w:hint="eastAsia"/>
              </w:rPr>
              <w:t>周</w:t>
            </w:r>
          </w:p>
        </w:tc>
      </w:tr>
      <w:tr w:rsidR="00A21F80" w14:paraId="46EBE82E" w14:textId="77777777">
        <w:trPr>
          <w:trHeight w:val="516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14:paraId="7E8ADB02" w14:textId="77777777" w:rsidR="00A21F80" w:rsidRPr="00943146" w:rsidRDefault="00DB2EF4">
            <w:pPr>
              <w:jc w:val="center"/>
              <w:rPr>
                <w:sz w:val="24"/>
              </w:rPr>
            </w:pPr>
            <w:r w:rsidRPr="00943146">
              <w:rPr>
                <w:sz w:val="24"/>
              </w:rPr>
              <w:t>4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3000D809" w14:textId="4B8BE18C" w:rsidR="00A21F80" w:rsidRPr="00943146" w:rsidRDefault="003C0248">
            <w:pPr>
              <w:widowControl/>
              <w:jc w:val="center"/>
              <w:textAlignment w:val="bottom"/>
            </w:pPr>
            <w:r w:rsidRPr="003C0248">
              <w:rPr>
                <w:rFonts w:hint="eastAsia"/>
                <w:kern w:val="0"/>
                <w:sz w:val="20"/>
                <w:szCs w:val="20"/>
              </w:rPr>
              <w:t>产业组织理论与实践前沿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B6C91EF" w14:textId="16BA6218" w:rsidR="00A21F80" w:rsidRPr="00943146" w:rsidRDefault="003C0248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3C0248">
              <w:rPr>
                <w:kern w:val="0"/>
                <w:sz w:val="20"/>
                <w:szCs w:val="20"/>
              </w:rPr>
              <w:t>10006246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F274E4B" w14:textId="77777777"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14:paraId="21F39699" w14:textId="77777777"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18E52F18" w14:textId="77777777"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14:paraId="2B4C7872" w14:textId="4B5443DC" w:rsidR="00A21F80" w:rsidRPr="00943146" w:rsidRDefault="000D660C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14:paraId="2FB58741" w14:textId="40BD43D9" w:rsidR="00A21F80" w:rsidRPr="00943146" w:rsidRDefault="000D660C" w:rsidP="00E13F53">
            <w:r>
              <w:t>6-9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62129A49" w14:textId="7FC5626A" w:rsidR="00A21F80" w:rsidRPr="00943146" w:rsidRDefault="000D660C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B715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7EB5BBE8" w14:textId="43AABCF0" w:rsidR="00A21F80" w:rsidRPr="00943146" w:rsidRDefault="0011611E">
            <w:pPr>
              <w:jc w:val="center"/>
            </w:pPr>
            <w:r>
              <w:rPr>
                <w:rFonts w:hint="eastAsia"/>
              </w:rPr>
              <w:t>许恒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CF6A7DF" w14:textId="081F0C9F" w:rsidR="00A21F80" w:rsidRPr="00943146" w:rsidRDefault="0011611E">
            <w:pPr>
              <w:jc w:val="center"/>
            </w:pPr>
            <w:r>
              <w:rPr>
                <w:rFonts w:hint="eastAsia"/>
              </w:rPr>
              <w:t>副</w:t>
            </w:r>
            <w:r w:rsidR="00DB2EF4" w:rsidRPr="00943146">
              <w:t>教授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3D92E1C4" w14:textId="53DEFB68" w:rsidR="00A21F80" w:rsidRPr="00943146" w:rsidRDefault="000D660C">
            <w:pPr>
              <w:jc w:val="center"/>
            </w:pPr>
            <w:r>
              <w:t>1-12</w:t>
            </w:r>
            <w:r>
              <w:rPr>
                <w:rFonts w:hint="eastAsia"/>
              </w:rPr>
              <w:t>周</w:t>
            </w:r>
          </w:p>
        </w:tc>
      </w:tr>
      <w:tr w:rsidR="00A21F80" w14:paraId="2270A41C" w14:textId="77777777">
        <w:trPr>
          <w:trHeight w:val="429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14:paraId="5655BA67" w14:textId="2C0591E6" w:rsidR="00A21F80" w:rsidRPr="00943146" w:rsidRDefault="006A5EAC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31DCF63B" w14:textId="43A4DEB5" w:rsidR="00A21F80" w:rsidRPr="00943146" w:rsidRDefault="00DB2EF4" w:rsidP="00FB75E6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外国经济发展史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DF1618" w14:textId="77777777" w:rsidR="00A21F80" w:rsidRPr="00943146" w:rsidRDefault="00DB2EF4">
            <w:pPr>
              <w:jc w:val="center"/>
            </w:pPr>
            <w:r w:rsidRPr="00943146">
              <w:rPr>
                <w:kern w:val="0"/>
                <w:sz w:val="20"/>
                <w:szCs w:val="20"/>
              </w:rPr>
              <w:t>10006114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D5F5654" w14:textId="77777777"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14:paraId="4D7FDCE2" w14:textId="77777777" w:rsidR="00A21F80" w:rsidRPr="00943146" w:rsidRDefault="00AE4949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3D49BA6B" w14:textId="77777777"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t>48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14:paraId="50817F6D" w14:textId="7F4242FD" w:rsidR="00A21F80" w:rsidRPr="00943146" w:rsidRDefault="000D660C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14:paraId="1302494C" w14:textId="5D8A8227" w:rsidR="00A21F80" w:rsidRPr="00943146" w:rsidRDefault="000D660C">
            <w:pPr>
              <w:tabs>
                <w:tab w:val="left" w:pos="596"/>
              </w:tabs>
              <w:jc w:val="left"/>
            </w:pPr>
            <w:r>
              <w:t>10-13</w:t>
            </w:r>
            <w:r w:rsidR="00DB2EF4" w:rsidRPr="00943146">
              <w:tab/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59C2B423" w14:textId="6B8B362A" w:rsidR="00A21F80" w:rsidRPr="00943146" w:rsidRDefault="000D660C">
            <w:pPr>
              <w:jc w:val="center"/>
            </w:pPr>
            <w:r>
              <w:t>321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1D858027" w14:textId="77777777" w:rsidR="00A21F80" w:rsidRPr="00943146" w:rsidRDefault="00DB2EF4">
            <w:pPr>
              <w:jc w:val="center"/>
            </w:pPr>
            <w:r w:rsidRPr="00943146">
              <w:t>巫云仙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5921F0D" w14:textId="77777777" w:rsidR="00A21F80" w:rsidRPr="00943146" w:rsidRDefault="00DB2EF4">
            <w:pPr>
              <w:jc w:val="center"/>
            </w:pPr>
            <w:r w:rsidRPr="00943146">
              <w:t>教授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71BE091D" w14:textId="3060CCE7" w:rsidR="00A21F80" w:rsidRPr="00943146" w:rsidRDefault="000D660C">
            <w:pPr>
              <w:jc w:val="center"/>
            </w:pPr>
            <w:r>
              <w:t>1-12</w:t>
            </w:r>
            <w:r>
              <w:rPr>
                <w:rFonts w:hint="eastAsia"/>
              </w:rPr>
              <w:t>周</w:t>
            </w:r>
          </w:p>
        </w:tc>
      </w:tr>
      <w:tr w:rsidR="00A21F80" w14:paraId="12E90195" w14:textId="77777777">
        <w:trPr>
          <w:trHeight w:val="411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14:paraId="56548257" w14:textId="5B4E4AEA" w:rsidR="00A21F80" w:rsidRPr="00943146" w:rsidRDefault="006A5E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031917FB" w14:textId="77777777"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学期论文（第二次）</w:t>
            </w:r>
          </w:p>
          <w:p w14:paraId="74B99986" w14:textId="77777777"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读书报告（第二次）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43A35E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30DF171B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14:paraId="798624FF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2A4641B3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14:paraId="64533BA1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14:paraId="682373E4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3321DAF4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4D99669" w14:textId="77777777"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A6C16D5" w14:textId="77777777"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不少于</w:t>
            </w:r>
            <w:r w:rsidRPr="00943146">
              <w:rPr>
                <w:sz w:val="16"/>
                <w:szCs w:val="16"/>
              </w:rPr>
              <w:t>3000</w:t>
            </w:r>
            <w:r w:rsidRPr="00943146">
              <w:rPr>
                <w:sz w:val="16"/>
                <w:szCs w:val="16"/>
              </w:rPr>
              <w:t>字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3FB4B74E" w14:textId="23C401E5" w:rsidR="00A21F80" w:rsidRPr="00943146" w:rsidRDefault="00A21F8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0FEE673B" w14:textId="77777777"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br w:type="page"/>
      </w:r>
      <w:r>
        <w:rPr>
          <w:rFonts w:eastAsia="黑体"/>
          <w:sz w:val="28"/>
          <w:szCs w:val="28"/>
          <w:u w:val="single"/>
        </w:rPr>
        <w:lastRenderedPageBreak/>
        <w:t>区域经济学</w:t>
      </w:r>
      <w:r>
        <w:rPr>
          <w:rFonts w:eastAsia="黑体"/>
          <w:sz w:val="28"/>
          <w:szCs w:val="28"/>
        </w:rPr>
        <w:t>专业方向硕士生</w:t>
      </w:r>
    </w:p>
    <w:p w14:paraId="47FAFB74" w14:textId="77777777"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 w:rsidR="00A629FC"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—201</w:t>
      </w:r>
      <w:r w:rsidR="00A629FC"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学年第二学期课程表</w:t>
      </w:r>
    </w:p>
    <w:p w14:paraId="028D73C0" w14:textId="0E28C49B" w:rsidR="00A21F80" w:rsidRDefault="00DB2EF4">
      <w:pPr>
        <w:ind w:firstLineChars="550" w:firstLine="1540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 w:rsidR="00A629FC">
        <w:rPr>
          <w:rFonts w:eastAsia="华文行楷" w:hint="eastAsia"/>
          <w:sz w:val="28"/>
        </w:rPr>
        <w:t>7</w:t>
      </w:r>
      <w:r>
        <w:rPr>
          <w:rFonts w:eastAsia="华文行楷"/>
          <w:sz w:val="28"/>
        </w:rPr>
        <w:t>级第四学期人数</w:t>
      </w:r>
      <w:r w:rsidR="00A629FC">
        <w:rPr>
          <w:rFonts w:eastAsia="华文行楷" w:hint="eastAsia"/>
          <w:sz w:val="28"/>
          <w:u w:val="single"/>
        </w:rPr>
        <w:t>_</w:t>
      </w:r>
      <w:r w:rsidR="002805D6">
        <w:rPr>
          <w:rFonts w:eastAsia="华文行楷" w:hint="eastAsia"/>
          <w:sz w:val="28"/>
          <w:u w:val="single"/>
        </w:rPr>
        <w:t>2</w:t>
      </w:r>
      <w:r w:rsidR="00A629FC">
        <w:rPr>
          <w:rFonts w:eastAsia="华文行楷" w:hint="eastAsia"/>
          <w:sz w:val="28"/>
          <w:u w:val="single"/>
        </w:rPr>
        <w:t>_</w:t>
      </w:r>
      <w:r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7"/>
        <w:gridCol w:w="1679"/>
        <w:gridCol w:w="1485"/>
        <w:gridCol w:w="938"/>
        <w:gridCol w:w="513"/>
        <w:gridCol w:w="641"/>
        <w:gridCol w:w="460"/>
        <w:gridCol w:w="772"/>
        <w:gridCol w:w="683"/>
        <w:gridCol w:w="903"/>
        <w:gridCol w:w="906"/>
        <w:gridCol w:w="1350"/>
      </w:tblGrid>
      <w:tr w:rsidR="00A21F80" w14:paraId="3A1E6406" w14:textId="77777777" w:rsidTr="000D660C">
        <w:trPr>
          <w:cantSplit/>
          <w:trHeight w:val="769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079E41BA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5D4C4028" w14:textId="77777777"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51462938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14:paraId="0BA82D14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4DD602AD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14:paraId="26317958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5308FE48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0FFDC7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F878B2A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1DF2BC3A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042BBB1D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CB60A4C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EB5D962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14:paraId="71613AEC" w14:textId="77777777"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 w14:paraId="50137D49" w14:textId="77777777" w:rsidTr="000D660C">
        <w:trPr>
          <w:trHeight w:val="453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3AF0106C" w14:textId="77777777" w:rsidR="00A21F80" w:rsidRPr="00D52CD0" w:rsidRDefault="00DB2EF4">
            <w:pPr>
              <w:jc w:val="center"/>
              <w:rPr>
                <w:sz w:val="24"/>
              </w:rPr>
            </w:pPr>
            <w:r w:rsidRPr="00D52CD0">
              <w:rPr>
                <w:sz w:val="24"/>
              </w:rPr>
              <w:t>1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26B2DBB3" w14:textId="5438C87E" w:rsidR="004575BE" w:rsidRPr="00D52CD0" w:rsidRDefault="004575BE" w:rsidP="008205E1">
            <w:pPr>
              <w:widowControl/>
              <w:jc w:val="center"/>
              <w:textAlignment w:val="bottom"/>
              <w:rPr>
                <w:szCs w:val="21"/>
              </w:rPr>
            </w:pPr>
            <w:r w:rsidRPr="00D22E1E">
              <w:t>产业理论与实践专题研讨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36A31B0C" w14:textId="537ABE8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 w:val="20"/>
                <w:szCs w:val="20"/>
              </w:rPr>
              <w:t>1000</w:t>
            </w:r>
            <w:r w:rsidR="0092152C">
              <w:rPr>
                <w:kern w:val="0"/>
                <w:sz w:val="20"/>
                <w:szCs w:val="20"/>
              </w:rPr>
              <w:t>6243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2A517DF7" w14:textId="7777777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 w:val="20"/>
                <w:szCs w:val="20"/>
              </w:rPr>
              <w:t>限选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14:paraId="135A4812" w14:textId="7777777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098B9E21" w14:textId="7777777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C3E0552" w14:textId="01B2BA36" w:rsidR="00A21F80" w:rsidRPr="003B6FF5" w:rsidRDefault="008656CF">
            <w:pPr>
              <w:jc w:val="center"/>
            </w:pPr>
            <w:r w:rsidRPr="003B6FF5">
              <w:rPr>
                <w:rFonts w:hint="eastAsia"/>
              </w:rPr>
              <w:t>三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025EF083" w14:textId="26808D6C" w:rsidR="00A21F80" w:rsidRPr="003B6FF5" w:rsidRDefault="008656CF">
            <w:pPr>
              <w:jc w:val="center"/>
              <w:rPr>
                <w:b/>
              </w:rPr>
            </w:pPr>
            <w:r w:rsidRPr="003B6FF5">
              <w:rPr>
                <w:b/>
              </w:rPr>
              <w:t>6-9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0F3D7D47" w14:textId="54648D79" w:rsidR="00A21F80" w:rsidRPr="00D52CD0" w:rsidRDefault="000D660C">
            <w:pPr>
              <w:jc w:val="center"/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14DA85D2" w14:textId="77777777" w:rsidR="000D660C" w:rsidRPr="00943146" w:rsidRDefault="000D660C" w:rsidP="000D6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胡继晔</w:t>
            </w:r>
          </w:p>
          <w:p w14:paraId="1E4C908C" w14:textId="77777777" w:rsidR="000D660C" w:rsidRPr="00943146" w:rsidRDefault="000D660C" w:rsidP="000D6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李超</w:t>
            </w:r>
          </w:p>
          <w:p w14:paraId="7A521ABB" w14:textId="77777777" w:rsidR="000D660C" w:rsidRPr="00943146" w:rsidRDefault="000D660C" w:rsidP="000D6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葛建华</w:t>
            </w:r>
          </w:p>
          <w:p w14:paraId="3AD869E6" w14:textId="77777777" w:rsidR="000D660C" w:rsidRPr="00943146" w:rsidRDefault="000D660C" w:rsidP="000D6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王玲</w:t>
            </w:r>
          </w:p>
          <w:p w14:paraId="06C15261" w14:textId="77777777" w:rsidR="00A21F80" w:rsidRDefault="000D660C" w:rsidP="000D6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王大地</w:t>
            </w:r>
          </w:p>
          <w:p w14:paraId="6CB53EB9" w14:textId="77777777" w:rsidR="0092152C" w:rsidRDefault="0092152C" w:rsidP="000D6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邓达</w:t>
            </w:r>
          </w:p>
          <w:p w14:paraId="748FA1B8" w14:textId="297F5F03" w:rsidR="0092152C" w:rsidRPr="00D52CD0" w:rsidRDefault="0092152C" w:rsidP="000D660C">
            <w:pPr>
              <w:jc w:val="center"/>
            </w:pPr>
            <w:proofErr w:type="gramStart"/>
            <w:r>
              <w:rPr>
                <w:rFonts w:hint="eastAsia"/>
                <w:szCs w:val="21"/>
              </w:rPr>
              <w:t>梁涵</w:t>
            </w:r>
            <w:proofErr w:type="gramEnd"/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12ED5C4" w14:textId="77777777" w:rsidR="000D660C" w:rsidRPr="00943146" w:rsidRDefault="000D660C" w:rsidP="000D660C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教授</w:t>
            </w:r>
          </w:p>
          <w:p w14:paraId="5CCBB7CA" w14:textId="77777777" w:rsidR="000D660C" w:rsidRPr="00943146" w:rsidRDefault="000D660C" w:rsidP="000D660C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教授</w:t>
            </w:r>
          </w:p>
          <w:p w14:paraId="0E569654" w14:textId="77777777" w:rsidR="000D660C" w:rsidRPr="00943146" w:rsidRDefault="000D660C" w:rsidP="000D660C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教授</w:t>
            </w:r>
          </w:p>
          <w:p w14:paraId="2AD1D51B" w14:textId="77777777" w:rsidR="000D660C" w:rsidRPr="00943146" w:rsidRDefault="000D660C" w:rsidP="000D6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14:paraId="30E3A16A" w14:textId="77777777" w:rsidR="00A21F80" w:rsidRDefault="000D660C" w:rsidP="000D6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Pr="00943146">
              <w:rPr>
                <w:szCs w:val="21"/>
              </w:rPr>
              <w:t>教授</w:t>
            </w:r>
          </w:p>
          <w:p w14:paraId="76B720B4" w14:textId="77777777" w:rsidR="0092152C" w:rsidRDefault="0092152C" w:rsidP="000D6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14:paraId="75D16D2D" w14:textId="66E0ADCC" w:rsidR="0092152C" w:rsidRPr="00D52CD0" w:rsidRDefault="0092152C" w:rsidP="000D660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E564EA1" w14:textId="53C300A3" w:rsidR="00A21F80" w:rsidRPr="00D52CD0" w:rsidRDefault="000D660C"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szCs w:val="21"/>
              </w:rPr>
              <w:t>1-8</w:t>
            </w:r>
            <w:r>
              <w:rPr>
                <w:rFonts w:eastAsia="黑体" w:hint="eastAsia"/>
                <w:szCs w:val="21"/>
              </w:rPr>
              <w:t>周</w:t>
            </w:r>
          </w:p>
        </w:tc>
      </w:tr>
      <w:tr w:rsidR="00A21F80" w14:paraId="25A15D61" w14:textId="77777777" w:rsidTr="000D660C">
        <w:trPr>
          <w:trHeight w:val="533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16BA2AAB" w14:textId="77777777" w:rsidR="00A21F80" w:rsidRPr="00D52CD0" w:rsidRDefault="00DB2EF4">
            <w:pPr>
              <w:jc w:val="center"/>
              <w:rPr>
                <w:sz w:val="24"/>
              </w:rPr>
            </w:pPr>
            <w:r w:rsidRPr="00D52CD0">
              <w:rPr>
                <w:sz w:val="24"/>
              </w:rPr>
              <w:t>2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7F03B118" w14:textId="0DAEEEB5" w:rsidR="00A21F80" w:rsidRPr="00D52CD0" w:rsidRDefault="0029572E">
            <w:pPr>
              <w:jc w:val="center"/>
            </w:pPr>
            <w:r w:rsidRPr="0029572E">
              <w:rPr>
                <w:rFonts w:hint="eastAsia"/>
              </w:rPr>
              <w:t>产业发展与税收政策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4BADD0CA" w14:textId="3A22DBA2" w:rsidR="00A21F80" w:rsidRPr="00D52CD0" w:rsidRDefault="0029572E" w:rsidP="0029572E">
            <w:pPr>
              <w:jc w:val="center"/>
            </w:pPr>
            <w:r w:rsidRPr="00D22E1E">
              <w:t>10006242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662FC4F3" w14:textId="77777777" w:rsidR="00A21F80" w:rsidRPr="00D52CD0" w:rsidRDefault="00AA21E9" w:rsidP="00AA21E9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14:paraId="51A389E0" w14:textId="77777777" w:rsidR="00A21F80" w:rsidRPr="00D52CD0" w:rsidRDefault="00DB2EF4">
            <w:pPr>
              <w:jc w:val="center"/>
            </w:pPr>
            <w:r w:rsidRPr="00D52CD0"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09ED29EC" w14:textId="77777777" w:rsidR="00A21F80" w:rsidRPr="00D52CD0" w:rsidRDefault="00DB2EF4">
            <w:pPr>
              <w:jc w:val="center"/>
            </w:pPr>
            <w:r w:rsidRPr="00D52CD0">
              <w:t>32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A6E0A83" w14:textId="69755332" w:rsidR="00A21F80" w:rsidRPr="00D52CD0" w:rsidRDefault="0076763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A96443F" w14:textId="6C1F9512" w:rsidR="00A21F80" w:rsidRPr="00D52CD0" w:rsidRDefault="000D660C">
            <w:pPr>
              <w:jc w:val="center"/>
            </w:pPr>
            <w:r>
              <w:t>6-9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11C4D3A5" w14:textId="6ABAAD53" w:rsidR="00A21F80" w:rsidRPr="00D52CD0" w:rsidRDefault="000D660C">
            <w:pPr>
              <w:jc w:val="center"/>
            </w:pPr>
            <w:r>
              <w:t>321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46F8219B" w14:textId="77777777" w:rsidR="00A21F80" w:rsidRPr="00D52CD0" w:rsidRDefault="00DB2EF4">
            <w:pPr>
              <w:jc w:val="center"/>
            </w:pPr>
            <w:r w:rsidRPr="00D52CD0">
              <w:t>郭琳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82E07C8" w14:textId="225A70D0" w:rsidR="00A21F80" w:rsidRPr="00D52CD0" w:rsidRDefault="00775245">
            <w:pPr>
              <w:jc w:val="center"/>
            </w:pPr>
            <w:r>
              <w:rPr>
                <w:rFonts w:hint="eastAsia"/>
              </w:rPr>
              <w:t>副</w:t>
            </w:r>
            <w:r w:rsidR="00DB2EF4" w:rsidRPr="00D52CD0">
              <w:t>教授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8ED60A4" w14:textId="72786C25" w:rsidR="00A21F80" w:rsidRPr="00D52CD0" w:rsidRDefault="000D660C">
            <w:pPr>
              <w:jc w:val="center"/>
            </w:pPr>
            <w:r>
              <w:t>9-16</w:t>
            </w:r>
            <w:r>
              <w:rPr>
                <w:rFonts w:hint="eastAsia"/>
              </w:rPr>
              <w:t>周</w:t>
            </w:r>
          </w:p>
        </w:tc>
      </w:tr>
      <w:tr w:rsidR="00A21F80" w14:paraId="51DC9CAE" w14:textId="77777777" w:rsidTr="000D660C">
        <w:trPr>
          <w:trHeight w:val="858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3A8817FF" w14:textId="77777777" w:rsidR="00A21F80" w:rsidRPr="00D52CD0" w:rsidRDefault="00DB2EF4">
            <w:pPr>
              <w:jc w:val="center"/>
              <w:rPr>
                <w:sz w:val="24"/>
              </w:rPr>
            </w:pPr>
            <w:r w:rsidRPr="00D52CD0">
              <w:rPr>
                <w:sz w:val="24"/>
              </w:rPr>
              <w:t>3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120D6F9A" w14:textId="77777777" w:rsidR="00A21F80" w:rsidRPr="00D52CD0" w:rsidRDefault="00DB2EF4">
            <w:pPr>
              <w:jc w:val="center"/>
              <w:rPr>
                <w:sz w:val="16"/>
                <w:szCs w:val="16"/>
              </w:rPr>
            </w:pPr>
            <w:r w:rsidRPr="00D52CD0">
              <w:rPr>
                <w:sz w:val="16"/>
                <w:szCs w:val="16"/>
              </w:rPr>
              <w:t>学期论文（第四次）</w:t>
            </w:r>
          </w:p>
          <w:p w14:paraId="287F11E2" w14:textId="77777777" w:rsidR="00A21F80" w:rsidRPr="00D52CD0" w:rsidRDefault="00DB2EF4">
            <w:pPr>
              <w:jc w:val="center"/>
              <w:rPr>
                <w:sz w:val="16"/>
                <w:szCs w:val="16"/>
              </w:rPr>
            </w:pPr>
            <w:r w:rsidRPr="00D52CD0">
              <w:rPr>
                <w:sz w:val="16"/>
                <w:szCs w:val="16"/>
              </w:rPr>
              <w:t>读书报告（第四次）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2DDDC1A7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2F5AE023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14:paraId="4C556898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039A6CCF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4CEFA7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6092CB2F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7A89AB07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0E732D66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3A14D49" w14:textId="77777777" w:rsidR="00A21F80" w:rsidRPr="00D52CD0" w:rsidRDefault="00DB2EF4">
            <w:pPr>
              <w:jc w:val="center"/>
              <w:rPr>
                <w:sz w:val="16"/>
                <w:szCs w:val="16"/>
              </w:rPr>
            </w:pPr>
            <w:r w:rsidRPr="00D52CD0">
              <w:rPr>
                <w:sz w:val="16"/>
                <w:szCs w:val="16"/>
              </w:rPr>
              <w:t>不少于</w:t>
            </w:r>
            <w:r w:rsidRPr="00D52CD0">
              <w:rPr>
                <w:sz w:val="16"/>
                <w:szCs w:val="16"/>
              </w:rPr>
              <w:t>3000</w:t>
            </w:r>
            <w:r w:rsidRPr="00D52CD0">
              <w:rPr>
                <w:sz w:val="16"/>
                <w:szCs w:val="16"/>
              </w:rPr>
              <w:t>字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E1EE24F" w14:textId="5DE39F75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773B0F4" w14:textId="4D0B1532" w:rsidR="00A21F80" w:rsidRDefault="00DB2EF4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 w:rsidR="00A629FC">
        <w:rPr>
          <w:rFonts w:eastAsia="华文行楷" w:hint="eastAsia"/>
          <w:sz w:val="28"/>
          <w:szCs w:val="28"/>
        </w:rPr>
        <w:t>8</w:t>
      </w:r>
      <w:r>
        <w:rPr>
          <w:rFonts w:eastAsia="华文行楷"/>
          <w:sz w:val="28"/>
          <w:szCs w:val="28"/>
        </w:rPr>
        <w:t>级第二学期人数</w:t>
      </w:r>
      <w:r w:rsidR="00A629FC">
        <w:rPr>
          <w:rFonts w:eastAsia="华文行楷"/>
          <w:sz w:val="28"/>
          <w:szCs w:val="28"/>
          <w:u w:val="single"/>
        </w:rPr>
        <w:t xml:space="preserve">  </w:t>
      </w:r>
      <w:r w:rsidR="002805D6">
        <w:rPr>
          <w:rFonts w:eastAsia="华文行楷"/>
          <w:sz w:val="28"/>
          <w:szCs w:val="28"/>
          <w:u w:val="single"/>
        </w:rPr>
        <w:t>2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453"/>
        <w:gridCol w:w="991"/>
        <w:gridCol w:w="515"/>
        <w:gridCol w:w="647"/>
        <w:gridCol w:w="461"/>
        <w:gridCol w:w="794"/>
        <w:gridCol w:w="845"/>
        <w:gridCol w:w="992"/>
        <w:gridCol w:w="850"/>
        <w:gridCol w:w="1071"/>
      </w:tblGrid>
      <w:tr w:rsidR="00A21F80" w14:paraId="59C635E1" w14:textId="77777777" w:rsidTr="000D660C">
        <w:trPr>
          <w:cantSplit/>
          <w:trHeight w:val="962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14:paraId="4C585024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3074433" w14:textId="77777777"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78D05189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14:paraId="6AD4DC18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030C7125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F5D45A0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0844D2EA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5BFF92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14:paraId="0B687675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419527FE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2C0BAD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C89B81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31026B6C" w14:textId="77777777"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14:paraId="44DFD39E" w14:textId="77777777"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 w14:paraId="0D0BB7A3" w14:textId="77777777" w:rsidTr="000D660C">
        <w:trPr>
          <w:trHeight w:val="288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14:paraId="240DDEA5" w14:textId="77777777"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323149E" w14:textId="77777777"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第一外国语（英、日、俄）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33DABF7A" w14:textId="77777777"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69F06922" w14:textId="77777777"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6FE37EF" w14:textId="77777777"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21B4ABF6" w14:textId="77777777"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35B191" w14:textId="3DA5C8DB"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14:paraId="45E9E02B" w14:textId="21DD0996"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384998F4" w14:textId="77777777"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7D9F7B" w14:textId="77777777"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外国语学院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5C1F87" w14:textId="77777777" w:rsidR="00A21F80" w:rsidRPr="00D52CD0" w:rsidRDefault="00A21F8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293262F9" w14:textId="00694471" w:rsidR="00A21F80" w:rsidRPr="00D52CD0" w:rsidRDefault="00A21F80">
            <w:pPr>
              <w:jc w:val="center"/>
              <w:rPr>
                <w:szCs w:val="21"/>
              </w:rPr>
            </w:pPr>
          </w:p>
        </w:tc>
      </w:tr>
      <w:tr w:rsidR="00A21F80" w14:paraId="319CEA12" w14:textId="77777777" w:rsidTr="000D660C">
        <w:trPr>
          <w:trHeight w:val="795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14:paraId="15909F24" w14:textId="77777777"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835E106" w14:textId="77777777"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马克思主义与社会科学方法论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76067ED0" w14:textId="77777777"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723BF762" w14:textId="77777777"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18E5454" w14:textId="77777777"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4C45D961" w14:textId="77777777"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08BA26" w14:textId="2B06D4DF" w:rsidR="00A21F80" w:rsidRPr="00D52CD0" w:rsidRDefault="00A21F80" w:rsidP="001D2695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14:paraId="03DA1C99" w14:textId="06ABCDA9"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6187D66C" w14:textId="77777777"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39D9F5" w14:textId="77777777"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马克思主义学院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6B54FC" w14:textId="77777777"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29A81E3E" w14:textId="61735CF8" w:rsidR="00A21F80" w:rsidRPr="00D52CD0" w:rsidRDefault="00A21F80">
            <w:pPr>
              <w:jc w:val="center"/>
              <w:rPr>
                <w:szCs w:val="21"/>
              </w:rPr>
            </w:pPr>
          </w:p>
        </w:tc>
      </w:tr>
      <w:tr w:rsidR="00A21F80" w14:paraId="2FE1DD05" w14:textId="77777777" w:rsidTr="000D660C">
        <w:trPr>
          <w:trHeight w:val="410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14:paraId="6BCC7B32" w14:textId="77777777"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E9F1205" w14:textId="7777777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高级计量经济学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5783102C" w14:textId="7777777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10006108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5A105754" w14:textId="7777777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3FF30835" w14:textId="7777777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698EB929" w14:textId="7777777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6246EB" w14:textId="755BE1B4" w:rsidR="00A21F80" w:rsidRPr="00D52CD0" w:rsidRDefault="000D660C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14:paraId="0C4763DD" w14:textId="037B2063" w:rsidR="00A21F80" w:rsidRPr="00D52CD0" w:rsidRDefault="000D660C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29CEDB7F" w14:textId="6FD0927D" w:rsidR="00A21F80" w:rsidRPr="00D52CD0" w:rsidRDefault="000D66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C7522D" w14:textId="7777777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李景华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A88DA6" w14:textId="7777777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094ED22E" w14:textId="12D520CA" w:rsidR="00A21F80" w:rsidRPr="00D52CD0" w:rsidRDefault="000D660C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A21F80" w14:paraId="1CD8BA12" w14:textId="77777777" w:rsidTr="000D660C">
        <w:trPr>
          <w:trHeight w:val="517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14:paraId="44CE4673" w14:textId="0BAAAF43" w:rsidR="00A21F80" w:rsidRPr="00D52CD0" w:rsidRDefault="000D66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871789A" w14:textId="7777777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公共政策分析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742C8914" w14:textId="77777777"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6B93BC00" w14:textId="7777777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选修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DA03008" w14:textId="7777777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255F6944" w14:textId="77777777"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561EAF" w14:textId="77777777"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14:paraId="7AE3F643" w14:textId="77777777"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166B6E9D" w14:textId="77777777"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7F43B2" w14:textId="77777777"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54C227" w14:textId="77777777"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69A93EBD" w14:textId="77777777" w:rsidR="00A21F80" w:rsidRPr="00D52CD0" w:rsidRDefault="00A21F80">
            <w:pPr>
              <w:jc w:val="center"/>
              <w:rPr>
                <w:szCs w:val="21"/>
              </w:rPr>
            </w:pPr>
          </w:p>
        </w:tc>
      </w:tr>
      <w:tr w:rsidR="00A21F80" w14:paraId="2BD6288C" w14:textId="77777777" w:rsidTr="000D660C">
        <w:trPr>
          <w:trHeight w:val="424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14:paraId="4166FD1C" w14:textId="1308ED31" w:rsidR="00A21F80" w:rsidRPr="00D52CD0" w:rsidRDefault="000D66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708FA55" w14:textId="77777777" w:rsidR="00A21F80" w:rsidRPr="00D52CD0" w:rsidRDefault="00DB2EF4">
            <w:pPr>
              <w:jc w:val="center"/>
              <w:rPr>
                <w:sz w:val="16"/>
                <w:szCs w:val="16"/>
              </w:rPr>
            </w:pPr>
            <w:r w:rsidRPr="00D52CD0">
              <w:rPr>
                <w:sz w:val="16"/>
                <w:szCs w:val="16"/>
              </w:rPr>
              <w:t>学期论文（第二次）</w:t>
            </w:r>
          </w:p>
          <w:p w14:paraId="1E785C95" w14:textId="77777777" w:rsidR="00A21F80" w:rsidRPr="00D52CD0" w:rsidRDefault="00DB2EF4">
            <w:pPr>
              <w:jc w:val="center"/>
              <w:rPr>
                <w:sz w:val="16"/>
                <w:szCs w:val="16"/>
              </w:rPr>
            </w:pPr>
            <w:r w:rsidRPr="00D52CD0">
              <w:rPr>
                <w:sz w:val="16"/>
                <w:szCs w:val="16"/>
              </w:rPr>
              <w:t>读书报告（第二次）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0A848178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18679B0F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59B44658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73FB8B23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15B082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14:paraId="1F212932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56361EF5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4E74E4" w14:textId="77777777"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E75180" w14:textId="77777777" w:rsidR="00A21F80" w:rsidRPr="00D52CD0" w:rsidRDefault="00DB2EF4">
            <w:pPr>
              <w:jc w:val="center"/>
              <w:rPr>
                <w:sz w:val="16"/>
                <w:szCs w:val="16"/>
              </w:rPr>
            </w:pPr>
            <w:r w:rsidRPr="00D52CD0">
              <w:rPr>
                <w:sz w:val="16"/>
                <w:szCs w:val="16"/>
              </w:rPr>
              <w:t>不少于</w:t>
            </w:r>
            <w:r w:rsidRPr="00D52CD0">
              <w:rPr>
                <w:sz w:val="16"/>
                <w:szCs w:val="16"/>
              </w:rPr>
              <w:t>3000</w:t>
            </w:r>
            <w:r w:rsidRPr="00D52CD0">
              <w:rPr>
                <w:sz w:val="16"/>
                <w:szCs w:val="16"/>
              </w:rPr>
              <w:t>字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0E2E9350" w14:textId="0D331E32" w:rsidR="00A21F80" w:rsidRPr="00D52CD0" w:rsidRDefault="00A21F8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51DE5D72" w14:textId="77777777" w:rsidR="00A21F80" w:rsidRDefault="00A21F80" w:rsidP="00A629FC">
      <w:pPr>
        <w:spacing w:line="400" w:lineRule="exact"/>
        <w:jc w:val="center"/>
      </w:pPr>
    </w:p>
    <w:p w14:paraId="259624A6" w14:textId="77777777" w:rsidR="000D660C" w:rsidRDefault="000D660C" w:rsidP="00A629FC">
      <w:pPr>
        <w:spacing w:line="400" w:lineRule="exact"/>
        <w:jc w:val="center"/>
      </w:pPr>
    </w:p>
    <w:p w14:paraId="0C08AE01" w14:textId="77777777" w:rsidR="000D660C" w:rsidRDefault="000D660C" w:rsidP="00A629FC">
      <w:pPr>
        <w:spacing w:line="400" w:lineRule="exact"/>
        <w:jc w:val="center"/>
      </w:pPr>
    </w:p>
    <w:p w14:paraId="44080A98" w14:textId="77777777" w:rsidR="000D660C" w:rsidRDefault="000D660C" w:rsidP="00A629FC">
      <w:pPr>
        <w:spacing w:line="400" w:lineRule="exact"/>
        <w:jc w:val="center"/>
      </w:pPr>
    </w:p>
    <w:p w14:paraId="038B45D6" w14:textId="77777777" w:rsidR="000D660C" w:rsidRDefault="000D660C" w:rsidP="00A629FC">
      <w:pPr>
        <w:spacing w:line="400" w:lineRule="exact"/>
        <w:jc w:val="center"/>
      </w:pPr>
    </w:p>
    <w:p w14:paraId="1102C357" w14:textId="77777777" w:rsidR="000D660C" w:rsidRDefault="000D660C" w:rsidP="00A629FC">
      <w:pPr>
        <w:spacing w:line="400" w:lineRule="exact"/>
        <w:jc w:val="center"/>
      </w:pPr>
    </w:p>
    <w:p w14:paraId="320C949B" w14:textId="77777777" w:rsidR="000D660C" w:rsidRDefault="000D660C" w:rsidP="00A629FC">
      <w:pPr>
        <w:spacing w:line="400" w:lineRule="exact"/>
        <w:jc w:val="center"/>
      </w:pPr>
    </w:p>
    <w:p w14:paraId="27ADDA66" w14:textId="77777777" w:rsidR="000D660C" w:rsidRDefault="000D660C" w:rsidP="00A629FC">
      <w:pPr>
        <w:spacing w:line="400" w:lineRule="exact"/>
        <w:jc w:val="center"/>
      </w:pPr>
    </w:p>
    <w:p w14:paraId="42224F6F" w14:textId="1E4D4D42" w:rsidR="000D660C" w:rsidRDefault="000D660C" w:rsidP="000D660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法</w:t>
      </w:r>
      <w:proofErr w:type="gramStart"/>
      <w:r>
        <w:rPr>
          <w:rFonts w:eastAsia="黑体" w:hint="eastAsia"/>
          <w:sz w:val="28"/>
          <w:szCs w:val="28"/>
          <w:u w:val="single"/>
        </w:rPr>
        <w:t>商管理</w:t>
      </w:r>
      <w:proofErr w:type="gramEnd"/>
      <w:r>
        <w:rPr>
          <w:rFonts w:eastAsia="黑体" w:hint="eastAsia"/>
          <w:sz w:val="28"/>
          <w:szCs w:val="28"/>
          <w:u w:val="single"/>
        </w:rPr>
        <w:t xml:space="preserve"> 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14:paraId="394E3A67" w14:textId="77777777" w:rsidR="000D660C" w:rsidRDefault="000D660C" w:rsidP="000D660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8-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 w:hint="eastAsia"/>
          <w:sz w:val="28"/>
          <w:szCs w:val="28"/>
        </w:rPr>
        <w:t>学年第二学期课程表</w:t>
      </w:r>
    </w:p>
    <w:p w14:paraId="09235C89" w14:textId="3D39036B" w:rsidR="000D660C" w:rsidRDefault="000D660C" w:rsidP="000D660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2805D6">
        <w:rPr>
          <w:rFonts w:ascii="华文行楷" w:eastAsia="华文行楷" w:hint="eastAsia"/>
          <w:sz w:val="28"/>
          <w:szCs w:val="28"/>
          <w:u w:val="single"/>
        </w:rPr>
        <w:t>3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D660C" w14:paraId="5D63745C" w14:textId="77777777" w:rsidTr="0086733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CA1A274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4FE1F5D6" w14:textId="77777777" w:rsidR="000D660C" w:rsidRDefault="000D660C" w:rsidP="0086733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2AA0E756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79D7AADA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61C25A84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78175463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20D6362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46AA8563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6CBF831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29FD1F62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6EA9B330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F4C284D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27B31985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CE6CD6C" w14:textId="77777777" w:rsidR="000D660C" w:rsidRDefault="000D660C" w:rsidP="0086733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D660C" w14:paraId="3179895E" w14:textId="77777777" w:rsidTr="0086733C">
        <w:trPr>
          <w:trHeight w:val="606"/>
          <w:jc w:val="center"/>
        </w:trPr>
        <w:tc>
          <w:tcPr>
            <w:tcW w:w="519" w:type="dxa"/>
            <w:vAlign w:val="center"/>
          </w:tcPr>
          <w:p w14:paraId="4B73DC3E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14:paraId="36D502CD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24D948DE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3ECD30AF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0D180B7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6043CFD5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2489190A" w14:textId="77777777" w:rsidR="000D660C" w:rsidRDefault="000D660C" w:rsidP="008673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3A92555F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1AE1F4F5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697F0D81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A35F809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137959DF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</w:tr>
      <w:tr w:rsidR="000D660C" w14:paraId="72FE70DD" w14:textId="77777777" w:rsidTr="0086733C">
        <w:trPr>
          <w:trHeight w:val="738"/>
          <w:jc w:val="center"/>
        </w:trPr>
        <w:tc>
          <w:tcPr>
            <w:tcW w:w="519" w:type="dxa"/>
            <w:vAlign w:val="center"/>
          </w:tcPr>
          <w:p w14:paraId="1E97AE52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 w14:paraId="3C074B18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7ED8A03F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57888A7F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C35FC7C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E23EC6D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3331E119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1B954B35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497302E6" w14:textId="77777777" w:rsidR="000D660C" w:rsidRDefault="000D660C" w:rsidP="0086733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5C4318CE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51B7C38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5A791A9A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</w:tr>
    </w:tbl>
    <w:p w14:paraId="2FD9BC73" w14:textId="77777777" w:rsidR="000D660C" w:rsidRDefault="000D660C" w:rsidP="000D660C"/>
    <w:p w14:paraId="4F1F42F8" w14:textId="4F44FB0F" w:rsidR="000D660C" w:rsidRDefault="000D660C" w:rsidP="000D660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2805D6">
        <w:rPr>
          <w:rFonts w:ascii="华文行楷" w:eastAsia="华文行楷" w:hint="eastAsia"/>
          <w:sz w:val="28"/>
          <w:szCs w:val="28"/>
          <w:u w:val="single"/>
        </w:rPr>
        <w:t>2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1276"/>
        <w:gridCol w:w="851"/>
        <w:gridCol w:w="567"/>
        <w:gridCol w:w="567"/>
        <w:gridCol w:w="567"/>
        <w:gridCol w:w="708"/>
        <w:gridCol w:w="698"/>
        <w:gridCol w:w="1330"/>
        <w:gridCol w:w="992"/>
        <w:gridCol w:w="886"/>
      </w:tblGrid>
      <w:tr w:rsidR="000D660C" w14:paraId="4B7D637D" w14:textId="77777777" w:rsidTr="0086733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7D5910F6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5CECAAA5" w14:textId="77777777" w:rsidR="000D660C" w:rsidRDefault="000D660C" w:rsidP="0086733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5B70C0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5017CC6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1C778A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22F180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97ABD1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A7557B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E872062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60F21B21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43079E6D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55827C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97B7C14" w14:textId="77777777" w:rsidR="000D660C" w:rsidRDefault="000D660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4153EB79" w14:textId="77777777" w:rsidR="000D660C" w:rsidRDefault="000D660C" w:rsidP="0086733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D660C" w14:paraId="0DD714CF" w14:textId="77777777" w:rsidTr="0086733C">
        <w:trPr>
          <w:trHeight w:val="612"/>
          <w:jc w:val="center"/>
        </w:trPr>
        <w:tc>
          <w:tcPr>
            <w:tcW w:w="518" w:type="dxa"/>
            <w:vAlign w:val="center"/>
          </w:tcPr>
          <w:p w14:paraId="245E86C8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14:paraId="59656E5D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276" w:type="dxa"/>
            <w:vAlign w:val="center"/>
          </w:tcPr>
          <w:p w14:paraId="2347B91C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14:paraId="11951A0D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14:paraId="20152503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6639B815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4F57EF38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7B811F44" w14:textId="77777777" w:rsidR="000D660C" w:rsidRDefault="000D660C" w:rsidP="0086733C">
            <w:pPr>
              <w:jc w:val="center"/>
              <w:rPr>
                <w:szCs w:val="21"/>
              </w:rPr>
            </w:pPr>
          </w:p>
          <w:p w14:paraId="2399716F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14:paraId="50A18138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98" w:type="dxa"/>
            <w:vAlign w:val="center"/>
          </w:tcPr>
          <w:p w14:paraId="5EE72FA3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661B6870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92" w:type="dxa"/>
            <w:vAlign w:val="center"/>
          </w:tcPr>
          <w:p w14:paraId="448283ED" w14:textId="77777777" w:rsidR="000D660C" w:rsidRDefault="000D660C" w:rsidP="0086733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5E0C02DF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</w:tr>
      <w:tr w:rsidR="000D660C" w14:paraId="745E2E88" w14:textId="77777777" w:rsidTr="0086733C">
        <w:trPr>
          <w:trHeight w:val="606"/>
          <w:jc w:val="center"/>
        </w:trPr>
        <w:tc>
          <w:tcPr>
            <w:tcW w:w="518" w:type="dxa"/>
            <w:vAlign w:val="center"/>
          </w:tcPr>
          <w:p w14:paraId="0F45FCFA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14:paraId="0B06CA01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276" w:type="dxa"/>
            <w:vAlign w:val="center"/>
          </w:tcPr>
          <w:p w14:paraId="1E805145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1" w:type="dxa"/>
            <w:vAlign w:val="center"/>
          </w:tcPr>
          <w:p w14:paraId="3BBA93CA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7FC49069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32E4F8CB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14:paraId="152945C3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  <w:p w14:paraId="6B65FE4A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14:paraId="42D93C6B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98" w:type="dxa"/>
            <w:vAlign w:val="center"/>
          </w:tcPr>
          <w:p w14:paraId="22EF9F21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5DB868B0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92" w:type="dxa"/>
            <w:vAlign w:val="center"/>
          </w:tcPr>
          <w:p w14:paraId="06950E85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1F5AAAFB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  <w:r>
              <w:rPr>
                <w:szCs w:val="21"/>
              </w:rPr>
              <w:t>周</w:t>
            </w:r>
          </w:p>
        </w:tc>
      </w:tr>
      <w:tr w:rsidR="000D660C" w14:paraId="19E11B2B" w14:textId="77777777" w:rsidTr="0086733C">
        <w:trPr>
          <w:trHeight w:val="606"/>
          <w:jc w:val="center"/>
        </w:trPr>
        <w:tc>
          <w:tcPr>
            <w:tcW w:w="518" w:type="dxa"/>
            <w:vAlign w:val="center"/>
          </w:tcPr>
          <w:p w14:paraId="5C2BFEF5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14:paraId="1EE0D7E5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276" w:type="dxa"/>
            <w:vAlign w:val="center"/>
          </w:tcPr>
          <w:p w14:paraId="32C72C55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FC7EF0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7A9E90A8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0206435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14:paraId="65B123BD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14:paraId="57B4E55F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698" w:type="dxa"/>
            <w:vAlign w:val="center"/>
          </w:tcPr>
          <w:p w14:paraId="51D053F0" w14:textId="77777777" w:rsidR="000D660C" w:rsidRDefault="000D660C" w:rsidP="0086733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403103A4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92" w:type="dxa"/>
            <w:vAlign w:val="center"/>
          </w:tcPr>
          <w:p w14:paraId="3365822C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583F926C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</w:tr>
      <w:tr w:rsidR="000D660C" w14:paraId="3D9CC962" w14:textId="77777777" w:rsidTr="0086733C">
        <w:trPr>
          <w:trHeight w:val="738"/>
          <w:jc w:val="center"/>
        </w:trPr>
        <w:tc>
          <w:tcPr>
            <w:tcW w:w="518" w:type="dxa"/>
            <w:vAlign w:val="center"/>
          </w:tcPr>
          <w:p w14:paraId="6BDC039B" w14:textId="77777777" w:rsidR="000D660C" w:rsidRPr="000D660C" w:rsidRDefault="000D660C" w:rsidP="0086733C">
            <w:pPr>
              <w:jc w:val="center"/>
              <w:rPr>
                <w:szCs w:val="21"/>
              </w:rPr>
            </w:pPr>
            <w:r w:rsidRPr="000D660C">
              <w:rPr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14:paraId="728339FB" w14:textId="77777777" w:rsidR="000D660C" w:rsidRPr="000D660C" w:rsidRDefault="000D660C" w:rsidP="0086733C">
            <w:pPr>
              <w:jc w:val="center"/>
              <w:rPr>
                <w:szCs w:val="21"/>
              </w:rPr>
            </w:pPr>
            <w:r w:rsidRPr="000D660C">
              <w:rPr>
                <w:color w:val="000000"/>
                <w:spacing w:val="-8"/>
              </w:rPr>
              <w:t>竞争与规制</w:t>
            </w:r>
          </w:p>
        </w:tc>
        <w:tc>
          <w:tcPr>
            <w:tcW w:w="1276" w:type="dxa"/>
            <w:vAlign w:val="center"/>
          </w:tcPr>
          <w:p w14:paraId="2F5448F2" w14:textId="77777777" w:rsidR="000D660C" w:rsidRPr="000D660C" w:rsidRDefault="000D660C" w:rsidP="0086733C">
            <w:pPr>
              <w:ind w:right="-57"/>
              <w:jc w:val="center"/>
              <w:rPr>
                <w:color w:val="000000"/>
              </w:rPr>
            </w:pPr>
            <w:r w:rsidRPr="000D660C">
              <w:rPr>
                <w:color w:val="000000"/>
              </w:rPr>
              <w:t>10006292</w:t>
            </w:r>
          </w:p>
        </w:tc>
        <w:tc>
          <w:tcPr>
            <w:tcW w:w="851" w:type="dxa"/>
            <w:vAlign w:val="center"/>
          </w:tcPr>
          <w:p w14:paraId="4F7F4202" w14:textId="5DF99C36" w:rsidR="000D660C" w:rsidRPr="000D660C" w:rsidRDefault="00584B35" w:rsidP="0086733C">
            <w:pPr>
              <w:ind w:left="-57" w:right="-5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选修</w:t>
            </w:r>
          </w:p>
        </w:tc>
        <w:tc>
          <w:tcPr>
            <w:tcW w:w="567" w:type="dxa"/>
            <w:vAlign w:val="center"/>
          </w:tcPr>
          <w:p w14:paraId="60141540" w14:textId="77777777" w:rsidR="000D660C" w:rsidRPr="000D660C" w:rsidRDefault="000D660C" w:rsidP="0086733C">
            <w:pPr>
              <w:ind w:left="-57" w:right="-57"/>
              <w:jc w:val="center"/>
              <w:rPr>
                <w:color w:val="000000"/>
              </w:rPr>
            </w:pPr>
            <w:r w:rsidRPr="000D660C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14:paraId="7D801FDF" w14:textId="77777777" w:rsidR="000D660C" w:rsidRPr="000D660C" w:rsidRDefault="000D660C" w:rsidP="0086733C">
            <w:pPr>
              <w:ind w:left="-57" w:right="-57"/>
              <w:jc w:val="center"/>
              <w:rPr>
                <w:color w:val="000000"/>
              </w:rPr>
            </w:pPr>
            <w:r w:rsidRPr="000D660C">
              <w:rPr>
                <w:color w:val="000000"/>
              </w:rPr>
              <w:t>48</w:t>
            </w:r>
          </w:p>
        </w:tc>
        <w:tc>
          <w:tcPr>
            <w:tcW w:w="567" w:type="dxa"/>
            <w:vAlign w:val="center"/>
          </w:tcPr>
          <w:p w14:paraId="3753B63B" w14:textId="7513FA0D" w:rsidR="000D660C" w:rsidRPr="000D660C" w:rsidRDefault="000D660C" w:rsidP="00867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14:paraId="2182D7D1" w14:textId="205333F3" w:rsidR="000D660C" w:rsidRPr="000D660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98" w:type="dxa"/>
            <w:vAlign w:val="center"/>
          </w:tcPr>
          <w:p w14:paraId="339E335C" w14:textId="513AEAAD" w:rsidR="000D660C" w:rsidRPr="000D660C" w:rsidRDefault="0086733C" w:rsidP="0086733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B715</w:t>
            </w:r>
          </w:p>
        </w:tc>
        <w:tc>
          <w:tcPr>
            <w:tcW w:w="1330" w:type="dxa"/>
            <w:vAlign w:val="center"/>
          </w:tcPr>
          <w:p w14:paraId="5725205F" w14:textId="1BD46973" w:rsidR="000D660C" w:rsidRPr="000D660C" w:rsidRDefault="000D660C" w:rsidP="0086733C">
            <w:pPr>
              <w:jc w:val="center"/>
              <w:rPr>
                <w:szCs w:val="21"/>
              </w:rPr>
            </w:pPr>
            <w:r w:rsidRPr="000D660C">
              <w:rPr>
                <w:rFonts w:hint="eastAsia"/>
                <w:szCs w:val="21"/>
              </w:rPr>
              <w:t>刘志雄</w:t>
            </w:r>
            <w:r w:rsidR="00984E50">
              <w:rPr>
                <w:rFonts w:hint="eastAsia"/>
                <w:szCs w:val="21"/>
              </w:rPr>
              <w:t xml:space="preserve"> </w:t>
            </w:r>
            <w:r w:rsidRPr="000D660C">
              <w:rPr>
                <w:rFonts w:hint="eastAsia"/>
                <w:szCs w:val="21"/>
              </w:rPr>
              <w:t>3</w:t>
            </w:r>
            <w:r w:rsidRPr="000D660C">
              <w:rPr>
                <w:szCs w:val="21"/>
              </w:rPr>
              <w:t>-</w:t>
            </w:r>
            <w:r w:rsidR="00984E50">
              <w:rPr>
                <w:szCs w:val="21"/>
              </w:rPr>
              <w:t>8</w:t>
            </w:r>
            <w:r w:rsidRPr="000D660C">
              <w:rPr>
                <w:rFonts w:hint="eastAsia"/>
                <w:szCs w:val="21"/>
              </w:rPr>
              <w:t>周；</w:t>
            </w:r>
          </w:p>
          <w:p w14:paraId="4657AF15" w14:textId="57DB86EF" w:rsidR="000D660C" w:rsidRPr="000D660C" w:rsidRDefault="000D660C" w:rsidP="00984E50">
            <w:pPr>
              <w:jc w:val="center"/>
              <w:rPr>
                <w:szCs w:val="21"/>
              </w:rPr>
            </w:pPr>
            <w:proofErr w:type="gramStart"/>
            <w:r w:rsidRPr="000D660C">
              <w:rPr>
                <w:rFonts w:hint="eastAsia"/>
                <w:szCs w:val="21"/>
              </w:rPr>
              <w:t>许恒</w:t>
            </w:r>
            <w:proofErr w:type="gramEnd"/>
            <w:r w:rsidR="00984E50">
              <w:rPr>
                <w:rFonts w:hint="eastAsia"/>
                <w:szCs w:val="21"/>
              </w:rPr>
              <w:t>9</w:t>
            </w:r>
            <w:r w:rsidRPr="000D660C">
              <w:rPr>
                <w:szCs w:val="21"/>
              </w:rPr>
              <w:t>-</w:t>
            </w:r>
            <w:r w:rsidR="003852F7">
              <w:rPr>
                <w:szCs w:val="21"/>
              </w:rPr>
              <w:t>12</w:t>
            </w:r>
            <w:r w:rsidRPr="000D660C">
              <w:rPr>
                <w:rFonts w:hint="eastAsia"/>
                <w:szCs w:val="21"/>
              </w:rPr>
              <w:t>周</w:t>
            </w:r>
          </w:p>
        </w:tc>
        <w:tc>
          <w:tcPr>
            <w:tcW w:w="992" w:type="dxa"/>
            <w:vAlign w:val="center"/>
          </w:tcPr>
          <w:p w14:paraId="2CE498EA" w14:textId="77777777" w:rsidR="000D660C" w:rsidRPr="000D660C" w:rsidRDefault="000D660C" w:rsidP="0086733C">
            <w:pPr>
              <w:jc w:val="center"/>
              <w:rPr>
                <w:szCs w:val="21"/>
              </w:rPr>
            </w:pPr>
            <w:r w:rsidRPr="000D660C">
              <w:rPr>
                <w:rFonts w:hint="eastAsia"/>
                <w:szCs w:val="21"/>
              </w:rPr>
              <w:t>教授</w:t>
            </w:r>
          </w:p>
          <w:p w14:paraId="58CB0C24" w14:textId="77777777" w:rsidR="000D660C" w:rsidRPr="000D660C" w:rsidRDefault="000D660C" w:rsidP="0086733C">
            <w:pPr>
              <w:jc w:val="center"/>
              <w:rPr>
                <w:szCs w:val="21"/>
              </w:rPr>
            </w:pPr>
            <w:r w:rsidRPr="000D660C">
              <w:rPr>
                <w:rFonts w:hint="eastAsia"/>
                <w:szCs w:val="21"/>
              </w:rPr>
              <w:t>讲师</w:t>
            </w:r>
          </w:p>
        </w:tc>
        <w:tc>
          <w:tcPr>
            <w:tcW w:w="886" w:type="dxa"/>
            <w:vAlign w:val="center"/>
          </w:tcPr>
          <w:p w14:paraId="009DB7B2" w14:textId="36BCF84E" w:rsidR="000D660C" w:rsidRPr="003B6FF5" w:rsidRDefault="000D660C" w:rsidP="0086733C">
            <w:pPr>
              <w:jc w:val="center"/>
              <w:rPr>
                <w:szCs w:val="21"/>
              </w:rPr>
            </w:pPr>
            <w:r w:rsidRPr="003B6FF5">
              <w:rPr>
                <w:szCs w:val="21"/>
              </w:rPr>
              <w:t>3-1</w:t>
            </w:r>
            <w:r w:rsidR="003852F7" w:rsidRPr="003B6FF5">
              <w:rPr>
                <w:szCs w:val="21"/>
              </w:rPr>
              <w:t>2</w:t>
            </w:r>
            <w:r w:rsidRPr="003B6FF5">
              <w:rPr>
                <w:rFonts w:hint="eastAsia"/>
                <w:szCs w:val="21"/>
              </w:rPr>
              <w:t>周</w:t>
            </w:r>
          </w:p>
        </w:tc>
      </w:tr>
      <w:tr w:rsidR="000D660C" w14:paraId="1C59E1D6" w14:textId="77777777" w:rsidTr="0086733C">
        <w:trPr>
          <w:trHeight w:val="738"/>
          <w:jc w:val="center"/>
        </w:trPr>
        <w:tc>
          <w:tcPr>
            <w:tcW w:w="518" w:type="dxa"/>
            <w:vAlign w:val="center"/>
          </w:tcPr>
          <w:p w14:paraId="42E68467" w14:textId="77777777" w:rsidR="000D660C" w:rsidRPr="000D660C" w:rsidRDefault="000D660C" w:rsidP="0086733C">
            <w:pPr>
              <w:jc w:val="center"/>
              <w:rPr>
                <w:szCs w:val="21"/>
              </w:rPr>
            </w:pPr>
            <w:r w:rsidRPr="000D660C">
              <w:rPr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14:paraId="20723385" w14:textId="77777777" w:rsidR="000D660C" w:rsidRPr="000D660C" w:rsidRDefault="000D660C" w:rsidP="0086733C">
            <w:pPr>
              <w:ind w:leftChars="-27" w:left="-57" w:right="-57"/>
              <w:jc w:val="center"/>
              <w:rPr>
                <w:color w:val="000000"/>
                <w:spacing w:val="-8"/>
              </w:rPr>
            </w:pPr>
            <w:r w:rsidRPr="000D660C">
              <w:rPr>
                <w:color w:val="000000"/>
              </w:rPr>
              <w:t>商业伦理与社会责任</w:t>
            </w:r>
          </w:p>
        </w:tc>
        <w:tc>
          <w:tcPr>
            <w:tcW w:w="1276" w:type="dxa"/>
            <w:vAlign w:val="center"/>
          </w:tcPr>
          <w:p w14:paraId="582F2F76" w14:textId="77777777" w:rsidR="000D660C" w:rsidRPr="000D660C" w:rsidRDefault="000D660C" w:rsidP="0086733C">
            <w:pPr>
              <w:ind w:leftChars="-27" w:left="-57" w:right="-57"/>
              <w:jc w:val="center"/>
              <w:rPr>
                <w:color w:val="000000"/>
              </w:rPr>
            </w:pPr>
            <w:r w:rsidRPr="000D660C">
              <w:rPr>
                <w:color w:val="000000"/>
              </w:rPr>
              <w:t>10006304</w:t>
            </w:r>
          </w:p>
        </w:tc>
        <w:tc>
          <w:tcPr>
            <w:tcW w:w="851" w:type="dxa"/>
            <w:vAlign w:val="center"/>
          </w:tcPr>
          <w:p w14:paraId="253C99E9" w14:textId="62A67290" w:rsidR="000D660C" w:rsidRPr="000D660C" w:rsidRDefault="00EC2F9C" w:rsidP="0086733C">
            <w:pPr>
              <w:ind w:right="-57"/>
              <w:jc w:val="center"/>
              <w:rPr>
                <w:color w:val="000000"/>
              </w:rPr>
            </w:pPr>
            <w:r w:rsidRPr="00EC2F9C">
              <w:rPr>
                <w:rFonts w:hint="eastAsia"/>
                <w:color w:val="000000"/>
                <w:highlight w:val="yellow"/>
              </w:rPr>
              <w:t>限选</w:t>
            </w:r>
          </w:p>
        </w:tc>
        <w:tc>
          <w:tcPr>
            <w:tcW w:w="567" w:type="dxa"/>
            <w:vAlign w:val="center"/>
          </w:tcPr>
          <w:p w14:paraId="20E94388" w14:textId="77777777" w:rsidR="000D660C" w:rsidRPr="000D660C" w:rsidRDefault="000D660C" w:rsidP="0086733C">
            <w:pPr>
              <w:ind w:left="-57" w:right="-57"/>
              <w:jc w:val="center"/>
              <w:rPr>
                <w:color w:val="000000"/>
              </w:rPr>
            </w:pPr>
            <w:r w:rsidRPr="000D660C"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14:paraId="2FD0819D" w14:textId="77777777" w:rsidR="000D660C" w:rsidRPr="000D660C" w:rsidRDefault="000D660C" w:rsidP="0086733C">
            <w:pPr>
              <w:ind w:left="-57" w:right="-57"/>
              <w:jc w:val="center"/>
              <w:rPr>
                <w:color w:val="000000"/>
              </w:rPr>
            </w:pPr>
            <w:r w:rsidRPr="000D660C">
              <w:rPr>
                <w:color w:val="000000"/>
              </w:rPr>
              <w:t>32</w:t>
            </w:r>
          </w:p>
        </w:tc>
        <w:tc>
          <w:tcPr>
            <w:tcW w:w="567" w:type="dxa"/>
            <w:vAlign w:val="center"/>
          </w:tcPr>
          <w:p w14:paraId="6D092944" w14:textId="12DB0D3C" w:rsidR="000D660C" w:rsidRPr="000D660C" w:rsidRDefault="0086733C" w:rsidP="0086733C">
            <w:pPr>
              <w:ind w:right="-5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</w:t>
            </w:r>
          </w:p>
        </w:tc>
        <w:tc>
          <w:tcPr>
            <w:tcW w:w="708" w:type="dxa"/>
            <w:vAlign w:val="center"/>
          </w:tcPr>
          <w:p w14:paraId="13810F9D" w14:textId="6A046A98" w:rsidR="000D660C" w:rsidRPr="000D660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98" w:type="dxa"/>
            <w:vAlign w:val="center"/>
          </w:tcPr>
          <w:p w14:paraId="5940C1E4" w14:textId="5A73FC05" w:rsidR="000D660C" w:rsidRPr="000D660C" w:rsidRDefault="0086733C" w:rsidP="0086733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B715</w:t>
            </w:r>
          </w:p>
        </w:tc>
        <w:tc>
          <w:tcPr>
            <w:tcW w:w="1330" w:type="dxa"/>
            <w:vAlign w:val="center"/>
          </w:tcPr>
          <w:p w14:paraId="245B2916" w14:textId="79F30D88" w:rsidR="000D660C" w:rsidRPr="000D660C" w:rsidRDefault="000D660C" w:rsidP="0086733C">
            <w:pPr>
              <w:jc w:val="center"/>
              <w:rPr>
                <w:szCs w:val="21"/>
              </w:rPr>
            </w:pPr>
            <w:r w:rsidRPr="000D660C">
              <w:rPr>
                <w:rFonts w:hint="eastAsia"/>
                <w:szCs w:val="21"/>
              </w:rPr>
              <w:t>刘志雄（</w:t>
            </w:r>
            <w:r w:rsidRPr="000D660C">
              <w:rPr>
                <w:rFonts w:hint="eastAsia"/>
                <w:szCs w:val="21"/>
              </w:rPr>
              <w:t>2</w:t>
            </w:r>
            <w:r w:rsidRPr="000D660C">
              <w:rPr>
                <w:szCs w:val="21"/>
              </w:rPr>
              <w:t>0</w:t>
            </w:r>
            <w:r w:rsidRPr="000D660C">
              <w:rPr>
                <w:rFonts w:hint="eastAsia"/>
                <w:szCs w:val="21"/>
              </w:rPr>
              <w:t>学时；</w:t>
            </w:r>
            <w:r w:rsidRPr="000D660C">
              <w:rPr>
                <w:rFonts w:hint="eastAsia"/>
                <w:szCs w:val="21"/>
              </w:rPr>
              <w:t>9</w:t>
            </w:r>
            <w:r w:rsidRPr="000D660C">
              <w:rPr>
                <w:szCs w:val="21"/>
              </w:rPr>
              <w:t>-10</w:t>
            </w:r>
            <w:r w:rsidRPr="000D660C">
              <w:rPr>
                <w:rFonts w:hint="eastAsia"/>
                <w:szCs w:val="21"/>
              </w:rPr>
              <w:t>周；</w:t>
            </w:r>
            <w:r w:rsidRPr="000D660C">
              <w:rPr>
                <w:rFonts w:hint="eastAsia"/>
                <w:szCs w:val="21"/>
              </w:rPr>
              <w:t>1</w:t>
            </w:r>
            <w:r w:rsidRPr="000D660C">
              <w:rPr>
                <w:szCs w:val="21"/>
              </w:rPr>
              <w:t>4-1</w:t>
            </w:r>
            <w:r w:rsidR="00544BD9">
              <w:rPr>
                <w:szCs w:val="21"/>
              </w:rPr>
              <w:t>5</w:t>
            </w:r>
            <w:r w:rsidRPr="000D660C">
              <w:rPr>
                <w:rFonts w:hint="eastAsia"/>
                <w:szCs w:val="21"/>
              </w:rPr>
              <w:t>周），</w:t>
            </w:r>
            <w:r w:rsidR="0086733C">
              <w:rPr>
                <w:rFonts w:hint="eastAsia"/>
                <w:szCs w:val="21"/>
              </w:rPr>
              <w:t>唱小溪</w:t>
            </w:r>
            <w:r w:rsidRPr="000D660C">
              <w:rPr>
                <w:rFonts w:hint="eastAsia"/>
                <w:szCs w:val="21"/>
              </w:rPr>
              <w:t>（</w:t>
            </w:r>
            <w:r w:rsidRPr="000D660C">
              <w:rPr>
                <w:rFonts w:hint="eastAsia"/>
                <w:szCs w:val="21"/>
              </w:rPr>
              <w:t>1</w:t>
            </w:r>
            <w:r w:rsidRPr="000D660C">
              <w:rPr>
                <w:szCs w:val="21"/>
              </w:rPr>
              <w:t>2</w:t>
            </w:r>
            <w:r w:rsidRPr="000D660C">
              <w:rPr>
                <w:rFonts w:hint="eastAsia"/>
                <w:szCs w:val="21"/>
              </w:rPr>
              <w:t>学时，</w:t>
            </w:r>
            <w:r w:rsidRPr="000D660C">
              <w:rPr>
                <w:rFonts w:hint="eastAsia"/>
                <w:szCs w:val="21"/>
              </w:rPr>
              <w:t>1</w:t>
            </w:r>
            <w:r w:rsidRPr="000D660C">
              <w:rPr>
                <w:szCs w:val="21"/>
              </w:rPr>
              <w:t>1-13</w:t>
            </w:r>
            <w:r w:rsidRPr="000D660C">
              <w:rPr>
                <w:rFonts w:hint="eastAsia"/>
                <w:szCs w:val="21"/>
              </w:rPr>
              <w:t>周）</w:t>
            </w:r>
          </w:p>
        </w:tc>
        <w:tc>
          <w:tcPr>
            <w:tcW w:w="992" w:type="dxa"/>
            <w:vAlign w:val="center"/>
          </w:tcPr>
          <w:p w14:paraId="584401FD" w14:textId="77777777" w:rsidR="000D660C" w:rsidRPr="000D660C" w:rsidRDefault="000D660C" w:rsidP="0086733C">
            <w:pPr>
              <w:jc w:val="center"/>
              <w:rPr>
                <w:szCs w:val="21"/>
              </w:rPr>
            </w:pPr>
            <w:r w:rsidRPr="000D660C">
              <w:rPr>
                <w:rFonts w:hint="eastAsia"/>
                <w:szCs w:val="21"/>
              </w:rPr>
              <w:t>教授</w:t>
            </w:r>
          </w:p>
          <w:p w14:paraId="440D2E50" w14:textId="3FFE701A" w:rsidR="000D660C" w:rsidRPr="000D660C" w:rsidRDefault="0086733C" w:rsidP="00867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886" w:type="dxa"/>
            <w:vAlign w:val="center"/>
          </w:tcPr>
          <w:p w14:paraId="48B68003" w14:textId="0AF6E982" w:rsidR="000D660C" w:rsidRPr="003B6FF5" w:rsidRDefault="000D660C" w:rsidP="0086733C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szCs w:val="21"/>
              </w:rPr>
              <w:t>9</w:t>
            </w:r>
            <w:r w:rsidRPr="003B6FF5">
              <w:rPr>
                <w:szCs w:val="21"/>
              </w:rPr>
              <w:t>-1</w:t>
            </w:r>
            <w:r w:rsidR="00544BD9" w:rsidRPr="003B6FF5">
              <w:rPr>
                <w:szCs w:val="21"/>
              </w:rPr>
              <w:t>5</w:t>
            </w:r>
            <w:r w:rsidR="0086733C" w:rsidRPr="003B6FF5">
              <w:rPr>
                <w:rFonts w:hint="eastAsia"/>
                <w:szCs w:val="21"/>
              </w:rPr>
              <w:t>周</w:t>
            </w:r>
          </w:p>
        </w:tc>
      </w:tr>
      <w:tr w:rsidR="000D660C" w14:paraId="75008404" w14:textId="77777777" w:rsidTr="0086733C">
        <w:trPr>
          <w:trHeight w:val="738"/>
          <w:jc w:val="center"/>
        </w:trPr>
        <w:tc>
          <w:tcPr>
            <w:tcW w:w="518" w:type="dxa"/>
            <w:vAlign w:val="center"/>
          </w:tcPr>
          <w:p w14:paraId="3F39940D" w14:textId="77777777" w:rsidR="000D660C" w:rsidRDefault="000D660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14:paraId="1EF1913D" w14:textId="21C9A089" w:rsidR="000D660C" w:rsidRDefault="0086733C" w:rsidP="00867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与法律风险</w:t>
            </w:r>
          </w:p>
        </w:tc>
        <w:tc>
          <w:tcPr>
            <w:tcW w:w="1276" w:type="dxa"/>
            <w:vAlign w:val="center"/>
          </w:tcPr>
          <w:p w14:paraId="345D94D2" w14:textId="4FC9FE3D" w:rsidR="000D660C" w:rsidRDefault="0086733C" w:rsidP="0086733C">
            <w:pPr>
              <w:jc w:val="center"/>
              <w:rPr>
                <w:szCs w:val="21"/>
              </w:rPr>
            </w:pPr>
            <w:r>
              <w:t>10006298</w:t>
            </w:r>
          </w:p>
        </w:tc>
        <w:tc>
          <w:tcPr>
            <w:tcW w:w="851" w:type="dxa"/>
            <w:vAlign w:val="center"/>
          </w:tcPr>
          <w:p w14:paraId="052316F5" w14:textId="685F059C" w:rsidR="000D660C" w:rsidRDefault="0086733C" w:rsidP="00867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2E34603D" w14:textId="0AD840CA" w:rsidR="000D660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A5CD695" w14:textId="22575157" w:rsidR="000D660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46A0E47A" w14:textId="0702B94F" w:rsidR="000D660C" w:rsidRDefault="0086733C" w:rsidP="00867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14:paraId="2569E7B3" w14:textId="1D52BB11" w:rsidR="000D660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98" w:type="dxa"/>
            <w:vAlign w:val="center"/>
          </w:tcPr>
          <w:p w14:paraId="6AEA8D86" w14:textId="6221FD2A" w:rsidR="000D660C" w:rsidRDefault="0086733C" w:rsidP="0086733C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321</w:t>
            </w:r>
          </w:p>
        </w:tc>
        <w:tc>
          <w:tcPr>
            <w:tcW w:w="1330" w:type="dxa"/>
            <w:vAlign w:val="center"/>
          </w:tcPr>
          <w:p w14:paraId="4344432B" w14:textId="6F0E2E4D" w:rsidR="000D660C" w:rsidRDefault="0086733C" w:rsidP="00867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华忆昕、孟令星</w:t>
            </w:r>
            <w:r w:rsidR="0092152C">
              <w:rPr>
                <w:rFonts w:hint="eastAsia"/>
                <w:szCs w:val="21"/>
              </w:rPr>
              <w:t>、刘志雄</w:t>
            </w:r>
          </w:p>
        </w:tc>
        <w:tc>
          <w:tcPr>
            <w:tcW w:w="992" w:type="dxa"/>
            <w:vAlign w:val="center"/>
          </w:tcPr>
          <w:p w14:paraId="2CD19B45" w14:textId="77777777" w:rsidR="000D660C" w:rsidRDefault="000D660C" w:rsidP="0086733C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003E66F5" w14:textId="4F59EA1D" w:rsidR="000D660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14:paraId="2FD58471" w14:textId="77777777" w:rsidR="000D660C" w:rsidRDefault="000D660C" w:rsidP="000D660C">
      <w:r>
        <w:br w:type="page"/>
      </w:r>
    </w:p>
    <w:p w14:paraId="21CB7B1E" w14:textId="77777777" w:rsidR="0086733C" w:rsidRDefault="0086733C" w:rsidP="0086733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>
        <w:rPr>
          <w:rFonts w:eastAsia="黑体" w:hint="eastAsia"/>
          <w:sz w:val="28"/>
          <w:szCs w:val="28"/>
          <w:u w:val="single"/>
        </w:rPr>
        <w:t>政治经济学</w:t>
      </w:r>
      <w:r>
        <w:rPr>
          <w:rFonts w:eastAsia="黑体" w:hint="eastAsia"/>
          <w:sz w:val="28"/>
          <w:szCs w:val="28"/>
          <w:u w:val="single"/>
        </w:rPr>
        <w:t xml:space="preserve">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14:paraId="163EF1B6" w14:textId="77777777" w:rsidR="0086733C" w:rsidRDefault="0086733C" w:rsidP="0086733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8-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 w:hint="eastAsia"/>
          <w:sz w:val="28"/>
          <w:szCs w:val="28"/>
        </w:rPr>
        <w:t>学年第二学期课程表</w:t>
      </w:r>
    </w:p>
    <w:p w14:paraId="07CB955C" w14:textId="0E1323DB" w:rsidR="0086733C" w:rsidRDefault="0086733C" w:rsidP="0086733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92152C">
        <w:rPr>
          <w:rFonts w:ascii="华文行楷" w:eastAsia="华文行楷" w:hint="eastAsia"/>
          <w:sz w:val="28"/>
          <w:szCs w:val="28"/>
          <w:u w:val="single"/>
        </w:rPr>
        <w:t>7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709"/>
        <w:gridCol w:w="759"/>
        <w:gridCol w:w="920"/>
        <w:gridCol w:w="1376"/>
      </w:tblGrid>
      <w:tr w:rsidR="0086733C" w14:paraId="64591BB8" w14:textId="77777777" w:rsidTr="0092152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82D8D6A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7696EEAD" w14:textId="77777777" w:rsidR="0086733C" w:rsidRDefault="0086733C" w:rsidP="0086733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174F5484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596A148F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55A38C29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7E44F568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68781EE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07905790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77BE975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B8058B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69B98FBE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0ECC5B98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50E29B74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07284B0" w14:textId="77777777" w:rsidR="0086733C" w:rsidRDefault="0086733C" w:rsidP="0086733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67637" w14:paraId="5A1CDE88" w14:textId="77777777" w:rsidTr="0092152C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CA57" w14:textId="4B3CA87F" w:rsidR="00767637" w:rsidRPr="00767637" w:rsidRDefault="00767637" w:rsidP="00767637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75E2D" w14:textId="77777777" w:rsidR="00767637" w:rsidRPr="00767637" w:rsidRDefault="00767637" w:rsidP="00767637">
            <w:pPr>
              <w:ind w:leftChars="-140" w:left="-294" w:firstLineChars="90" w:firstLine="216"/>
              <w:jc w:val="center"/>
              <w:rPr>
                <w:rFonts w:eastAsia="黑体"/>
                <w:bCs/>
                <w:sz w:val="24"/>
              </w:rPr>
            </w:pPr>
            <w:r w:rsidRPr="00767637">
              <w:rPr>
                <w:rFonts w:eastAsia="黑体" w:hint="eastAsia"/>
                <w:bCs/>
                <w:sz w:val="24"/>
              </w:rPr>
              <w:t>产业发展与税收政策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48D7C" w14:textId="77777777" w:rsidR="00767637" w:rsidRPr="00767637" w:rsidRDefault="00767637" w:rsidP="00767637">
            <w:pPr>
              <w:jc w:val="center"/>
              <w:rPr>
                <w:rFonts w:eastAsia="黑体"/>
                <w:bCs/>
                <w:sz w:val="24"/>
              </w:rPr>
            </w:pPr>
            <w:r w:rsidRPr="00767637">
              <w:rPr>
                <w:rFonts w:eastAsia="黑体"/>
                <w:bCs/>
                <w:sz w:val="24"/>
              </w:rPr>
              <w:t>10006242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49D2C" w14:textId="77777777" w:rsidR="00767637" w:rsidRPr="00767637" w:rsidRDefault="00767637" w:rsidP="00767637">
            <w:pPr>
              <w:jc w:val="center"/>
              <w:rPr>
                <w:rFonts w:eastAsia="黑体"/>
                <w:bCs/>
                <w:sz w:val="24"/>
              </w:rPr>
            </w:pPr>
            <w:r w:rsidRPr="00767637">
              <w:rPr>
                <w:rFonts w:eastAsia="黑体" w:hint="eastAsia"/>
                <w:bCs/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E73A2" w14:textId="77777777" w:rsidR="00767637" w:rsidRPr="00767637" w:rsidRDefault="00767637" w:rsidP="00767637">
            <w:pPr>
              <w:jc w:val="center"/>
              <w:rPr>
                <w:rFonts w:eastAsia="黑体"/>
                <w:bCs/>
                <w:sz w:val="24"/>
              </w:rPr>
            </w:pPr>
            <w:r w:rsidRPr="00767637">
              <w:rPr>
                <w:rFonts w:eastAsia="黑体"/>
                <w:bCs/>
                <w:sz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6CEBE" w14:textId="77777777" w:rsidR="00767637" w:rsidRPr="00767637" w:rsidRDefault="00767637" w:rsidP="00767637">
            <w:pPr>
              <w:jc w:val="center"/>
              <w:rPr>
                <w:rFonts w:eastAsia="黑体"/>
                <w:bCs/>
                <w:sz w:val="24"/>
              </w:rPr>
            </w:pPr>
            <w:r w:rsidRPr="00767637">
              <w:rPr>
                <w:rFonts w:eastAsia="黑体"/>
                <w:bCs/>
                <w:sz w:val="24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60E09" w14:textId="08B38155" w:rsidR="00767637" w:rsidRPr="00767637" w:rsidRDefault="00767637" w:rsidP="00767637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56641" w14:textId="77777777" w:rsidR="00767637" w:rsidRPr="00767637" w:rsidRDefault="00767637" w:rsidP="00767637">
            <w:pPr>
              <w:jc w:val="center"/>
              <w:rPr>
                <w:rFonts w:eastAsia="黑体"/>
                <w:bCs/>
                <w:sz w:val="24"/>
              </w:rPr>
            </w:pPr>
            <w:r w:rsidRPr="00767637">
              <w:rPr>
                <w:rFonts w:eastAsia="黑体"/>
                <w:bCs/>
                <w:sz w:val="24"/>
              </w:rPr>
              <w:t>6-9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0B68A" w14:textId="77777777" w:rsidR="00767637" w:rsidRPr="00767637" w:rsidRDefault="00767637" w:rsidP="00767637">
            <w:pPr>
              <w:jc w:val="center"/>
              <w:rPr>
                <w:rFonts w:eastAsia="黑体"/>
                <w:bCs/>
                <w:sz w:val="24"/>
              </w:rPr>
            </w:pPr>
            <w:r w:rsidRPr="00767637">
              <w:rPr>
                <w:rFonts w:eastAsia="黑体"/>
                <w:bCs/>
                <w:sz w:val="24"/>
              </w:rPr>
              <w:t>321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78754" w14:textId="77777777" w:rsidR="00767637" w:rsidRPr="00767637" w:rsidRDefault="00767637" w:rsidP="00767637">
            <w:pPr>
              <w:jc w:val="center"/>
              <w:rPr>
                <w:rFonts w:eastAsia="黑体"/>
                <w:bCs/>
                <w:sz w:val="24"/>
              </w:rPr>
            </w:pPr>
            <w:r w:rsidRPr="00767637">
              <w:rPr>
                <w:rFonts w:eastAsia="黑体"/>
                <w:bCs/>
                <w:sz w:val="24"/>
              </w:rPr>
              <w:t>郭琳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F6807" w14:textId="77777777" w:rsidR="00767637" w:rsidRPr="00767637" w:rsidRDefault="00767637" w:rsidP="00767637">
            <w:pPr>
              <w:jc w:val="center"/>
              <w:rPr>
                <w:rFonts w:eastAsia="黑体"/>
                <w:bCs/>
                <w:sz w:val="24"/>
              </w:rPr>
            </w:pPr>
            <w:r w:rsidRPr="00767637">
              <w:rPr>
                <w:rFonts w:eastAsia="黑体" w:hint="eastAsia"/>
                <w:bCs/>
                <w:sz w:val="24"/>
              </w:rPr>
              <w:t>副</w:t>
            </w:r>
            <w:r w:rsidRPr="00767637">
              <w:rPr>
                <w:rFonts w:eastAsia="黑体"/>
                <w:bCs/>
                <w:sz w:val="24"/>
              </w:rPr>
              <w:t>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68519" w14:textId="77777777" w:rsidR="00767637" w:rsidRPr="00767637" w:rsidRDefault="00767637" w:rsidP="00767637">
            <w:pPr>
              <w:jc w:val="center"/>
              <w:rPr>
                <w:rFonts w:eastAsia="黑体"/>
                <w:bCs/>
                <w:sz w:val="24"/>
              </w:rPr>
            </w:pPr>
            <w:r w:rsidRPr="00767637">
              <w:rPr>
                <w:rFonts w:eastAsia="黑体"/>
                <w:bCs/>
                <w:sz w:val="24"/>
              </w:rPr>
              <w:t>9-16</w:t>
            </w:r>
            <w:r w:rsidRPr="00767637">
              <w:rPr>
                <w:rFonts w:eastAsia="黑体" w:hint="eastAsia"/>
                <w:bCs/>
                <w:sz w:val="24"/>
              </w:rPr>
              <w:t>周</w:t>
            </w:r>
          </w:p>
        </w:tc>
      </w:tr>
      <w:tr w:rsidR="0086733C" w14:paraId="1FB2F054" w14:textId="77777777" w:rsidTr="0092152C">
        <w:trPr>
          <w:trHeight w:val="738"/>
          <w:jc w:val="center"/>
        </w:trPr>
        <w:tc>
          <w:tcPr>
            <w:tcW w:w="519" w:type="dxa"/>
            <w:vAlign w:val="center"/>
          </w:tcPr>
          <w:p w14:paraId="1992C03C" w14:textId="64C9427F" w:rsidR="0086733C" w:rsidRDefault="00767637" w:rsidP="00867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 w14:paraId="2DE58ECC" w14:textId="77777777" w:rsidR="0086733C" w:rsidRDefault="0086733C" w:rsidP="008673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学期论文（第四次）</w:t>
            </w:r>
          </w:p>
          <w:p w14:paraId="5AA3E925" w14:textId="77777777" w:rsidR="0086733C" w:rsidRDefault="0086733C" w:rsidP="008673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读书报告（第四次）</w:t>
            </w:r>
          </w:p>
        </w:tc>
        <w:tc>
          <w:tcPr>
            <w:tcW w:w="1241" w:type="dxa"/>
            <w:vAlign w:val="center"/>
          </w:tcPr>
          <w:p w14:paraId="5D3423C1" w14:textId="77777777" w:rsidR="0086733C" w:rsidRDefault="0086733C" w:rsidP="00867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344C91DC" w14:textId="77777777" w:rsidR="0086733C" w:rsidRDefault="0086733C" w:rsidP="00867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78846A3A" w14:textId="77777777" w:rsidR="0086733C" w:rsidRDefault="0086733C" w:rsidP="00867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0AEC33F3" w14:textId="77777777" w:rsidR="0086733C" w:rsidRDefault="0086733C" w:rsidP="00867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14:paraId="2291B4F1" w14:textId="77777777" w:rsidR="0086733C" w:rsidRDefault="0086733C" w:rsidP="00867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4AD735DA" w14:textId="77777777" w:rsidR="0086733C" w:rsidRDefault="0086733C" w:rsidP="00867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39BDCB" w14:textId="77777777" w:rsidR="0086733C" w:rsidRDefault="0086733C" w:rsidP="00867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6B32E72A" w14:textId="77777777" w:rsidR="0086733C" w:rsidRDefault="0086733C" w:rsidP="00867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14:paraId="1ADB2EF8" w14:textId="77777777" w:rsidR="0086733C" w:rsidRDefault="0086733C" w:rsidP="008673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不少于</w:t>
            </w:r>
            <w:r>
              <w:rPr>
                <w:sz w:val="16"/>
                <w:szCs w:val="16"/>
              </w:rPr>
              <w:t>3000</w:t>
            </w: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1376" w:type="dxa"/>
            <w:vAlign w:val="center"/>
          </w:tcPr>
          <w:p w14:paraId="65A5AB8B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</w:tr>
    </w:tbl>
    <w:p w14:paraId="2EBA9185" w14:textId="77777777" w:rsidR="0086733C" w:rsidRDefault="0086733C" w:rsidP="0086733C"/>
    <w:p w14:paraId="466D6E56" w14:textId="0F5340FC" w:rsidR="0086733C" w:rsidRDefault="0086733C" w:rsidP="0086733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92152C">
        <w:rPr>
          <w:rFonts w:ascii="华文行楷" w:eastAsia="华文行楷" w:hint="eastAsia"/>
          <w:sz w:val="28"/>
          <w:szCs w:val="28"/>
          <w:u w:val="single"/>
        </w:rPr>
        <w:t>9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1276"/>
        <w:gridCol w:w="969"/>
        <w:gridCol w:w="567"/>
        <w:gridCol w:w="708"/>
        <w:gridCol w:w="567"/>
        <w:gridCol w:w="709"/>
        <w:gridCol w:w="674"/>
        <w:gridCol w:w="1027"/>
        <w:gridCol w:w="992"/>
        <w:gridCol w:w="1189"/>
      </w:tblGrid>
      <w:tr w:rsidR="0086733C" w14:paraId="4AB6EC95" w14:textId="77777777" w:rsidTr="0097350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6F2EBCF8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6F146D3A" w14:textId="77777777" w:rsidR="0086733C" w:rsidRDefault="0086733C" w:rsidP="0086733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AF42ED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7A77DDA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7F93E27E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64F4DB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71263C8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8AAA8E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BDB438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21B7AFBF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1EDDFF57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9974FC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B29D338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7E98E5DB" w14:textId="77777777" w:rsidR="0086733C" w:rsidRDefault="0086733C" w:rsidP="0086733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33C" w14:paraId="58600762" w14:textId="77777777" w:rsidTr="00973508">
        <w:trPr>
          <w:trHeight w:val="612"/>
          <w:jc w:val="center"/>
        </w:trPr>
        <w:tc>
          <w:tcPr>
            <w:tcW w:w="518" w:type="dxa"/>
            <w:vAlign w:val="center"/>
          </w:tcPr>
          <w:p w14:paraId="669EEADD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14:paraId="79A51F36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276" w:type="dxa"/>
            <w:vAlign w:val="center"/>
          </w:tcPr>
          <w:p w14:paraId="4EAB4F48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14:paraId="1D0D4FF4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969" w:type="dxa"/>
            <w:vAlign w:val="center"/>
          </w:tcPr>
          <w:p w14:paraId="22C11278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63EE3C5D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458EB385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0E89D933" w14:textId="77777777" w:rsidR="0086733C" w:rsidRDefault="0086733C" w:rsidP="0086733C">
            <w:pPr>
              <w:jc w:val="center"/>
              <w:rPr>
                <w:szCs w:val="21"/>
              </w:rPr>
            </w:pPr>
          </w:p>
          <w:p w14:paraId="595E31DF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0DAC28A2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14:paraId="209F828E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226041CD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92" w:type="dxa"/>
            <w:vAlign w:val="center"/>
          </w:tcPr>
          <w:p w14:paraId="61C9227F" w14:textId="77777777" w:rsidR="0086733C" w:rsidRDefault="0086733C" w:rsidP="0086733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7C3D57D9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</w:tr>
      <w:tr w:rsidR="0086733C" w14:paraId="2F90FFD9" w14:textId="77777777" w:rsidTr="00973508">
        <w:trPr>
          <w:trHeight w:val="606"/>
          <w:jc w:val="center"/>
        </w:trPr>
        <w:tc>
          <w:tcPr>
            <w:tcW w:w="518" w:type="dxa"/>
            <w:vAlign w:val="center"/>
          </w:tcPr>
          <w:p w14:paraId="7708157D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14:paraId="0C2D42EA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276" w:type="dxa"/>
            <w:vAlign w:val="center"/>
          </w:tcPr>
          <w:p w14:paraId="3F6CD111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969" w:type="dxa"/>
            <w:vAlign w:val="center"/>
          </w:tcPr>
          <w:p w14:paraId="4C9D4CA5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49923D1E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0A3F8650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14:paraId="42105971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  <w:p w14:paraId="08442E9A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3ABC88A9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14:paraId="6DD39681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6941CE45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92" w:type="dxa"/>
            <w:vAlign w:val="center"/>
          </w:tcPr>
          <w:p w14:paraId="1C930D34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506E3917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  <w:r>
              <w:rPr>
                <w:szCs w:val="21"/>
              </w:rPr>
              <w:t>周</w:t>
            </w:r>
          </w:p>
        </w:tc>
      </w:tr>
      <w:tr w:rsidR="0086733C" w14:paraId="341C4546" w14:textId="77777777" w:rsidTr="00973508">
        <w:trPr>
          <w:trHeight w:val="606"/>
          <w:jc w:val="center"/>
        </w:trPr>
        <w:tc>
          <w:tcPr>
            <w:tcW w:w="518" w:type="dxa"/>
            <w:vAlign w:val="center"/>
          </w:tcPr>
          <w:p w14:paraId="68B3EF29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14:paraId="59EAF519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西方经济思想史</w:t>
            </w:r>
          </w:p>
        </w:tc>
        <w:tc>
          <w:tcPr>
            <w:tcW w:w="1276" w:type="dxa"/>
            <w:vAlign w:val="center"/>
          </w:tcPr>
          <w:p w14:paraId="25C9ADEE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452241E0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4E4613FA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71794358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14:paraId="54198BE4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73188C82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674" w:type="dxa"/>
            <w:vAlign w:val="center"/>
          </w:tcPr>
          <w:p w14:paraId="0FD33989" w14:textId="77777777" w:rsidR="0086733C" w:rsidRDefault="0086733C" w:rsidP="0086733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3552FC3C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92" w:type="dxa"/>
            <w:vAlign w:val="center"/>
          </w:tcPr>
          <w:p w14:paraId="4BA35DDE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5554DFD8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</w:tr>
      <w:tr w:rsidR="001E3B29" w14:paraId="1797DE87" w14:textId="77777777" w:rsidTr="00973508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9DC13" w14:textId="66F61E2E" w:rsidR="001E3B29" w:rsidRPr="001E3B29" w:rsidRDefault="00643664" w:rsidP="007676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C8D6F" w14:textId="77777777" w:rsidR="001E3B29" w:rsidRPr="001E3B29" w:rsidRDefault="001E3B29" w:rsidP="001E3B29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高级计量经济学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AAE92" w14:textId="77777777" w:rsidR="001E3B29" w:rsidRPr="001E3B29" w:rsidRDefault="001E3B29" w:rsidP="001E3B29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10006108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7E94F" w14:textId="77777777" w:rsidR="001E3B29" w:rsidRPr="001E3B29" w:rsidRDefault="001E3B29" w:rsidP="001E3B29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E6678" w14:textId="77777777" w:rsidR="001E3B29" w:rsidRPr="001E3B29" w:rsidRDefault="001E3B29" w:rsidP="001E3B29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E0393" w14:textId="77777777" w:rsidR="001E3B29" w:rsidRPr="001E3B29" w:rsidRDefault="001E3B29" w:rsidP="001E3B29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C1383" w14:textId="77777777" w:rsidR="001E3B29" w:rsidRPr="001E3B29" w:rsidRDefault="001E3B29" w:rsidP="001E3B29">
            <w:pPr>
              <w:jc w:val="center"/>
              <w:rPr>
                <w:szCs w:val="21"/>
              </w:rPr>
            </w:pPr>
            <w:r w:rsidRPr="001E3B29"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5851F" w14:textId="77777777" w:rsidR="001E3B29" w:rsidRPr="001E3B29" w:rsidRDefault="001E3B29" w:rsidP="001E3B29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10-13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CBC1" w14:textId="77777777" w:rsidR="001E3B29" w:rsidRPr="001E3B29" w:rsidRDefault="001E3B29" w:rsidP="00767637">
            <w:pPr>
              <w:jc w:val="center"/>
              <w:rPr>
                <w:w w:val="80"/>
                <w:szCs w:val="21"/>
              </w:rPr>
            </w:pPr>
            <w:r w:rsidRPr="001E3B29">
              <w:rPr>
                <w:w w:val="80"/>
                <w:szCs w:val="21"/>
              </w:rPr>
              <w:t>321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58E9F" w14:textId="77777777" w:rsidR="001E3B29" w:rsidRPr="001E3B29" w:rsidRDefault="001E3B29" w:rsidP="001E3B29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李景华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D25A2" w14:textId="77777777" w:rsidR="001E3B29" w:rsidRPr="001E3B29" w:rsidRDefault="001E3B29" w:rsidP="001E3B29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教授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97059" w14:textId="77777777" w:rsidR="001E3B29" w:rsidRPr="001E3B29" w:rsidRDefault="001E3B29" w:rsidP="001E3B29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1-12</w:t>
            </w:r>
            <w:r w:rsidRPr="001E3B29">
              <w:rPr>
                <w:rFonts w:hint="eastAsia"/>
                <w:szCs w:val="21"/>
              </w:rPr>
              <w:t>周</w:t>
            </w:r>
          </w:p>
        </w:tc>
      </w:tr>
      <w:tr w:rsidR="00B766A3" w14:paraId="2C7BDB6E" w14:textId="77777777" w:rsidTr="00973508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5C83" w14:textId="1AAD036D" w:rsidR="00B766A3" w:rsidRDefault="00B766A3" w:rsidP="00B766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BFDE8" w14:textId="147F1B49" w:rsidR="00B766A3" w:rsidRPr="001E3B29" w:rsidRDefault="00B766A3" w:rsidP="00B766A3">
            <w:pPr>
              <w:jc w:val="center"/>
              <w:rPr>
                <w:szCs w:val="21"/>
              </w:rPr>
            </w:pPr>
            <w:r w:rsidRPr="00943146">
              <w:rPr>
                <w:kern w:val="0"/>
                <w:sz w:val="20"/>
                <w:szCs w:val="20"/>
              </w:rPr>
              <w:t>《资本论》与当代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891D6" w14:textId="6B468666" w:rsidR="00B766A3" w:rsidRPr="001E3B29" w:rsidRDefault="00B766A3" w:rsidP="00B766A3">
            <w:pPr>
              <w:jc w:val="center"/>
              <w:rPr>
                <w:szCs w:val="21"/>
              </w:rPr>
            </w:pPr>
            <w:r w:rsidRPr="00943146">
              <w:rPr>
                <w:kern w:val="0"/>
                <w:sz w:val="20"/>
                <w:szCs w:val="20"/>
              </w:rPr>
              <w:t>10011102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F8F70" w14:textId="0B9EF0D1" w:rsidR="00B766A3" w:rsidRPr="001E3B29" w:rsidRDefault="00B766A3" w:rsidP="00B766A3">
            <w:pPr>
              <w:jc w:val="center"/>
              <w:rPr>
                <w:szCs w:val="21"/>
              </w:rPr>
            </w:pPr>
            <w:r w:rsidRPr="00943146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EAD94" w14:textId="6B893BD8" w:rsidR="00B766A3" w:rsidRPr="001E3B29" w:rsidRDefault="00B766A3" w:rsidP="00B766A3">
            <w:pPr>
              <w:jc w:val="center"/>
              <w:rPr>
                <w:szCs w:val="21"/>
              </w:rPr>
            </w:pPr>
            <w:r w:rsidRPr="0094314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5E434" w14:textId="0AC9B6F9" w:rsidR="00B766A3" w:rsidRPr="001E3B29" w:rsidRDefault="00B766A3" w:rsidP="00B766A3">
            <w:pPr>
              <w:jc w:val="center"/>
              <w:rPr>
                <w:szCs w:val="21"/>
              </w:rPr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065C6" w14:textId="550873B5" w:rsidR="00B766A3" w:rsidRPr="001E3B29" w:rsidRDefault="00A43DF1" w:rsidP="00B766A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D3054" w14:textId="151BB00D" w:rsidR="00B766A3" w:rsidRPr="001E3B29" w:rsidRDefault="00B766A3" w:rsidP="00B766A3">
            <w:pPr>
              <w:jc w:val="center"/>
              <w:rPr>
                <w:szCs w:val="21"/>
              </w:rPr>
            </w:pPr>
            <w:r w:rsidRPr="00943146">
              <w:rPr>
                <w:kern w:val="0"/>
                <w:sz w:val="20"/>
                <w:szCs w:val="20"/>
              </w:rPr>
              <w:t>1-5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3C05C" w14:textId="33877766" w:rsidR="00B766A3" w:rsidRPr="001E3B29" w:rsidRDefault="0092152C" w:rsidP="00B766A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424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76BF4" w14:textId="73FC430D" w:rsidR="00B766A3" w:rsidRPr="001E3B29" w:rsidRDefault="00B766A3" w:rsidP="00B766A3">
            <w:pPr>
              <w:jc w:val="center"/>
              <w:rPr>
                <w:szCs w:val="21"/>
              </w:rPr>
            </w:pPr>
            <w:r w:rsidRPr="00943146">
              <w:rPr>
                <w:kern w:val="0"/>
                <w:sz w:val="20"/>
                <w:szCs w:val="20"/>
              </w:rPr>
              <w:t>邰丽华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陈明生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齐勇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54403" w14:textId="2FA5505F" w:rsidR="00B766A3" w:rsidRPr="001E3B29" w:rsidRDefault="00B766A3" w:rsidP="00B766A3">
            <w:pPr>
              <w:jc w:val="center"/>
              <w:rPr>
                <w:szCs w:val="21"/>
              </w:rPr>
            </w:pPr>
            <w:proofErr w:type="gramStart"/>
            <w:r w:rsidRPr="00943146">
              <w:rPr>
                <w:kern w:val="0"/>
                <w:sz w:val="20"/>
                <w:szCs w:val="20"/>
              </w:rPr>
              <w:t>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教授</w:t>
            </w:r>
            <w:proofErr w:type="gramEnd"/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EEECC" w14:textId="75868A28" w:rsidR="00B766A3" w:rsidRPr="001E3B29" w:rsidRDefault="00B766A3" w:rsidP="00B766A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1-</w:t>
            </w:r>
            <w:r w:rsidR="00AD488B">
              <w:rPr>
                <w:rFonts w:hint="eastAsia"/>
                <w:kern w:val="0"/>
                <w:sz w:val="20"/>
                <w:szCs w:val="20"/>
              </w:rPr>
              <w:t>10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B766A3" w14:paraId="7C30AE76" w14:textId="77777777" w:rsidTr="00973508">
        <w:trPr>
          <w:trHeight w:val="738"/>
          <w:jc w:val="center"/>
        </w:trPr>
        <w:tc>
          <w:tcPr>
            <w:tcW w:w="518" w:type="dxa"/>
            <w:vAlign w:val="center"/>
          </w:tcPr>
          <w:p w14:paraId="714299E6" w14:textId="3078AE20" w:rsidR="00B766A3" w:rsidRDefault="00B766A3" w:rsidP="00B766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14:paraId="2316FB4D" w14:textId="60E09EAB" w:rsidR="00B766A3" w:rsidRDefault="00B766A3" w:rsidP="00B766A3">
            <w:pPr>
              <w:jc w:val="center"/>
              <w:rPr>
                <w:szCs w:val="21"/>
              </w:rPr>
            </w:pPr>
            <w:r w:rsidRPr="00743B21">
              <w:t>中国模式：理论与实践</w:t>
            </w:r>
          </w:p>
        </w:tc>
        <w:tc>
          <w:tcPr>
            <w:tcW w:w="1276" w:type="dxa"/>
            <w:vAlign w:val="center"/>
          </w:tcPr>
          <w:p w14:paraId="43B37E48" w14:textId="7976603F" w:rsidR="00B766A3" w:rsidRDefault="00B766A3" w:rsidP="00B766A3">
            <w:pPr>
              <w:jc w:val="center"/>
              <w:rPr>
                <w:szCs w:val="21"/>
              </w:rPr>
            </w:pPr>
            <w:r w:rsidRPr="00743B21">
              <w:t>10006321</w:t>
            </w:r>
          </w:p>
        </w:tc>
        <w:tc>
          <w:tcPr>
            <w:tcW w:w="969" w:type="dxa"/>
            <w:vAlign w:val="center"/>
          </w:tcPr>
          <w:p w14:paraId="58006AAB" w14:textId="1319B58B" w:rsidR="00B766A3" w:rsidRDefault="0092152C" w:rsidP="00B766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23090C26" w14:textId="778A6F7C" w:rsidR="00B766A3" w:rsidRDefault="0092152C" w:rsidP="00B766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2D23C21B" w14:textId="091BDFF7" w:rsidR="00B766A3" w:rsidRDefault="0092152C" w:rsidP="00B766A3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4FDA5768" w14:textId="6A36C322" w:rsidR="00B766A3" w:rsidRDefault="00B766A3" w:rsidP="00B766A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06580335" w14:textId="5847155D" w:rsidR="00B766A3" w:rsidRDefault="00E30582" w:rsidP="00B766A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14:paraId="797FB43C" w14:textId="6BB32021" w:rsidR="00B766A3" w:rsidRDefault="00E30582" w:rsidP="00B766A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B715</w:t>
            </w:r>
          </w:p>
        </w:tc>
        <w:tc>
          <w:tcPr>
            <w:tcW w:w="1027" w:type="dxa"/>
            <w:vAlign w:val="center"/>
          </w:tcPr>
          <w:p w14:paraId="091F6C63" w14:textId="77777777" w:rsidR="00B766A3" w:rsidRDefault="00B766A3" w:rsidP="00B766A3">
            <w:pPr>
              <w:jc w:val="left"/>
              <w:rPr>
                <w:szCs w:val="21"/>
              </w:rPr>
            </w:pPr>
            <w:r w:rsidRPr="001E3B29">
              <w:rPr>
                <w:rFonts w:hint="eastAsia"/>
                <w:szCs w:val="21"/>
              </w:rPr>
              <w:t>刘纪鹏、黄立君、陈明生、张弛、</w:t>
            </w:r>
          </w:p>
          <w:p w14:paraId="3332538A" w14:textId="158DC8F7" w:rsidR="00B766A3" w:rsidRDefault="00B766A3" w:rsidP="00B766A3">
            <w:pPr>
              <w:jc w:val="left"/>
              <w:rPr>
                <w:szCs w:val="21"/>
              </w:rPr>
            </w:pPr>
            <w:r w:rsidRPr="001E3B29">
              <w:rPr>
                <w:rFonts w:hint="eastAsia"/>
                <w:szCs w:val="21"/>
              </w:rPr>
              <w:t>张毅来、成福蕊</w:t>
            </w:r>
          </w:p>
        </w:tc>
        <w:tc>
          <w:tcPr>
            <w:tcW w:w="992" w:type="dxa"/>
            <w:vAlign w:val="center"/>
          </w:tcPr>
          <w:p w14:paraId="30257075" w14:textId="77777777" w:rsidR="00B766A3" w:rsidRDefault="00B766A3" w:rsidP="00B766A3">
            <w:pPr>
              <w:jc w:val="center"/>
              <w:rPr>
                <w:sz w:val="18"/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教授、</w:t>
            </w:r>
          </w:p>
          <w:p w14:paraId="27581857" w14:textId="77777777" w:rsidR="00B766A3" w:rsidRDefault="00B766A3" w:rsidP="00B766A3">
            <w:pPr>
              <w:jc w:val="center"/>
              <w:rPr>
                <w:sz w:val="18"/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副教授、教授、</w:t>
            </w:r>
          </w:p>
          <w:p w14:paraId="2CBBA4A2" w14:textId="79AA814B" w:rsidR="00B766A3" w:rsidRDefault="00B766A3" w:rsidP="00B766A3">
            <w:pPr>
              <w:jc w:val="center"/>
              <w:rPr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副教授、副教授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973508">
              <w:rPr>
                <w:rFonts w:hint="eastAsia"/>
                <w:sz w:val="18"/>
                <w:szCs w:val="21"/>
              </w:rPr>
              <w:t>副教授</w:t>
            </w:r>
          </w:p>
        </w:tc>
        <w:tc>
          <w:tcPr>
            <w:tcW w:w="1189" w:type="dxa"/>
            <w:vAlign w:val="center"/>
          </w:tcPr>
          <w:p w14:paraId="35A7A9FA" w14:textId="717D7AA3" w:rsidR="00B766A3" w:rsidRDefault="00E30582" w:rsidP="00B766A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6-15</w:t>
            </w:r>
            <w:r w:rsidR="00B766A3">
              <w:rPr>
                <w:rFonts w:hint="eastAsia"/>
                <w:szCs w:val="21"/>
              </w:rPr>
              <w:t>周</w:t>
            </w:r>
          </w:p>
        </w:tc>
      </w:tr>
      <w:tr w:rsidR="001A13CB" w14:paraId="4E2718A9" w14:textId="77777777" w:rsidTr="00973508">
        <w:trPr>
          <w:trHeight w:val="738"/>
          <w:jc w:val="center"/>
        </w:trPr>
        <w:tc>
          <w:tcPr>
            <w:tcW w:w="518" w:type="dxa"/>
            <w:vAlign w:val="center"/>
          </w:tcPr>
          <w:p w14:paraId="72A1F27B" w14:textId="6DDD2365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14:paraId="49E03E10" w14:textId="3F72EB69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中外经济思想史专题研究</w:t>
            </w:r>
          </w:p>
        </w:tc>
        <w:tc>
          <w:tcPr>
            <w:tcW w:w="1276" w:type="dxa"/>
            <w:vAlign w:val="center"/>
          </w:tcPr>
          <w:p w14:paraId="3AB9BC83" w14:textId="2FFC1E44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b/>
                <w:kern w:val="0"/>
                <w:sz w:val="20"/>
                <w:szCs w:val="20"/>
              </w:rPr>
              <w:t>10006172</w:t>
            </w:r>
          </w:p>
        </w:tc>
        <w:tc>
          <w:tcPr>
            <w:tcW w:w="969" w:type="dxa"/>
            <w:vAlign w:val="center"/>
          </w:tcPr>
          <w:p w14:paraId="0281B91F" w14:textId="0A5BAC9E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任选课</w:t>
            </w:r>
          </w:p>
        </w:tc>
        <w:tc>
          <w:tcPr>
            <w:tcW w:w="567" w:type="dxa"/>
            <w:vAlign w:val="center"/>
          </w:tcPr>
          <w:p w14:paraId="45A79156" w14:textId="02D780D3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b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487F5720" w14:textId="64080248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b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583E5106" w14:textId="67852862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69B72A52" w14:textId="7BD8E791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b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14:paraId="32DF6F25" w14:textId="58FB2691" w:rsidR="001A13CB" w:rsidRPr="003B6FF5" w:rsidRDefault="001A13CB" w:rsidP="001A13CB">
            <w:pPr>
              <w:jc w:val="center"/>
              <w:rPr>
                <w:w w:val="80"/>
                <w:szCs w:val="21"/>
              </w:rPr>
            </w:pPr>
            <w:r w:rsidRPr="003B6FF5">
              <w:rPr>
                <w:rFonts w:hint="eastAsia"/>
                <w:b/>
                <w:w w:val="80"/>
                <w:szCs w:val="21"/>
              </w:rPr>
              <w:t>3</w:t>
            </w:r>
            <w:r w:rsidRPr="003B6FF5">
              <w:rPr>
                <w:b/>
                <w:w w:val="80"/>
                <w:szCs w:val="21"/>
              </w:rPr>
              <w:t>21</w:t>
            </w:r>
          </w:p>
        </w:tc>
        <w:tc>
          <w:tcPr>
            <w:tcW w:w="1027" w:type="dxa"/>
            <w:vAlign w:val="center"/>
          </w:tcPr>
          <w:p w14:paraId="3E81EA1D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b/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李晓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黄立君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岳清唐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熊金武</w:t>
            </w:r>
          </w:p>
          <w:p w14:paraId="6250BD65" w14:textId="18FF216C" w:rsidR="001A13CB" w:rsidRPr="003B6FF5" w:rsidRDefault="001A13CB" w:rsidP="001A13CB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陈</w:t>
            </w:r>
            <w:proofErr w:type="gramStart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芑</w:t>
            </w:r>
            <w:proofErr w:type="gramEnd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992" w:type="dxa"/>
            <w:vAlign w:val="center"/>
          </w:tcPr>
          <w:p w14:paraId="57E8E5E9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b/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教授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proofErr w:type="gramStart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  <w:proofErr w:type="gramEnd"/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</w:p>
          <w:p w14:paraId="7104E600" w14:textId="1CC8FE2D" w:rsidR="001A13CB" w:rsidRPr="003B6FF5" w:rsidRDefault="001A13CB" w:rsidP="001A13CB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讲师</w:t>
            </w:r>
          </w:p>
        </w:tc>
        <w:tc>
          <w:tcPr>
            <w:tcW w:w="1189" w:type="dxa"/>
            <w:vAlign w:val="center"/>
          </w:tcPr>
          <w:p w14:paraId="63F8782C" w14:textId="5845D28D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b/>
                <w:szCs w:val="21"/>
              </w:rPr>
              <w:t>1-7</w:t>
            </w:r>
            <w:r w:rsidRPr="003B6FF5">
              <w:rPr>
                <w:rFonts w:hint="eastAsia"/>
                <w:b/>
                <w:szCs w:val="21"/>
              </w:rPr>
              <w:t>周</w:t>
            </w:r>
          </w:p>
        </w:tc>
      </w:tr>
      <w:tr w:rsidR="001A13CB" w14:paraId="7A748307" w14:textId="77777777" w:rsidTr="00973508">
        <w:trPr>
          <w:trHeight w:val="738"/>
          <w:jc w:val="center"/>
        </w:trPr>
        <w:tc>
          <w:tcPr>
            <w:tcW w:w="518" w:type="dxa"/>
            <w:vAlign w:val="center"/>
          </w:tcPr>
          <w:p w14:paraId="4CE9DBB8" w14:textId="42A0BA6B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1887" w:type="dxa"/>
            <w:vAlign w:val="center"/>
          </w:tcPr>
          <w:p w14:paraId="429EF0E5" w14:textId="77777777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高级国际经济学</w:t>
            </w:r>
          </w:p>
        </w:tc>
        <w:tc>
          <w:tcPr>
            <w:tcW w:w="1276" w:type="dxa"/>
            <w:vAlign w:val="center"/>
          </w:tcPr>
          <w:p w14:paraId="668C4CDE" w14:textId="312B8AED" w:rsidR="001A13CB" w:rsidRDefault="001A13CB" w:rsidP="001A13CB">
            <w:pPr>
              <w:jc w:val="center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10006107</w:t>
            </w:r>
          </w:p>
        </w:tc>
        <w:tc>
          <w:tcPr>
            <w:tcW w:w="969" w:type="dxa"/>
            <w:vAlign w:val="center"/>
          </w:tcPr>
          <w:p w14:paraId="2F6DCC06" w14:textId="77777777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67" w:type="dxa"/>
            <w:vAlign w:val="center"/>
          </w:tcPr>
          <w:p w14:paraId="2238C0D2" w14:textId="2B0B9354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764A0C6E" w14:textId="34B19E65" w:rsidR="001A13CB" w:rsidRDefault="00D434FD" w:rsidP="001A13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11CBD77E" w14:textId="11171CDD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5416B618" w14:textId="38066741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14:paraId="06548ED7" w14:textId="1140CB51" w:rsidR="001A13CB" w:rsidRDefault="001A13CB" w:rsidP="001A13CB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321</w:t>
            </w:r>
          </w:p>
        </w:tc>
        <w:tc>
          <w:tcPr>
            <w:tcW w:w="1027" w:type="dxa"/>
            <w:vAlign w:val="center"/>
          </w:tcPr>
          <w:p w14:paraId="0D0D02BA" w14:textId="77777777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宏结、</w:t>
            </w:r>
          </w:p>
          <w:p w14:paraId="74F87298" w14:textId="472E61E0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梁涵</w:t>
            </w:r>
          </w:p>
        </w:tc>
        <w:tc>
          <w:tcPr>
            <w:tcW w:w="992" w:type="dxa"/>
            <w:vAlign w:val="center"/>
          </w:tcPr>
          <w:p w14:paraId="596DB314" w14:textId="77777777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教授、</w:t>
            </w:r>
          </w:p>
          <w:p w14:paraId="7A511CAA" w14:textId="607BE4E6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89" w:type="dxa"/>
            <w:vAlign w:val="center"/>
          </w:tcPr>
          <w:p w14:paraId="14C591BC" w14:textId="0DAD4CDE" w:rsidR="001A13CB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szCs w:val="21"/>
              </w:rPr>
              <w:t>1-1</w:t>
            </w:r>
            <w:r w:rsidR="003852F7" w:rsidRPr="003B6FF5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A13CB" w14:paraId="07F4A3AE" w14:textId="77777777" w:rsidTr="00973508">
        <w:trPr>
          <w:trHeight w:val="738"/>
          <w:jc w:val="center"/>
        </w:trPr>
        <w:tc>
          <w:tcPr>
            <w:tcW w:w="518" w:type="dxa"/>
            <w:vAlign w:val="center"/>
          </w:tcPr>
          <w:p w14:paraId="62D3AA69" w14:textId="7C3ACCDB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 w14:paraId="6D3D7C8C" w14:textId="77777777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法治金融前沿专题讲座</w:t>
            </w:r>
          </w:p>
        </w:tc>
        <w:tc>
          <w:tcPr>
            <w:tcW w:w="1276" w:type="dxa"/>
            <w:vAlign w:val="center"/>
          </w:tcPr>
          <w:p w14:paraId="6ADFF11B" w14:textId="21258F09" w:rsidR="001A13CB" w:rsidRDefault="001A13CB" w:rsidP="001A13CB">
            <w:pPr>
              <w:jc w:val="center"/>
              <w:rPr>
                <w:szCs w:val="21"/>
              </w:rPr>
            </w:pPr>
            <w:r w:rsidRPr="00743B21">
              <w:t>20006289</w:t>
            </w:r>
          </w:p>
        </w:tc>
        <w:tc>
          <w:tcPr>
            <w:tcW w:w="969" w:type="dxa"/>
            <w:vAlign w:val="center"/>
          </w:tcPr>
          <w:p w14:paraId="2C318861" w14:textId="77777777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67" w:type="dxa"/>
            <w:vAlign w:val="center"/>
          </w:tcPr>
          <w:p w14:paraId="0349B68D" w14:textId="2A0702D9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3DECF360" w14:textId="6A05172C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46416D8A" w14:textId="3A200DF6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5714126F" w14:textId="3C03357C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674" w:type="dxa"/>
            <w:vAlign w:val="center"/>
          </w:tcPr>
          <w:p w14:paraId="38141B38" w14:textId="240C1B1A" w:rsidR="001A13CB" w:rsidRDefault="001A13CB" w:rsidP="001A13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学术报告厅</w:t>
            </w:r>
          </w:p>
        </w:tc>
        <w:tc>
          <w:tcPr>
            <w:tcW w:w="1027" w:type="dxa"/>
            <w:vAlign w:val="center"/>
          </w:tcPr>
          <w:p w14:paraId="76650696" w14:textId="77777777" w:rsidR="001A13CB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BAA121" w14:textId="77777777" w:rsidR="001A13CB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3EC43366" w14:textId="7BD1A6F6" w:rsidR="001A13CB" w:rsidRDefault="001A13CB" w:rsidP="001A13CB">
            <w:pPr>
              <w:jc w:val="center"/>
              <w:rPr>
                <w:szCs w:val="21"/>
              </w:rPr>
            </w:pPr>
          </w:p>
        </w:tc>
      </w:tr>
      <w:tr w:rsidR="001A13CB" w14:paraId="6D7DAF2A" w14:textId="77777777" w:rsidTr="0064366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2AA7" w14:textId="5C58A485" w:rsidR="001A13CB" w:rsidRPr="00643664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B0821" w14:textId="77777777" w:rsidR="001A13CB" w:rsidRPr="00643664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rFonts w:hint="eastAsia"/>
                <w:szCs w:val="21"/>
              </w:rPr>
              <w:t>产业发展与税收政策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3D46B" w14:textId="77777777" w:rsidR="001A13CB" w:rsidRPr="00643664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10006242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9056E" w14:textId="7BEE0ACC" w:rsidR="001A13CB" w:rsidRPr="00643664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30D8" w14:textId="77777777" w:rsidR="001A13CB" w:rsidRPr="00643664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886D0" w14:textId="77777777" w:rsidR="001A13CB" w:rsidRPr="00643664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8CA2E" w14:textId="3A953232" w:rsidR="001A13CB" w:rsidRPr="00643664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120DA" w14:textId="77777777" w:rsidR="001A13CB" w:rsidRPr="00643664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6-9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61261" w14:textId="77777777" w:rsidR="001A13CB" w:rsidRPr="00643664" w:rsidRDefault="001A13CB" w:rsidP="001A13CB">
            <w:pPr>
              <w:jc w:val="center"/>
              <w:rPr>
                <w:w w:val="80"/>
                <w:szCs w:val="21"/>
              </w:rPr>
            </w:pPr>
            <w:r w:rsidRPr="00643664">
              <w:rPr>
                <w:w w:val="80"/>
                <w:szCs w:val="21"/>
              </w:rPr>
              <w:t>321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BDC25" w14:textId="77777777" w:rsidR="001A13CB" w:rsidRPr="00643664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郭琳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9472A" w14:textId="77777777" w:rsidR="001A13CB" w:rsidRPr="00643664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rFonts w:hint="eastAsia"/>
                <w:szCs w:val="21"/>
              </w:rPr>
              <w:t>副</w:t>
            </w:r>
            <w:r w:rsidRPr="00643664">
              <w:rPr>
                <w:szCs w:val="21"/>
              </w:rPr>
              <w:t>教授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BFA49" w14:textId="77777777" w:rsidR="001A13CB" w:rsidRPr="00643664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9-16</w:t>
            </w:r>
            <w:r w:rsidRPr="00643664">
              <w:rPr>
                <w:rFonts w:hint="eastAsia"/>
                <w:szCs w:val="21"/>
              </w:rPr>
              <w:t>周</w:t>
            </w:r>
          </w:p>
        </w:tc>
      </w:tr>
      <w:tr w:rsidR="001A13CB" w14:paraId="617AAED3" w14:textId="77777777" w:rsidTr="0064366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CA0E" w14:textId="706851F2" w:rsidR="001A13CB" w:rsidRPr="000D660C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4126" w14:textId="77777777" w:rsidR="001A13CB" w:rsidRPr="000D660C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竞争与规制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FBEA" w14:textId="77777777" w:rsidR="001A13CB" w:rsidRPr="00643664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10006292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00D3" w14:textId="12FDDCF2" w:rsidR="001A13CB" w:rsidRPr="00643664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56B2" w14:textId="7D3D88BE" w:rsidR="001A13CB" w:rsidRPr="00643664" w:rsidRDefault="00504BD8" w:rsidP="001A13CB">
            <w:pPr>
              <w:jc w:val="center"/>
              <w:rPr>
                <w:szCs w:val="21"/>
              </w:rPr>
            </w:pPr>
            <w:r w:rsidRPr="00E53E0A">
              <w:rPr>
                <w:szCs w:val="21"/>
                <w:highlight w:val="yello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E5C6" w14:textId="77777777" w:rsidR="001A13CB" w:rsidRPr="00643664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A130" w14:textId="77777777" w:rsidR="001A13CB" w:rsidRPr="000D660C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A7D" w14:textId="77777777" w:rsidR="001A13CB" w:rsidRPr="000D660C" w:rsidRDefault="001A13CB" w:rsidP="001A13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5E0A" w14:textId="77777777" w:rsidR="001A13CB" w:rsidRPr="000D660C" w:rsidRDefault="001A13CB" w:rsidP="001A13CB">
            <w:pPr>
              <w:jc w:val="center"/>
              <w:rPr>
                <w:w w:val="80"/>
                <w:szCs w:val="21"/>
              </w:rPr>
            </w:pPr>
            <w:r w:rsidRPr="00643664">
              <w:rPr>
                <w:rFonts w:hint="eastAsia"/>
                <w:w w:val="80"/>
                <w:sz w:val="22"/>
                <w:szCs w:val="21"/>
              </w:rPr>
              <w:t>科</w:t>
            </w:r>
            <w:r w:rsidRPr="00643664">
              <w:rPr>
                <w:rFonts w:hint="eastAsia"/>
                <w:w w:val="80"/>
                <w:sz w:val="22"/>
                <w:szCs w:val="21"/>
              </w:rPr>
              <w:t>B715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7B0D" w14:textId="2613F373" w:rsidR="001A13CB" w:rsidRPr="00DD6B75" w:rsidRDefault="001A13CB" w:rsidP="001A13CB">
            <w:pPr>
              <w:jc w:val="center"/>
              <w:rPr>
                <w:szCs w:val="21"/>
              </w:rPr>
            </w:pPr>
            <w:r w:rsidRPr="00DD6B75">
              <w:rPr>
                <w:rFonts w:hint="eastAsia"/>
                <w:szCs w:val="21"/>
              </w:rPr>
              <w:t>刘志雄</w:t>
            </w:r>
            <w:r w:rsidRPr="00DD6B75">
              <w:rPr>
                <w:rFonts w:hint="eastAsia"/>
                <w:szCs w:val="21"/>
              </w:rPr>
              <w:t>3</w:t>
            </w:r>
            <w:r w:rsidRPr="00DD6B75">
              <w:rPr>
                <w:szCs w:val="21"/>
              </w:rPr>
              <w:t>-</w:t>
            </w:r>
            <w:r w:rsidR="00DD6B75" w:rsidRPr="00DD6B75">
              <w:rPr>
                <w:szCs w:val="21"/>
              </w:rPr>
              <w:t>8</w:t>
            </w:r>
            <w:r w:rsidRPr="00DD6B75">
              <w:rPr>
                <w:rFonts w:hint="eastAsia"/>
                <w:szCs w:val="21"/>
              </w:rPr>
              <w:t>周；</w:t>
            </w:r>
          </w:p>
          <w:p w14:paraId="476A9543" w14:textId="4EC2E7F0" w:rsidR="001A13CB" w:rsidRPr="000D660C" w:rsidRDefault="001A13CB" w:rsidP="00DD6B75">
            <w:pPr>
              <w:jc w:val="center"/>
              <w:rPr>
                <w:szCs w:val="21"/>
              </w:rPr>
            </w:pPr>
            <w:proofErr w:type="gramStart"/>
            <w:r w:rsidRPr="00DD6B75">
              <w:rPr>
                <w:rFonts w:hint="eastAsia"/>
                <w:szCs w:val="21"/>
              </w:rPr>
              <w:t>许恒</w:t>
            </w:r>
            <w:proofErr w:type="gramEnd"/>
            <w:r w:rsidR="00DD6B75" w:rsidRPr="00DD6B75">
              <w:rPr>
                <w:rFonts w:hint="eastAsia"/>
                <w:szCs w:val="21"/>
              </w:rPr>
              <w:t>9</w:t>
            </w:r>
            <w:r w:rsidRPr="00DD6B75">
              <w:rPr>
                <w:szCs w:val="21"/>
              </w:rPr>
              <w:t>-</w:t>
            </w:r>
            <w:r w:rsidR="002C1078" w:rsidRPr="00DD6B75">
              <w:rPr>
                <w:szCs w:val="21"/>
              </w:rPr>
              <w:t>12</w:t>
            </w:r>
            <w:r w:rsidRPr="00DD6B75">
              <w:rPr>
                <w:rFonts w:hint="eastAsia"/>
                <w:szCs w:val="21"/>
              </w:rPr>
              <w:t>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08A0" w14:textId="77777777" w:rsidR="001A13CB" w:rsidRPr="000D660C" w:rsidRDefault="001A13CB" w:rsidP="001A13CB">
            <w:pPr>
              <w:jc w:val="center"/>
              <w:rPr>
                <w:szCs w:val="21"/>
              </w:rPr>
            </w:pPr>
            <w:r w:rsidRPr="000D660C">
              <w:rPr>
                <w:rFonts w:hint="eastAsia"/>
                <w:szCs w:val="21"/>
              </w:rPr>
              <w:t>教授</w:t>
            </w:r>
          </w:p>
          <w:p w14:paraId="4670C16F" w14:textId="77777777" w:rsidR="001A13CB" w:rsidRPr="000D660C" w:rsidRDefault="001A13CB" w:rsidP="001A13CB">
            <w:pPr>
              <w:jc w:val="center"/>
              <w:rPr>
                <w:szCs w:val="21"/>
              </w:rPr>
            </w:pPr>
            <w:r w:rsidRPr="000D660C">
              <w:rPr>
                <w:rFonts w:hint="eastAsia"/>
                <w:szCs w:val="21"/>
              </w:rPr>
              <w:t>讲师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9AF6" w14:textId="35B8EEF1" w:rsidR="001A13CB" w:rsidRPr="000D660C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szCs w:val="21"/>
              </w:rPr>
              <w:t>3-</w:t>
            </w:r>
            <w:r w:rsidR="002C1078" w:rsidRPr="003B6FF5">
              <w:rPr>
                <w:szCs w:val="21"/>
              </w:rPr>
              <w:t>12</w:t>
            </w:r>
            <w:r w:rsidRPr="003B6FF5">
              <w:rPr>
                <w:rFonts w:hint="eastAsia"/>
                <w:szCs w:val="21"/>
              </w:rPr>
              <w:t>周</w:t>
            </w:r>
          </w:p>
        </w:tc>
      </w:tr>
      <w:tr w:rsidR="001A13CB" w14:paraId="6DA1A76B" w14:textId="77777777" w:rsidTr="00973508">
        <w:trPr>
          <w:trHeight w:val="738"/>
          <w:jc w:val="center"/>
        </w:trPr>
        <w:tc>
          <w:tcPr>
            <w:tcW w:w="518" w:type="dxa"/>
            <w:vAlign w:val="center"/>
          </w:tcPr>
          <w:p w14:paraId="69D5CA49" w14:textId="4C3E7679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87" w:type="dxa"/>
            <w:vAlign w:val="center"/>
          </w:tcPr>
          <w:p w14:paraId="49BE34E6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  <w:r w:rsidRPr="004B506F">
              <w:rPr>
                <w:rFonts w:hint="eastAsia"/>
                <w:szCs w:val="21"/>
              </w:rPr>
              <w:t>学期论文（第二次）</w:t>
            </w:r>
          </w:p>
          <w:p w14:paraId="2100485A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  <w:r w:rsidRPr="004B506F">
              <w:rPr>
                <w:rFonts w:hint="eastAsia"/>
                <w:szCs w:val="21"/>
              </w:rPr>
              <w:t>读书报告（第二次）</w:t>
            </w:r>
          </w:p>
        </w:tc>
        <w:tc>
          <w:tcPr>
            <w:tcW w:w="1276" w:type="dxa"/>
            <w:vAlign w:val="center"/>
          </w:tcPr>
          <w:p w14:paraId="22E474A5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315BB083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58F71E0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B106184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E79AED7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35362F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2D6C9F3D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3B25ABDF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3F5325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  <w:r w:rsidRPr="004B506F">
              <w:rPr>
                <w:rFonts w:hint="eastAsia"/>
                <w:szCs w:val="21"/>
              </w:rPr>
              <w:t>学期论文不少于</w:t>
            </w:r>
            <w:r w:rsidRPr="004B506F">
              <w:rPr>
                <w:szCs w:val="21"/>
              </w:rPr>
              <w:t>5000</w:t>
            </w:r>
            <w:r w:rsidRPr="004B506F">
              <w:rPr>
                <w:rFonts w:hint="eastAsia"/>
                <w:szCs w:val="21"/>
              </w:rPr>
              <w:t>字，读书报告不少于</w:t>
            </w:r>
            <w:r w:rsidRPr="004B506F">
              <w:rPr>
                <w:szCs w:val="21"/>
              </w:rPr>
              <w:t>3000</w:t>
            </w:r>
            <w:r w:rsidRPr="004B506F">
              <w:rPr>
                <w:rFonts w:hint="eastAsia"/>
                <w:szCs w:val="21"/>
              </w:rPr>
              <w:t>字</w:t>
            </w:r>
          </w:p>
        </w:tc>
        <w:tc>
          <w:tcPr>
            <w:tcW w:w="1189" w:type="dxa"/>
            <w:vAlign w:val="center"/>
          </w:tcPr>
          <w:p w14:paraId="2B6570B5" w14:textId="77777777" w:rsidR="001A13CB" w:rsidRDefault="001A13CB" w:rsidP="001A13CB">
            <w:pPr>
              <w:jc w:val="center"/>
              <w:rPr>
                <w:szCs w:val="21"/>
              </w:rPr>
            </w:pPr>
          </w:p>
        </w:tc>
      </w:tr>
    </w:tbl>
    <w:p w14:paraId="6DA0A1A3" w14:textId="77777777" w:rsidR="0086733C" w:rsidRDefault="0086733C" w:rsidP="0086733C"/>
    <w:p w14:paraId="4665EE77" w14:textId="77777777" w:rsidR="0086733C" w:rsidRDefault="0086733C" w:rsidP="0086733C"/>
    <w:p w14:paraId="4F7A15A2" w14:textId="77777777" w:rsidR="0086733C" w:rsidRDefault="0086733C" w:rsidP="0086733C"/>
    <w:p w14:paraId="199CCFDB" w14:textId="77777777" w:rsidR="0086733C" w:rsidRDefault="0086733C" w:rsidP="0086733C"/>
    <w:p w14:paraId="2FDEBC88" w14:textId="77777777" w:rsidR="0086733C" w:rsidRDefault="0086733C" w:rsidP="0086733C"/>
    <w:p w14:paraId="0EF37B2F" w14:textId="77777777" w:rsidR="0086733C" w:rsidRDefault="0086733C" w:rsidP="0086733C"/>
    <w:p w14:paraId="2DC98262" w14:textId="77777777" w:rsidR="0086733C" w:rsidRDefault="0086733C" w:rsidP="0086733C"/>
    <w:p w14:paraId="269BA7F2" w14:textId="77777777" w:rsidR="0086733C" w:rsidRDefault="0086733C" w:rsidP="0086733C"/>
    <w:p w14:paraId="3C86A730" w14:textId="77777777" w:rsidR="0086733C" w:rsidRDefault="0086733C" w:rsidP="0086733C"/>
    <w:p w14:paraId="14C89FBA" w14:textId="77777777" w:rsidR="0086733C" w:rsidRDefault="0086733C" w:rsidP="0086733C"/>
    <w:p w14:paraId="6FA45A64" w14:textId="77777777" w:rsidR="0086733C" w:rsidRDefault="0086733C" w:rsidP="0086733C"/>
    <w:p w14:paraId="0F2C9489" w14:textId="77777777" w:rsidR="0086733C" w:rsidRDefault="0086733C" w:rsidP="0086733C"/>
    <w:p w14:paraId="3C4AF5F4" w14:textId="77777777" w:rsidR="0086733C" w:rsidRDefault="0086733C" w:rsidP="0086733C"/>
    <w:p w14:paraId="22CA7599" w14:textId="77777777" w:rsidR="0086733C" w:rsidRDefault="0086733C" w:rsidP="0086733C"/>
    <w:p w14:paraId="4C0E2DE5" w14:textId="77777777" w:rsidR="0086733C" w:rsidRDefault="0086733C" w:rsidP="0086733C"/>
    <w:p w14:paraId="570396B0" w14:textId="77777777" w:rsidR="0086733C" w:rsidRDefault="0086733C" w:rsidP="0086733C"/>
    <w:p w14:paraId="3FB8B860" w14:textId="77777777" w:rsidR="0086733C" w:rsidRDefault="0086733C" w:rsidP="0086733C"/>
    <w:p w14:paraId="2C861DEF" w14:textId="77777777" w:rsidR="0086733C" w:rsidRDefault="0086733C" w:rsidP="0086733C"/>
    <w:p w14:paraId="3037123F" w14:textId="77777777" w:rsidR="0086733C" w:rsidRDefault="0086733C" w:rsidP="0086733C">
      <w:pPr>
        <w:rPr>
          <w:rFonts w:hint="eastAsia"/>
        </w:rPr>
      </w:pPr>
    </w:p>
    <w:p w14:paraId="098FE875" w14:textId="77777777" w:rsidR="00DD6B75" w:rsidRDefault="00DD6B75" w:rsidP="0086733C">
      <w:pPr>
        <w:rPr>
          <w:rFonts w:hint="eastAsia"/>
        </w:rPr>
      </w:pPr>
    </w:p>
    <w:p w14:paraId="70D592D0" w14:textId="77777777" w:rsidR="00DD6B75" w:rsidRDefault="00DD6B75" w:rsidP="0086733C">
      <w:pPr>
        <w:rPr>
          <w:rFonts w:hint="eastAsia"/>
        </w:rPr>
      </w:pPr>
    </w:p>
    <w:p w14:paraId="4C6E2C40" w14:textId="77777777" w:rsidR="00DD6B75" w:rsidRDefault="00DD6B75" w:rsidP="0086733C">
      <w:pPr>
        <w:rPr>
          <w:rFonts w:hint="eastAsia"/>
        </w:rPr>
      </w:pPr>
    </w:p>
    <w:p w14:paraId="39A4624D" w14:textId="77777777" w:rsidR="00DD6B75" w:rsidRDefault="00DD6B75" w:rsidP="0086733C">
      <w:pPr>
        <w:rPr>
          <w:rFonts w:hint="eastAsia"/>
        </w:rPr>
      </w:pPr>
    </w:p>
    <w:p w14:paraId="725BEFA6" w14:textId="77777777" w:rsidR="00DD6B75" w:rsidRDefault="00DD6B75" w:rsidP="0086733C">
      <w:pPr>
        <w:rPr>
          <w:rFonts w:hint="eastAsia"/>
        </w:rPr>
      </w:pPr>
    </w:p>
    <w:p w14:paraId="4C059EAD" w14:textId="77777777" w:rsidR="00DD6B75" w:rsidRDefault="00DD6B75" w:rsidP="0086733C"/>
    <w:p w14:paraId="4BC3CC1C" w14:textId="77777777" w:rsidR="0086733C" w:rsidRDefault="0086733C" w:rsidP="0086733C"/>
    <w:p w14:paraId="79A01A4F" w14:textId="77777777" w:rsidR="0086733C" w:rsidRDefault="0086733C" w:rsidP="0086733C"/>
    <w:p w14:paraId="70CCC8D2" w14:textId="77777777" w:rsidR="0086733C" w:rsidRDefault="0086733C" w:rsidP="0086733C"/>
    <w:p w14:paraId="7B411D6A" w14:textId="77777777" w:rsidR="0086733C" w:rsidRDefault="0086733C" w:rsidP="0086733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西方经济学</w:t>
      </w:r>
      <w:r>
        <w:rPr>
          <w:rFonts w:eastAsia="黑体" w:hint="eastAsia"/>
          <w:sz w:val="28"/>
          <w:szCs w:val="28"/>
          <w:u w:val="single"/>
        </w:rPr>
        <w:t xml:space="preserve">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14:paraId="0C1278C0" w14:textId="77777777" w:rsidR="0086733C" w:rsidRDefault="0086733C" w:rsidP="0086733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8-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 w:hint="eastAsia"/>
          <w:sz w:val="28"/>
          <w:szCs w:val="28"/>
        </w:rPr>
        <w:t>学年第二学期课程表</w:t>
      </w:r>
    </w:p>
    <w:p w14:paraId="3BAF205D" w14:textId="5F33F70F" w:rsidR="0086733C" w:rsidRDefault="0086733C" w:rsidP="0086733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27798F">
        <w:rPr>
          <w:rFonts w:ascii="华文行楷" w:eastAsia="华文行楷" w:hint="eastAsia"/>
          <w:sz w:val="28"/>
          <w:szCs w:val="28"/>
          <w:u w:val="single"/>
        </w:rPr>
        <w:t>3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6733C" w14:paraId="1B2DCB3A" w14:textId="77777777" w:rsidTr="0086733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4879559E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71D67353" w14:textId="77777777" w:rsidR="0086733C" w:rsidRDefault="0086733C" w:rsidP="0086733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4B132AB1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3959A596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3F324ACD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076C761D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6FBEFA1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6A24DD0F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23418608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23BFA4DE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A24A8D3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3B6D67C4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6F329E1F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3E8F5E4" w14:textId="77777777" w:rsidR="0086733C" w:rsidRDefault="0086733C" w:rsidP="0086733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33C" w14:paraId="344DB939" w14:textId="77777777" w:rsidTr="0086733C">
        <w:trPr>
          <w:trHeight w:val="606"/>
          <w:jc w:val="center"/>
        </w:trPr>
        <w:tc>
          <w:tcPr>
            <w:tcW w:w="519" w:type="dxa"/>
            <w:vAlign w:val="center"/>
          </w:tcPr>
          <w:p w14:paraId="46DA27AB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14:paraId="3A309C6B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3664">
              <w:rPr>
                <w:rFonts w:asciiTheme="minorEastAsia" w:eastAsiaTheme="minorEastAsia" w:hAnsiTheme="minorEastAsia"/>
                <w:color w:val="000000" w:themeColor="text1"/>
              </w:rPr>
              <w:t>经济制度变迁比较</w:t>
            </w:r>
          </w:p>
        </w:tc>
        <w:tc>
          <w:tcPr>
            <w:tcW w:w="1241" w:type="dxa"/>
            <w:vAlign w:val="center"/>
          </w:tcPr>
          <w:p w14:paraId="75ED91C7" w14:textId="043B8E4A" w:rsidR="0086733C" w:rsidRPr="00643664" w:rsidRDefault="00643664" w:rsidP="008673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10006131</w:t>
            </w:r>
          </w:p>
        </w:tc>
        <w:tc>
          <w:tcPr>
            <w:tcW w:w="748" w:type="dxa"/>
            <w:vAlign w:val="center"/>
          </w:tcPr>
          <w:p w14:paraId="35FE887D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14:paraId="00C6ED5E" w14:textId="7BCE70D7" w:rsidR="0086733C" w:rsidRPr="00643664" w:rsidRDefault="00643664" w:rsidP="008673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14:paraId="6A8CED56" w14:textId="5D29210D" w:rsidR="0086733C" w:rsidRPr="00643664" w:rsidRDefault="00643664" w:rsidP="008673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3B79F34E" w14:textId="1C983999" w:rsidR="0086733C" w:rsidRPr="00643664" w:rsidRDefault="00643664" w:rsidP="0086733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14:paraId="5077CE54" w14:textId="7FF479CD" w:rsidR="0086733C" w:rsidRPr="00643664" w:rsidRDefault="00643664" w:rsidP="008673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1F3341F0" w14:textId="45D0B672" w:rsidR="0086733C" w:rsidRPr="00643664" w:rsidRDefault="00643664" w:rsidP="008673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321</w:t>
            </w:r>
          </w:p>
        </w:tc>
        <w:tc>
          <w:tcPr>
            <w:tcW w:w="918" w:type="dxa"/>
            <w:vAlign w:val="center"/>
          </w:tcPr>
          <w:p w14:paraId="0C754A5D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Cs w:val="21"/>
              </w:rPr>
              <w:t>岳清唐</w:t>
            </w:r>
          </w:p>
        </w:tc>
        <w:tc>
          <w:tcPr>
            <w:tcW w:w="920" w:type="dxa"/>
            <w:vAlign w:val="center"/>
          </w:tcPr>
          <w:p w14:paraId="0AB291C7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14:paraId="7F8F3769" w14:textId="1C45C057" w:rsidR="0086733C" w:rsidRDefault="00643664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67637" w14:paraId="495E7A98" w14:textId="77777777" w:rsidTr="00767637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D9480" w14:textId="2123A3C3" w:rsidR="00767637" w:rsidRPr="00643664" w:rsidRDefault="00767637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6C7D8" w14:textId="77777777" w:rsidR="00767637" w:rsidRPr="00767637" w:rsidRDefault="00767637" w:rsidP="0076763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637">
              <w:rPr>
                <w:rFonts w:asciiTheme="minorEastAsia" w:eastAsiaTheme="minorEastAsia" w:hAnsiTheme="minorEastAsia" w:hint="eastAsia"/>
                <w:color w:val="000000" w:themeColor="text1"/>
              </w:rPr>
              <w:t>产业发展与税收政策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D7F09" w14:textId="77777777" w:rsidR="00767637" w:rsidRPr="00767637" w:rsidRDefault="00767637" w:rsidP="0076763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637">
              <w:rPr>
                <w:rFonts w:asciiTheme="minorEastAsia" w:eastAsiaTheme="minorEastAsia" w:hAnsiTheme="minorEastAsia"/>
                <w:color w:val="000000" w:themeColor="text1"/>
              </w:rPr>
              <w:t>10006242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66BE" w14:textId="77777777" w:rsidR="00767637" w:rsidRPr="00767637" w:rsidRDefault="00767637" w:rsidP="0076763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637">
              <w:rPr>
                <w:rFonts w:asciiTheme="minorEastAsia" w:eastAsiaTheme="minorEastAsia" w:hAnsiTheme="minorEastAsia" w:hint="eastAsia"/>
                <w:color w:val="000000" w:themeColor="text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56535" w14:textId="77777777" w:rsidR="00767637" w:rsidRPr="00767637" w:rsidRDefault="00767637" w:rsidP="0076763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637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88874" w14:textId="77777777" w:rsidR="00767637" w:rsidRPr="00767637" w:rsidRDefault="00767637" w:rsidP="0076763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637">
              <w:rPr>
                <w:rFonts w:asciiTheme="minorEastAsia" w:eastAsiaTheme="minorEastAsia" w:hAnsiTheme="minorEastAsia"/>
                <w:color w:val="000000" w:themeColor="text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7C10D" w14:textId="47203B71" w:rsidR="00767637" w:rsidRPr="00767637" w:rsidRDefault="00767637" w:rsidP="0076763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5F3C1" w14:textId="77777777" w:rsidR="00767637" w:rsidRPr="00767637" w:rsidRDefault="00767637" w:rsidP="0076763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637">
              <w:rPr>
                <w:rFonts w:asciiTheme="minorEastAsia" w:eastAsiaTheme="minorEastAsia" w:hAnsiTheme="minorEastAsia"/>
                <w:color w:val="000000" w:themeColor="text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4F965" w14:textId="77777777" w:rsidR="00767637" w:rsidRPr="00767637" w:rsidRDefault="00767637" w:rsidP="0076763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637">
              <w:rPr>
                <w:rFonts w:asciiTheme="minorEastAsia" w:eastAsiaTheme="minorEastAsia" w:hAnsiTheme="minorEastAsia"/>
                <w:color w:val="000000" w:themeColor="text1"/>
              </w:rPr>
              <w:t>321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08010" w14:textId="77777777" w:rsidR="00767637" w:rsidRPr="00767637" w:rsidRDefault="00767637" w:rsidP="0076763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637">
              <w:rPr>
                <w:rFonts w:asciiTheme="minorEastAsia" w:eastAsiaTheme="minorEastAsia" w:hAnsiTheme="minorEastAsia"/>
                <w:color w:val="000000" w:themeColor="text1"/>
              </w:rPr>
              <w:t>郭琳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DE6FE" w14:textId="77777777" w:rsidR="00767637" w:rsidRPr="00767637" w:rsidRDefault="00767637" w:rsidP="0076763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637">
              <w:rPr>
                <w:rFonts w:asciiTheme="minorEastAsia" w:eastAsiaTheme="minorEastAsia" w:hAnsiTheme="minorEastAsia" w:hint="eastAsia"/>
                <w:color w:val="000000" w:themeColor="text1"/>
              </w:rPr>
              <w:t>副</w:t>
            </w:r>
            <w:r w:rsidRPr="00767637">
              <w:rPr>
                <w:rFonts w:asciiTheme="minorEastAsia" w:eastAsiaTheme="minorEastAsia" w:hAnsiTheme="minorEastAsia"/>
                <w:color w:val="000000" w:themeColor="text1"/>
              </w:rPr>
              <w:t>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35772" w14:textId="77777777" w:rsidR="00767637" w:rsidRPr="00643664" w:rsidRDefault="00767637" w:rsidP="00767637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9-16</w:t>
            </w:r>
            <w:r w:rsidRPr="00643664">
              <w:rPr>
                <w:rFonts w:hint="eastAsia"/>
                <w:szCs w:val="21"/>
              </w:rPr>
              <w:t>周</w:t>
            </w:r>
          </w:p>
        </w:tc>
      </w:tr>
      <w:tr w:rsidR="0086733C" w14:paraId="431181D9" w14:textId="77777777" w:rsidTr="0086733C">
        <w:trPr>
          <w:trHeight w:val="738"/>
          <w:jc w:val="center"/>
        </w:trPr>
        <w:tc>
          <w:tcPr>
            <w:tcW w:w="519" w:type="dxa"/>
            <w:vAlign w:val="center"/>
          </w:tcPr>
          <w:p w14:paraId="515FA71D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70" w:type="dxa"/>
            <w:vAlign w:val="center"/>
          </w:tcPr>
          <w:p w14:paraId="5D9AE338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3664">
              <w:rPr>
                <w:rFonts w:asciiTheme="minorEastAsia" w:eastAsiaTheme="minorEastAsia" w:hAnsiTheme="minorEastAsia" w:hint="eastAsia"/>
                <w:color w:val="000000" w:themeColor="text1"/>
              </w:rPr>
              <w:t>学期论文（第四次）</w:t>
            </w:r>
          </w:p>
          <w:p w14:paraId="1A0BB376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3664">
              <w:rPr>
                <w:rFonts w:asciiTheme="minorEastAsia" w:eastAsiaTheme="minorEastAsia" w:hAnsiTheme="minorEastAsia" w:hint="eastAsia"/>
                <w:color w:val="000000" w:themeColor="text1"/>
              </w:rPr>
              <w:t>读书报告（第四次）</w:t>
            </w:r>
          </w:p>
        </w:tc>
        <w:tc>
          <w:tcPr>
            <w:tcW w:w="1241" w:type="dxa"/>
            <w:vAlign w:val="center"/>
          </w:tcPr>
          <w:p w14:paraId="4DF080B8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48" w:type="dxa"/>
            <w:vAlign w:val="center"/>
          </w:tcPr>
          <w:p w14:paraId="1E86FE4B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14:paraId="3BD648DB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8" w:type="dxa"/>
            <w:vAlign w:val="center"/>
          </w:tcPr>
          <w:p w14:paraId="26B5C995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9" w:type="dxa"/>
            <w:vAlign w:val="center"/>
          </w:tcPr>
          <w:p w14:paraId="270332AC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93" w:type="dxa"/>
            <w:vAlign w:val="center"/>
          </w:tcPr>
          <w:p w14:paraId="40BBA648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50" w:type="dxa"/>
            <w:vAlign w:val="center"/>
          </w:tcPr>
          <w:p w14:paraId="79E70207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18" w:type="dxa"/>
            <w:vAlign w:val="center"/>
          </w:tcPr>
          <w:p w14:paraId="2E45B9A2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20" w:type="dxa"/>
            <w:vAlign w:val="center"/>
          </w:tcPr>
          <w:p w14:paraId="43EF55B1" w14:textId="77777777" w:rsidR="0086733C" w:rsidRPr="00643664" w:rsidRDefault="0086733C" w:rsidP="0086733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3664">
              <w:rPr>
                <w:rFonts w:asciiTheme="minorEastAsia" w:eastAsiaTheme="minorEastAsia" w:hAnsiTheme="minorEastAsia" w:hint="eastAsia"/>
                <w:color w:val="000000" w:themeColor="text1"/>
              </w:rPr>
              <w:t>不少于</w:t>
            </w:r>
            <w:r w:rsidRPr="00643664">
              <w:rPr>
                <w:rFonts w:asciiTheme="minorEastAsia" w:eastAsiaTheme="minorEastAsia" w:hAnsiTheme="minorEastAsia"/>
                <w:color w:val="000000" w:themeColor="text1"/>
              </w:rPr>
              <w:t>3000</w:t>
            </w:r>
            <w:r w:rsidRPr="00643664">
              <w:rPr>
                <w:rFonts w:asciiTheme="minorEastAsia" w:eastAsiaTheme="minorEastAsia" w:hAnsiTheme="minorEastAsia" w:hint="eastAsia"/>
                <w:color w:val="000000" w:themeColor="text1"/>
              </w:rPr>
              <w:t>字</w:t>
            </w:r>
          </w:p>
        </w:tc>
        <w:tc>
          <w:tcPr>
            <w:tcW w:w="1376" w:type="dxa"/>
            <w:vAlign w:val="center"/>
          </w:tcPr>
          <w:p w14:paraId="4FB738F9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</w:tr>
    </w:tbl>
    <w:p w14:paraId="11AF300F" w14:textId="77777777" w:rsidR="0086733C" w:rsidRDefault="0086733C" w:rsidP="0086733C"/>
    <w:p w14:paraId="08D37B35" w14:textId="6799EB24" w:rsidR="0086733C" w:rsidRDefault="0086733C" w:rsidP="0086733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27798F">
        <w:rPr>
          <w:rFonts w:ascii="华文行楷" w:eastAsia="华文行楷" w:hint="eastAsia"/>
          <w:sz w:val="28"/>
          <w:szCs w:val="28"/>
          <w:u w:val="single"/>
        </w:rPr>
        <w:t>2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1520"/>
        <w:gridCol w:w="747"/>
        <w:gridCol w:w="515"/>
        <w:gridCol w:w="620"/>
        <w:gridCol w:w="576"/>
        <w:gridCol w:w="558"/>
        <w:gridCol w:w="698"/>
        <w:gridCol w:w="916"/>
        <w:gridCol w:w="918"/>
        <w:gridCol w:w="1374"/>
      </w:tblGrid>
      <w:tr w:rsidR="0086733C" w14:paraId="5AE6C926" w14:textId="77777777" w:rsidTr="00C8711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342A45DE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54C73688" w14:textId="77777777" w:rsidR="0086733C" w:rsidRDefault="0086733C" w:rsidP="0086733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7983D3EC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516600BD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5137442D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503F534E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286BB2D3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6B81A2D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1FD0FBCE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2F58BDF1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7A7B918D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718BC79B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1A75690A" w14:textId="77777777" w:rsidR="0086733C" w:rsidRDefault="0086733C" w:rsidP="0086733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54B757B" w14:textId="77777777" w:rsidR="0086733C" w:rsidRDefault="0086733C" w:rsidP="0086733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6733C" w14:paraId="7EE12B49" w14:textId="77777777" w:rsidTr="00C8711B">
        <w:trPr>
          <w:trHeight w:val="612"/>
          <w:jc w:val="center"/>
        </w:trPr>
        <w:tc>
          <w:tcPr>
            <w:tcW w:w="518" w:type="dxa"/>
            <w:vAlign w:val="center"/>
          </w:tcPr>
          <w:p w14:paraId="62BF8BFF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14:paraId="696AA3A1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520" w:type="dxa"/>
            <w:vAlign w:val="center"/>
          </w:tcPr>
          <w:p w14:paraId="3B144A34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14:paraId="146F8A41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14:paraId="16179F88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234FD590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20" w:type="dxa"/>
            <w:vAlign w:val="center"/>
          </w:tcPr>
          <w:p w14:paraId="48C0AEC8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76" w:type="dxa"/>
            <w:vAlign w:val="center"/>
          </w:tcPr>
          <w:p w14:paraId="22FE14B6" w14:textId="77777777" w:rsidR="0086733C" w:rsidRDefault="0086733C" w:rsidP="0086733C">
            <w:pPr>
              <w:jc w:val="center"/>
              <w:rPr>
                <w:szCs w:val="21"/>
              </w:rPr>
            </w:pPr>
          </w:p>
          <w:p w14:paraId="086D4CBB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558" w:type="dxa"/>
            <w:vAlign w:val="center"/>
          </w:tcPr>
          <w:p w14:paraId="642567C4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98" w:type="dxa"/>
            <w:vAlign w:val="center"/>
          </w:tcPr>
          <w:p w14:paraId="0A0AAF23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56ED7887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14:paraId="6F35B053" w14:textId="77777777" w:rsidR="0086733C" w:rsidRDefault="0086733C" w:rsidP="0086733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79BA65D2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</w:tr>
      <w:tr w:rsidR="0086733C" w14:paraId="3C2A84A6" w14:textId="77777777" w:rsidTr="00C8711B">
        <w:trPr>
          <w:trHeight w:val="606"/>
          <w:jc w:val="center"/>
        </w:trPr>
        <w:tc>
          <w:tcPr>
            <w:tcW w:w="518" w:type="dxa"/>
            <w:vAlign w:val="center"/>
          </w:tcPr>
          <w:p w14:paraId="1F46956B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14:paraId="71DEF41F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520" w:type="dxa"/>
            <w:vAlign w:val="center"/>
          </w:tcPr>
          <w:p w14:paraId="114849B1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14:paraId="1D3FCB84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336F53FB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20" w:type="dxa"/>
            <w:vAlign w:val="center"/>
          </w:tcPr>
          <w:p w14:paraId="50F59388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76" w:type="dxa"/>
            <w:vAlign w:val="center"/>
          </w:tcPr>
          <w:p w14:paraId="7829AFF4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  <w:p w14:paraId="725024E4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558" w:type="dxa"/>
            <w:vAlign w:val="center"/>
          </w:tcPr>
          <w:p w14:paraId="07A42569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98" w:type="dxa"/>
            <w:vAlign w:val="center"/>
          </w:tcPr>
          <w:p w14:paraId="3F3BD3E2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53C5B6B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14:paraId="278BFB4E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40349450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  <w:r>
              <w:rPr>
                <w:szCs w:val="21"/>
              </w:rPr>
              <w:t>周</w:t>
            </w:r>
          </w:p>
        </w:tc>
      </w:tr>
      <w:tr w:rsidR="0086733C" w14:paraId="788706E1" w14:textId="77777777" w:rsidTr="00C8711B">
        <w:trPr>
          <w:trHeight w:val="606"/>
          <w:jc w:val="center"/>
        </w:trPr>
        <w:tc>
          <w:tcPr>
            <w:tcW w:w="518" w:type="dxa"/>
            <w:vAlign w:val="center"/>
          </w:tcPr>
          <w:p w14:paraId="462FA800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14:paraId="2D4CDDB8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78E2ADE3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2B35D9B3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14:paraId="4BED61A6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20" w:type="dxa"/>
            <w:vAlign w:val="center"/>
          </w:tcPr>
          <w:p w14:paraId="6CC7EAEE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14:paraId="4C8C8D31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558" w:type="dxa"/>
            <w:vAlign w:val="center"/>
          </w:tcPr>
          <w:p w14:paraId="47117DD2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698" w:type="dxa"/>
            <w:vAlign w:val="center"/>
          </w:tcPr>
          <w:p w14:paraId="0514C625" w14:textId="77777777" w:rsidR="0086733C" w:rsidRDefault="0086733C" w:rsidP="0086733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09023FA7" w14:textId="77777777" w:rsidR="0086733C" w:rsidRDefault="0086733C" w:rsidP="008673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14:paraId="3650A4B6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4ECBB90D" w14:textId="77777777" w:rsidR="0086733C" w:rsidRDefault="0086733C" w:rsidP="0086733C">
            <w:pPr>
              <w:jc w:val="center"/>
              <w:rPr>
                <w:szCs w:val="21"/>
              </w:rPr>
            </w:pPr>
          </w:p>
        </w:tc>
      </w:tr>
      <w:tr w:rsidR="00767637" w14:paraId="311F1FDD" w14:textId="77777777" w:rsidTr="00C8711B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3AA57" w14:textId="77777777" w:rsidR="00767637" w:rsidRPr="001E3B29" w:rsidRDefault="00767637" w:rsidP="007676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A823A" w14:textId="77777777" w:rsidR="00767637" w:rsidRPr="001E3B29" w:rsidRDefault="00767637" w:rsidP="00767637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高级计量经济学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2E060" w14:textId="77777777" w:rsidR="00767637" w:rsidRPr="001E3B29" w:rsidRDefault="00767637" w:rsidP="00767637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10006108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670E1" w14:textId="77777777" w:rsidR="00767637" w:rsidRPr="001E3B29" w:rsidRDefault="00767637" w:rsidP="00767637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555CF" w14:textId="77777777" w:rsidR="00767637" w:rsidRPr="001E3B29" w:rsidRDefault="00767637" w:rsidP="00767637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9B985" w14:textId="77777777" w:rsidR="00767637" w:rsidRPr="001E3B29" w:rsidRDefault="00767637" w:rsidP="00767637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EFC8F" w14:textId="77777777" w:rsidR="00767637" w:rsidRPr="001E3B29" w:rsidRDefault="00767637" w:rsidP="00767637">
            <w:pPr>
              <w:jc w:val="center"/>
              <w:rPr>
                <w:szCs w:val="21"/>
              </w:rPr>
            </w:pPr>
            <w:r w:rsidRPr="001E3B29">
              <w:rPr>
                <w:rFonts w:hint="eastAsia"/>
                <w:szCs w:val="21"/>
              </w:rPr>
              <w:t>四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BBA3D" w14:textId="77777777" w:rsidR="00767637" w:rsidRPr="001E3B29" w:rsidRDefault="00767637" w:rsidP="00767637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10-13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8A28" w14:textId="77777777" w:rsidR="00767637" w:rsidRPr="001E3B29" w:rsidRDefault="00767637" w:rsidP="00767637">
            <w:pPr>
              <w:jc w:val="center"/>
              <w:rPr>
                <w:w w:val="80"/>
                <w:szCs w:val="21"/>
              </w:rPr>
            </w:pPr>
            <w:r w:rsidRPr="001E3B29">
              <w:rPr>
                <w:w w:val="80"/>
                <w:szCs w:val="21"/>
              </w:rPr>
              <w:t>321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4EBC2" w14:textId="77777777" w:rsidR="00767637" w:rsidRPr="001E3B29" w:rsidRDefault="00767637" w:rsidP="00767637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李景华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55966" w14:textId="77777777" w:rsidR="00767637" w:rsidRPr="001E3B29" w:rsidRDefault="00767637" w:rsidP="00767637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39BDC" w14:textId="77777777" w:rsidR="00767637" w:rsidRPr="001E3B29" w:rsidRDefault="00767637" w:rsidP="00767637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1-12</w:t>
            </w:r>
            <w:r w:rsidRPr="001E3B29">
              <w:rPr>
                <w:rFonts w:hint="eastAsia"/>
                <w:szCs w:val="21"/>
              </w:rPr>
              <w:t>周</w:t>
            </w:r>
          </w:p>
        </w:tc>
      </w:tr>
      <w:tr w:rsidR="001A13CB" w14:paraId="0387B77D" w14:textId="77777777" w:rsidTr="00C8711B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DD77" w14:textId="11692814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b/>
                <w:szCs w:val="21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0209" w14:textId="16E6999C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中外经济思想史专题研究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B02" w14:textId="31F27672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b/>
                <w:kern w:val="0"/>
                <w:sz w:val="20"/>
                <w:szCs w:val="20"/>
              </w:rPr>
              <w:t>10006172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A078" w14:textId="26916372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任选课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CEEC" w14:textId="5F133B4A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b/>
                <w:szCs w:val="21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778" w14:textId="5D9ED3D4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b/>
                <w:szCs w:val="21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9839" w14:textId="49EA38E3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B68B" w14:textId="2B7C6994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b/>
                <w:szCs w:val="21"/>
              </w:rPr>
              <w:t>1-5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EBA7" w14:textId="7EBF0C1E" w:rsidR="001A13CB" w:rsidRPr="003B6FF5" w:rsidRDefault="001A13CB" w:rsidP="001A13CB">
            <w:pPr>
              <w:jc w:val="center"/>
              <w:rPr>
                <w:w w:val="80"/>
                <w:szCs w:val="21"/>
              </w:rPr>
            </w:pPr>
            <w:r w:rsidRPr="003B6FF5">
              <w:rPr>
                <w:rFonts w:hint="eastAsia"/>
                <w:b/>
                <w:w w:val="80"/>
                <w:szCs w:val="21"/>
              </w:rPr>
              <w:t>3</w:t>
            </w:r>
            <w:r w:rsidRPr="003B6FF5">
              <w:rPr>
                <w:b/>
                <w:w w:val="80"/>
                <w:szCs w:val="21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2C38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b/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李晓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黄立君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岳清唐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熊金武</w:t>
            </w:r>
          </w:p>
          <w:p w14:paraId="7D3A40A3" w14:textId="520E0A4E" w:rsidR="001A13CB" w:rsidRPr="003B6FF5" w:rsidRDefault="001A13CB" w:rsidP="001A13CB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陈</w:t>
            </w:r>
            <w:proofErr w:type="gramStart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芑</w:t>
            </w:r>
            <w:proofErr w:type="gramEnd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BAED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b/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教授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proofErr w:type="gramStart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  <w:proofErr w:type="gramEnd"/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</w:p>
          <w:p w14:paraId="19081D3F" w14:textId="2BD10046" w:rsidR="001A13CB" w:rsidRPr="003B6FF5" w:rsidRDefault="001A13CB" w:rsidP="001A13CB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讲师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F15" w14:textId="1A0B4C7B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b/>
                <w:szCs w:val="21"/>
              </w:rPr>
              <w:t>1-7</w:t>
            </w:r>
            <w:r w:rsidRPr="003B6FF5">
              <w:rPr>
                <w:rFonts w:hint="eastAsia"/>
                <w:b/>
                <w:szCs w:val="21"/>
              </w:rPr>
              <w:t>周</w:t>
            </w:r>
          </w:p>
        </w:tc>
      </w:tr>
      <w:tr w:rsidR="001A13CB" w14:paraId="075572AC" w14:textId="77777777" w:rsidTr="00C8711B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4838" w14:textId="1228D424" w:rsidR="001A13CB" w:rsidRDefault="001A13CB" w:rsidP="003852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7519" w14:textId="77777777" w:rsidR="001A13CB" w:rsidRDefault="001A13CB" w:rsidP="003852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高级国际经济学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F102" w14:textId="77777777" w:rsidR="001A13CB" w:rsidRPr="001A13CB" w:rsidRDefault="001A13CB" w:rsidP="003852F7">
            <w:pPr>
              <w:jc w:val="center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10006107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CB05" w14:textId="08A1AF89" w:rsidR="001A13CB" w:rsidRPr="003B6FF5" w:rsidRDefault="003D325C" w:rsidP="003852F7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任选课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4ADE" w14:textId="1CBF452A" w:rsidR="001A13CB" w:rsidRPr="003B6FF5" w:rsidRDefault="003D325C" w:rsidP="003852F7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0E80" w14:textId="5AEFA6A2" w:rsidR="001A13CB" w:rsidRPr="003B6FF5" w:rsidRDefault="00D434FD" w:rsidP="003852F7">
            <w:pPr>
              <w:jc w:val="center"/>
              <w:rPr>
                <w:b/>
                <w:szCs w:val="21"/>
              </w:rPr>
            </w:pPr>
            <w:r w:rsidRPr="003B6FF5">
              <w:rPr>
                <w:b/>
                <w:szCs w:val="21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150B" w14:textId="77777777" w:rsidR="001A13CB" w:rsidRDefault="001A13CB" w:rsidP="003852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5150" w14:textId="77777777" w:rsidR="001A13CB" w:rsidRDefault="001A13CB" w:rsidP="003852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4FE4" w14:textId="77777777" w:rsidR="001A13CB" w:rsidRDefault="001A13CB" w:rsidP="003852F7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321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B1E6" w14:textId="77777777" w:rsidR="001A13CB" w:rsidRDefault="001A13CB" w:rsidP="003852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宏结、</w:t>
            </w:r>
          </w:p>
          <w:p w14:paraId="31CB96C1" w14:textId="77777777" w:rsidR="001A13CB" w:rsidRDefault="001A13CB" w:rsidP="003852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78D" w14:textId="77777777" w:rsidR="001A13CB" w:rsidRDefault="001A13CB" w:rsidP="003852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教授、</w:t>
            </w:r>
          </w:p>
          <w:p w14:paraId="78F14A53" w14:textId="77777777" w:rsidR="001A13CB" w:rsidRDefault="001A13CB" w:rsidP="003852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46E4" w14:textId="1C9A72FA" w:rsidR="001A13CB" w:rsidRPr="001A13CB" w:rsidRDefault="001A13CB" w:rsidP="003852F7">
            <w:pPr>
              <w:jc w:val="center"/>
              <w:rPr>
                <w:b/>
                <w:szCs w:val="21"/>
              </w:rPr>
            </w:pPr>
            <w:r w:rsidRPr="003B6FF5">
              <w:rPr>
                <w:szCs w:val="21"/>
              </w:rPr>
              <w:t>1-</w:t>
            </w:r>
            <w:r w:rsidR="003852F7" w:rsidRPr="003B6FF5">
              <w:rPr>
                <w:szCs w:val="21"/>
              </w:rPr>
              <w:t>10</w:t>
            </w:r>
            <w:r w:rsidRPr="003B6FF5">
              <w:rPr>
                <w:rFonts w:hint="eastAsia"/>
                <w:szCs w:val="21"/>
              </w:rPr>
              <w:t>周</w:t>
            </w:r>
          </w:p>
        </w:tc>
      </w:tr>
      <w:tr w:rsidR="001A13CB" w14:paraId="10B3D263" w14:textId="77777777" w:rsidTr="00C8711B">
        <w:trPr>
          <w:trHeight w:val="738"/>
          <w:jc w:val="center"/>
        </w:trPr>
        <w:tc>
          <w:tcPr>
            <w:tcW w:w="518" w:type="dxa"/>
            <w:vAlign w:val="center"/>
          </w:tcPr>
          <w:p w14:paraId="717F2F6A" w14:textId="72F96E60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14:paraId="374AE706" w14:textId="467265F2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法治金融前沿专题讲座</w:t>
            </w:r>
          </w:p>
        </w:tc>
        <w:tc>
          <w:tcPr>
            <w:tcW w:w="1520" w:type="dxa"/>
            <w:vAlign w:val="center"/>
          </w:tcPr>
          <w:p w14:paraId="4F8DB236" w14:textId="15B6CEBB" w:rsidR="001A13CB" w:rsidRDefault="001A13CB" w:rsidP="001A13CB">
            <w:pPr>
              <w:jc w:val="center"/>
              <w:rPr>
                <w:szCs w:val="21"/>
              </w:rPr>
            </w:pPr>
            <w:r w:rsidRPr="00743B21">
              <w:t>20006289</w:t>
            </w:r>
          </w:p>
        </w:tc>
        <w:tc>
          <w:tcPr>
            <w:tcW w:w="747" w:type="dxa"/>
            <w:vAlign w:val="center"/>
          </w:tcPr>
          <w:p w14:paraId="09FAA414" w14:textId="64CE7E00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15" w:type="dxa"/>
            <w:vAlign w:val="center"/>
          </w:tcPr>
          <w:p w14:paraId="6F753A4D" w14:textId="117631CE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0" w:type="dxa"/>
            <w:vAlign w:val="center"/>
          </w:tcPr>
          <w:p w14:paraId="7F4A8E29" w14:textId="2B2DDE90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6" w:type="dxa"/>
            <w:vAlign w:val="center"/>
          </w:tcPr>
          <w:p w14:paraId="6A3CB434" w14:textId="60C4B20B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558" w:type="dxa"/>
            <w:vAlign w:val="center"/>
          </w:tcPr>
          <w:p w14:paraId="35DA0BBA" w14:textId="74EF4D59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698" w:type="dxa"/>
            <w:vAlign w:val="center"/>
          </w:tcPr>
          <w:p w14:paraId="0900BA70" w14:textId="1681EACA" w:rsidR="001A13CB" w:rsidRDefault="001A13CB" w:rsidP="001A13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学术报告厅</w:t>
            </w:r>
          </w:p>
        </w:tc>
        <w:tc>
          <w:tcPr>
            <w:tcW w:w="916" w:type="dxa"/>
            <w:vAlign w:val="center"/>
          </w:tcPr>
          <w:p w14:paraId="7BFD0252" w14:textId="77777777" w:rsidR="001A13CB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344F075D" w14:textId="77777777" w:rsidR="001A13CB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56DA5320" w14:textId="14A6AEB6" w:rsidR="001A13CB" w:rsidRDefault="001A13CB" w:rsidP="001A13CB">
            <w:pPr>
              <w:jc w:val="center"/>
              <w:rPr>
                <w:szCs w:val="21"/>
              </w:rPr>
            </w:pPr>
          </w:p>
        </w:tc>
      </w:tr>
      <w:tr w:rsidR="001A13CB" w14:paraId="1DED5D1E" w14:textId="77777777" w:rsidTr="00C8711B">
        <w:trPr>
          <w:trHeight w:val="738"/>
          <w:jc w:val="center"/>
        </w:trPr>
        <w:tc>
          <w:tcPr>
            <w:tcW w:w="518" w:type="dxa"/>
            <w:vAlign w:val="center"/>
          </w:tcPr>
          <w:p w14:paraId="5D9AD8AF" w14:textId="03745E00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8</w:t>
            </w:r>
          </w:p>
        </w:tc>
        <w:tc>
          <w:tcPr>
            <w:tcW w:w="1887" w:type="dxa"/>
            <w:vAlign w:val="center"/>
          </w:tcPr>
          <w:p w14:paraId="18779EAC" w14:textId="26067DB8" w:rsidR="001A13CB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rFonts w:hint="eastAsia"/>
                <w:szCs w:val="21"/>
              </w:rPr>
              <w:t>产业发展与税收政策</w:t>
            </w:r>
          </w:p>
        </w:tc>
        <w:tc>
          <w:tcPr>
            <w:tcW w:w="1520" w:type="dxa"/>
            <w:vAlign w:val="center"/>
          </w:tcPr>
          <w:p w14:paraId="400EF1F1" w14:textId="6211C3A0" w:rsidR="001A13CB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10006242</w:t>
            </w:r>
          </w:p>
        </w:tc>
        <w:tc>
          <w:tcPr>
            <w:tcW w:w="747" w:type="dxa"/>
            <w:vAlign w:val="center"/>
          </w:tcPr>
          <w:p w14:paraId="18649301" w14:textId="08DED6A1" w:rsidR="001A13CB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656848C8" w14:textId="67DC9F26" w:rsidR="001A13CB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2</w:t>
            </w:r>
          </w:p>
        </w:tc>
        <w:tc>
          <w:tcPr>
            <w:tcW w:w="620" w:type="dxa"/>
            <w:vAlign w:val="center"/>
          </w:tcPr>
          <w:p w14:paraId="6CBCFC11" w14:textId="15D26BA5" w:rsidR="001A13CB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32</w:t>
            </w:r>
          </w:p>
        </w:tc>
        <w:tc>
          <w:tcPr>
            <w:tcW w:w="576" w:type="dxa"/>
            <w:vAlign w:val="center"/>
          </w:tcPr>
          <w:p w14:paraId="291F0918" w14:textId="28906931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558" w:type="dxa"/>
            <w:vAlign w:val="center"/>
          </w:tcPr>
          <w:p w14:paraId="26ACAD5F" w14:textId="44784F90" w:rsidR="001A13CB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6-9</w:t>
            </w:r>
          </w:p>
        </w:tc>
        <w:tc>
          <w:tcPr>
            <w:tcW w:w="698" w:type="dxa"/>
            <w:vAlign w:val="center"/>
          </w:tcPr>
          <w:p w14:paraId="4983CC36" w14:textId="5691311C" w:rsidR="001A13CB" w:rsidRDefault="001A13CB" w:rsidP="001A13CB">
            <w:pPr>
              <w:jc w:val="center"/>
              <w:rPr>
                <w:w w:val="80"/>
                <w:szCs w:val="21"/>
              </w:rPr>
            </w:pPr>
            <w:r w:rsidRPr="00643664">
              <w:rPr>
                <w:w w:val="80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14:paraId="603DFE05" w14:textId="1B15EB4C" w:rsidR="001A13CB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郭琳</w:t>
            </w:r>
          </w:p>
        </w:tc>
        <w:tc>
          <w:tcPr>
            <w:tcW w:w="918" w:type="dxa"/>
            <w:vAlign w:val="center"/>
          </w:tcPr>
          <w:p w14:paraId="4546EDD1" w14:textId="32F07A35" w:rsidR="001A13CB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rFonts w:hint="eastAsia"/>
                <w:szCs w:val="21"/>
              </w:rPr>
              <w:t>副</w:t>
            </w:r>
            <w:r w:rsidRPr="00643664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4D1E4943" w14:textId="4E8D148D" w:rsidR="001A13CB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9-16</w:t>
            </w:r>
            <w:r w:rsidRPr="00643664">
              <w:rPr>
                <w:rFonts w:hint="eastAsia"/>
                <w:szCs w:val="21"/>
              </w:rPr>
              <w:t>周</w:t>
            </w:r>
          </w:p>
        </w:tc>
      </w:tr>
      <w:tr w:rsidR="001A13CB" w14:paraId="179ADF62" w14:textId="77777777" w:rsidTr="00C8711B">
        <w:trPr>
          <w:trHeight w:val="738"/>
          <w:jc w:val="center"/>
        </w:trPr>
        <w:tc>
          <w:tcPr>
            <w:tcW w:w="518" w:type="dxa"/>
            <w:vAlign w:val="center"/>
          </w:tcPr>
          <w:p w14:paraId="361A1035" w14:textId="10406F75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 w14:paraId="20EC7F99" w14:textId="4CA7DC6F" w:rsidR="001A13CB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竞争与规制</w:t>
            </w:r>
          </w:p>
        </w:tc>
        <w:tc>
          <w:tcPr>
            <w:tcW w:w="1520" w:type="dxa"/>
            <w:vAlign w:val="center"/>
          </w:tcPr>
          <w:p w14:paraId="2BE7C8DB" w14:textId="5EC06191" w:rsidR="001A13CB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10006292</w:t>
            </w:r>
          </w:p>
        </w:tc>
        <w:tc>
          <w:tcPr>
            <w:tcW w:w="747" w:type="dxa"/>
            <w:vAlign w:val="center"/>
          </w:tcPr>
          <w:p w14:paraId="76113CD7" w14:textId="38B815FB" w:rsidR="001A13CB" w:rsidRPr="003B6FF5" w:rsidRDefault="00C8711B" w:rsidP="001A13CB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0E5808A8" w14:textId="16444246" w:rsidR="001A13CB" w:rsidRPr="003B6FF5" w:rsidRDefault="00C8711B" w:rsidP="001A13CB">
            <w:pPr>
              <w:jc w:val="center"/>
              <w:rPr>
                <w:szCs w:val="21"/>
              </w:rPr>
            </w:pPr>
            <w:r w:rsidRPr="003B6FF5">
              <w:rPr>
                <w:szCs w:val="21"/>
              </w:rPr>
              <w:t>2</w:t>
            </w:r>
          </w:p>
        </w:tc>
        <w:tc>
          <w:tcPr>
            <w:tcW w:w="620" w:type="dxa"/>
            <w:vAlign w:val="center"/>
          </w:tcPr>
          <w:p w14:paraId="6250D4F1" w14:textId="31B28294" w:rsidR="001A13CB" w:rsidRDefault="001A13CB" w:rsidP="001A13CB">
            <w:pPr>
              <w:jc w:val="center"/>
              <w:rPr>
                <w:szCs w:val="21"/>
              </w:rPr>
            </w:pPr>
            <w:r w:rsidRPr="00643664">
              <w:rPr>
                <w:szCs w:val="21"/>
              </w:rPr>
              <w:t>48</w:t>
            </w:r>
          </w:p>
        </w:tc>
        <w:tc>
          <w:tcPr>
            <w:tcW w:w="576" w:type="dxa"/>
            <w:vAlign w:val="center"/>
          </w:tcPr>
          <w:p w14:paraId="52061F6E" w14:textId="28483684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558" w:type="dxa"/>
            <w:vAlign w:val="center"/>
          </w:tcPr>
          <w:p w14:paraId="4FF09ECB" w14:textId="75603C1E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98" w:type="dxa"/>
            <w:vAlign w:val="center"/>
          </w:tcPr>
          <w:p w14:paraId="5D08B7CC" w14:textId="07EF46C2" w:rsidR="001A13CB" w:rsidRDefault="001A13CB" w:rsidP="001A13CB">
            <w:pPr>
              <w:jc w:val="center"/>
              <w:rPr>
                <w:w w:val="80"/>
                <w:szCs w:val="21"/>
              </w:rPr>
            </w:pPr>
            <w:r w:rsidRPr="00643664">
              <w:rPr>
                <w:rFonts w:hint="eastAsia"/>
                <w:w w:val="80"/>
                <w:sz w:val="22"/>
                <w:szCs w:val="21"/>
              </w:rPr>
              <w:t>科</w:t>
            </w:r>
            <w:r w:rsidRPr="00643664">
              <w:rPr>
                <w:rFonts w:hint="eastAsia"/>
                <w:w w:val="80"/>
                <w:sz w:val="22"/>
                <w:szCs w:val="21"/>
              </w:rPr>
              <w:t>B715</w:t>
            </w:r>
          </w:p>
        </w:tc>
        <w:tc>
          <w:tcPr>
            <w:tcW w:w="916" w:type="dxa"/>
            <w:vAlign w:val="center"/>
          </w:tcPr>
          <w:p w14:paraId="017A3DB2" w14:textId="2E179987" w:rsidR="001A13CB" w:rsidRPr="000D660C" w:rsidRDefault="001A13CB" w:rsidP="001A13CB">
            <w:pPr>
              <w:jc w:val="center"/>
              <w:rPr>
                <w:szCs w:val="21"/>
              </w:rPr>
            </w:pPr>
            <w:r w:rsidRPr="000D660C">
              <w:rPr>
                <w:rFonts w:hint="eastAsia"/>
                <w:szCs w:val="21"/>
              </w:rPr>
              <w:t>刘志雄</w:t>
            </w:r>
            <w:r w:rsidRPr="000D660C">
              <w:rPr>
                <w:rFonts w:hint="eastAsia"/>
                <w:szCs w:val="21"/>
              </w:rPr>
              <w:t>3</w:t>
            </w:r>
            <w:r w:rsidRPr="000D660C">
              <w:rPr>
                <w:szCs w:val="21"/>
              </w:rPr>
              <w:t>-</w:t>
            </w:r>
            <w:r w:rsidR="00DD6B75">
              <w:rPr>
                <w:szCs w:val="21"/>
              </w:rPr>
              <w:t>8</w:t>
            </w:r>
            <w:r w:rsidRPr="000D660C">
              <w:rPr>
                <w:rFonts w:hint="eastAsia"/>
                <w:szCs w:val="21"/>
              </w:rPr>
              <w:t>周；</w:t>
            </w:r>
          </w:p>
          <w:p w14:paraId="327FF616" w14:textId="67284CCD" w:rsidR="001A13CB" w:rsidRDefault="001A13CB" w:rsidP="00DD6B75">
            <w:pPr>
              <w:jc w:val="center"/>
              <w:rPr>
                <w:szCs w:val="21"/>
              </w:rPr>
            </w:pPr>
            <w:proofErr w:type="gramStart"/>
            <w:r w:rsidRPr="000D660C">
              <w:rPr>
                <w:rFonts w:hint="eastAsia"/>
                <w:szCs w:val="21"/>
              </w:rPr>
              <w:t>许恒</w:t>
            </w:r>
            <w:proofErr w:type="gramEnd"/>
            <w:r w:rsidR="00DD6B75">
              <w:rPr>
                <w:rFonts w:hint="eastAsia"/>
                <w:szCs w:val="21"/>
              </w:rPr>
              <w:t>9</w:t>
            </w:r>
            <w:r w:rsidRPr="000D660C">
              <w:rPr>
                <w:szCs w:val="21"/>
              </w:rPr>
              <w:t>-1</w:t>
            </w:r>
            <w:r w:rsidR="00544BD9">
              <w:rPr>
                <w:szCs w:val="21"/>
              </w:rPr>
              <w:t>2</w:t>
            </w:r>
            <w:r w:rsidRPr="000D660C">
              <w:rPr>
                <w:rFonts w:hint="eastAsia"/>
                <w:szCs w:val="21"/>
              </w:rPr>
              <w:t>周</w:t>
            </w:r>
          </w:p>
        </w:tc>
        <w:tc>
          <w:tcPr>
            <w:tcW w:w="918" w:type="dxa"/>
            <w:vAlign w:val="center"/>
          </w:tcPr>
          <w:p w14:paraId="3DF0413D" w14:textId="77777777" w:rsidR="001A13CB" w:rsidRPr="000D660C" w:rsidRDefault="001A13CB" w:rsidP="001A13CB">
            <w:pPr>
              <w:jc w:val="center"/>
              <w:rPr>
                <w:szCs w:val="21"/>
              </w:rPr>
            </w:pPr>
            <w:r w:rsidRPr="000D660C">
              <w:rPr>
                <w:rFonts w:hint="eastAsia"/>
                <w:szCs w:val="21"/>
              </w:rPr>
              <w:t>教授</w:t>
            </w:r>
          </w:p>
          <w:p w14:paraId="72106FD3" w14:textId="4503A530" w:rsidR="001A13CB" w:rsidRDefault="001A13CB" w:rsidP="001A13CB">
            <w:pPr>
              <w:jc w:val="center"/>
              <w:rPr>
                <w:szCs w:val="21"/>
              </w:rPr>
            </w:pPr>
            <w:r w:rsidRPr="000D660C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14:paraId="7B9ED694" w14:textId="4F68F536" w:rsidR="001A13CB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szCs w:val="21"/>
              </w:rPr>
              <w:t>3-1</w:t>
            </w:r>
            <w:r w:rsidR="00544BD9" w:rsidRPr="003B6FF5">
              <w:rPr>
                <w:szCs w:val="21"/>
              </w:rPr>
              <w:t>2</w:t>
            </w:r>
            <w:r w:rsidRPr="003B6FF5">
              <w:rPr>
                <w:rFonts w:hint="eastAsia"/>
                <w:szCs w:val="21"/>
              </w:rPr>
              <w:t>周</w:t>
            </w:r>
          </w:p>
        </w:tc>
      </w:tr>
      <w:tr w:rsidR="001A13CB" w14:paraId="3A1B48A5" w14:textId="77777777" w:rsidTr="00C8711B">
        <w:trPr>
          <w:trHeight w:val="738"/>
          <w:jc w:val="center"/>
        </w:trPr>
        <w:tc>
          <w:tcPr>
            <w:tcW w:w="518" w:type="dxa"/>
            <w:vAlign w:val="center"/>
          </w:tcPr>
          <w:p w14:paraId="2B787092" w14:textId="7A38C7AE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87" w:type="dxa"/>
            <w:vAlign w:val="center"/>
          </w:tcPr>
          <w:p w14:paraId="46834CD5" w14:textId="7D201230" w:rsidR="001A13CB" w:rsidRDefault="001A13CB" w:rsidP="001A13CB">
            <w:pPr>
              <w:jc w:val="center"/>
              <w:rPr>
                <w:szCs w:val="21"/>
              </w:rPr>
            </w:pPr>
            <w:r w:rsidRPr="00743B21">
              <w:t>中国模式：理论与实践</w:t>
            </w:r>
          </w:p>
        </w:tc>
        <w:tc>
          <w:tcPr>
            <w:tcW w:w="1520" w:type="dxa"/>
            <w:vAlign w:val="center"/>
          </w:tcPr>
          <w:p w14:paraId="36275F45" w14:textId="4795D2A4" w:rsidR="001A13CB" w:rsidRDefault="001A13CB" w:rsidP="001A13CB">
            <w:pPr>
              <w:jc w:val="center"/>
              <w:rPr>
                <w:szCs w:val="21"/>
              </w:rPr>
            </w:pPr>
            <w:r w:rsidRPr="00743B21">
              <w:t>10006321</w:t>
            </w:r>
          </w:p>
        </w:tc>
        <w:tc>
          <w:tcPr>
            <w:tcW w:w="747" w:type="dxa"/>
            <w:vAlign w:val="center"/>
          </w:tcPr>
          <w:p w14:paraId="1F7EB661" w14:textId="05E56628" w:rsidR="001A13CB" w:rsidRDefault="001A13CB" w:rsidP="001A13C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5B2778AF" w14:textId="4FDCB0D2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0" w:type="dxa"/>
            <w:vAlign w:val="center"/>
          </w:tcPr>
          <w:p w14:paraId="144DBC6D" w14:textId="64CF2368" w:rsidR="001A13CB" w:rsidRDefault="009E14ED" w:rsidP="001A13CB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576" w:type="dxa"/>
            <w:vAlign w:val="center"/>
          </w:tcPr>
          <w:p w14:paraId="054255D4" w14:textId="4DF8A008" w:rsidR="001A13CB" w:rsidRDefault="001A13CB" w:rsidP="001A13C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558" w:type="dxa"/>
            <w:vAlign w:val="center"/>
          </w:tcPr>
          <w:p w14:paraId="5CE34A48" w14:textId="1B018D4C" w:rsidR="001A13CB" w:rsidRDefault="009E14ED" w:rsidP="001A13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98" w:type="dxa"/>
            <w:vAlign w:val="center"/>
          </w:tcPr>
          <w:p w14:paraId="16A582B4" w14:textId="50A975B7" w:rsidR="001A13CB" w:rsidRDefault="009E14ED" w:rsidP="001A13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B715</w:t>
            </w:r>
          </w:p>
        </w:tc>
        <w:tc>
          <w:tcPr>
            <w:tcW w:w="916" w:type="dxa"/>
            <w:vAlign w:val="center"/>
          </w:tcPr>
          <w:p w14:paraId="1A5733F5" w14:textId="77777777" w:rsidR="001A13CB" w:rsidRDefault="001A13CB" w:rsidP="001A13CB">
            <w:pPr>
              <w:jc w:val="left"/>
              <w:rPr>
                <w:szCs w:val="21"/>
              </w:rPr>
            </w:pPr>
            <w:r w:rsidRPr="001E3B29">
              <w:rPr>
                <w:rFonts w:hint="eastAsia"/>
                <w:szCs w:val="21"/>
              </w:rPr>
              <w:t>刘纪鹏、黄立君、陈明生、张弛、</w:t>
            </w:r>
          </w:p>
          <w:p w14:paraId="6693DEFF" w14:textId="1E70EF75" w:rsidR="001A13CB" w:rsidRDefault="001A13CB" w:rsidP="001A13CB">
            <w:pPr>
              <w:jc w:val="center"/>
              <w:rPr>
                <w:szCs w:val="21"/>
              </w:rPr>
            </w:pPr>
            <w:r w:rsidRPr="001E3B29">
              <w:rPr>
                <w:rFonts w:hint="eastAsia"/>
                <w:szCs w:val="21"/>
              </w:rPr>
              <w:t>张毅来、成福蕊</w:t>
            </w:r>
          </w:p>
        </w:tc>
        <w:tc>
          <w:tcPr>
            <w:tcW w:w="918" w:type="dxa"/>
            <w:vAlign w:val="center"/>
          </w:tcPr>
          <w:p w14:paraId="0F21CA67" w14:textId="77777777" w:rsidR="001A13CB" w:rsidRDefault="001A13CB" w:rsidP="001A13CB">
            <w:pPr>
              <w:jc w:val="center"/>
              <w:rPr>
                <w:sz w:val="18"/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教授、</w:t>
            </w:r>
          </w:p>
          <w:p w14:paraId="1E5E95AE" w14:textId="77777777" w:rsidR="001A13CB" w:rsidRDefault="001A13CB" w:rsidP="001A13CB">
            <w:pPr>
              <w:jc w:val="center"/>
              <w:rPr>
                <w:sz w:val="18"/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副教授、教授、</w:t>
            </w:r>
          </w:p>
          <w:p w14:paraId="51DED1E6" w14:textId="2DA0F9E5" w:rsidR="001A13CB" w:rsidRDefault="001A13CB" w:rsidP="001A13CB">
            <w:pPr>
              <w:jc w:val="center"/>
              <w:rPr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副教授、副教授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973508">
              <w:rPr>
                <w:rFonts w:hint="eastAsia"/>
                <w:sz w:val="18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6C2748A8" w14:textId="2715BD38" w:rsidR="001A13CB" w:rsidRDefault="009E14ED" w:rsidP="001A13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 w:rsidR="001A13CB">
              <w:rPr>
                <w:szCs w:val="21"/>
              </w:rPr>
              <w:t>-1</w:t>
            </w:r>
            <w:r>
              <w:rPr>
                <w:szCs w:val="21"/>
              </w:rPr>
              <w:t>5</w:t>
            </w:r>
            <w:r w:rsidR="001A13CB">
              <w:rPr>
                <w:rFonts w:hint="eastAsia"/>
                <w:szCs w:val="21"/>
              </w:rPr>
              <w:t>周</w:t>
            </w:r>
          </w:p>
        </w:tc>
      </w:tr>
      <w:tr w:rsidR="001A13CB" w14:paraId="4A872C08" w14:textId="77777777" w:rsidTr="00C8711B">
        <w:trPr>
          <w:trHeight w:val="738"/>
          <w:jc w:val="center"/>
        </w:trPr>
        <w:tc>
          <w:tcPr>
            <w:tcW w:w="518" w:type="dxa"/>
            <w:vAlign w:val="center"/>
          </w:tcPr>
          <w:p w14:paraId="43BEC645" w14:textId="3580FEA9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87" w:type="dxa"/>
            <w:vAlign w:val="center"/>
          </w:tcPr>
          <w:p w14:paraId="08C9273A" w14:textId="73DD7893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技术创新与知识产权管理</w:t>
            </w:r>
          </w:p>
        </w:tc>
        <w:tc>
          <w:tcPr>
            <w:tcW w:w="1520" w:type="dxa"/>
            <w:vAlign w:val="center"/>
          </w:tcPr>
          <w:p w14:paraId="27F28D9A" w14:textId="59B6BBAD" w:rsidR="001A13CB" w:rsidRDefault="001A13CB" w:rsidP="001A13C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10006200</w:t>
            </w:r>
          </w:p>
        </w:tc>
        <w:tc>
          <w:tcPr>
            <w:tcW w:w="747" w:type="dxa"/>
            <w:vAlign w:val="center"/>
          </w:tcPr>
          <w:p w14:paraId="1F2F02E5" w14:textId="77777777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15" w:type="dxa"/>
            <w:vAlign w:val="center"/>
          </w:tcPr>
          <w:p w14:paraId="698EDCA3" w14:textId="5D5FBDD9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0" w:type="dxa"/>
            <w:vAlign w:val="center"/>
          </w:tcPr>
          <w:p w14:paraId="28B34410" w14:textId="5AD1F9F1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6" w:type="dxa"/>
            <w:vAlign w:val="center"/>
          </w:tcPr>
          <w:p w14:paraId="0046F468" w14:textId="4FF0A110" w:rsidR="001A13CB" w:rsidRDefault="001A13CB" w:rsidP="001A13C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558" w:type="dxa"/>
            <w:vAlign w:val="center"/>
          </w:tcPr>
          <w:p w14:paraId="3D1ADE0C" w14:textId="554194A7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698" w:type="dxa"/>
            <w:vAlign w:val="center"/>
          </w:tcPr>
          <w:p w14:paraId="4AC548E7" w14:textId="11CB3429" w:rsidR="001A13CB" w:rsidRDefault="00DD6B75" w:rsidP="001A13C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B715</w:t>
            </w:r>
          </w:p>
        </w:tc>
        <w:tc>
          <w:tcPr>
            <w:tcW w:w="916" w:type="dxa"/>
            <w:vAlign w:val="center"/>
          </w:tcPr>
          <w:p w14:paraId="0D8AA647" w14:textId="2C7C92A9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王玲</w:t>
            </w:r>
          </w:p>
        </w:tc>
        <w:tc>
          <w:tcPr>
            <w:tcW w:w="918" w:type="dxa"/>
            <w:vAlign w:val="center"/>
          </w:tcPr>
          <w:p w14:paraId="1B19BBE6" w14:textId="421334CC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454A32AF" w14:textId="437382DE" w:rsidR="001A13CB" w:rsidRDefault="00DD6B75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 w:rsidR="001A13CB">
              <w:rPr>
                <w:rFonts w:hint="eastAsia"/>
                <w:szCs w:val="21"/>
              </w:rPr>
              <w:t>周</w:t>
            </w:r>
          </w:p>
        </w:tc>
      </w:tr>
      <w:tr w:rsidR="001A13CB" w14:paraId="71F9DA11" w14:textId="77777777" w:rsidTr="00C8711B">
        <w:trPr>
          <w:trHeight w:val="738"/>
          <w:jc w:val="center"/>
        </w:trPr>
        <w:tc>
          <w:tcPr>
            <w:tcW w:w="518" w:type="dxa"/>
            <w:vAlign w:val="center"/>
          </w:tcPr>
          <w:p w14:paraId="3EB0FB2F" w14:textId="1D262EE9" w:rsidR="001A13CB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87" w:type="dxa"/>
            <w:vAlign w:val="center"/>
          </w:tcPr>
          <w:p w14:paraId="26A11078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  <w:r w:rsidRPr="004B506F">
              <w:rPr>
                <w:rFonts w:hint="eastAsia"/>
                <w:szCs w:val="21"/>
              </w:rPr>
              <w:t>学期论文（第二次）</w:t>
            </w:r>
          </w:p>
          <w:p w14:paraId="0C018FA2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  <w:r w:rsidRPr="004B506F">
              <w:rPr>
                <w:rFonts w:hint="eastAsia"/>
                <w:szCs w:val="21"/>
              </w:rPr>
              <w:t>读书报告（第二次）</w:t>
            </w:r>
          </w:p>
        </w:tc>
        <w:tc>
          <w:tcPr>
            <w:tcW w:w="1520" w:type="dxa"/>
            <w:vAlign w:val="center"/>
          </w:tcPr>
          <w:p w14:paraId="32EFEAA2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390905D8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A3203C4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BC736F1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Align w:val="center"/>
          </w:tcPr>
          <w:p w14:paraId="049392FF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558" w:type="dxa"/>
            <w:vAlign w:val="center"/>
          </w:tcPr>
          <w:p w14:paraId="2C7AF324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3CE6FE4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21A74011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28519588" w14:textId="77777777" w:rsidR="001A13CB" w:rsidRPr="004B506F" w:rsidRDefault="001A13CB" w:rsidP="001A13CB">
            <w:pPr>
              <w:jc w:val="center"/>
              <w:rPr>
                <w:szCs w:val="21"/>
              </w:rPr>
            </w:pPr>
            <w:r w:rsidRPr="004B506F">
              <w:rPr>
                <w:rFonts w:hint="eastAsia"/>
                <w:szCs w:val="21"/>
              </w:rPr>
              <w:t>学期论文不少于</w:t>
            </w:r>
            <w:r w:rsidRPr="004B506F">
              <w:rPr>
                <w:szCs w:val="21"/>
              </w:rPr>
              <w:t>5000</w:t>
            </w:r>
            <w:r w:rsidRPr="004B506F">
              <w:rPr>
                <w:rFonts w:hint="eastAsia"/>
                <w:szCs w:val="21"/>
              </w:rPr>
              <w:t>字，读书报告不少于</w:t>
            </w:r>
            <w:r w:rsidRPr="004B506F">
              <w:rPr>
                <w:szCs w:val="21"/>
              </w:rPr>
              <w:t>3000</w:t>
            </w:r>
            <w:r w:rsidRPr="004B506F">
              <w:rPr>
                <w:rFonts w:hint="eastAsia"/>
                <w:szCs w:val="21"/>
              </w:rPr>
              <w:t>字</w:t>
            </w:r>
          </w:p>
        </w:tc>
        <w:tc>
          <w:tcPr>
            <w:tcW w:w="1374" w:type="dxa"/>
            <w:vAlign w:val="center"/>
          </w:tcPr>
          <w:p w14:paraId="5CE25593" w14:textId="77777777" w:rsidR="001A13CB" w:rsidRDefault="001A13CB" w:rsidP="001A13CB">
            <w:pPr>
              <w:jc w:val="center"/>
              <w:rPr>
                <w:szCs w:val="21"/>
              </w:rPr>
            </w:pPr>
          </w:p>
        </w:tc>
      </w:tr>
    </w:tbl>
    <w:p w14:paraId="192FAD13" w14:textId="77777777" w:rsidR="0086733C" w:rsidRDefault="0086733C" w:rsidP="0086733C"/>
    <w:p w14:paraId="550F5EC9" w14:textId="77777777" w:rsidR="0086733C" w:rsidRDefault="0086733C" w:rsidP="0086733C">
      <w:pPr>
        <w:widowControl/>
        <w:jc w:val="left"/>
      </w:pPr>
      <w:r>
        <w:br w:type="page"/>
      </w:r>
    </w:p>
    <w:p w14:paraId="0BDBA63C" w14:textId="77777777" w:rsidR="00767637" w:rsidRDefault="00767637" w:rsidP="00767637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lastRenderedPageBreak/>
        <w:t>世界经济</w:t>
      </w:r>
      <w:r>
        <w:rPr>
          <w:rFonts w:ascii="宋体" w:hAnsi="宋体" w:cs="宋体" w:hint="eastAsia"/>
          <w:sz w:val="28"/>
          <w:szCs w:val="28"/>
        </w:rPr>
        <w:t>专业硕士生</w:t>
      </w:r>
    </w:p>
    <w:p w14:paraId="0484F0AA" w14:textId="77777777" w:rsidR="00767637" w:rsidRDefault="00767637" w:rsidP="00767637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学年第二学期课程表</w:t>
      </w:r>
    </w:p>
    <w:p w14:paraId="7B116B51" w14:textId="0860E07B" w:rsidR="00767637" w:rsidRDefault="00767637" w:rsidP="00767637">
      <w:pPr>
        <w:spacing w:line="400" w:lineRule="exact"/>
        <w:jc w:val="center"/>
        <w:rPr>
          <w:rFonts w:eastAsia="华文行楷"/>
          <w:sz w:val="28"/>
          <w:u w:val="single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7</w:t>
      </w:r>
      <w:r>
        <w:rPr>
          <w:rFonts w:ascii="宋体" w:hAnsi="宋体" w:cs="宋体" w:hint="eastAsia"/>
          <w:sz w:val="28"/>
        </w:rPr>
        <w:t>级第四学期人数</w:t>
      </w:r>
      <w:r w:rsidR="00087E42">
        <w:rPr>
          <w:rFonts w:ascii="宋体" w:hAnsi="宋体" w:cs="宋体" w:hint="eastAsia"/>
          <w:sz w:val="28"/>
        </w:rPr>
        <w:t xml:space="preserve">  4人</w:t>
      </w:r>
    </w:p>
    <w:tbl>
      <w:tblPr>
        <w:tblW w:w="10733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3"/>
        <w:gridCol w:w="1669"/>
        <w:gridCol w:w="1685"/>
        <w:gridCol w:w="748"/>
        <w:gridCol w:w="427"/>
        <w:gridCol w:w="528"/>
        <w:gridCol w:w="690"/>
        <w:gridCol w:w="725"/>
        <w:gridCol w:w="823"/>
        <w:gridCol w:w="851"/>
        <w:gridCol w:w="769"/>
        <w:gridCol w:w="1285"/>
      </w:tblGrid>
      <w:tr w:rsidR="00767637" w14:paraId="79272E04" w14:textId="77777777" w:rsidTr="00767637">
        <w:trPr>
          <w:trHeight w:val="764"/>
        </w:trPr>
        <w:tc>
          <w:tcPr>
            <w:tcW w:w="533" w:type="dxa"/>
            <w:shd w:val="clear" w:color="auto" w:fill="FFFFFF" w:themeFill="background1"/>
            <w:vAlign w:val="center"/>
          </w:tcPr>
          <w:p w14:paraId="664F0027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7FC5D093" w14:textId="77777777" w:rsidR="00767637" w:rsidRDefault="00767637" w:rsidP="007676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2DF93A2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14:paraId="362F8DFC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14:paraId="5966D81C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597D82A9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3F0A7B17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1020F833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5BDE8402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027B2582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95AAB77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3670D9C3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225EDD0B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14:paraId="2C52A240" w14:textId="77777777" w:rsidR="00767637" w:rsidRDefault="00767637" w:rsidP="00767637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67637" w14:paraId="4277E7BF" w14:textId="77777777" w:rsidTr="00767637">
        <w:trPr>
          <w:trHeight w:val="610"/>
        </w:trPr>
        <w:tc>
          <w:tcPr>
            <w:tcW w:w="533" w:type="dxa"/>
            <w:shd w:val="clear" w:color="auto" w:fill="FFFFFF" w:themeFill="background1"/>
            <w:vAlign w:val="center"/>
          </w:tcPr>
          <w:p w14:paraId="6F1D3534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rFonts w:hint="eastAsia"/>
                <w:szCs w:val="21"/>
              </w:rPr>
              <w:t>1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4E8EFF81" w14:textId="77777777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国际金融专题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ECDC31" w14:textId="77777777" w:rsidR="00767637" w:rsidRDefault="00767637" w:rsidP="00767637">
            <w:pPr>
              <w:widowControl/>
              <w:textAlignment w:val="bottom"/>
              <w:rPr>
                <w:rFonts w:ascii="Arial" w:hAnsi="Arial" w:cs="Arial"/>
                <w:kern w:val="0"/>
                <w:szCs w:val="21"/>
              </w:rPr>
            </w:pPr>
          </w:p>
          <w:p w14:paraId="3FC825F5" w14:textId="77777777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color w:val="000000" w:themeColor="text1"/>
              </w:rPr>
              <w:t>1020105301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14:paraId="7C64FFE4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rFonts w:hint="eastAsia"/>
                <w:szCs w:val="21"/>
              </w:rPr>
              <w:t>限选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49B9D081" w14:textId="77777777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7880B64F" w14:textId="77777777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7CDEDF8B" w14:textId="3CDAA990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0D32D89A" w14:textId="30F0BD68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72AC3E38" w14:textId="5FDC6B2F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szCs w:val="21"/>
              </w:rPr>
              <w:t>B715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DBE5F9" w14:textId="18CBA344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金仁淑，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高秋明</w:t>
            </w:r>
            <w:proofErr w:type="gramEnd"/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13127693" w14:textId="52DD2CFB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465B9535" w14:textId="7C928A39" w:rsidR="00767637" w:rsidRPr="00E84EEB" w:rsidRDefault="00767637" w:rsidP="00767637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-11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67637" w14:paraId="6B8C648D" w14:textId="77777777" w:rsidTr="00767637">
        <w:trPr>
          <w:trHeight w:val="614"/>
        </w:trPr>
        <w:tc>
          <w:tcPr>
            <w:tcW w:w="533" w:type="dxa"/>
            <w:shd w:val="clear" w:color="auto" w:fill="FFFFFF" w:themeFill="background1"/>
            <w:vAlign w:val="center"/>
          </w:tcPr>
          <w:p w14:paraId="5943279C" w14:textId="539EA21C" w:rsidR="00767637" w:rsidRPr="00426852" w:rsidRDefault="00E21392" w:rsidP="00767637">
            <w:pPr>
              <w:jc w:val="center"/>
            </w:pPr>
            <w:r w:rsidRPr="00426852">
              <w:rPr>
                <w:rFonts w:hint="eastAsia"/>
              </w:rPr>
              <w:t>2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00537E2B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  <w:r w:rsidRPr="00426852">
              <w:rPr>
                <w:sz w:val="16"/>
                <w:szCs w:val="16"/>
              </w:rPr>
              <w:t>学期论文（第</w:t>
            </w:r>
            <w:r w:rsidRPr="00426852">
              <w:rPr>
                <w:rFonts w:hint="eastAsia"/>
                <w:sz w:val="16"/>
                <w:szCs w:val="16"/>
              </w:rPr>
              <w:t>四</w:t>
            </w:r>
            <w:r w:rsidRPr="00426852">
              <w:rPr>
                <w:sz w:val="16"/>
                <w:szCs w:val="16"/>
              </w:rPr>
              <w:t>次）</w:t>
            </w:r>
          </w:p>
          <w:p w14:paraId="1E1BD9B7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  <w:r w:rsidRPr="00426852">
              <w:rPr>
                <w:sz w:val="16"/>
                <w:szCs w:val="16"/>
              </w:rPr>
              <w:t>读书报告（第</w:t>
            </w:r>
            <w:r w:rsidRPr="00426852">
              <w:rPr>
                <w:rFonts w:hint="eastAsia"/>
                <w:sz w:val="16"/>
                <w:szCs w:val="16"/>
              </w:rPr>
              <w:t>四</w:t>
            </w:r>
            <w:r w:rsidRPr="00426852">
              <w:rPr>
                <w:sz w:val="16"/>
                <w:szCs w:val="16"/>
              </w:rPr>
              <w:t>次）</w:t>
            </w:r>
          </w:p>
          <w:p w14:paraId="2D7C0DC3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  <w:r w:rsidRPr="00426852">
              <w:rPr>
                <w:rFonts w:ascii="MS Mincho" w:eastAsia="MS Mincho" w:hAnsi="MS Mincho" w:cs="MS Mincho"/>
                <w:sz w:val="16"/>
                <w:szCs w:val="16"/>
              </w:rPr>
              <w:t>（</w:t>
            </w:r>
            <w:r w:rsidRPr="00426852">
              <w:rPr>
                <w:rFonts w:hint="eastAsia"/>
                <w:sz w:val="16"/>
                <w:szCs w:val="16"/>
              </w:rPr>
              <w:t>以</w:t>
            </w:r>
            <w:r w:rsidRPr="00426852">
              <w:rPr>
                <w:rFonts w:ascii="MS Mincho" w:eastAsia="MS Mincho" w:hAnsi="MS Mincho" w:cs="MS Mincho"/>
                <w:sz w:val="16"/>
                <w:szCs w:val="16"/>
              </w:rPr>
              <w:t>前有，不知</w:t>
            </w:r>
            <w:r w:rsidRPr="00426852">
              <w:rPr>
                <w:rFonts w:hint="eastAsia"/>
                <w:sz w:val="16"/>
                <w:szCs w:val="16"/>
              </w:rPr>
              <w:t>这</w:t>
            </w:r>
            <w:r w:rsidRPr="00426852">
              <w:rPr>
                <w:rFonts w:ascii="MS Mincho" w:eastAsia="MS Mincho" w:hAnsi="MS Mincho" w:cs="MS Mincho"/>
                <w:sz w:val="16"/>
                <w:szCs w:val="16"/>
              </w:rPr>
              <w:t>次要不要排，培养方案中没</w:t>
            </w:r>
            <w:r w:rsidRPr="00426852">
              <w:rPr>
                <w:rFonts w:ascii="MS Mincho" w:eastAsia="MS Mincho" w:hAnsi="MS Mincho" w:cs="MS Mincho" w:hint="eastAsia"/>
                <w:sz w:val="16"/>
                <w:szCs w:val="16"/>
              </w:rPr>
              <w:t>看到</w:t>
            </w:r>
            <w:r w:rsidRPr="00426852">
              <w:rPr>
                <w:rFonts w:ascii="MS Mincho" w:eastAsia="MS Mincho" w:hAnsi="MS Mincho" w:cs="MS Mincho"/>
                <w:sz w:val="16"/>
                <w:szCs w:val="16"/>
              </w:rPr>
              <w:t>）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28B042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</w:p>
          <w:p w14:paraId="32FE9338" w14:textId="77777777" w:rsidR="00767637" w:rsidRPr="00426852" w:rsidRDefault="00767637" w:rsidP="00767637">
            <w:pPr>
              <w:rPr>
                <w:sz w:val="16"/>
                <w:szCs w:val="16"/>
              </w:rPr>
            </w:pPr>
          </w:p>
          <w:p w14:paraId="6B628A82" w14:textId="77777777" w:rsidR="00767637" w:rsidRPr="00426852" w:rsidRDefault="00767637" w:rsidP="00767637">
            <w:pPr>
              <w:rPr>
                <w:sz w:val="16"/>
                <w:szCs w:val="16"/>
              </w:rPr>
            </w:pPr>
          </w:p>
          <w:p w14:paraId="3E687BC9" w14:textId="77777777" w:rsidR="00767637" w:rsidRPr="00426852" w:rsidRDefault="00767637" w:rsidP="00767637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14:paraId="4961B0DA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43CA6513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4694677D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4652FB3B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787CD195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67814873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5C53F6A" w14:textId="77777777" w:rsidR="00767637" w:rsidRPr="003B6FF5" w:rsidRDefault="00767637" w:rsidP="00767637">
            <w:pPr>
              <w:rPr>
                <w:rFonts w:ascii="宋体" w:hAnsi="宋体" w:cs="宋体"/>
                <w:sz w:val="16"/>
                <w:szCs w:val="16"/>
              </w:rPr>
            </w:pPr>
            <w:r w:rsidRPr="003B6FF5">
              <w:rPr>
                <w:rFonts w:ascii="宋体" w:hAnsi="宋体" w:cs="宋体" w:hint="eastAsia"/>
                <w:sz w:val="16"/>
                <w:szCs w:val="16"/>
              </w:rPr>
              <w:t>按照原来方案走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5B1EA4F7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  <w:r w:rsidRPr="00426852">
              <w:rPr>
                <w:sz w:val="16"/>
                <w:szCs w:val="16"/>
              </w:rPr>
              <w:t>不少于</w:t>
            </w:r>
            <w:r w:rsidRPr="00426852">
              <w:rPr>
                <w:sz w:val="16"/>
                <w:szCs w:val="16"/>
              </w:rPr>
              <w:t>3000</w:t>
            </w:r>
            <w:r w:rsidRPr="00426852">
              <w:rPr>
                <w:sz w:val="16"/>
                <w:szCs w:val="16"/>
              </w:rPr>
              <w:t>字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41AB814E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  <w:r w:rsidRPr="00426852">
              <w:rPr>
                <w:sz w:val="16"/>
                <w:szCs w:val="16"/>
              </w:rPr>
              <w:t>由导师评阅后，在</w:t>
            </w:r>
            <w:r w:rsidRPr="00426852">
              <w:rPr>
                <w:sz w:val="16"/>
                <w:szCs w:val="16"/>
              </w:rPr>
              <w:t>201</w:t>
            </w:r>
            <w:r w:rsidRPr="00426852">
              <w:rPr>
                <w:rFonts w:hint="eastAsia"/>
                <w:sz w:val="16"/>
                <w:szCs w:val="16"/>
              </w:rPr>
              <w:t>8</w:t>
            </w:r>
            <w:r w:rsidRPr="00426852">
              <w:rPr>
                <w:sz w:val="16"/>
                <w:szCs w:val="16"/>
              </w:rPr>
              <w:t>年</w:t>
            </w:r>
            <w:r w:rsidRPr="00426852">
              <w:rPr>
                <w:sz w:val="16"/>
                <w:szCs w:val="16"/>
              </w:rPr>
              <w:t>5</w:t>
            </w:r>
            <w:r w:rsidRPr="00426852">
              <w:rPr>
                <w:sz w:val="16"/>
                <w:szCs w:val="16"/>
              </w:rPr>
              <w:t>月</w:t>
            </w:r>
            <w:r w:rsidRPr="00426852">
              <w:rPr>
                <w:sz w:val="16"/>
                <w:szCs w:val="16"/>
              </w:rPr>
              <w:t>20</w:t>
            </w:r>
            <w:r w:rsidRPr="00426852">
              <w:rPr>
                <w:sz w:val="16"/>
                <w:szCs w:val="16"/>
              </w:rPr>
              <w:t>日前提交商学院</w:t>
            </w:r>
            <w:proofErr w:type="gramStart"/>
            <w:r w:rsidRPr="00426852">
              <w:rPr>
                <w:sz w:val="16"/>
                <w:szCs w:val="16"/>
              </w:rPr>
              <w:t>研</w:t>
            </w:r>
            <w:proofErr w:type="gramEnd"/>
            <w:r w:rsidRPr="00426852">
              <w:rPr>
                <w:sz w:val="16"/>
                <w:szCs w:val="16"/>
              </w:rPr>
              <w:t>工办存档。</w:t>
            </w:r>
          </w:p>
        </w:tc>
      </w:tr>
      <w:tr w:rsidR="00767637" w14:paraId="7402C8E3" w14:textId="77777777" w:rsidTr="00767637">
        <w:trPr>
          <w:trHeight w:val="6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FE9F" w14:textId="1E586E4B" w:rsidR="00767637" w:rsidRPr="00767637" w:rsidRDefault="00E21392" w:rsidP="007676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5EB36" w14:textId="77777777" w:rsidR="00767637" w:rsidRPr="00767637" w:rsidRDefault="00767637" w:rsidP="00767637">
            <w:pPr>
              <w:jc w:val="center"/>
              <w:rPr>
                <w:sz w:val="22"/>
                <w:szCs w:val="16"/>
              </w:rPr>
            </w:pPr>
            <w:r w:rsidRPr="00767637">
              <w:rPr>
                <w:rFonts w:hint="eastAsia"/>
                <w:sz w:val="22"/>
                <w:szCs w:val="16"/>
              </w:rPr>
              <w:t>产业发展与税收政策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D3B1A" w14:textId="77777777" w:rsidR="00767637" w:rsidRPr="00767637" w:rsidRDefault="00767637" w:rsidP="00767637">
            <w:pPr>
              <w:jc w:val="center"/>
              <w:rPr>
                <w:sz w:val="22"/>
                <w:szCs w:val="16"/>
              </w:rPr>
            </w:pPr>
            <w:r w:rsidRPr="00767637">
              <w:rPr>
                <w:sz w:val="22"/>
                <w:szCs w:val="16"/>
              </w:rPr>
              <w:t>10006242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12F09" w14:textId="77777777" w:rsidR="00767637" w:rsidRPr="00767637" w:rsidRDefault="00767637" w:rsidP="00767637">
            <w:pPr>
              <w:jc w:val="center"/>
              <w:rPr>
                <w:sz w:val="22"/>
                <w:szCs w:val="16"/>
              </w:rPr>
            </w:pPr>
            <w:r w:rsidRPr="00767637">
              <w:rPr>
                <w:rFonts w:hint="eastAsia"/>
                <w:sz w:val="22"/>
                <w:szCs w:val="16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636E6" w14:textId="77777777" w:rsidR="00767637" w:rsidRPr="00767637" w:rsidRDefault="00767637" w:rsidP="00767637">
            <w:pPr>
              <w:jc w:val="center"/>
              <w:rPr>
                <w:sz w:val="22"/>
                <w:szCs w:val="16"/>
              </w:rPr>
            </w:pPr>
            <w:r w:rsidRPr="00767637">
              <w:rPr>
                <w:sz w:val="22"/>
                <w:szCs w:val="16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4EC18" w14:textId="77777777" w:rsidR="00767637" w:rsidRPr="00767637" w:rsidRDefault="00767637" w:rsidP="00767637">
            <w:pPr>
              <w:jc w:val="center"/>
              <w:rPr>
                <w:sz w:val="22"/>
                <w:szCs w:val="16"/>
              </w:rPr>
            </w:pPr>
            <w:r w:rsidRPr="00767637">
              <w:rPr>
                <w:sz w:val="22"/>
                <w:szCs w:val="16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24D0E" w14:textId="4A25D605" w:rsidR="00767637" w:rsidRPr="00767637" w:rsidRDefault="00767637" w:rsidP="00767637"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五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2E123" w14:textId="77777777" w:rsidR="00767637" w:rsidRPr="00767637" w:rsidRDefault="00767637" w:rsidP="00767637">
            <w:pPr>
              <w:jc w:val="center"/>
              <w:rPr>
                <w:sz w:val="22"/>
                <w:szCs w:val="16"/>
              </w:rPr>
            </w:pPr>
            <w:r w:rsidRPr="00767637">
              <w:rPr>
                <w:sz w:val="22"/>
                <w:szCs w:val="16"/>
              </w:rPr>
              <w:t>6-9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3C764" w14:textId="77777777" w:rsidR="00767637" w:rsidRPr="003B6FF5" w:rsidRDefault="00767637" w:rsidP="00767637">
            <w:pPr>
              <w:jc w:val="center"/>
              <w:rPr>
                <w:sz w:val="22"/>
                <w:szCs w:val="16"/>
              </w:rPr>
            </w:pPr>
            <w:r w:rsidRPr="003B6FF5">
              <w:rPr>
                <w:sz w:val="22"/>
                <w:szCs w:val="16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532B3" w14:textId="77777777" w:rsidR="00767637" w:rsidRPr="003B6FF5" w:rsidRDefault="00767637" w:rsidP="00767637">
            <w:pPr>
              <w:rPr>
                <w:rFonts w:ascii="宋体" w:hAnsi="宋体" w:cs="宋体"/>
                <w:sz w:val="22"/>
                <w:szCs w:val="16"/>
              </w:rPr>
            </w:pPr>
            <w:r w:rsidRPr="003B6FF5">
              <w:rPr>
                <w:rFonts w:ascii="宋体" w:hAnsi="宋体" w:cs="宋体"/>
                <w:sz w:val="22"/>
                <w:szCs w:val="16"/>
              </w:rPr>
              <w:t>郭琳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6E209" w14:textId="77777777" w:rsidR="00767637" w:rsidRPr="00767637" w:rsidRDefault="00767637" w:rsidP="00767637">
            <w:pPr>
              <w:jc w:val="center"/>
              <w:rPr>
                <w:sz w:val="22"/>
                <w:szCs w:val="16"/>
              </w:rPr>
            </w:pPr>
            <w:r w:rsidRPr="00767637">
              <w:rPr>
                <w:rFonts w:hint="eastAsia"/>
                <w:sz w:val="22"/>
                <w:szCs w:val="16"/>
              </w:rPr>
              <w:t>副</w:t>
            </w:r>
            <w:r w:rsidRPr="00767637">
              <w:rPr>
                <w:sz w:val="22"/>
                <w:szCs w:val="16"/>
              </w:rPr>
              <w:t>教授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A210E" w14:textId="77777777" w:rsidR="00767637" w:rsidRPr="00767637" w:rsidRDefault="00767637" w:rsidP="00767637">
            <w:pPr>
              <w:jc w:val="center"/>
              <w:rPr>
                <w:sz w:val="22"/>
                <w:szCs w:val="16"/>
              </w:rPr>
            </w:pPr>
            <w:r w:rsidRPr="00767637">
              <w:rPr>
                <w:sz w:val="22"/>
                <w:szCs w:val="16"/>
              </w:rPr>
              <w:t>9-16</w:t>
            </w:r>
            <w:r w:rsidRPr="00767637">
              <w:rPr>
                <w:rFonts w:hint="eastAsia"/>
                <w:sz w:val="22"/>
                <w:szCs w:val="16"/>
              </w:rPr>
              <w:t>周</w:t>
            </w:r>
          </w:p>
        </w:tc>
      </w:tr>
    </w:tbl>
    <w:p w14:paraId="71566D9D" w14:textId="71289C76" w:rsidR="00767637" w:rsidRDefault="00767637" w:rsidP="00767637">
      <w:pPr>
        <w:ind w:firstLineChars="650" w:firstLine="1820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8</w:t>
      </w:r>
      <w:r>
        <w:rPr>
          <w:rFonts w:eastAsia="华文行楷"/>
          <w:sz w:val="28"/>
        </w:rPr>
        <w:t>级第二学期人数</w:t>
      </w:r>
      <w:r w:rsidR="00087E42">
        <w:rPr>
          <w:rFonts w:eastAsia="华文行楷" w:hint="eastAsia"/>
          <w:sz w:val="28"/>
        </w:rPr>
        <w:t xml:space="preserve">   </w:t>
      </w:r>
      <w:r w:rsidR="00087E42">
        <w:rPr>
          <w:rFonts w:eastAsia="华文行楷"/>
          <w:sz w:val="28"/>
        </w:rPr>
        <w:t>4</w:t>
      </w:r>
      <w:r w:rsidR="00087E42">
        <w:rPr>
          <w:rFonts w:eastAsia="华文行楷" w:hint="eastAsia"/>
          <w:sz w:val="28"/>
        </w:rPr>
        <w:t>人</w:t>
      </w: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680"/>
        <w:gridCol w:w="1684"/>
        <w:gridCol w:w="737"/>
        <w:gridCol w:w="513"/>
        <w:gridCol w:w="641"/>
        <w:gridCol w:w="433"/>
        <w:gridCol w:w="819"/>
        <w:gridCol w:w="633"/>
        <w:gridCol w:w="939"/>
        <w:gridCol w:w="904"/>
        <w:gridCol w:w="1347"/>
      </w:tblGrid>
      <w:tr w:rsidR="00767637" w14:paraId="479213AA" w14:textId="77777777" w:rsidTr="001A13CB">
        <w:trPr>
          <w:cantSplit/>
          <w:trHeight w:val="769"/>
          <w:jc w:val="center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1BB80A10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E66BC2F" w14:textId="77777777" w:rsidR="00767637" w:rsidRDefault="00767637" w:rsidP="007676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464E5601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14:paraId="464632D0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E183639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51E4E852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55B173CB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13B42311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00B2015F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47EB43D9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2796A75D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599F5D52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51CBF804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8F69A81" w14:textId="77777777" w:rsidR="00767637" w:rsidRDefault="00767637" w:rsidP="0076763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67637" w14:paraId="5D92A89D" w14:textId="77777777" w:rsidTr="001A13CB">
        <w:trPr>
          <w:trHeight w:val="612"/>
          <w:jc w:val="center"/>
        </w:trPr>
        <w:tc>
          <w:tcPr>
            <w:tcW w:w="522" w:type="dxa"/>
            <w:vAlign w:val="center"/>
          </w:tcPr>
          <w:p w14:paraId="4A094191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1680" w:type="dxa"/>
            <w:vAlign w:val="center"/>
          </w:tcPr>
          <w:p w14:paraId="6025253A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基</w:t>
            </w:r>
            <w:r>
              <w:rPr>
                <w:rFonts w:hint="eastAsia"/>
                <w:szCs w:val="21"/>
              </w:rPr>
              <w:t>础外语</w:t>
            </w:r>
          </w:p>
        </w:tc>
        <w:tc>
          <w:tcPr>
            <w:tcW w:w="1684" w:type="dxa"/>
            <w:vAlign w:val="center"/>
          </w:tcPr>
          <w:p w14:paraId="0C11FBD7" w14:textId="77777777" w:rsidR="00767637" w:rsidRPr="00D22E1E" w:rsidRDefault="00767637" w:rsidP="00767637">
            <w:pPr>
              <w:ind w:left="-57" w:right="-57"/>
              <w:jc w:val="center"/>
            </w:pPr>
            <w:r w:rsidRPr="00D22E1E">
              <w:t>10013001-</w:t>
            </w:r>
          </w:p>
          <w:p w14:paraId="28F70B73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22E1E">
              <w:t>10013007</w:t>
            </w:r>
          </w:p>
        </w:tc>
        <w:tc>
          <w:tcPr>
            <w:tcW w:w="737" w:type="dxa"/>
            <w:vAlign w:val="center"/>
          </w:tcPr>
          <w:p w14:paraId="287EF1ED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14:paraId="2913DEF3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14:paraId="7A5CDF8C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72</w:t>
            </w:r>
          </w:p>
        </w:tc>
        <w:tc>
          <w:tcPr>
            <w:tcW w:w="433" w:type="dxa"/>
            <w:vAlign w:val="center"/>
          </w:tcPr>
          <w:p w14:paraId="57F904CE" w14:textId="77777777" w:rsidR="00767637" w:rsidRPr="00D52CD0" w:rsidRDefault="00767637" w:rsidP="00767637">
            <w:pPr>
              <w:rPr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073A31EC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5E99F177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52D14E0D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外国语学院</w:t>
            </w:r>
          </w:p>
        </w:tc>
        <w:tc>
          <w:tcPr>
            <w:tcW w:w="904" w:type="dxa"/>
            <w:vAlign w:val="center"/>
          </w:tcPr>
          <w:p w14:paraId="42AC312C" w14:textId="77777777" w:rsidR="00767637" w:rsidRPr="00D52CD0" w:rsidRDefault="00767637" w:rsidP="0076763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62E746C4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</w:tr>
      <w:tr w:rsidR="00767637" w14:paraId="375FED27" w14:textId="77777777" w:rsidTr="001A13CB">
        <w:trPr>
          <w:trHeight w:val="606"/>
          <w:jc w:val="center"/>
        </w:trPr>
        <w:tc>
          <w:tcPr>
            <w:tcW w:w="522" w:type="dxa"/>
            <w:vAlign w:val="center"/>
          </w:tcPr>
          <w:p w14:paraId="5E5B7FF3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680" w:type="dxa"/>
            <w:vAlign w:val="center"/>
          </w:tcPr>
          <w:p w14:paraId="77488336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马克思主义与社会科学方法论</w:t>
            </w:r>
          </w:p>
        </w:tc>
        <w:tc>
          <w:tcPr>
            <w:tcW w:w="1684" w:type="dxa"/>
            <w:vAlign w:val="center"/>
          </w:tcPr>
          <w:p w14:paraId="33DEAB13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22E1E">
              <w:t>10011002</w:t>
            </w:r>
          </w:p>
        </w:tc>
        <w:tc>
          <w:tcPr>
            <w:tcW w:w="737" w:type="dxa"/>
            <w:vAlign w:val="center"/>
          </w:tcPr>
          <w:p w14:paraId="0055C682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14:paraId="75AD0B17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14:paraId="0A8F7576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33" w:type="dxa"/>
            <w:vAlign w:val="center"/>
          </w:tcPr>
          <w:p w14:paraId="3C99D45C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4749281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37254AD6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2CB4C3D8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马克思主义学院</w:t>
            </w:r>
          </w:p>
        </w:tc>
        <w:tc>
          <w:tcPr>
            <w:tcW w:w="904" w:type="dxa"/>
            <w:vAlign w:val="center"/>
          </w:tcPr>
          <w:p w14:paraId="2DC9EF9D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6FA3214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</w:tr>
      <w:tr w:rsidR="00767637" w14:paraId="69248A25" w14:textId="77777777" w:rsidTr="001A13CB">
        <w:trPr>
          <w:trHeight w:val="606"/>
          <w:jc w:val="center"/>
        </w:trPr>
        <w:tc>
          <w:tcPr>
            <w:tcW w:w="522" w:type="dxa"/>
            <w:vAlign w:val="center"/>
          </w:tcPr>
          <w:p w14:paraId="7619BA5F" w14:textId="77777777" w:rsidR="00767637" w:rsidRPr="00AD6788" w:rsidRDefault="00767637" w:rsidP="00767637">
            <w:pPr>
              <w:jc w:val="center"/>
              <w:rPr>
                <w:szCs w:val="21"/>
              </w:rPr>
            </w:pPr>
            <w:r w:rsidRPr="00AD6788">
              <w:rPr>
                <w:szCs w:val="21"/>
              </w:rPr>
              <w:t>3</w:t>
            </w:r>
          </w:p>
        </w:tc>
        <w:tc>
          <w:tcPr>
            <w:tcW w:w="1680" w:type="dxa"/>
            <w:vAlign w:val="center"/>
          </w:tcPr>
          <w:p w14:paraId="540FBA1C" w14:textId="77777777" w:rsidR="00767637" w:rsidRPr="00AD6788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AD6788">
              <w:rPr>
                <w:kern w:val="0"/>
                <w:szCs w:val="21"/>
              </w:rPr>
              <w:t>国际经济学</w:t>
            </w:r>
          </w:p>
        </w:tc>
        <w:tc>
          <w:tcPr>
            <w:tcW w:w="1684" w:type="dxa"/>
            <w:vAlign w:val="center"/>
          </w:tcPr>
          <w:p w14:paraId="7A6397B7" w14:textId="77777777" w:rsidR="00767637" w:rsidRPr="00AD6788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AD6788">
              <w:rPr>
                <w:kern w:val="0"/>
                <w:szCs w:val="21"/>
              </w:rPr>
              <w:t>10006226</w:t>
            </w:r>
          </w:p>
        </w:tc>
        <w:tc>
          <w:tcPr>
            <w:tcW w:w="737" w:type="dxa"/>
            <w:vAlign w:val="center"/>
          </w:tcPr>
          <w:p w14:paraId="59C035A0" w14:textId="77777777" w:rsidR="00767637" w:rsidRPr="00AD6788" w:rsidRDefault="00767637" w:rsidP="00767637">
            <w:pPr>
              <w:jc w:val="center"/>
              <w:rPr>
                <w:szCs w:val="21"/>
              </w:rPr>
            </w:pPr>
            <w:r w:rsidRPr="00843DAD">
              <w:rPr>
                <w:szCs w:val="21"/>
                <w:highlight w:val="yellow"/>
              </w:rPr>
              <w:t>补修</w:t>
            </w:r>
          </w:p>
        </w:tc>
        <w:tc>
          <w:tcPr>
            <w:tcW w:w="513" w:type="dxa"/>
            <w:vAlign w:val="center"/>
          </w:tcPr>
          <w:p w14:paraId="3DD61590" w14:textId="77777777" w:rsidR="00767637" w:rsidRPr="00AD6788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AD6788">
              <w:rPr>
                <w:kern w:val="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14:paraId="5906185E" w14:textId="77777777" w:rsidR="00767637" w:rsidRPr="00AD6788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AD6788">
              <w:rPr>
                <w:kern w:val="0"/>
                <w:szCs w:val="21"/>
              </w:rPr>
              <w:t>32</w:t>
            </w:r>
          </w:p>
        </w:tc>
        <w:tc>
          <w:tcPr>
            <w:tcW w:w="433" w:type="dxa"/>
            <w:vAlign w:val="center"/>
          </w:tcPr>
          <w:p w14:paraId="59E1ACEE" w14:textId="5A121858" w:rsidR="00767637" w:rsidRPr="00767637" w:rsidRDefault="00767637" w:rsidP="00767637">
            <w:pPr>
              <w:widowControl/>
              <w:textAlignment w:val="bottom"/>
              <w:rPr>
                <w:kern w:val="0"/>
                <w:szCs w:val="21"/>
              </w:rPr>
            </w:pPr>
            <w:r w:rsidRPr="00767637"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819" w:type="dxa"/>
            <w:vAlign w:val="center"/>
          </w:tcPr>
          <w:p w14:paraId="41B41E0C" w14:textId="6DFB5962" w:rsidR="00767637" w:rsidRPr="00767637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767637">
              <w:rPr>
                <w:rFonts w:hint="eastAsia"/>
                <w:kern w:val="0"/>
                <w:szCs w:val="21"/>
              </w:rPr>
              <w:t>10</w:t>
            </w:r>
            <w:r w:rsidRPr="00767637">
              <w:rPr>
                <w:kern w:val="0"/>
                <w:szCs w:val="21"/>
              </w:rPr>
              <w:t>-13</w:t>
            </w:r>
          </w:p>
        </w:tc>
        <w:tc>
          <w:tcPr>
            <w:tcW w:w="633" w:type="dxa"/>
            <w:vAlign w:val="center"/>
          </w:tcPr>
          <w:p w14:paraId="35F1884E" w14:textId="56C0BED6" w:rsidR="00767637" w:rsidRPr="00767637" w:rsidRDefault="00E30582" w:rsidP="00767637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szCs w:val="21"/>
              </w:rPr>
              <w:t>321</w:t>
            </w:r>
          </w:p>
        </w:tc>
        <w:tc>
          <w:tcPr>
            <w:tcW w:w="939" w:type="dxa"/>
            <w:vAlign w:val="center"/>
          </w:tcPr>
          <w:p w14:paraId="0E06D8ED" w14:textId="7524DC6B" w:rsidR="00767637" w:rsidRPr="00767637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767637">
              <w:rPr>
                <w:rFonts w:ascii="宋体" w:hAnsi="宋体" w:cs="宋体" w:hint="eastAsia"/>
                <w:kern w:val="0"/>
                <w:szCs w:val="21"/>
              </w:rPr>
              <w:t>宏结，</w:t>
            </w:r>
            <w:proofErr w:type="gramStart"/>
            <w:r w:rsidRPr="00767637">
              <w:rPr>
                <w:rFonts w:ascii="宋体" w:hAnsi="宋体" w:cs="宋体" w:hint="eastAsia"/>
                <w:kern w:val="0"/>
                <w:szCs w:val="21"/>
              </w:rPr>
              <w:t>梁涵</w:t>
            </w:r>
            <w:proofErr w:type="gramEnd"/>
          </w:p>
        </w:tc>
        <w:tc>
          <w:tcPr>
            <w:tcW w:w="904" w:type="dxa"/>
            <w:vAlign w:val="center"/>
          </w:tcPr>
          <w:p w14:paraId="37BCC59A" w14:textId="05AABD7F" w:rsidR="00767637" w:rsidRPr="00767637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767637">
              <w:rPr>
                <w:rFonts w:hint="eastAsia"/>
                <w:kern w:val="0"/>
                <w:szCs w:val="21"/>
              </w:rPr>
              <w:t>教授</w:t>
            </w:r>
            <w:r w:rsidRPr="00767637">
              <w:rPr>
                <w:kern w:val="0"/>
                <w:szCs w:val="21"/>
              </w:rPr>
              <w:t>、讲师</w:t>
            </w:r>
          </w:p>
        </w:tc>
        <w:tc>
          <w:tcPr>
            <w:tcW w:w="1347" w:type="dxa"/>
            <w:vAlign w:val="center"/>
          </w:tcPr>
          <w:p w14:paraId="5FF5860D" w14:textId="08CCDD71" w:rsidR="00767637" w:rsidRPr="00767637" w:rsidRDefault="00767637" w:rsidP="0076763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767637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767637">
              <w:rPr>
                <w:rFonts w:ascii="宋体" w:hAnsi="宋体" w:cs="宋体"/>
                <w:kern w:val="0"/>
                <w:szCs w:val="21"/>
              </w:rPr>
              <w:t>-16</w:t>
            </w:r>
            <w:r w:rsidRPr="00767637"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</w:tr>
      <w:tr w:rsidR="00767637" w14:paraId="5AE47A94" w14:textId="77777777" w:rsidTr="001A13CB">
        <w:trPr>
          <w:trHeight w:val="73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3F31D" w14:textId="77777777" w:rsidR="00767637" w:rsidRPr="001E3B29" w:rsidRDefault="00767637" w:rsidP="007676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2801F" w14:textId="77777777" w:rsidR="00767637" w:rsidRPr="00767637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767637">
              <w:rPr>
                <w:kern w:val="0"/>
                <w:szCs w:val="21"/>
              </w:rPr>
              <w:t>高级计量经济学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DDE8" w14:textId="77777777" w:rsidR="00767637" w:rsidRPr="00767637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767637">
              <w:rPr>
                <w:kern w:val="0"/>
                <w:szCs w:val="21"/>
              </w:rPr>
              <w:t>10006108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F369" w14:textId="77777777" w:rsidR="00767637" w:rsidRPr="00767637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767637">
              <w:rPr>
                <w:kern w:val="0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CCCE" w14:textId="77777777" w:rsidR="00767637" w:rsidRPr="00767637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767637">
              <w:rPr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D9D28" w14:textId="77777777" w:rsidR="00767637" w:rsidRPr="00767637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767637">
              <w:rPr>
                <w:kern w:val="0"/>
                <w:szCs w:val="21"/>
              </w:rPr>
              <w:t>48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2C259" w14:textId="77777777" w:rsidR="00767637" w:rsidRPr="001E3B29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1E3B29">
              <w:rPr>
                <w:rFonts w:hint="eastAsia"/>
                <w:szCs w:val="21"/>
              </w:rPr>
              <w:t>四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C0B9" w14:textId="77777777" w:rsidR="00767637" w:rsidRPr="001E3B29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1E3B29">
              <w:rPr>
                <w:szCs w:val="21"/>
              </w:rPr>
              <w:t>10-13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C64BB" w14:textId="77777777" w:rsidR="00767637" w:rsidRPr="00767637" w:rsidRDefault="00767637" w:rsidP="00767637">
            <w:pPr>
              <w:jc w:val="center"/>
              <w:rPr>
                <w:szCs w:val="21"/>
              </w:rPr>
            </w:pPr>
            <w:r w:rsidRPr="00767637">
              <w:rPr>
                <w:szCs w:val="21"/>
              </w:rPr>
              <w:t>321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12682" w14:textId="77777777" w:rsidR="00767637" w:rsidRPr="001E3B29" w:rsidRDefault="00767637" w:rsidP="00767637">
            <w:pPr>
              <w:widowControl/>
              <w:textAlignment w:val="bottom"/>
              <w:rPr>
                <w:szCs w:val="21"/>
              </w:rPr>
            </w:pPr>
            <w:r w:rsidRPr="001E3B29">
              <w:rPr>
                <w:szCs w:val="21"/>
              </w:rPr>
              <w:t>李景华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F3B7F" w14:textId="77777777" w:rsidR="00767637" w:rsidRPr="001E3B29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1E3B29">
              <w:rPr>
                <w:szCs w:val="21"/>
              </w:rPr>
              <w:t>教授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A2AAF" w14:textId="77777777" w:rsidR="00767637" w:rsidRPr="001E3B29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1E3B29">
              <w:rPr>
                <w:szCs w:val="21"/>
              </w:rPr>
              <w:t>1-12</w:t>
            </w:r>
            <w:r w:rsidRPr="001E3B29">
              <w:rPr>
                <w:rFonts w:hint="eastAsia"/>
                <w:szCs w:val="21"/>
              </w:rPr>
              <w:t>周</w:t>
            </w:r>
          </w:p>
        </w:tc>
      </w:tr>
      <w:tr w:rsidR="001A13CB" w14:paraId="0E61EAE8" w14:textId="77777777" w:rsidTr="001A13CB">
        <w:trPr>
          <w:trHeight w:val="73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B2AF" w14:textId="670818EC" w:rsidR="001A13CB" w:rsidRDefault="001A13CB" w:rsidP="003852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FAFA0" w14:textId="77777777" w:rsidR="001A13CB" w:rsidRPr="001A13CB" w:rsidRDefault="001A13CB" w:rsidP="001A13CB">
            <w:pPr>
              <w:widowControl/>
              <w:jc w:val="center"/>
              <w:textAlignment w:val="bottom"/>
              <w:rPr>
                <w:rFonts w:ascii="MS Mincho" w:eastAsia="MS Mincho" w:hAnsi="MS Mincho" w:cs="MS Mincho"/>
                <w:kern w:val="0"/>
                <w:szCs w:val="21"/>
              </w:rPr>
            </w:pPr>
            <w:r w:rsidRPr="001A13CB">
              <w:rPr>
                <w:rFonts w:ascii="MS Mincho" w:eastAsia="MS Mincho" w:hAnsi="MS Mincho" w:cs="MS Mincho" w:hint="eastAsia"/>
                <w:kern w:val="0"/>
                <w:szCs w:val="21"/>
              </w:rPr>
              <w:t>高</w:t>
            </w:r>
            <w:r w:rsidRPr="001A13CB">
              <w:rPr>
                <w:rFonts w:ascii="微软雅黑" w:eastAsia="微软雅黑" w:hAnsi="微软雅黑" w:cs="微软雅黑" w:hint="eastAsia"/>
                <w:kern w:val="0"/>
                <w:szCs w:val="21"/>
              </w:rPr>
              <w:t>级</w:t>
            </w:r>
            <w:r w:rsidRPr="001A13CB">
              <w:rPr>
                <w:rFonts w:ascii="MS Mincho" w:eastAsia="MS Mincho" w:hAnsi="MS Mincho" w:cs="MS Mincho"/>
                <w:kern w:val="0"/>
                <w:szCs w:val="21"/>
              </w:rPr>
              <w:t>国</w:t>
            </w:r>
            <w:r w:rsidRPr="001A13CB">
              <w:rPr>
                <w:rFonts w:ascii="微软雅黑" w:eastAsia="微软雅黑" w:hAnsi="微软雅黑" w:cs="微软雅黑" w:hint="eastAsia"/>
                <w:kern w:val="0"/>
                <w:szCs w:val="21"/>
              </w:rPr>
              <w:t>际经济</w:t>
            </w:r>
            <w:r w:rsidRPr="001A13CB">
              <w:rPr>
                <w:rFonts w:ascii="MS Mincho" w:eastAsia="MS Mincho" w:hAnsi="MS Mincho" w:cs="MS Mincho"/>
                <w:kern w:val="0"/>
                <w:szCs w:val="21"/>
              </w:rPr>
              <w:t>学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174FA" w14:textId="77777777" w:rsidR="001A13CB" w:rsidRPr="001A13CB" w:rsidRDefault="001A13CB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10006107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16B5F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3B6FF5"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0D91B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3B6FF5">
              <w:rPr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5A01F" w14:textId="7D273EBA" w:rsidR="001A13CB" w:rsidRPr="003B6FF5" w:rsidRDefault="00D434FD" w:rsidP="001A13CB">
            <w:pPr>
              <w:widowControl/>
              <w:jc w:val="center"/>
              <w:textAlignment w:val="bottom"/>
              <w:rPr>
                <w:b/>
                <w:kern w:val="0"/>
                <w:szCs w:val="21"/>
              </w:rPr>
            </w:pPr>
            <w:r w:rsidRPr="003B6FF5">
              <w:rPr>
                <w:kern w:val="0"/>
                <w:szCs w:val="21"/>
              </w:rPr>
              <w:t>48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CB1C1" w14:textId="77777777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C39EA" w14:textId="77777777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6A923" w14:textId="77777777" w:rsidR="001A13CB" w:rsidRPr="001A13CB" w:rsidRDefault="001A13CB" w:rsidP="001A13CB">
            <w:pPr>
              <w:rPr>
                <w:szCs w:val="21"/>
              </w:rPr>
            </w:pPr>
            <w:r w:rsidRPr="001A13CB">
              <w:rPr>
                <w:szCs w:val="21"/>
              </w:rPr>
              <w:t>321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3898A" w14:textId="77777777" w:rsidR="001A13CB" w:rsidRDefault="001A13CB" w:rsidP="001A13CB">
            <w:pPr>
              <w:widowControl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宏结、</w:t>
            </w:r>
          </w:p>
          <w:p w14:paraId="20506D91" w14:textId="77777777" w:rsidR="001A13CB" w:rsidRDefault="001A13CB" w:rsidP="001A13CB">
            <w:pPr>
              <w:widowControl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梁涵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82606" w14:textId="77777777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教授、</w:t>
            </w:r>
          </w:p>
          <w:p w14:paraId="2A277F8F" w14:textId="77777777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6073" w14:textId="6410106C" w:rsidR="001A13CB" w:rsidRPr="001A13CB" w:rsidRDefault="001A13CB" w:rsidP="001A13CB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Cs w:val="21"/>
              </w:rPr>
            </w:pPr>
            <w:r w:rsidRPr="003B6FF5">
              <w:rPr>
                <w:rFonts w:ascii="宋体" w:hAnsi="宋体" w:cs="宋体"/>
                <w:b/>
                <w:szCs w:val="21"/>
              </w:rPr>
              <w:t>1-</w:t>
            </w:r>
            <w:r w:rsidR="003852F7" w:rsidRPr="003B6FF5">
              <w:rPr>
                <w:rFonts w:ascii="宋体" w:hAnsi="宋体" w:cs="宋体"/>
                <w:b/>
                <w:szCs w:val="21"/>
              </w:rPr>
              <w:t>10</w:t>
            </w:r>
            <w:r w:rsidRPr="003B6FF5">
              <w:rPr>
                <w:rFonts w:ascii="宋体" w:hAnsi="宋体" w:cs="宋体" w:hint="eastAsia"/>
                <w:b/>
                <w:szCs w:val="21"/>
              </w:rPr>
              <w:t>周</w:t>
            </w:r>
          </w:p>
        </w:tc>
      </w:tr>
      <w:tr w:rsidR="001A13CB" w14:paraId="323F7DAC" w14:textId="77777777" w:rsidTr="001A13CB">
        <w:trPr>
          <w:trHeight w:val="738"/>
          <w:jc w:val="center"/>
        </w:trPr>
        <w:tc>
          <w:tcPr>
            <w:tcW w:w="522" w:type="dxa"/>
            <w:vAlign w:val="center"/>
          </w:tcPr>
          <w:p w14:paraId="39F78CC4" w14:textId="1616D75E" w:rsidR="001A13CB" w:rsidRPr="00D52CD0" w:rsidRDefault="001A13CB" w:rsidP="001A13CB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680" w:type="dxa"/>
            <w:vAlign w:val="center"/>
          </w:tcPr>
          <w:p w14:paraId="68E01929" w14:textId="453F0564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中外经济思想史专题研究</w:t>
            </w:r>
          </w:p>
        </w:tc>
        <w:tc>
          <w:tcPr>
            <w:tcW w:w="1684" w:type="dxa"/>
            <w:vAlign w:val="center"/>
          </w:tcPr>
          <w:p w14:paraId="7832318D" w14:textId="339EEB22" w:rsidR="001A13CB" w:rsidRPr="003B6FF5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 w:rsidRPr="003B6FF5">
              <w:rPr>
                <w:b/>
                <w:kern w:val="0"/>
                <w:sz w:val="20"/>
                <w:szCs w:val="20"/>
              </w:rPr>
              <w:t>10006172</w:t>
            </w:r>
          </w:p>
        </w:tc>
        <w:tc>
          <w:tcPr>
            <w:tcW w:w="737" w:type="dxa"/>
            <w:vAlign w:val="center"/>
          </w:tcPr>
          <w:p w14:paraId="38A3F17F" w14:textId="4A773A39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任选课</w:t>
            </w:r>
          </w:p>
        </w:tc>
        <w:tc>
          <w:tcPr>
            <w:tcW w:w="513" w:type="dxa"/>
            <w:vAlign w:val="center"/>
          </w:tcPr>
          <w:p w14:paraId="047477F9" w14:textId="62C8E38C" w:rsidR="001A13CB" w:rsidRPr="003B6FF5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 w:rsidRPr="003B6FF5">
              <w:rPr>
                <w:b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14:paraId="032B2EFA" w14:textId="394ED749" w:rsidR="001A13CB" w:rsidRPr="003B6FF5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 w:rsidRPr="003B6FF5">
              <w:rPr>
                <w:b/>
                <w:szCs w:val="21"/>
              </w:rPr>
              <w:t>32</w:t>
            </w:r>
          </w:p>
        </w:tc>
        <w:tc>
          <w:tcPr>
            <w:tcW w:w="433" w:type="dxa"/>
            <w:vAlign w:val="center"/>
          </w:tcPr>
          <w:p w14:paraId="2AB5E40B" w14:textId="157FA191" w:rsidR="001A13CB" w:rsidRPr="003B6FF5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819" w:type="dxa"/>
            <w:vAlign w:val="center"/>
          </w:tcPr>
          <w:p w14:paraId="1EFA4ED2" w14:textId="4BF294BD" w:rsidR="001A13CB" w:rsidRPr="003B6FF5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 w:rsidRPr="003B6FF5">
              <w:rPr>
                <w:b/>
                <w:szCs w:val="21"/>
              </w:rPr>
              <w:t>1-5</w:t>
            </w:r>
          </w:p>
        </w:tc>
        <w:tc>
          <w:tcPr>
            <w:tcW w:w="633" w:type="dxa"/>
            <w:vAlign w:val="center"/>
          </w:tcPr>
          <w:p w14:paraId="03AE8A16" w14:textId="399978B5" w:rsidR="001A13CB" w:rsidRPr="003B6FF5" w:rsidRDefault="001A13CB" w:rsidP="001A13CB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b/>
                <w:w w:val="80"/>
                <w:szCs w:val="21"/>
              </w:rPr>
              <w:t>3</w:t>
            </w:r>
            <w:r w:rsidRPr="003B6FF5">
              <w:rPr>
                <w:b/>
                <w:w w:val="80"/>
                <w:szCs w:val="21"/>
              </w:rPr>
              <w:t>21</w:t>
            </w:r>
          </w:p>
        </w:tc>
        <w:tc>
          <w:tcPr>
            <w:tcW w:w="939" w:type="dxa"/>
            <w:vAlign w:val="center"/>
          </w:tcPr>
          <w:p w14:paraId="772940B7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b/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李晓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黄立君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岳清唐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熊金武</w:t>
            </w:r>
          </w:p>
          <w:p w14:paraId="59F41F85" w14:textId="04A4A0D9" w:rsidR="001A13CB" w:rsidRPr="003B6FF5" w:rsidRDefault="001A13CB" w:rsidP="001A13CB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陈</w:t>
            </w:r>
            <w:proofErr w:type="gramStart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芑</w:t>
            </w:r>
            <w:proofErr w:type="gramEnd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904" w:type="dxa"/>
            <w:vAlign w:val="center"/>
          </w:tcPr>
          <w:p w14:paraId="40BBDA6C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b/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教授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proofErr w:type="gramStart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  <w:proofErr w:type="gramEnd"/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</w:p>
          <w:p w14:paraId="056A0DA2" w14:textId="01B73CE0" w:rsidR="001A13CB" w:rsidRPr="003B6FF5" w:rsidRDefault="001A13CB" w:rsidP="001A13CB">
            <w:pPr>
              <w:widowControl/>
              <w:textAlignment w:val="bottom"/>
              <w:rPr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讲师</w:t>
            </w:r>
          </w:p>
        </w:tc>
        <w:tc>
          <w:tcPr>
            <w:tcW w:w="1347" w:type="dxa"/>
            <w:vAlign w:val="center"/>
          </w:tcPr>
          <w:p w14:paraId="5099AAEF" w14:textId="3E15E32C" w:rsidR="001A13CB" w:rsidRPr="003B6FF5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 w:rsidRPr="003B6FF5">
              <w:rPr>
                <w:b/>
                <w:szCs w:val="21"/>
              </w:rPr>
              <w:t>1-7</w:t>
            </w:r>
            <w:r w:rsidRPr="003B6FF5">
              <w:rPr>
                <w:rFonts w:hint="eastAsia"/>
                <w:b/>
                <w:szCs w:val="21"/>
              </w:rPr>
              <w:t>周</w:t>
            </w:r>
          </w:p>
        </w:tc>
      </w:tr>
      <w:tr w:rsidR="001A13CB" w14:paraId="57592809" w14:textId="77777777" w:rsidTr="001A13CB">
        <w:trPr>
          <w:trHeight w:val="738"/>
          <w:jc w:val="center"/>
        </w:trPr>
        <w:tc>
          <w:tcPr>
            <w:tcW w:w="522" w:type="dxa"/>
            <w:vAlign w:val="center"/>
          </w:tcPr>
          <w:p w14:paraId="43AC9D87" w14:textId="31D83B10" w:rsidR="001A13CB" w:rsidRPr="00D52CD0" w:rsidRDefault="001A13CB" w:rsidP="001A13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680" w:type="dxa"/>
            <w:vAlign w:val="center"/>
          </w:tcPr>
          <w:p w14:paraId="50241A0F" w14:textId="77777777" w:rsidR="001A13CB" w:rsidRPr="00D52CD0" w:rsidRDefault="001A13CB" w:rsidP="001A13CB">
            <w:pPr>
              <w:widowControl/>
              <w:jc w:val="center"/>
              <w:textAlignment w:val="bottom"/>
              <w:rPr>
                <w:bCs/>
                <w:szCs w:val="21"/>
              </w:rPr>
            </w:pPr>
            <w:r w:rsidRPr="00D52CD0">
              <w:rPr>
                <w:kern w:val="0"/>
                <w:szCs w:val="21"/>
              </w:rPr>
              <w:t>外国经济发展史</w:t>
            </w:r>
          </w:p>
        </w:tc>
        <w:tc>
          <w:tcPr>
            <w:tcW w:w="1684" w:type="dxa"/>
            <w:vAlign w:val="center"/>
          </w:tcPr>
          <w:p w14:paraId="14089F5F" w14:textId="77777777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10006114</w:t>
            </w:r>
          </w:p>
        </w:tc>
        <w:tc>
          <w:tcPr>
            <w:tcW w:w="737" w:type="dxa"/>
            <w:vAlign w:val="center"/>
          </w:tcPr>
          <w:p w14:paraId="29D6C4E6" w14:textId="77777777" w:rsidR="001A13CB" w:rsidRPr="00D52CD0" w:rsidRDefault="001A13CB" w:rsidP="001A13C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14:paraId="2F4C66AD" w14:textId="77777777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14:paraId="210BBA64" w14:textId="153CDB34" w:rsidR="001A13CB" w:rsidRPr="00D52CD0" w:rsidRDefault="003852F7" w:rsidP="001A13CB">
            <w:pPr>
              <w:widowControl/>
              <w:jc w:val="center"/>
              <w:textAlignment w:val="bottom"/>
              <w:rPr>
                <w:szCs w:val="21"/>
              </w:rPr>
            </w:pPr>
            <w:r w:rsidRPr="003852F7">
              <w:rPr>
                <w:kern w:val="0"/>
                <w:szCs w:val="21"/>
                <w:highlight w:val="yellow"/>
              </w:rPr>
              <w:t>48</w:t>
            </w:r>
          </w:p>
        </w:tc>
        <w:tc>
          <w:tcPr>
            <w:tcW w:w="433" w:type="dxa"/>
            <w:vAlign w:val="center"/>
          </w:tcPr>
          <w:p w14:paraId="59FA4300" w14:textId="21C9AEC4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19" w:type="dxa"/>
            <w:vAlign w:val="center"/>
          </w:tcPr>
          <w:p w14:paraId="70E94B70" w14:textId="6561B78A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633" w:type="dxa"/>
            <w:vAlign w:val="center"/>
          </w:tcPr>
          <w:p w14:paraId="40FFEBDE" w14:textId="70CB1973" w:rsidR="001A13CB" w:rsidRPr="00D52CD0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939" w:type="dxa"/>
            <w:vAlign w:val="center"/>
          </w:tcPr>
          <w:p w14:paraId="350877F2" w14:textId="15E39876" w:rsidR="001A13CB" w:rsidRPr="00D52CD0" w:rsidRDefault="001A13CB" w:rsidP="001A13CB">
            <w:pPr>
              <w:widowControl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巫云仙</w:t>
            </w:r>
          </w:p>
        </w:tc>
        <w:tc>
          <w:tcPr>
            <w:tcW w:w="904" w:type="dxa"/>
            <w:vAlign w:val="center"/>
          </w:tcPr>
          <w:p w14:paraId="20EE3FA8" w14:textId="575CAF3F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14:paraId="6F0CC11B" w14:textId="16B7BC90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A13CB" w14:paraId="76ECA897" w14:textId="77777777" w:rsidTr="001A13CB">
        <w:trPr>
          <w:trHeight w:val="738"/>
          <w:jc w:val="center"/>
        </w:trPr>
        <w:tc>
          <w:tcPr>
            <w:tcW w:w="522" w:type="dxa"/>
            <w:vAlign w:val="center"/>
          </w:tcPr>
          <w:p w14:paraId="1261CB99" w14:textId="5813E67F" w:rsidR="001A13CB" w:rsidRPr="00D52CD0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80" w:type="dxa"/>
            <w:vAlign w:val="center"/>
          </w:tcPr>
          <w:p w14:paraId="4CCC5664" w14:textId="25B14371" w:rsidR="001A13CB" w:rsidRPr="00D52CD0" w:rsidRDefault="001A13CB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法治金融前沿专题讲座</w:t>
            </w:r>
          </w:p>
        </w:tc>
        <w:tc>
          <w:tcPr>
            <w:tcW w:w="1684" w:type="dxa"/>
            <w:vAlign w:val="center"/>
          </w:tcPr>
          <w:p w14:paraId="561B21CE" w14:textId="4EA10132" w:rsidR="001A13CB" w:rsidRPr="00D52CD0" w:rsidRDefault="001A13CB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743B21">
              <w:t>20006289</w:t>
            </w:r>
          </w:p>
        </w:tc>
        <w:tc>
          <w:tcPr>
            <w:tcW w:w="737" w:type="dxa"/>
            <w:vAlign w:val="center"/>
          </w:tcPr>
          <w:p w14:paraId="69ECAFC1" w14:textId="52DDD40C" w:rsidR="001A13CB" w:rsidRPr="00D52CD0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13" w:type="dxa"/>
            <w:vAlign w:val="center"/>
          </w:tcPr>
          <w:p w14:paraId="381F69BD" w14:textId="3CB100A8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14:paraId="28283D58" w14:textId="6D730E96" w:rsidR="001A13CB" w:rsidRDefault="001A13CB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433" w:type="dxa"/>
            <w:vAlign w:val="center"/>
          </w:tcPr>
          <w:p w14:paraId="2AC62FF6" w14:textId="2173170D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19" w:type="dxa"/>
            <w:vAlign w:val="center"/>
          </w:tcPr>
          <w:p w14:paraId="102AC5CA" w14:textId="5748022C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633" w:type="dxa"/>
            <w:vAlign w:val="center"/>
          </w:tcPr>
          <w:p w14:paraId="53F28C8E" w14:textId="2C015FAD" w:rsidR="001A13CB" w:rsidRPr="00D52CD0" w:rsidRDefault="001A13CB" w:rsidP="001A13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学术报</w:t>
            </w:r>
            <w:r>
              <w:rPr>
                <w:rFonts w:hint="eastAsia"/>
                <w:szCs w:val="21"/>
              </w:rPr>
              <w:lastRenderedPageBreak/>
              <w:t>告厅</w:t>
            </w:r>
          </w:p>
        </w:tc>
        <w:tc>
          <w:tcPr>
            <w:tcW w:w="939" w:type="dxa"/>
            <w:vAlign w:val="center"/>
          </w:tcPr>
          <w:p w14:paraId="1B0709F1" w14:textId="77777777" w:rsidR="001A13CB" w:rsidRPr="00D52CD0" w:rsidRDefault="001A13CB" w:rsidP="001A13CB">
            <w:pPr>
              <w:widowControl/>
              <w:textAlignment w:val="bottom"/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8151AAB" w14:textId="77777777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CAD1432" w14:textId="00883186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 w:rsidRPr="00643664">
              <w:rPr>
                <w:rFonts w:hint="eastAsia"/>
                <w:color w:val="FF0000"/>
                <w:szCs w:val="21"/>
              </w:rPr>
              <w:t>讲座周次待定</w:t>
            </w:r>
          </w:p>
        </w:tc>
      </w:tr>
      <w:tr w:rsidR="001A13CB" w14:paraId="35BC679F" w14:textId="77777777" w:rsidTr="001A13CB">
        <w:trPr>
          <w:trHeight w:val="738"/>
          <w:jc w:val="center"/>
        </w:trPr>
        <w:tc>
          <w:tcPr>
            <w:tcW w:w="522" w:type="dxa"/>
            <w:vAlign w:val="center"/>
          </w:tcPr>
          <w:p w14:paraId="700C8E4E" w14:textId="7A06A063" w:rsidR="001A13CB" w:rsidRPr="00D52CD0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1680" w:type="dxa"/>
            <w:vAlign w:val="center"/>
          </w:tcPr>
          <w:p w14:paraId="2CBC4471" w14:textId="77777777" w:rsidR="001A13CB" w:rsidRPr="00D52CD0" w:rsidRDefault="001A13CB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743B21">
              <w:t>中国模式：理论与实践</w:t>
            </w:r>
          </w:p>
        </w:tc>
        <w:tc>
          <w:tcPr>
            <w:tcW w:w="1684" w:type="dxa"/>
            <w:vAlign w:val="center"/>
          </w:tcPr>
          <w:p w14:paraId="4D9A7180" w14:textId="77777777" w:rsidR="001A13CB" w:rsidRPr="00D52CD0" w:rsidRDefault="001A13CB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743B21">
              <w:t>10006321</w:t>
            </w:r>
          </w:p>
        </w:tc>
        <w:tc>
          <w:tcPr>
            <w:tcW w:w="737" w:type="dxa"/>
            <w:vAlign w:val="center"/>
          </w:tcPr>
          <w:p w14:paraId="39011C29" w14:textId="77777777" w:rsidR="001A13CB" w:rsidRPr="00D52CD0" w:rsidRDefault="001A13CB" w:rsidP="001A13C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14:paraId="7AA21081" w14:textId="77777777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14:paraId="36602D3C" w14:textId="324E0441" w:rsidR="001A13CB" w:rsidRDefault="009E14ED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433" w:type="dxa"/>
            <w:vAlign w:val="center"/>
          </w:tcPr>
          <w:p w14:paraId="22B420C1" w14:textId="328732F6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19" w:type="dxa"/>
            <w:vAlign w:val="center"/>
          </w:tcPr>
          <w:p w14:paraId="73594A4D" w14:textId="319A51DA" w:rsidR="001A13CB" w:rsidRPr="00D52CD0" w:rsidRDefault="00E30582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33" w:type="dxa"/>
            <w:vAlign w:val="center"/>
          </w:tcPr>
          <w:p w14:paraId="43846309" w14:textId="54F765B8" w:rsidR="001A13CB" w:rsidRPr="00D52CD0" w:rsidRDefault="00E30582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B715</w:t>
            </w:r>
          </w:p>
        </w:tc>
        <w:tc>
          <w:tcPr>
            <w:tcW w:w="939" w:type="dxa"/>
            <w:vAlign w:val="center"/>
          </w:tcPr>
          <w:p w14:paraId="0AD8C522" w14:textId="77777777" w:rsidR="001A13CB" w:rsidRPr="00B766A3" w:rsidRDefault="001A13CB" w:rsidP="001A13CB">
            <w:pPr>
              <w:jc w:val="left"/>
              <w:rPr>
                <w:sz w:val="20"/>
                <w:szCs w:val="21"/>
              </w:rPr>
            </w:pPr>
            <w:r w:rsidRPr="00B766A3">
              <w:rPr>
                <w:rFonts w:hint="eastAsia"/>
                <w:sz w:val="20"/>
                <w:szCs w:val="21"/>
              </w:rPr>
              <w:t>刘纪鹏、黄立君、陈明生、张弛、</w:t>
            </w:r>
          </w:p>
          <w:p w14:paraId="48D81BDF" w14:textId="390F6392" w:rsidR="001A13CB" w:rsidRPr="00D52CD0" w:rsidRDefault="001A13CB" w:rsidP="001A13CB">
            <w:pPr>
              <w:widowControl/>
              <w:textAlignment w:val="bottom"/>
              <w:rPr>
                <w:szCs w:val="21"/>
              </w:rPr>
            </w:pPr>
            <w:r w:rsidRPr="00B766A3">
              <w:rPr>
                <w:rFonts w:hint="eastAsia"/>
                <w:sz w:val="20"/>
                <w:szCs w:val="21"/>
              </w:rPr>
              <w:t>张毅来、成福蕊</w:t>
            </w:r>
          </w:p>
        </w:tc>
        <w:tc>
          <w:tcPr>
            <w:tcW w:w="904" w:type="dxa"/>
            <w:vAlign w:val="center"/>
          </w:tcPr>
          <w:p w14:paraId="1E6BB70D" w14:textId="77777777" w:rsidR="001A13CB" w:rsidRDefault="001A13CB" w:rsidP="001A13CB">
            <w:pPr>
              <w:jc w:val="center"/>
              <w:rPr>
                <w:sz w:val="18"/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教授、</w:t>
            </w:r>
          </w:p>
          <w:p w14:paraId="255A2D7D" w14:textId="77777777" w:rsidR="001A13CB" w:rsidRDefault="001A13CB" w:rsidP="001A13CB">
            <w:pPr>
              <w:jc w:val="center"/>
              <w:rPr>
                <w:sz w:val="18"/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副教授、教授、</w:t>
            </w:r>
          </w:p>
          <w:p w14:paraId="25B21E6B" w14:textId="0F8FDDFE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副教授、副教授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973508">
              <w:rPr>
                <w:rFonts w:hint="eastAsia"/>
                <w:sz w:val="18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14:paraId="3D45B1A2" w14:textId="5CE4B301" w:rsidR="001A13CB" w:rsidRPr="00D52CD0" w:rsidRDefault="00E30582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6-15</w:t>
            </w:r>
            <w:r w:rsidR="001A13CB">
              <w:rPr>
                <w:rFonts w:hint="eastAsia"/>
                <w:szCs w:val="21"/>
              </w:rPr>
              <w:t>周</w:t>
            </w:r>
          </w:p>
        </w:tc>
      </w:tr>
      <w:tr w:rsidR="001A13CB" w14:paraId="653BD3DE" w14:textId="77777777" w:rsidTr="001A13CB">
        <w:trPr>
          <w:trHeight w:val="738"/>
          <w:jc w:val="center"/>
        </w:trPr>
        <w:tc>
          <w:tcPr>
            <w:tcW w:w="522" w:type="dxa"/>
            <w:vAlign w:val="center"/>
          </w:tcPr>
          <w:p w14:paraId="2AEB3D44" w14:textId="50208250" w:rsidR="001A13CB" w:rsidRPr="00D52CD0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80" w:type="dxa"/>
            <w:vAlign w:val="center"/>
          </w:tcPr>
          <w:p w14:paraId="1D9A2349" w14:textId="77777777" w:rsidR="001A13CB" w:rsidRPr="00D52CD0" w:rsidRDefault="001A13CB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22E1E">
              <w:t>金融学专题研究</w:t>
            </w:r>
          </w:p>
        </w:tc>
        <w:tc>
          <w:tcPr>
            <w:tcW w:w="1684" w:type="dxa"/>
            <w:vAlign w:val="center"/>
          </w:tcPr>
          <w:p w14:paraId="3D48693B" w14:textId="77777777" w:rsidR="001A13CB" w:rsidRPr="00D52CD0" w:rsidRDefault="001A13CB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22E1E">
              <w:t>10006104</w:t>
            </w:r>
          </w:p>
        </w:tc>
        <w:tc>
          <w:tcPr>
            <w:tcW w:w="737" w:type="dxa"/>
            <w:vAlign w:val="center"/>
          </w:tcPr>
          <w:p w14:paraId="1DF9E1BD" w14:textId="77777777" w:rsidR="001A13CB" w:rsidRPr="00D52CD0" w:rsidRDefault="001A13CB" w:rsidP="001A13C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14:paraId="1655D951" w14:textId="77777777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 w:rsidRPr="00D22E1E">
              <w:t>2</w:t>
            </w:r>
          </w:p>
        </w:tc>
        <w:tc>
          <w:tcPr>
            <w:tcW w:w="641" w:type="dxa"/>
            <w:vAlign w:val="center"/>
          </w:tcPr>
          <w:p w14:paraId="767EC11A" w14:textId="77777777" w:rsidR="001A13CB" w:rsidRDefault="001A13CB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22E1E">
              <w:t>32</w:t>
            </w:r>
          </w:p>
        </w:tc>
        <w:tc>
          <w:tcPr>
            <w:tcW w:w="433" w:type="dxa"/>
            <w:vAlign w:val="center"/>
          </w:tcPr>
          <w:p w14:paraId="77C309FD" w14:textId="77E2DDEE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19" w:type="dxa"/>
            <w:vAlign w:val="center"/>
          </w:tcPr>
          <w:p w14:paraId="10631F61" w14:textId="015C97B7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633" w:type="dxa"/>
            <w:vAlign w:val="center"/>
          </w:tcPr>
          <w:p w14:paraId="45B79871" w14:textId="05DC800A" w:rsidR="001A13CB" w:rsidRPr="00D52CD0" w:rsidRDefault="001A13CB" w:rsidP="001A1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21</w:t>
            </w:r>
          </w:p>
        </w:tc>
        <w:tc>
          <w:tcPr>
            <w:tcW w:w="939" w:type="dxa"/>
            <w:vAlign w:val="center"/>
          </w:tcPr>
          <w:p w14:paraId="2F5FF67A" w14:textId="73C5BAB9" w:rsidR="001A13CB" w:rsidRPr="00D52CD0" w:rsidRDefault="001A13CB" w:rsidP="001A13CB">
            <w:pPr>
              <w:widowControl/>
              <w:textAlignment w:val="bottom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金仁淑</w:t>
            </w:r>
          </w:p>
        </w:tc>
        <w:tc>
          <w:tcPr>
            <w:tcW w:w="904" w:type="dxa"/>
            <w:vAlign w:val="center"/>
          </w:tcPr>
          <w:p w14:paraId="0F7F6E7B" w14:textId="03992EB7" w:rsidR="001A13CB" w:rsidRPr="00D52CD0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14:paraId="26BE1517" w14:textId="26570A79" w:rsidR="001A13CB" w:rsidRPr="005D2462" w:rsidRDefault="001A13CB" w:rsidP="001A13CB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7周</w:t>
            </w:r>
          </w:p>
        </w:tc>
      </w:tr>
      <w:tr w:rsidR="001A13CB" w:rsidRPr="00E03DF4" w14:paraId="59380686" w14:textId="77777777" w:rsidTr="001A13CB">
        <w:trPr>
          <w:trHeight w:val="738"/>
          <w:jc w:val="center"/>
        </w:trPr>
        <w:tc>
          <w:tcPr>
            <w:tcW w:w="522" w:type="dxa"/>
            <w:vAlign w:val="center"/>
          </w:tcPr>
          <w:p w14:paraId="433BD48C" w14:textId="31B3F111" w:rsidR="001A13CB" w:rsidRPr="00426852" w:rsidRDefault="001A13CB" w:rsidP="001A13CB">
            <w:pPr>
              <w:jc w:val="center"/>
              <w:rPr>
                <w:sz w:val="24"/>
              </w:rPr>
            </w:pPr>
            <w:r w:rsidRPr="00426852">
              <w:rPr>
                <w:rFonts w:hint="eastAsia"/>
                <w:sz w:val="24"/>
              </w:rPr>
              <w:t>11</w:t>
            </w:r>
          </w:p>
        </w:tc>
        <w:tc>
          <w:tcPr>
            <w:tcW w:w="1680" w:type="dxa"/>
            <w:vAlign w:val="center"/>
          </w:tcPr>
          <w:p w14:paraId="6955E416" w14:textId="77777777" w:rsidR="001A13CB" w:rsidRPr="00426852" w:rsidRDefault="001A13CB" w:rsidP="001A13CB">
            <w:pPr>
              <w:jc w:val="center"/>
              <w:rPr>
                <w:sz w:val="16"/>
                <w:szCs w:val="16"/>
              </w:rPr>
            </w:pPr>
            <w:r w:rsidRPr="00426852">
              <w:rPr>
                <w:sz w:val="16"/>
                <w:szCs w:val="16"/>
              </w:rPr>
              <w:t>学期论文（第</w:t>
            </w:r>
            <w:r w:rsidRPr="00426852">
              <w:rPr>
                <w:rFonts w:hint="eastAsia"/>
                <w:sz w:val="16"/>
                <w:szCs w:val="16"/>
              </w:rPr>
              <w:t>二</w:t>
            </w:r>
            <w:r w:rsidRPr="00426852">
              <w:rPr>
                <w:sz w:val="16"/>
                <w:szCs w:val="16"/>
              </w:rPr>
              <w:t>次）</w:t>
            </w:r>
          </w:p>
          <w:p w14:paraId="1F1C090B" w14:textId="77777777" w:rsidR="001A13CB" w:rsidRPr="00426852" w:rsidRDefault="001A13CB" w:rsidP="001A13CB">
            <w:pPr>
              <w:jc w:val="center"/>
              <w:rPr>
                <w:sz w:val="16"/>
                <w:szCs w:val="16"/>
              </w:rPr>
            </w:pPr>
            <w:r w:rsidRPr="00426852">
              <w:rPr>
                <w:sz w:val="16"/>
                <w:szCs w:val="16"/>
              </w:rPr>
              <w:t>读书报告（第</w:t>
            </w:r>
            <w:r w:rsidRPr="00426852">
              <w:rPr>
                <w:rFonts w:hint="eastAsia"/>
                <w:sz w:val="16"/>
                <w:szCs w:val="16"/>
              </w:rPr>
              <w:t>二</w:t>
            </w:r>
            <w:r w:rsidRPr="00426852">
              <w:rPr>
                <w:sz w:val="16"/>
                <w:szCs w:val="16"/>
              </w:rPr>
              <w:t>次）</w:t>
            </w:r>
          </w:p>
          <w:p w14:paraId="1193B7CD" w14:textId="77777777" w:rsidR="001A13CB" w:rsidRPr="00426852" w:rsidRDefault="001A13CB" w:rsidP="001A13CB">
            <w:pPr>
              <w:jc w:val="center"/>
              <w:rPr>
                <w:sz w:val="16"/>
                <w:szCs w:val="16"/>
              </w:rPr>
            </w:pPr>
            <w:r w:rsidRPr="00426852">
              <w:rPr>
                <w:rFonts w:ascii="MS Mincho" w:eastAsia="MS Mincho" w:hAnsi="MS Mincho" w:cs="MS Mincho"/>
                <w:sz w:val="16"/>
                <w:szCs w:val="16"/>
              </w:rPr>
              <w:t>（培养方案没看到）</w:t>
            </w:r>
          </w:p>
        </w:tc>
        <w:tc>
          <w:tcPr>
            <w:tcW w:w="1684" w:type="dxa"/>
            <w:vAlign w:val="center"/>
          </w:tcPr>
          <w:p w14:paraId="6AFEEDEA" w14:textId="77777777" w:rsidR="001A13CB" w:rsidRPr="00426852" w:rsidRDefault="001A13CB" w:rsidP="001A1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0FA1DEC" w14:textId="77777777" w:rsidR="001A13CB" w:rsidRPr="00426852" w:rsidRDefault="001A13CB" w:rsidP="001A1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14:paraId="265AC093" w14:textId="77777777" w:rsidR="001A13CB" w:rsidRPr="00426852" w:rsidRDefault="001A13CB" w:rsidP="001A1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14:paraId="029A9914" w14:textId="77777777" w:rsidR="001A13CB" w:rsidRPr="00426852" w:rsidRDefault="001A13CB" w:rsidP="001A1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14:paraId="7FEF474A" w14:textId="77777777" w:rsidR="001A13CB" w:rsidRPr="00426852" w:rsidRDefault="001A13CB" w:rsidP="001A1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vAlign w:val="center"/>
          </w:tcPr>
          <w:p w14:paraId="198ED67A" w14:textId="77777777" w:rsidR="001A13CB" w:rsidRPr="00426852" w:rsidRDefault="001A13CB" w:rsidP="001A1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17C6C2CA" w14:textId="77777777" w:rsidR="001A13CB" w:rsidRPr="00426852" w:rsidRDefault="001A13CB" w:rsidP="001A1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14:paraId="3F2B8943" w14:textId="77777777" w:rsidR="001A13CB" w:rsidRPr="00426852" w:rsidRDefault="001A13CB" w:rsidP="001A1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043DACEE" w14:textId="77777777" w:rsidR="001A13CB" w:rsidRPr="00426852" w:rsidRDefault="001A13CB" w:rsidP="001A13CB">
            <w:pPr>
              <w:jc w:val="center"/>
              <w:rPr>
                <w:sz w:val="16"/>
                <w:szCs w:val="16"/>
              </w:rPr>
            </w:pPr>
            <w:r w:rsidRPr="00426852">
              <w:rPr>
                <w:rFonts w:hint="eastAsia"/>
                <w:sz w:val="16"/>
                <w:szCs w:val="16"/>
              </w:rPr>
              <w:t>不少于</w:t>
            </w:r>
            <w:r w:rsidRPr="00426852">
              <w:rPr>
                <w:sz w:val="16"/>
                <w:szCs w:val="16"/>
              </w:rPr>
              <w:t>3000</w:t>
            </w:r>
            <w:r w:rsidRPr="00426852">
              <w:rPr>
                <w:sz w:val="16"/>
                <w:szCs w:val="16"/>
              </w:rPr>
              <w:t>字</w:t>
            </w:r>
          </w:p>
        </w:tc>
        <w:tc>
          <w:tcPr>
            <w:tcW w:w="1347" w:type="dxa"/>
            <w:vAlign w:val="center"/>
          </w:tcPr>
          <w:p w14:paraId="4D1FD4EA" w14:textId="77777777" w:rsidR="001A13CB" w:rsidRPr="00426852" w:rsidRDefault="001A13CB" w:rsidP="001A13C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26852">
              <w:rPr>
                <w:sz w:val="16"/>
                <w:szCs w:val="16"/>
              </w:rPr>
              <w:t>由导师评阅后，在</w:t>
            </w:r>
            <w:r w:rsidRPr="00426852">
              <w:rPr>
                <w:sz w:val="16"/>
                <w:szCs w:val="16"/>
              </w:rPr>
              <w:t>201</w:t>
            </w:r>
            <w:r w:rsidRPr="00426852">
              <w:rPr>
                <w:rFonts w:hint="eastAsia"/>
                <w:sz w:val="16"/>
                <w:szCs w:val="16"/>
              </w:rPr>
              <w:t>8</w:t>
            </w:r>
            <w:r w:rsidRPr="00426852">
              <w:rPr>
                <w:sz w:val="16"/>
                <w:szCs w:val="16"/>
              </w:rPr>
              <w:t>年</w:t>
            </w:r>
            <w:r w:rsidRPr="00426852">
              <w:rPr>
                <w:sz w:val="16"/>
                <w:szCs w:val="16"/>
              </w:rPr>
              <w:t>5</w:t>
            </w:r>
            <w:r w:rsidRPr="00426852">
              <w:rPr>
                <w:sz w:val="16"/>
                <w:szCs w:val="16"/>
              </w:rPr>
              <w:t>月</w:t>
            </w:r>
            <w:r w:rsidRPr="00426852">
              <w:rPr>
                <w:sz w:val="16"/>
                <w:szCs w:val="16"/>
              </w:rPr>
              <w:t>20</w:t>
            </w:r>
            <w:r w:rsidRPr="00426852">
              <w:rPr>
                <w:sz w:val="16"/>
                <w:szCs w:val="16"/>
              </w:rPr>
              <w:t>日前提交商学院</w:t>
            </w:r>
            <w:proofErr w:type="gramStart"/>
            <w:r w:rsidRPr="00426852">
              <w:rPr>
                <w:sz w:val="16"/>
                <w:szCs w:val="16"/>
              </w:rPr>
              <w:t>研</w:t>
            </w:r>
            <w:proofErr w:type="gramEnd"/>
            <w:r w:rsidRPr="00426852">
              <w:rPr>
                <w:sz w:val="16"/>
                <w:szCs w:val="16"/>
              </w:rPr>
              <w:t>工办存档。</w:t>
            </w:r>
          </w:p>
        </w:tc>
      </w:tr>
    </w:tbl>
    <w:p w14:paraId="555F23A3" w14:textId="77777777" w:rsidR="00767637" w:rsidRPr="000624C5" w:rsidRDefault="00767637" w:rsidP="00767637">
      <w:pPr>
        <w:spacing w:line="400" w:lineRule="exact"/>
        <w:jc w:val="center"/>
      </w:pPr>
      <w:r w:rsidRPr="000624C5">
        <w:br w:type="page"/>
      </w:r>
    </w:p>
    <w:p w14:paraId="3DE6FFB4" w14:textId="77777777" w:rsidR="00767637" w:rsidRDefault="00767637" w:rsidP="00767637">
      <w:pPr>
        <w:jc w:val="center"/>
        <w:rPr>
          <w:rFonts w:eastAsia="黑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lastRenderedPageBreak/>
        <w:t>国际贸易</w:t>
      </w:r>
      <w:r>
        <w:rPr>
          <w:rFonts w:ascii="宋体" w:hAnsi="宋体" w:cs="宋体" w:hint="eastAsia"/>
          <w:sz w:val="28"/>
          <w:szCs w:val="28"/>
        </w:rPr>
        <w:t>专业硕士生</w:t>
      </w:r>
    </w:p>
    <w:p w14:paraId="61EC6DE9" w14:textId="77777777" w:rsidR="00767637" w:rsidRDefault="00767637" w:rsidP="0076763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 w:hint="eastAsia"/>
          <w:sz w:val="28"/>
          <w:szCs w:val="28"/>
        </w:rPr>
        <w:t>学年第二学期课程表</w:t>
      </w:r>
    </w:p>
    <w:p w14:paraId="46417576" w14:textId="5CE24FA0" w:rsidR="00767637" w:rsidRDefault="00767637" w:rsidP="00767637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级第四学期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宋体" w:hAnsi="宋体" w:cs="宋体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087E42">
        <w:rPr>
          <w:rFonts w:ascii="华文行楷" w:eastAsia="华文行楷" w:hint="eastAsia"/>
          <w:sz w:val="28"/>
          <w:szCs w:val="28"/>
          <w:u w:val="single"/>
        </w:rPr>
        <w:t>2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610"/>
        <w:gridCol w:w="1663"/>
        <w:gridCol w:w="717"/>
        <w:gridCol w:w="509"/>
        <w:gridCol w:w="628"/>
        <w:gridCol w:w="539"/>
        <w:gridCol w:w="668"/>
        <w:gridCol w:w="804"/>
        <w:gridCol w:w="851"/>
        <w:gridCol w:w="1055"/>
        <w:gridCol w:w="1291"/>
      </w:tblGrid>
      <w:tr w:rsidR="00767637" w14:paraId="04789D83" w14:textId="77777777" w:rsidTr="00B766A3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58440655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44B3DC3F" w14:textId="77777777" w:rsidR="00767637" w:rsidRDefault="00767637" w:rsidP="007676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43152FE8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14:paraId="1EDBBB03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6EA232DC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5F861AC8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36BE440C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3C454E96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49E49C3F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624AE8DD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D4472A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60BB1123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038D67BA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62D0EF49" w14:textId="77777777" w:rsidR="00767637" w:rsidRDefault="00767637" w:rsidP="0076763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67637" w14:paraId="7D735D0E" w14:textId="77777777" w:rsidTr="00B766A3">
        <w:trPr>
          <w:trHeight w:val="738"/>
          <w:jc w:val="center"/>
        </w:trPr>
        <w:tc>
          <w:tcPr>
            <w:tcW w:w="512" w:type="dxa"/>
            <w:vAlign w:val="center"/>
          </w:tcPr>
          <w:p w14:paraId="223F63D6" w14:textId="39B0B392" w:rsidR="00767637" w:rsidRPr="00D52CD0" w:rsidRDefault="00767637" w:rsidP="00767637">
            <w:pPr>
              <w:jc w:val="center"/>
              <w:rPr>
                <w:sz w:val="24"/>
              </w:rPr>
            </w:pPr>
            <w:r w:rsidRPr="00D52CD0">
              <w:rPr>
                <w:rFonts w:hint="eastAsia"/>
                <w:szCs w:val="21"/>
              </w:rPr>
              <w:t>1</w:t>
            </w:r>
          </w:p>
        </w:tc>
        <w:tc>
          <w:tcPr>
            <w:tcW w:w="1610" w:type="dxa"/>
            <w:vAlign w:val="center"/>
          </w:tcPr>
          <w:p w14:paraId="74E5D9E3" w14:textId="6C039E22" w:rsidR="00767637" w:rsidRPr="00D52CD0" w:rsidRDefault="00767637" w:rsidP="0076763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Cs w:val="21"/>
              </w:rPr>
              <w:t>国际金融专题</w:t>
            </w:r>
          </w:p>
        </w:tc>
        <w:tc>
          <w:tcPr>
            <w:tcW w:w="1663" w:type="dxa"/>
            <w:vAlign w:val="center"/>
          </w:tcPr>
          <w:p w14:paraId="77A8DA0B" w14:textId="77777777" w:rsidR="00767637" w:rsidRDefault="00767637" w:rsidP="00767637">
            <w:pPr>
              <w:widowControl/>
              <w:textAlignment w:val="bottom"/>
              <w:rPr>
                <w:rFonts w:ascii="Arial" w:hAnsi="Arial" w:cs="Arial"/>
                <w:kern w:val="0"/>
                <w:szCs w:val="21"/>
              </w:rPr>
            </w:pPr>
          </w:p>
          <w:p w14:paraId="30E4CECE" w14:textId="23C1D5E1" w:rsidR="00767637" w:rsidRPr="00D52CD0" w:rsidRDefault="00767637" w:rsidP="00767637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</w:rPr>
              <w:t>1020105301</w:t>
            </w:r>
          </w:p>
        </w:tc>
        <w:tc>
          <w:tcPr>
            <w:tcW w:w="717" w:type="dxa"/>
            <w:vAlign w:val="center"/>
          </w:tcPr>
          <w:p w14:paraId="54DE79B2" w14:textId="782B214E" w:rsidR="00767637" w:rsidRPr="00D52CD0" w:rsidRDefault="00767637" w:rsidP="00767637">
            <w:pPr>
              <w:jc w:val="center"/>
              <w:rPr>
                <w:sz w:val="20"/>
                <w:szCs w:val="20"/>
              </w:rPr>
            </w:pPr>
            <w:r w:rsidRPr="00D52CD0">
              <w:rPr>
                <w:rFonts w:hint="eastAsia"/>
                <w:szCs w:val="21"/>
              </w:rPr>
              <w:t>限选</w:t>
            </w:r>
          </w:p>
        </w:tc>
        <w:tc>
          <w:tcPr>
            <w:tcW w:w="509" w:type="dxa"/>
            <w:vAlign w:val="center"/>
          </w:tcPr>
          <w:p w14:paraId="75EF78BA" w14:textId="69F840F8" w:rsidR="00767637" w:rsidRPr="00D52CD0" w:rsidRDefault="00767637" w:rsidP="00767637">
            <w:pPr>
              <w:jc w:val="center"/>
              <w:rPr>
                <w:sz w:val="20"/>
                <w:szCs w:val="20"/>
              </w:rPr>
            </w:pPr>
            <w:r w:rsidRPr="00D52CD0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628" w:type="dxa"/>
            <w:vAlign w:val="center"/>
          </w:tcPr>
          <w:p w14:paraId="7EF77A51" w14:textId="26ACBA55" w:rsidR="00767637" w:rsidRPr="00D52CD0" w:rsidRDefault="00767637" w:rsidP="00767637">
            <w:pPr>
              <w:jc w:val="center"/>
              <w:rPr>
                <w:sz w:val="20"/>
                <w:szCs w:val="20"/>
              </w:rPr>
            </w:pPr>
            <w:r w:rsidRPr="00D52CD0"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539" w:type="dxa"/>
            <w:vAlign w:val="center"/>
          </w:tcPr>
          <w:p w14:paraId="771C7447" w14:textId="4B750640" w:rsidR="00767637" w:rsidRPr="00D52CD0" w:rsidRDefault="00767637" w:rsidP="007676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68" w:type="dxa"/>
            <w:vAlign w:val="center"/>
          </w:tcPr>
          <w:p w14:paraId="19A5B591" w14:textId="637DA801" w:rsidR="00767637" w:rsidRPr="00D52CD0" w:rsidRDefault="00767637" w:rsidP="007676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804" w:type="dxa"/>
            <w:vAlign w:val="center"/>
          </w:tcPr>
          <w:p w14:paraId="05333334" w14:textId="66A317A3" w:rsidR="00767637" w:rsidRPr="00D52CD0" w:rsidRDefault="00767637" w:rsidP="007676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szCs w:val="21"/>
              </w:rPr>
              <w:t>B715</w:t>
            </w:r>
          </w:p>
        </w:tc>
        <w:tc>
          <w:tcPr>
            <w:tcW w:w="851" w:type="dxa"/>
            <w:vAlign w:val="center"/>
          </w:tcPr>
          <w:p w14:paraId="183FF5DC" w14:textId="19CEA9ED" w:rsidR="00767637" w:rsidRPr="00D52CD0" w:rsidRDefault="00767637" w:rsidP="00B766A3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B766A3">
              <w:rPr>
                <w:rFonts w:ascii="宋体" w:hAnsi="宋体" w:cs="宋体" w:hint="eastAsia"/>
                <w:sz w:val="20"/>
                <w:szCs w:val="21"/>
              </w:rPr>
              <w:t>金仁淑，</w:t>
            </w:r>
            <w:proofErr w:type="gramStart"/>
            <w:r w:rsidRPr="00B766A3">
              <w:rPr>
                <w:rFonts w:ascii="宋体" w:hAnsi="宋体" w:cs="宋体" w:hint="eastAsia"/>
                <w:sz w:val="20"/>
                <w:szCs w:val="21"/>
              </w:rPr>
              <w:t>高秋明</w:t>
            </w:r>
            <w:proofErr w:type="gramEnd"/>
          </w:p>
        </w:tc>
        <w:tc>
          <w:tcPr>
            <w:tcW w:w="1055" w:type="dxa"/>
            <w:vAlign w:val="center"/>
          </w:tcPr>
          <w:p w14:paraId="0204EC7F" w14:textId="77777777" w:rsidR="00B766A3" w:rsidRDefault="00767637" w:rsidP="0076763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  <w:r>
              <w:rPr>
                <w:szCs w:val="21"/>
              </w:rPr>
              <w:t>，</w:t>
            </w:r>
          </w:p>
          <w:p w14:paraId="68C7B397" w14:textId="11F17F55" w:rsidR="00767637" w:rsidRPr="00D52CD0" w:rsidRDefault="00767637" w:rsidP="00767637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91" w:type="dxa"/>
            <w:vAlign w:val="center"/>
          </w:tcPr>
          <w:p w14:paraId="7D63EC76" w14:textId="59A83B2A" w:rsidR="00767637" w:rsidRPr="00FB24BD" w:rsidRDefault="00767637" w:rsidP="0076763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-11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67637" w14:paraId="3C293604" w14:textId="77777777" w:rsidTr="00B766A3">
        <w:trPr>
          <w:trHeight w:val="738"/>
          <w:jc w:val="center"/>
        </w:trPr>
        <w:tc>
          <w:tcPr>
            <w:tcW w:w="512" w:type="dxa"/>
            <w:vAlign w:val="center"/>
          </w:tcPr>
          <w:p w14:paraId="7208CFC8" w14:textId="661FB524" w:rsidR="00767637" w:rsidRPr="00426852" w:rsidRDefault="00767637" w:rsidP="00767637">
            <w:pPr>
              <w:jc w:val="center"/>
              <w:rPr>
                <w:sz w:val="24"/>
              </w:rPr>
            </w:pPr>
            <w:r w:rsidRPr="00426852">
              <w:rPr>
                <w:sz w:val="24"/>
              </w:rPr>
              <w:t>2</w:t>
            </w:r>
          </w:p>
        </w:tc>
        <w:tc>
          <w:tcPr>
            <w:tcW w:w="1610" w:type="dxa"/>
            <w:vAlign w:val="center"/>
          </w:tcPr>
          <w:p w14:paraId="57181E12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  <w:r w:rsidRPr="00426852">
              <w:rPr>
                <w:sz w:val="16"/>
                <w:szCs w:val="16"/>
              </w:rPr>
              <w:t>学期论文（第</w:t>
            </w:r>
            <w:r w:rsidRPr="00426852">
              <w:rPr>
                <w:rFonts w:hint="eastAsia"/>
                <w:sz w:val="16"/>
                <w:szCs w:val="16"/>
              </w:rPr>
              <w:t>四</w:t>
            </w:r>
            <w:r w:rsidRPr="00426852">
              <w:rPr>
                <w:sz w:val="16"/>
                <w:szCs w:val="16"/>
              </w:rPr>
              <w:t>次）</w:t>
            </w:r>
          </w:p>
          <w:p w14:paraId="53468077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  <w:r w:rsidRPr="00426852">
              <w:rPr>
                <w:sz w:val="16"/>
                <w:szCs w:val="16"/>
              </w:rPr>
              <w:t>读书报告（第</w:t>
            </w:r>
            <w:r w:rsidRPr="00426852">
              <w:rPr>
                <w:rFonts w:ascii="MS Mincho" w:eastAsia="MS Mincho" w:hAnsi="MS Mincho" w:cs="MS Mincho"/>
                <w:sz w:val="16"/>
                <w:szCs w:val="16"/>
              </w:rPr>
              <w:t>四次）（</w:t>
            </w:r>
            <w:r w:rsidRPr="00426852">
              <w:rPr>
                <w:rFonts w:hint="eastAsia"/>
                <w:sz w:val="16"/>
                <w:szCs w:val="16"/>
              </w:rPr>
              <w:t>以</w:t>
            </w:r>
            <w:r w:rsidRPr="00426852">
              <w:rPr>
                <w:rFonts w:ascii="MS Mincho" w:eastAsia="MS Mincho" w:hAnsi="MS Mincho" w:cs="MS Mincho"/>
                <w:sz w:val="16"/>
                <w:szCs w:val="16"/>
              </w:rPr>
              <w:t>前有，</w:t>
            </w:r>
            <w:r w:rsidRPr="00426852">
              <w:rPr>
                <w:rFonts w:hint="eastAsia"/>
                <w:sz w:val="16"/>
                <w:szCs w:val="16"/>
              </w:rPr>
              <w:t>现</w:t>
            </w:r>
            <w:r w:rsidRPr="00426852">
              <w:rPr>
                <w:rFonts w:ascii="MS Mincho" w:eastAsia="MS Mincho" w:hAnsi="MS Mincho" w:cs="MS Mincho"/>
                <w:sz w:val="16"/>
                <w:szCs w:val="16"/>
              </w:rPr>
              <w:t>在</w:t>
            </w:r>
            <w:r w:rsidRPr="00426852">
              <w:rPr>
                <w:rFonts w:ascii="MS Mincho" w:eastAsia="MS Mincho" w:hAnsi="MS Mincho" w:cs="MS Mincho" w:hint="eastAsia"/>
                <w:sz w:val="16"/>
                <w:szCs w:val="16"/>
              </w:rPr>
              <w:t>培养方案中</w:t>
            </w:r>
            <w:r w:rsidRPr="00426852">
              <w:rPr>
                <w:rFonts w:ascii="MS Mincho" w:eastAsia="MS Mincho" w:hAnsi="MS Mincho" w:cs="MS Mincho"/>
                <w:sz w:val="16"/>
                <w:szCs w:val="16"/>
              </w:rPr>
              <w:t>没看到）</w:t>
            </w:r>
          </w:p>
        </w:tc>
        <w:tc>
          <w:tcPr>
            <w:tcW w:w="1663" w:type="dxa"/>
            <w:vAlign w:val="center"/>
          </w:tcPr>
          <w:p w14:paraId="52BB2C99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1AABB7A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14:paraId="3DE7259D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679AE042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3B9A3738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14:paraId="264520C2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5067BE8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CC4D6C" w14:textId="77777777" w:rsidR="00767637" w:rsidRPr="00426852" w:rsidRDefault="00767637" w:rsidP="00767637">
            <w:pPr>
              <w:jc w:val="center"/>
              <w:rPr>
                <w:rFonts w:ascii="宋体" w:hAnsi="宋体" w:cs="宋体"/>
                <w:color w:val="FF0000"/>
                <w:sz w:val="16"/>
                <w:szCs w:val="16"/>
              </w:rPr>
            </w:pPr>
            <w:r w:rsidRPr="003B6FF5">
              <w:rPr>
                <w:rFonts w:ascii="宋体" w:hAnsi="宋体" w:cs="宋体" w:hint="eastAsia"/>
                <w:sz w:val="16"/>
                <w:szCs w:val="16"/>
              </w:rPr>
              <w:t>学年论文照做</w:t>
            </w:r>
          </w:p>
        </w:tc>
        <w:tc>
          <w:tcPr>
            <w:tcW w:w="1055" w:type="dxa"/>
            <w:vAlign w:val="center"/>
          </w:tcPr>
          <w:p w14:paraId="4CC2EF6A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  <w:r w:rsidRPr="00426852">
              <w:rPr>
                <w:sz w:val="16"/>
                <w:szCs w:val="16"/>
              </w:rPr>
              <w:t>不少于</w:t>
            </w:r>
            <w:r w:rsidRPr="00426852">
              <w:rPr>
                <w:sz w:val="16"/>
                <w:szCs w:val="16"/>
              </w:rPr>
              <w:t>3000</w:t>
            </w:r>
            <w:r w:rsidRPr="00426852">
              <w:rPr>
                <w:sz w:val="16"/>
                <w:szCs w:val="16"/>
              </w:rPr>
              <w:t>字</w:t>
            </w:r>
          </w:p>
        </w:tc>
        <w:tc>
          <w:tcPr>
            <w:tcW w:w="1291" w:type="dxa"/>
            <w:vAlign w:val="center"/>
          </w:tcPr>
          <w:p w14:paraId="6D67A4C6" w14:textId="77777777" w:rsidR="00767637" w:rsidRPr="00426852" w:rsidRDefault="00767637" w:rsidP="00767637">
            <w:pPr>
              <w:jc w:val="center"/>
              <w:rPr>
                <w:sz w:val="16"/>
                <w:szCs w:val="16"/>
              </w:rPr>
            </w:pPr>
            <w:r w:rsidRPr="00426852">
              <w:rPr>
                <w:sz w:val="16"/>
                <w:szCs w:val="16"/>
              </w:rPr>
              <w:t>由导师评阅后，在</w:t>
            </w:r>
            <w:r w:rsidRPr="00426852">
              <w:rPr>
                <w:sz w:val="16"/>
                <w:szCs w:val="16"/>
              </w:rPr>
              <w:t>201</w:t>
            </w:r>
            <w:r w:rsidRPr="00426852">
              <w:rPr>
                <w:rFonts w:hint="eastAsia"/>
                <w:sz w:val="16"/>
                <w:szCs w:val="16"/>
              </w:rPr>
              <w:t>8</w:t>
            </w:r>
            <w:r w:rsidRPr="00426852">
              <w:rPr>
                <w:sz w:val="16"/>
                <w:szCs w:val="16"/>
              </w:rPr>
              <w:t>年</w:t>
            </w:r>
            <w:r w:rsidRPr="00426852">
              <w:rPr>
                <w:sz w:val="16"/>
                <w:szCs w:val="16"/>
              </w:rPr>
              <w:t>5</w:t>
            </w:r>
            <w:r w:rsidRPr="00426852">
              <w:rPr>
                <w:sz w:val="16"/>
                <w:szCs w:val="16"/>
              </w:rPr>
              <w:t>月</w:t>
            </w:r>
            <w:r w:rsidRPr="00426852">
              <w:rPr>
                <w:sz w:val="16"/>
                <w:szCs w:val="16"/>
              </w:rPr>
              <w:t>20</w:t>
            </w:r>
            <w:r w:rsidRPr="00426852">
              <w:rPr>
                <w:sz w:val="16"/>
                <w:szCs w:val="16"/>
              </w:rPr>
              <w:t>日前提交商学院</w:t>
            </w:r>
            <w:proofErr w:type="gramStart"/>
            <w:r w:rsidRPr="00426852">
              <w:rPr>
                <w:sz w:val="16"/>
                <w:szCs w:val="16"/>
              </w:rPr>
              <w:t>研</w:t>
            </w:r>
            <w:proofErr w:type="gramEnd"/>
            <w:r w:rsidRPr="00426852">
              <w:rPr>
                <w:sz w:val="16"/>
                <w:szCs w:val="16"/>
              </w:rPr>
              <w:t>工办存档。</w:t>
            </w:r>
          </w:p>
        </w:tc>
      </w:tr>
    </w:tbl>
    <w:p w14:paraId="7CCACB0D" w14:textId="77777777" w:rsidR="00767637" w:rsidRDefault="00767637" w:rsidP="00767637"/>
    <w:p w14:paraId="0ADCA258" w14:textId="77777777" w:rsidR="00767637" w:rsidRDefault="00767637" w:rsidP="00767637"/>
    <w:p w14:paraId="4D4CBDBE" w14:textId="711582B1" w:rsidR="00767637" w:rsidRDefault="00767637" w:rsidP="00767637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087E42">
        <w:rPr>
          <w:rFonts w:ascii="华文行楷" w:eastAsia="华文行楷" w:hint="eastAsia"/>
          <w:sz w:val="28"/>
          <w:szCs w:val="28"/>
          <w:u w:val="single"/>
        </w:rPr>
        <w:t>2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680"/>
        <w:gridCol w:w="1684"/>
        <w:gridCol w:w="737"/>
        <w:gridCol w:w="487"/>
        <w:gridCol w:w="667"/>
        <w:gridCol w:w="433"/>
        <w:gridCol w:w="736"/>
        <w:gridCol w:w="716"/>
        <w:gridCol w:w="939"/>
        <w:gridCol w:w="904"/>
        <w:gridCol w:w="1347"/>
      </w:tblGrid>
      <w:tr w:rsidR="00767637" w14:paraId="51234486" w14:textId="77777777" w:rsidTr="001A13CB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14180F92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A1A1CF1" w14:textId="77777777" w:rsidR="00767637" w:rsidRDefault="00767637" w:rsidP="007676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56D53FA3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14:paraId="4DF7343E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F9C1B2C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14:paraId="42CB28FF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06F09974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573BB04F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27E7B73E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节次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7F6D989E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2A84D019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44301BBC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04A4CE2C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41861D6A" w14:textId="77777777" w:rsidR="00767637" w:rsidRDefault="00767637" w:rsidP="0076763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67637" w14:paraId="1EF2E1BF" w14:textId="77777777" w:rsidTr="001A13CB">
        <w:trPr>
          <w:trHeight w:val="612"/>
          <w:jc w:val="center"/>
        </w:trPr>
        <w:tc>
          <w:tcPr>
            <w:tcW w:w="517" w:type="dxa"/>
            <w:vAlign w:val="center"/>
          </w:tcPr>
          <w:p w14:paraId="51089A6D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1680" w:type="dxa"/>
            <w:vAlign w:val="center"/>
          </w:tcPr>
          <w:p w14:paraId="521927F4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基</w:t>
            </w:r>
            <w:r>
              <w:rPr>
                <w:rFonts w:hint="eastAsia"/>
                <w:szCs w:val="21"/>
              </w:rPr>
              <w:t>础外语</w:t>
            </w:r>
          </w:p>
        </w:tc>
        <w:tc>
          <w:tcPr>
            <w:tcW w:w="1684" w:type="dxa"/>
            <w:vAlign w:val="center"/>
          </w:tcPr>
          <w:p w14:paraId="2A1EAC1C" w14:textId="77777777" w:rsidR="00767637" w:rsidRPr="00D22E1E" w:rsidRDefault="00767637" w:rsidP="00767637">
            <w:pPr>
              <w:ind w:left="-57" w:right="-57"/>
              <w:jc w:val="center"/>
            </w:pPr>
            <w:r w:rsidRPr="00D22E1E">
              <w:t>10013001-</w:t>
            </w:r>
          </w:p>
          <w:p w14:paraId="75BD7A4C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22E1E">
              <w:t>10013007</w:t>
            </w:r>
          </w:p>
        </w:tc>
        <w:tc>
          <w:tcPr>
            <w:tcW w:w="737" w:type="dxa"/>
            <w:vAlign w:val="center"/>
          </w:tcPr>
          <w:p w14:paraId="0109A46F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487" w:type="dxa"/>
            <w:vAlign w:val="center"/>
          </w:tcPr>
          <w:p w14:paraId="69F5DC50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667" w:type="dxa"/>
            <w:vAlign w:val="center"/>
          </w:tcPr>
          <w:p w14:paraId="1811C66D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72</w:t>
            </w:r>
          </w:p>
        </w:tc>
        <w:tc>
          <w:tcPr>
            <w:tcW w:w="433" w:type="dxa"/>
            <w:vAlign w:val="center"/>
          </w:tcPr>
          <w:p w14:paraId="7CF60EF9" w14:textId="77777777" w:rsidR="00767637" w:rsidRPr="00D52CD0" w:rsidRDefault="00767637" w:rsidP="00767637">
            <w:pPr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06A95C53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2A4784FD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14C5B787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外国语学院</w:t>
            </w:r>
          </w:p>
        </w:tc>
        <w:tc>
          <w:tcPr>
            <w:tcW w:w="904" w:type="dxa"/>
            <w:vAlign w:val="center"/>
          </w:tcPr>
          <w:p w14:paraId="001E72D0" w14:textId="77777777" w:rsidR="00767637" w:rsidRPr="00D52CD0" w:rsidRDefault="00767637" w:rsidP="0076763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2B2754F4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</w:tr>
      <w:tr w:rsidR="00767637" w14:paraId="275112B9" w14:textId="77777777" w:rsidTr="001A13CB">
        <w:trPr>
          <w:trHeight w:val="606"/>
          <w:jc w:val="center"/>
        </w:trPr>
        <w:tc>
          <w:tcPr>
            <w:tcW w:w="517" w:type="dxa"/>
            <w:vAlign w:val="center"/>
          </w:tcPr>
          <w:p w14:paraId="66CB1ABA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680" w:type="dxa"/>
            <w:vAlign w:val="center"/>
          </w:tcPr>
          <w:p w14:paraId="18CD3035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马克思主义与社会科学方法论</w:t>
            </w:r>
          </w:p>
        </w:tc>
        <w:tc>
          <w:tcPr>
            <w:tcW w:w="1684" w:type="dxa"/>
            <w:vAlign w:val="center"/>
          </w:tcPr>
          <w:p w14:paraId="12BF248B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22E1E">
              <w:t>10011002</w:t>
            </w:r>
          </w:p>
        </w:tc>
        <w:tc>
          <w:tcPr>
            <w:tcW w:w="737" w:type="dxa"/>
            <w:vAlign w:val="center"/>
          </w:tcPr>
          <w:p w14:paraId="49E9A051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487" w:type="dxa"/>
            <w:vAlign w:val="center"/>
          </w:tcPr>
          <w:p w14:paraId="22B829A1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67" w:type="dxa"/>
            <w:vAlign w:val="center"/>
          </w:tcPr>
          <w:p w14:paraId="0E21D60A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33" w:type="dxa"/>
            <w:vAlign w:val="center"/>
          </w:tcPr>
          <w:p w14:paraId="431CFB39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49DE9F62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7C955F18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096E1C86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马克思主义学院</w:t>
            </w:r>
          </w:p>
        </w:tc>
        <w:tc>
          <w:tcPr>
            <w:tcW w:w="904" w:type="dxa"/>
            <w:vAlign w:val="center"/>
          </w:tcPr>
          <w:p w14:paraId="6048FD72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6B2FE42A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</w:tr>
      <w:tr w:rsidR="00767637" w14:paraId="3DF9C42B" w14:textId="77777777" w:rsidTr="001A13CB">
        <w:trPr>
          <w:trHeight w:val="606"/>
          <w:jc w:val="center"/>
        </w:trPr>
        <w:tc>
          <w:tcPr>
            <w:tcW w:w="517" w:type="dxa"/>
            <w:vAlign w:val="center"/>
          </w:tcPr>
          <w:p w14:paraId="6C481999" w14:textId="77777777" w:rsidR="00767637" w:rsidRPr="00AD6788" w:rsidRDefault="00767637" w:rsidP="00767637">
            <w:pPr>
              <w:jc w:val="center"/>
              <w:rPr>
                <w:szCs w:val="21"/>
              </w:rPr>
            </w:pPr>
            <w:r w:rsidRPr="00AD6788">
              <w:rPr>
                <w:szCs w:val="21"/>
              </w:rPr>
              <w:t>3</w:t>
            </w:r>
          </w:p>
        </w:tc>
        <w:tc>
          <w:tcPr>
            <w:tcW w:w="1680" w:type="dxa"/>
            <w:vAlign w:val="center"/>
          </w:tcPr>
          <w:p w14:paraId="250AECFB" w14:textId="77777777" w:rsidR="00767637" w:rsidRPr="00AD6788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AD6788">
              <w:rPr>
                <w:kern w:val="0"/>
                <w:szCs w:val="21"/>
              </w:rPr>
              <w:t>国际经济学</w:t>
            </w:r>
          </w:p>
        </w:tc>
        <w:tc>
          <w:tcPr>
            <w:tcW w:w="1684" w:type="dxa"/>
            <w:vAlign w:val="center"/>
          </w:tcPr>
          <w:p w14:paraId="2F323054" w14:textId="77777777" w:rsidR="00767637" w:rsidRPr="00AD6788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AD6788">
              <w:rPr>
                <w:kern w:val="0"/>
                <w:szCs w:val="21"/>
              </w:rPr>
              <w:t>10006226</w:t>
            </w:r>
          </w:p>
        </w:tc>
        <w:tc>
          <w:tcPr>
            <w:tcW w:w="737" w:type="dxa"/>
            <w:vAlign w:val="center"/>
          </w:tcPr>
          <w:p w14:paraId="3374C382" w14:textId="77777777" w:rsidR="00767637" w:rsidRPr="00843DAD" w:rsidRDefault="00767637" w:rsidP="00767637">
            <w:pPr>
              <w:jc w:val="center"/>
              <w:rPr>
                <w:szCs w:val="21"/>
                <w:highlight w:val="yellow"/>
              </w:rPr>
            </w:pPr>
            <w:r w:rsidRPr="00843DAD">
              <w:rPr>
                <w:szCs w:val="21"/>
                <w:highlight w:val="yellow"/>
              </w:rPr>
              <w:t>补修</w:t>
            </w:r>
          </w:p>
        </w:tc>
        <w:tc>
          <w:tcPr>
            <w:tcW w:w="487" w:type="dxa"/>
            <w:vAlign w:val="center"/>
          </w:tcPr>
          <w:p w14:paraId="217D2686" w14:textId="77777777" w:rsidR="00767637" w:rsidRPr="00AD6788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AD6788">
              <w:rPr>
                <w:kern w:val="0"/>
                <w:szCs w:val="21"/>
              </w:rPr>
              <w:t>2</w:t>
            </w:r>
          </w:p>
        </w:tc>
        <w:tc>
          <w:tcPr>
            <w:tcW w:w="667" w:type="dxa"/>
            <w:vAlign w:val="center"/>
          </w:tcPr>
          <w:p w14:paraId="593BA36B" w14:textId="77777777" w:rsidR="00767637" w:rsidRPr="00AD6788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AD6788">
              <w:rPr>
                <w:kern w:val="0"/>
                <w:szCs w:val="21"/>
              </w:rPr>
              <w:t>32</w:t>
            </w:r>
          </w:p>
        </w:tc>
        <w:tc>
          <w:tcPr>
            <w:tcW w:w="433" w:type="dxa"/>
            <w:vAlign w:val="center"/>
          </w:tcPr>
          <w:p w14:paraId="5FF91750" w14:textId="69750BD4" w:rsidR="00767637" w:rsidRPr="00767637" w:rsidRDefault="00767637" w:rsidP="00767637">
            <w:pPr>
              <w:widowControl/>
              <w:textAlignment w:val="bottom"/>
              <w:rPr>
                <w:kern w:val="0"/>
                <w:szCs w:val="21"/>
              </w:rPr>
            </w:pPr>
            <w:r w:rsidRPr="00767637"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14:paraId="720030ED" w14:textId="69DBD00E" w:rsidR="00767637" w:rsidRPr="00767637" w:rsidRDefault="009E14ED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10-13</w:t>
            </w:r>
          </w:p>
        </w:tc>
        <w:tc>
          <w:tcPr>
            <w:tcW w:w="716" w:type="dxa"/>
            <w:vAlign w:val="center"/>
          </w:tcPr>
          <w:p w14:paraId="0C61DE46" w14:textId="271BC00E" w:rsidR="00767637" w:rsidRPr="00767637" w:rsidRDefault="009E14ED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939" w:type="dxa"/>
            <w:vAlign w:val="center"/>
          </w:tcPr>
          <w:p w14:paraId="14AEE309" w14:textId="77777777" w:rsidR="00767637" w:rsidRPr="00767637" w:rsidRDefault="00767637" w:rsidP="00767637">
            <w:pPr>
              <w:widowControl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767637">
              <w:rPr>
                <w:rFonts w:ascii="宋体" w:hAnsi="宋体" w:cs="宋体" w:hint="eastAsia"/>
                <w:kern w:val="0"/>
                <w:szCs w:val="21"/>
              </w:rPr>
              <w:t>宏结</w:t>
            </w:r>
          </w:p>
          <w:p w14:paraId="2198E5BE" w14:textId="14488758" w:rsidR="00767637" w:rsidRPr="00767637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767637">
              <w:rPr>
                <w:rFonts w:ascii="宋体" w:hAnsi="宋体" w:cs="宋体" w:hint="eastAsia"/>
                <w:kern w:val="0"/>
                <w:szCs w:val="21"/>
              </w:rPr>
              <w:t>梁涵</w:t>
            </w:r>
          </w:p>
        </w:tc>
        <w:tc>
          <w:tcPr>
            <w:tcW w:w="904" w:type="dxa"/>
            <w:vAlign w:val="center"/>
          </w:tcPr>
          <w:p w14:paraId="01B27A5A" w14:textId="0B411011" w:rsidR="00767637" w:rsidRPr="00767637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767637">
              <w:rPr>
                <w:rFonts w:hint="eastAsia"/>
                <w:kern w:val="0"/>
                <w:szCs w:val="21"/>
              </w:rPr>
              <w:t>教授</w:t>
            </w:r>
            <w:r w:rsidRPr="00767637">
              <w:rPr>
                <w:kern w:val="0"/>
                <w:szCs w:val="21"/>
              </w:rPr>
              <w:t>、讲师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44CB647" w14:textId="7DFBE886" w:rsidR="00767637" w:rsidRPr="00FB24BD" w:rsidRDefault="00B766A3" w:rsidP="00767637">
            <w:pPr>
              <w:widowControl/>
              <w:textAlignment w:val="bottom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767637" w:rsidRPr="00767637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767637" w:rsidRPr="00767637">
              <w:rPr>
                <w:rFonts w:ascii="宋体" w:hAnsi="宋体" w:cs="宋体"/>
                <w:kern w:val="0"/>
                <w:szCs w:val="21"/>
              </w:rPr>
              <w:t>-16</w:t>
            </w:r>
            <w:r w:rsidR="00767637" w:rsidRPr="00767637"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</w:tr>
      <w:tr w:rsidR="00767637" w14:paraId="43741D62" w14:textId="77777777" w:rsidTr="001A13CB">
        <w:trPr>
          <w:trHeight w:val="738"/>
          <w:jc w:val="center"/>
        </w:trPr>
        <w:tc>
          <w:tcPr>
            <w:tcW w:w="517" w:type="dxa"/>
            <w:vAlign w:val="center"/>
          </w:tcPr>
          <w:p w14:paraId="31E7818F" w14:textId="51FCB8C2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19621FEC" w14:textId="70074D6B" w:rsidR="00767637" w:rsidRPr="00D52CD0" w:rsidRDefault="00767637" w:rsidP="00767637">
            <w:pPr>
              <w:widowControl/>
              <w:jc w:val="center"/>
              <w:textAlignment w:val="bottom"/>
              <w:rPr>
                <w:bCs/>
                <w:szCs w:val="21"/>
              </w:rPr>
            </w:pPr>
            <w:r w:rsidRPr="00767637">
              <w:rPr>
                <w:kern w:val="0"/>
                <w:szCs w:val="21"/>
              </w:rPr>
              <w:t>高级计量经济学</w:t>
            </w: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14:paraId="646F5375" w14:textId="108664A7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767637">
              <w:rPr>
                <w:kern w:val="0"/>
                <w:szCs w:val="21"/>
              </w:rPr>
              <w:t>10006108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1DE1AE96" w14:textId="5FB587DC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767637">
              <w:rPr>
                <w:kern w:val="0"/>
                <w:szCs w:val="21"/>
              </w:rPr>
              <w:t>学位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14:paraId="75F3665D" w14:textId="2EB8ABF7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767637">
              <w:rPr>
                <w:kern w:val="0"/>
                <w:szCs w:val="21"/>
              </w:rPr>
              <w:t>3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15AAEEA1" w14:textId="7B42F61E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767637">
              <w:rPr>
                <w:kern w:val="0"/>
                <w:szCs w:val="21"/>
              </w:rPr>
              <w:t>48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14:paraId="59915F3E" w14:textId="52E8C75F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1E3B29">
              <w:rPr>
                <w:rFonts w:hint="eastAsia"/>
                <w:szCs w:val="21"/>
              </w:rPr>
              <w:t>四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38FFB5AD" w14:textId="473565B2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1E3B29">
              <w:rPr>
                <w:szCs w:val="21"/>
              </w:rPr>
              <w:t>10-13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4E973C1" w14:textId="668B43DD" w:rsidR="00767637" w:rsidRPr="00D52CD0" w:rsidRDefault="00767637" w:rsidP="00767637">
            <w:pPr>
              <w:jc w:val="center"/>
              <w:rPr>
                <w:szCs w:val="21"/>
              </w:rPr>
            </w:pPr>
            <w:r w:rsidRPr="00767637">
              <w:rPr>
                <w:szCs w:val="21"/>
              </w:rPr>
              <w:t>321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4B0A9F02" w14:textId="07B76C33" w:rsidR="00767637" w:rsidRPr="00D52CD0" w:rsidRDefault="00767637" w:rsidP="00767637">
            <w:pPr>
              <w:widowControl/>
              <w:textAlignment w:val="bottom"/>
              <w:rPr>
                <w:szCs w:val="21"/>
              </w:rPr>
            </w:pPr>
            <w:r w:rsidRPr="001E3B29">
              <w:rPr>
                <w:szCs w:val="21"/>
              </w:rPr>
              <w:t>李景华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182FF24" w14:textId="22BE9E1F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1E3B29">
              <w:rPr>
                <w:szCs w:val="21"/>
              </w:rPr>
              <w:t>教授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9830C1A" w14:textId="05C4CA94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1E3B29">
              <w:rPr>
                <w:szCs w:val="21"/>
              </w:rPr>
              <w:t>1-12</w:t>
            </w:r>
            <w:r w:rsidRPr="001E3B29">
              <w:rPr>
                <w:rFonts w:hint="eastAsia"/>
                <w:szCs w:val="21"/>
              </w:rPr>
              <w:t>周</w:t>
            </w:r>
          </w:p>
        </w:tc>
      </w:tr>
      <w:tr w:rsidR="001A13CB" w14:paraId="72BD498C" w14:textId="77777777" w:rsidTr="001A13CB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F319" w14:textId="4A47445C" w:rsidR="001A13CB" w:rsidRDefault="001A13CB" w:rsidP="003852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4F32E" w14:textId="77777777" w:rsidR="001A13CB" w:rsidRPr="001A13CB" w:rsidRDefault="001A13CB" w:rsidP="001A13CB">
            <w:pPr>
              <w:widowControl/>
              <w:jc w:val="center"/>
              <w:textAlignment w:val="bottom"/>
              <w:rPr>
                <w:rFonts w:ascii="MS Mincho" w:eastAsia="MS Mincho" w:hAnsi="MS Mincho" w:cs="MS Mincho"/>
                <w:kern w:val="0"/>
                <w:szCs w:val="21"/>
              </w:rPr>
            </w:pPr>
            <w:r w:rsidRPr="001A13CB">
              <w:rPr>
                <w:rFonts w:ascii="MS Mincho" w:eastAsia="MS Mincho" w:hAnsi="MS Mincho" w:cs="MS Mincho" w:hint="eastAsia"/>
                <w:kern w:val="0"/>
                <w:szCs w:val="21"/>
              </w:rPr>
              <w:t>高</w:t>
            </w:r>
            <w:r w:rsidRPr="001A13CB">
              <w:rPr>
                <w:rFonts w:ascii="微软雅黑" w:eastAsia="微软雅黑" w:hAnsi="微软雅黑" w:cs="微软雅黑" w:hint="eastAsia"/>
                <w:kern w:val="0"/>
                <w:szCs w:val="21"/>
              </w:rPr>
              <w:t>级</w:t>
            </w:r>
            <w:r w:rsidRPr="001A13CB">
              <w:rPr>
                <w:rFonts w:ascii="MS Mincho" w:eastAsia="MS Mincho" w:hAnsi="MS Mincho" w:cs="MS Mincho" w:hint="eastAsia"/>
                <w:kern w:val="0"/>
                <w:szCs w:val="21"/>
              </w:rPr>
              <w:t>国</w:t>
            </w:r>
            <w:r w:rsidRPr="001A13CB">
              <w:rPr>
                <w:rFonts w:ascii="微软雅黑" w:eastAsia="微软雅黑" w:hAnsi="微软雅黑" w:cs="微软雅黑" w:hint="eastAsia"/>
                <w:kern w:val="0"/>
                <w:szCs w:val="21"/>
              </w:rPr>
              <w:t>际经济</w:t>
            </w:r>
            <w:r w:rsidRPr="001A13CB">
              <w:rPr>
                <w:rFonts w:ascii="MS Mincho" w:eastAsia="MS Mincho" w:hAnsi="MS Mincho" w:cs="MS Mincho" w:hint="eastAsia"/>
                <w:kern w:val="0"/>
                <w:szCs w:val="21"/>
              </w:rPr>
              <w:t>学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1F12C" w14:textId="77777777" w:rsidR="001A13CB" w:rsidRPr="001A13CB" w:rsidRDefault="001A13CB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10006107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DE712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3B6FF5"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67F52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3B6FF5">
              <w:rPr>
                <w:kern w:val="0"/>
                <w:szCs w:val="21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F4834" w14:textId="4BD281A7" w:rsidR="001A13CB" w:rsidRPr="003B6FF5" w:rsidRDefault="00D434FD" w:rsidP="001A13CB">
            <w:pPr>
              <w:widowControl/>
              <w:jc w:val="center"/>
              <w:textAlignment w:val="bottom"/>
              <w:rPr>
                <w:b/>
                <w:kern w:val="0"/>
                <w:szCs w:val="21"/>
              </w:rPr>
            </w:pPr>
            <w:r w:rsidRPr="003B6FF5">
              <w:rPr>
                <w:kern w:val="0"/>
                <w:szCs w:val="21"/>
              </w:rPr>
              <w:t>48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1BD72" w14:textId="77777777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D8DFC" w14:textId="77777777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CF900" w14:textId="77777777" w:rsidR="001A13CB" w:rsidRPr="001A13CB" w:rsidRDefault="001A13CB" w:rsidP="001A13CB">
            <w:pPr>
              <w:rPr>
                <w:szCs w:val="21"/>
              </w:rPr>
            </w:pPr>
            <w:r w:rsidRPr="001A13CB">
              <w:rPr>
                <w:szCs w:val="21"/>
              </w:rPr>
              <w:t>321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969F6" w14:textId="77777777" w:rsidR="001A13CB" w:rsidRDefault="001A13CB" w:rsidP="001A13CB">
            <w:pPr>
              <w:widowControl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宏结、</w:t>
            </w:r>
          </w:p>
          <w:p w14:paraId="1EB2F10A" w14:textId="77777777" w:rsidR="001A13CB" w:rsidRDefault="001A13CB" w:rsidP="001A13CB">
            <w:pPr>
              <w:widowControl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梁涵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5CAF9" w14:textId="77777777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教授、</w:t>
            </w:r>
          </w:p>
          <w:p w14:paraId="11D89118" w14:textId="77777777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30901" w14:textId="49E3D777" w:rsidR="001A13CB" w:rsidRPr="001A13CB" w:rsidRDefault="001A13CB" w:rsidP="001A13CB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Cs w:val="21"/>
              </w:rPr>
            </w:pPr>
            <w:r w:rsidRPr="003B6FF5">
              <w:rPr>
                <w:rFonts w:ascii="宋体" w:hAnsi="宋体" w:cs="宋体"/>
                <w:szCs w:val="21"/>
              </w:rPr>
              <w:t>1-</w:t>
            </w:r>
            <w:r w:rsidR="003852F7" w:rsidRPr="003B6FF5">
              <w:rPr>
                <w:rFonts w:ascii="宋体" w:hAnsi="宋体" w:cs="宋体"/>
                <w:szCs w:val="21"/>
              </w:rPr>
              <w:t>10</w:t>
            </w:r>
            <w:r w:rsidRPr="003B6FF5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67637" w14:paraId="13982FB6" w14:textId="77777777" w:rsidTr="001A13CB">
        <w:trPr>
          <w:trHeight w:val="738"/>
          <w:jc w:val="center"/>
        </w:trPr>
        <w:tc>
          <w:tcPr>
            <w:tcW w:w="517" w:type="dxa"/>
            <w:vAlign w:val="center"/>
          </w:tcPr>
          <w:p w14:paraId="6AE5A753" w14:textId="04925756" w:rsidR="00767637" w:rsidRPr="00D52CD0" w:rsidRDefault="00087E42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80" w:type="dxa"/>
            <w:vAlign w:val="center"/>
          </w:tcPr>
          <w:p w14:paraId="0750FD9D" w14:textId="24E3DF99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法治金融前沿专题讲座</w:t>
            </w:r>
          </w:p>
        </w:tc>
        <w:tc>
          <w:tcPr>
            <w:tcW w:w="1684" w:type="dxa"/>
            <w:vAlign w:val="center"/>
          </w:tcPr>
          <w:p w14:paraId="491E1739" w14:textId="5695CC8C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743B21">
              <w:t>20006289</w:t>
            </w:r>
          </w:p>
        </w:tc>
        <w:tc>
          <w:tcPr>
            <w:tcW w:w="737" w:type="dxa"/>
            <w:vAlign w:val="center"/>
          </w:tcPr>
          <w:p w14:paraId="226DBF79" w14:textId="4675AE6B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87" w:type="dxa"/>
            <w:vAlign w:val="center"/>
          </w:tcPr>
          <w:p w14:paraId="67574FA9" w14:textId="2AC7ECEF" w:rsidR="00767637" w:rsidRPr="00D52CD0" w:rsidRDefault="001A13CB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67" w:type="dxa"/>
            <w:vAlign w:val="center"/>
          </w:tcPr>
          <w:p w14:paraId="1B97E3E8" w14:textId="52D969BC" w:rsidR="00767637" w:rsidRPr="00D52CD0" w:rsidRDefault="001A13CB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33" w:type="dxa"/>
            <w:vAlign w:val="center"/>
          </w:tcPr>
          <w:p w14:paraId="2D0F0922" w14:textId="17DDDB0F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14:paraId="34DE2CA0" w14:textId="35299B07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16" w:type="dxa"/>
            <w:vAlign w:val="center"/>
          </w:tcPr>
          <w:p w14:paraId="4A62D6B5" w14:textId="4AC99172" w:rsidR="00767637" w:rsidRPr="00D52CD0" w:rsidRDefault="00B766A3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学术报告厅</w:t>
            </w:r>
          </w:p>
        </w:tc>
        <w:tc>
          <w:tcPr>
            <w:tcW w:w="939" w:type="dxa"/>
            <w:vAlign w:val="center"/>
          </w:tcPr>
          <w:p w14:paraId="4CD3BCC3" w14:textId="77777777" w:rsidR="00767637" w:rsidRPr="00943146" w:rsidRDefault="00767637" w:rsidP="00767637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71FD6AF7" w14:textId="77777777" w:rsidR="00767637" w:rsidRPr="00AD6788" w:rsidRDefault="00767637" w:rsidP="00767637">
            <w:pPr>
              <w:widowControl/>
              <w:textAlignment w:val="bottom"/>
              <w:rPr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1FD75AD" w14:textId="182D2773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643664">
              <w:rPr>
                <w:rFonts w:hint="eastAsia"/>
                <w:color w:val="FF0000"/>
                <w:szCs w:val="21"/>
              </w:rPr>
              <w:t>讲座周次待定</w:t>
            </w:r>
          </w:p>
        </w:tc>
      </w:tr>
      <w:tr w:rsidR="00767637" w14:paraId="0C6FEA8F" w14:textId="77777777" w:rsidTr="001A13CB">
        <w:trPr>
          <w:trHeight w:val="738"/>
          <w:jc w:val="center"/>
        </w:trPr>
        <w:tc>
          <w:tcPr>
            <w:tcW w:w="517" w:type="dxa"/>
            <w:vAlign w:val="center"/>
          </w:tcPr>
          <w:p w14:paraId="506B25FE" w14:textId="49D651A5" w:rsidR="00767637" w:rsidRPr="00D52CD0" w:rsidRDefault="00087E42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80" w:type="dxa"/>
            <w:vAlign w:val="center"/>
          </w:tcPr>
          <w:p w14:paraId="399D690D" w14:textId="27CE8210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743B21">
              <w:t>中国模式：理论与实践</w:t>
            </w:r>
          </w:p>
        </w:tc>
        <w:tc>
          <w:tcPr>
            <w:tcW w:w="1684" w:type="dxa"/>
            <w:vAlign w:val="center"/>
          </w:tcPr>
          <w:p w14:paraId="66D3E126" w14:textId="665BE208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743B21">
              <w:t>10006321</w:t>
            </w:r>
          </w:p>
        </w:tc>
        <w:tc>
          <w:tcPr>
            <w:tcW w:w="737" w:type="dxa"/>
            <w:vAlign w:val="center"/>
          </w:tcPr>
          <w:p w14:paraId="69716F4E" w14:textId="580CF36B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487" w:type="dxa"/>
            <w:vAlign w:val="center"/>
          </w:tcPr>
          <w:p w14:paraId="3FC7F0E2" w14:textId="3E9B6794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67" w:type="dxa"/>
            <w:vAlign w:val="center"/>
          </w:tcPr>
          <w:p w14:paraId="7470D701" w14:textId="4EFC28C6" w:rsidR="00767637" w:rsidRPr="00D52CD0" w:rsidRDefault="009E14ED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433" w:type="dxa"/>
            <w:vAlign w:val="center"/>
          </w:tcPr>
          <w:p w14:paraId="27F53774" w14:textId="135B8ECD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36" w:type="dxa"/>
            <w:vAlign w:val="center"/>
          </w:tcPr>
          <w:p w14:paraId="055D1ACF" w14:textId="3935B678" w:rsidR="00767637" w:rsidRPr="00D52CD0" w:rsidRDefault="009E14ED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16" w:type="dxa"/>
            <w:vAlign w:val="center"/>
          </w:tcPr>
          <w:p w14:paraId="5FDA3D7B" w14:textId="6A912A6E" w:rsidR="00767637" w:rsidRPr="00D52CD0" w:rsidRDefault="009E14ED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B715</w:t>
            </w:r>
          </w:p>
        </w:tc>
        <w:tc>
          <w:tcPr>
            <w:tcW w:w="939" w:type="dxa"/>
            <w:vAlign w:val="center"/>
          </w:tcPr>
          <w:p w14:paraId="5C7C8AB9" w14:textId="77777777" w:rsidR="00767637" w:rsidRPr="00B766A3" w:rsidRDefault="00767637" w:rsidP="00767637">
            <w:pPr>
              <w:jc w:val="left"/>
              <w:rPr>
                <w:sz w:val="20"/>
                <w:szCs w:val="21"/>
              </w:rPr>
            </w:pPr>
            <w:r w:rsidRPr="00B766A3">
              <w:rPr>
                <w:rFonts w:hint="eastAsia"/>
                <w:sz w:val="20"/>
                <w:szCs w:val="21"/>
              </w:rPr>
              <w:t>刘纪鹏、黄立君、陈明生、张弛、</w:t>
            </w:r>
          </w:p>
          <w:p w14:paraId="5275800F" w14:textId="30E2C6BB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B766A3">
              <w:rPr>
                <w:rFonts w:hint="eastAsia"/>
                <w:sz w:val="20"/>
                <w:szCs w:val="21"/>
              </w:rPr>
              <w:t>张毅来、成福蕊</w:t>
            </w:r>
          </w:p>
        </w:tc>
        <w:tc>
          <w:tcPr>
            <w:tcW w:w="904" w:type="dxa"/>
            <w:vAlign w:val="center"/>
          </w:tcPr>
          <w:p w14:paraId="06EEC084" w14:textId="77777777" w:rsidR="00767637" w:rsidRDefault="00767637" w:rsidP="00767637">
            <w:pPr>
              <w:jc w:val="center"/>
              <w:rPr>
                <w:sz w:val="18"/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教授、</w:t>
            </w:r>
          </w:p>
          <w:p w14:paraId="105C2D7F" w14:textId="77777777" w:rsidR="00767637" w:rsidRDefault="00767637" w:rsidP="00767637">
            <w:pPr>
              <w:jc w:val="center"/>
              <w:rPr>
                <w:sz w:val="18"/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副教授、教授、</w:t>
            </w:r>
          </w:p>
          <w:p w14:paraId="00BE9A44" w14:textId="3B4A14B0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副教授、副教授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973508">
              <w:rPr>
                <w:rFonts w:hint="eastAsia"/>
                <w:sz w:val="18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14:paraId="2B30DBE0" w14:textId="6EF2AF01" w:rsidR="00767637" w:rsidRPr="00D52CD0" w:rsidRDefault="009E14ED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6-15</w:t>
            </w:r>
            <w:r w:rsidR="00767637">
              <w:rPr>
                <w:rFonts w:hint="eastAsia"/>
                <w:szCs w:val="21"/>
              </w:rPr>
              <w:t>周</w:t>
            </w:r>
          </w:p>
        </w:tc>
      </w:tr>
      <w:tr w:rsidR="00767637" w14:paraId="43DE012E" w14:textId="77777777" w:rsidTr="001A13CB">
        <w:trPr>
          <w:trHeight w:val="738"/>
          <w:jc w:val="center"/>
        </w:trPr>
        <w:tc>
          <w:tcPr>
            <w:tcW w:w="517" w:type="dxa"/>
            <w:vAlign w:val="center"/>
          </w:tcPr>
          <w:p w14:paraId="26173EB7" w14:textId="2E4583DD" w:rsidR="00767637" w:rsidRPr="00D52CD0" w:rsidRDefault="00087E42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1680" w:type="dxa"/>
            <w:vAlign w:val="center"/>
          </w:tcPr>
          <w:p w14:paraId="64CDAE45" w14:textId="77777777" w:rsidR="00767637" w:rsidRPr="00D52CD0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22E1E">
              <w:t>投资分析与决策</w:t>
            </w:r>
            <w:r w:rsidRPr="00D22E1E">
              <w:t xml:space="preserve">  </w:t>
            </w:r>
          </w:p>
        </w:tc>
        <w:tc>
          <w:tcPr>
            <w:tcW w:w="1684" w:type="dxa"/>
            <w:vAlign w:val="center"/>
          </w:tcPr>
          <w:p w14:paraId="41A38B52" w14:textId="77777777" w:rsidR="00767637" w:rsidRPr="00D52CD0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22E1E">
              <w:t>10006312</w:t>
            </w:r>
          </w:p>
        </w:tc>
        <w:tc>
          <w:tcPr>
            <w:tcW w:w="737" w:type="dxa"/>
            <w:vAlign w:val="center"/>
          </w:tcPr>
          <w:p w14:paraId="3A24A51A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487" w:type="dxa"/>
            <w:vAlign w:val="center"/>
          </w:tcPr>
          <w:p w14:paraId="2ADEA7E5" w14:textId="77777777" w:rsidR="00767637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D22E1E">
              <w:t>2</w:t>
            </w:r>
          </w:p>
        </w:tc>
        <w:tc>
          <w:tcPr>
            <w:tcW w:w="667" w:type="dxa"/>
            <w:vAlign w:val="center"/>
          </w:tcPr>
          <w:p w14:paraId="3ADBC0AD" w14:textId="77777777" w:rsidR="00767637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22E1E">
              <w:t>32</w:t>
            </w:r>
          </w:p>
        </w:tc>
        <w:tc>
          <w:tcPr>
            <w:tcW w:w="433" w:type="dxa"/>
            <w:vAlign w:val="center"/>
          </w:tcPr>
          <w:p w14:paraId="1B7B8770" w14:textId="74A00F08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14:paraId="6D079E50" w14:textId="50337921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16" w:type="dxa"/>
            <w:vAlign w:val="center"/>
          </w:tcPr>
          <w:p w14:paraId="58515FF8" w14:textId="4A21E482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szCs w:val="21"/>
              </w:rPr>
              <w:t>B715</w:t>
            </w:r>
          </w:p>
        </w:tc>
        <w:tc>
          <w:tcPr>
            <w:tcW w:w="939" w:type="dxa"/>
            <w:vAlign w:val="center"/>
          </w:tcPr>
          <w:p w14:paraId="44DB7F24" w14:textId="553C4E69" w:rsidR="00767637" w:rsidRPr="00D52CD0" w:rsidRDefault="00767637" w:rsidP="00767637">
            <w:pPr>
              <w:widowControl/>
              <w:textAlignment w:val="bottom"/>
              <w:rPr>
                <w:szCs w:val="21"/>
              </w:rPr>
            </w:pPr>
            <w:r w:rsidRPr="00B766A3">
              <w:rPr>
                <w:rFonts w:hint="eastAsia"/>
                <w:sz w:val="20"/>
                <w:szCs w:val="21"/>
              </w:rPr>
              <w:t>李伯尧</w:t>
            </w:r>
          </w:p>
        </w:tc>
        <w:tc>
          <w:tcPr>
            <w:tcW w:w="904" w:type="dxa"/>
            <w:vAlign w:val="center"/>
          </w:tcPr>
          <w:p w14:paraId="33A95DF2" w14:textId="11482E63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47" w:type="dxa"/>
            <w:vAlign w:val="center"/>
          </w:tcPr>
          <w:p w14:paraId="0385ECE7" w14:textId="7A84E347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67637" w14:paraId="031EE51F" w14:textId="77777777" w:rsidTr="001A13CB">
        <w:trPr>
          <w:trHeight w:val="738"/>
          <w:jc w:val="center"/>
        </w:trPr>
        <w:tc>
          <w:tcPr>
            <w:tcW w:w="517" w:type="dxa"/>
            <w:vAlign w:val="center"/>
          </w:tcPr>
          <w:p w14:paraId="36E02272" w14:textId="2EAC29A5" w:rsidR="00767637" w:rsidRPr="00D52CD0" w:rsidRDefault="00087E42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80" w:type="dxa"/>
            <w:vAlign w:val="center"/>
          </w:tcPr>
          <w:p w14:paraId="4F9635FF" w14:textId="1F5B0279" w:rsidR="00767637" w:rsidRPr="00D52CD0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22E1E">
              <w:t>金融学专题研究</w:t>
            </w:r>
          </w:p>
        </w:tc>
        <w:tc>
          <w:tcPr>
            <w:tcW w:w="1684" w:type="dxa"/>
            <w:vAlign w:val="center"/>
          </w:tcPr>
          <w:p w14:paraId="50A25585" w14:textId="5B01EBC3" w:rsidR="00767637" w:rsidRPr="00D52CD0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22E1E">
              <w:t>10006104</w:t>
            </w:r>
          </w:p>
        </w:tc>
        <w:tc>
          <w:tcPr>
            <w:tcW w:w="737" w:type="dxa"/>
            <w:vAlign w:val="center"/>
          </w:tcPr>
          <w:p w14:paraId="7EB7C001" w14:textId="70A54919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487" w:type="dxa"/>
            <w:vAlign w:val="center"/>
          </w:tcPr>
          <w:p w14:paraId="6A4DEDC2" w14:textId="58A61F22" w:rsidR="00767637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D22E1E">
              <w:t>2</w:t>
            </w:r>
          </w:p>
        </w:tc>
        <w:tc>
          <w:tcPr>
            <w:tcW w:w="667" w:type="dxa"/>
            <w:vAlign w:val="center"/>
          </w:tcPr>
          <w:p w14:paraId="4AA70E02" w14:textId="7B8002D7" w:rsidR="00767637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22E1E">
              <w:t>32</w:t>
            </w:r>
          </w:p>
        </w:tc>
        <w:tc>
          <w:tcPr>
            <w:tcW w:w="433" w:type="dxa"/>
            <w:vAlign w:val="center"/>
          </w:tcPr>
          <w:p w14:paraId="05D1371A" w14:textId="78F9E4F8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14:paraId="463B81CA" w14:textId="25D1E978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16" w:type="dxa"/>
            <w:vAlign w:val="center"/>
          </w:tcPr>
          <w:p w14:paraId="73EEF5B3" w14:textId="00F65F50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21</w:t>
            </w:r>
          </w:p>
        </w:tc>
        <w:tc>
          <w:tcPr>
            <w:tcW w:w="939" w:type="dxa"/>
            <w:vAlign w:val="center"/>
          </w:tcPr>
          <w:p w14:paraId="3154D3A2" w14:textId="06B334D1" w:rsidR="00767637" w:rsidRPr="00D52CD0" w:rsidRDefault="00767637" w:rsidP="00767637">
            <w:pPr>
              <w:widowControl/>
              <w:textAlignment w:val="bottom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金仁淑</w:t>
            </w:r>
          </w:p>
        </w:tc>
        <w:tc>
          <w:tcPr>
            <w:tcW w:w="904" w:type="dxa"/>
            <w:vAlign w:val="center"/>
          </w:tcPr>
          <w:p w14:paraId="1E47AE38" w14:textId="23FDE49C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14:paraId="17286106" w14:textId="544FB926" w:rsidR="00767637" w:rsidRPr="0041139F" w:rsidRDefault="00767637" w:rsidP="00767637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</w:t>
            </w:r>
            <w:r w:rsidR="009E14ED"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A13CB" w14:paraId="05D7B447" w14:textId="77777777" w:rsidTr="001A13CB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FE7E" w14:textId="69AC083F" w:rsidR="001A13CB" w:rsidRPr="003B6FF5" w:rsidRDefault="001A13CB" w:rsidP="003852F7">
            <w:pPr>
              <w:jc w:val="center"/>
              <w:rPr>
                <w:b/>
                <w:szCs w:val="21"/>
              </w:rPr>
            </w:pPr>
            <w:r w:rsidRPr="003B6FF5">
              <w:rPr>
                <w:b/>
                <w:szCs w:val="21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D674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b/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中外经济思想史专题研究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0032" w14:textId="77777777" w:rsidR="001A13CB" w:rsidRPr="003B6FF5" w:rsidRDefault="001A13CB" w:rsidP="001A13CB">
            <w:pPr>
              <w:widowControl/>
              <w:textAlignment w:val="bottom"/>
              <w:rPr>
                <w:b/>
                <w:szCs w:val="21"/>
              </w:rPr>
            </w:pPr>
            <w:r w:rsidRPr="003B6FF5">
              <w:rPr>
                <w:b/>
                <w:szCs w:val="21"/>
              </w:rPr>
              <w:t>10006172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791E" w14:textId="77777777" w:rsidR="001A13CB" w:rsidRPr="003B6FF5" w:rsidRDefault="001A13CB" w:rsidP="003852F7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任选课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76F2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b/>
                <w:szCs w:val="21"/>
              </w:rPr>
            </w:pPr>
            <w:r w:rsidRPr="003B6FF5">
              <w:rPr>
                <w:b/>
                <w:szCs w:val="21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1646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b/>
                <w:szCs w:val="21"/>
              </w:rPr>
            </w:pPr>
            <w:r w:rsidRPr="003B6FF5">
              <w:rPr>
                <w:b/>
                <w:szCs w:val="21"/>
              </w:rPr>
              <w:t>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7F01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b/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1B5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b/>
                <w:szCs w:val="21"/>
              </w:rPr>
            </w:pPr>
            <w:r w:rsidRPr="003B6FF5">
              <w:rPr>
                <w:b/>
                <w:szCs w:val="21"/>
              </w:rPr>
              <w:t>1-5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D626" w14:textId="77777777" w:rsidR="001A13CB" w:rsidRPr="003B6FF5" w:rsidRDefault="001A13CB" w:rsidP="003852F7">
            <w:pPr>
              <w:jc w:val="center"/>
              <w:rPr>
                <w:b/>
                <w:w w:val="80"/>
                <w:szCs w:val="21"/>
              </w:rPr>
            </w:pPr>
            <w:r w:rsidRPr="003B6FF5">
              <w:rPr>
                <w:rFonts w:hint="eastAsia"/>
                <w:b/>
                <w:w w:val="80"/>
                <w:szCs w:val="21"/>
              </w:rPr>
              <w:t>3</w:t>
            </w:r>
            <w:r w:rsidRPr="003B6FF5">
              <w:rPr>
                <w:b/>
                <w:w w:val="80"/>
                <w:szCs w:val="21"/>
              </w:rPr>
              <w:t>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4EE5" w14:textId="77777777" w:rsidR="001A13CB" w:rsidRPr="003B6FF5" w:rsidRDefault="001A13CB" w:rsidP="003852F7">
            <w:pPr>
              <w:widowControl/>
              <w:jc w:val="center"/>
              <w:textAlignment w:val="bottom"/>
              <w:rPr>
                <w:b/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李晓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黄立君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岳清唐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熊金武</w:t>
            </w:r>
          </w:p>
          <w:p w14:paraId="7DC65E8F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b/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陈</w:t>
            </w:r>
            <w:proofErr w:type="gramStart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芑</w:t>
            </w:r>
            <w:proofErr w:type="gramEnd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9D12" w14:textId="77777777" w:rsidR="001A13CB" w:rsidRPr="003B6FF5" w:rsidRDefault="001A13CB" w:rsidP="003852F7">
            <w:pPr>
              <w:widowControl/>
              <w:jc w:val="center"/>
              <w:textAlignment w:val="bottom"/>
              <w:rPr>
                <w:b/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教授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proofErr w:type="gramStart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  <w:proofErr w:type="gramEnd"/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</w:p>
          <w:p w14:paraId="6A647E99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b/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讲师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33A" w14:textId="77777777" w:rsidR="001A13CB" w:rsidRPr="003B6FF5" w:rsidRDefault="001A13CB" w:rsidP="001A13CB">
            <w:pPr>
              <w:widowControl/>
              <w:jc w:val="center"/>
              <w:textAlignment w:val="bottom"/>
              <w:rPr>
                <w:b/>
                <w:szCs w:val="21"/>
              </w:rPr>
            </w:pPr>
            <w:r w:rsidRPr="003B6FF5">
              <w:rPr>
                <w:b/>
                <w:szCs w:val="21"/>
              </w:rPr>
              <w:t>1-7</w:t>
            </w:r>
            <w:r w:rsidRPr="003B6FF5">
              <w:rPr>
                <w:rFonts w:hint="eastAsia"/>
                <w:b/>
                <w:szCs w:val="21"/>
              </w:rPr>
              <w:t>周</w:t>
            </w:r>
          </w:p>
        </w:tc>
      </w:tr>
      <w:tr w:rsidR="00767637" w14:paraId="36D34EE4" w14:textId="77777777" w:rsidTr="001A13CB">
        <w:trPr>
          <w:trHeight w:val="738"/>
          <w:jc w:val="center"/>
        </w:trPr>
        <w:tc>
          <w:tcPr>
            <w:tcW w:w="517" w:type="dxa"/>
            <w:vAlign w:val="center"/>
          </w:tcPr>
          <w:p w14:paraId="06964D07" w14:textId="4786661A" w:rsidR="00767637" w:rsidRDefault="00087E42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80" w:type="dxa"/>
            <w:vAlign w:val="center"/>
          </w:tcPr>
          <w:p w14:paraId="4F15A829" w14:textId="6A1A3549" w:rsidR="00767637" w:rsidRPr="00D52CD0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22E1E">
              <w:t>产业组织理论与</w:t>
            </w:r>
            <w:r>
              <w:rPr>
                <w:rFonts w:hint="eastAsia"/>
              </w:rPr>
              <w:t>实践</w:t>
            </w:r>
            <w:r w:rsidRPr="00D22E1E">
              <w:t>前沿</w:t>
            </w:r>
          </w:p>
        </w:tc>
        <w:tc>
          <w:tcPr>
            <w:tcW w:w="1684" w:type="dxa"/>
            <w:vAlign w:val="center"/>
          </w:tcPr>
          <w:p w14:paraId="0CE10397" w14:textId="165C94E4" w:rsidR="00767637" w:rsidRPr="00767637" w:rsidRDefault="00767637" w:rsidP="00767637">
            <w:pPr>
              <w:widowControl/>
              <w:jc w:val="center"/>
              <w:textAlignment w:val="bottom"/>
              <w:rPr>
                <w:b/>
              </w:rPr>
            </w:pPr>
            <w:r w:rsidRPr="003B6FF5">
              <w:rPr>
                <w:b/>
              </w:rPr>
              <w:t>1000624</w:t>
            </w:r>
            <w:r w:rsidR="003B6FF5" w:rsidRPr="003B6FF5">
              <w:rPr>
                <w:b/>
              </w:rPr>
              <w:t>6</w:t>
            </w:r>
          </w:p>
        </w:tc>
        <w:tc>
          <w:tcPr>
            <w:tcW w:w="737" w:type="dxa"/>
            <w:vAlign w:val="center"/>
          </w:tcPr>
          <w:p w14:paraId="2F537167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487" w:type="dxa"/>
            <w:vAlign w:val="center"/>
          </w:tcPr>
          <w:p w14:paraId="2F324314" w14:textId="77777777" w:rsidR="00767637" w:rsidRPr="00D22E1E" w:rsidRDefault="00767637" w:rsidP="00767637">
            <w:pPr>
              <w:widowControl/>
              <w:jc w:val="center"/>
              <w:textAlignment w:val="bottom"/>
            </w:pPr>
            <w:r w:rsidRPr="00D22E1E">
              <w:t>2</w:t>
            </w:r>
          </w:p>
        </w:tc>
        <w:tc>
          <w:tcPr>
            <w:tcW w:w="667" w:type="dxa"/>
            <w:vAlign w:val="center"/>
          </w:tcPr>
          <w:p w14:paraId="364414C2" w14:textId="77777777" w:rsidR="00767637" w:rsidRPr="00D22E1E" w:rsidRDefault="00767637" w:rsidP="00767637">
            <w:pPr>
              <w:widowControl/>
              <w:jc w:val="center"/>
              <w:textAlignment w:val="bottom"/>
            </w:pPr>
            <w:r w:rsidRPr="00D22E1E">
              <w:t>32</w:t>
            </w:r>
          </w:p>
        </w:tc>
        <w:tc>
          <w:tcPr>
            <w:tcW w:w="433" w:type="dxa"/>
            <w:vAlign w:val="center"/>
          </w:tcPr>
          <w:p w14:paraId="6CDD1CAF" w14:textId="0A7B2523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14:paraId="79A246FA" w14:textId="46D41A26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16" w:type="dxa"/>
            <w:vAlign w:val="center"/>
          </w:tcPr>
          <w:p w14:paraId="6189EA1E" w14:textId="4B8EF0FE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B715</w:t>
            </w:r>
          </w:p>
        </w:tc>
        <w:tc>
          <w:tcPr>
            <w:tcW w:w="939" w:type="dxa"/>
            <w:vAlign w:val="center"/>
          </w:tcPr>
          <w:p w14:paraId="02E76023" w14:textId="55F18877" w:rsidR="00767637" w:rsidRPr="00D52CD0" w:rsidRDefault="00584B35" w:rsidP="00767637">
            <w:pPr>
              <w:widowControl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许</w:t>
            </w:r>
            <w:r w:rsidR="00767637">
              <w:rPr>
                <w:rFonts w:hint="eastAsia"/>
                <w:szCs w:val="21"/>
              </w:rPr>
              <w:t>恒</w:t>
            </w:r>
          </w:p>
        </w:tc>
        <w:tc>
          <w:tcPr>
            <w:tcW w:w="904" w:type="dxa"/>
            <w:vAlign w:val="center"/>
          </w:tcPr>
          <w:p w14:paraId="015FCD06" w14:textId="23F0ACD7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14:paraId="53491C66" w14:textId="77CF631D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67637" w14:paraId="6879857B" w14:textId="77777777" w:rsidTr="001A13CB">
        <w:trPr>
          <w:trHeight w:val="738"/>
          <w:jc w:val="center"/>
        </w:trPr>
        <w:tc>
          <w:tcPr>
            <w:tcW w:w="517" w:type="dxa"/>
            <w:vAlign w:val="center"/>
          </w:tcPr>
          <w:p w14:paraId="63863F64" w14:textId="6B4939C1" w:rsidR="00767637" w:rsidRDefault="00087E42" w:rsidP="007676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680" w:type="dxa"/>
            <w:vAlign w:val="center"/>
          </w:tcPr>
          <w:p w14:paraId="303AD2DE" w14:textId="24BDBCF2" w:rsidR="00767637" w:rsidRPr="00D52CD0" w:rsidRDefault="00767637" w:rsidP="0076763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643664">
              <w:rPr>
                <w:rFonts w:hint="eastAsia"/>
                <w:szCs w:val="21"/>
              </w:rPr>
              <w:t>产业发展与税收政策</w:t>
            </w:r>
          </w:p>
        </w:tc>
        <w:tc>
          <w:tcPr>
            <w:tcW w:w="1684" w:type="dxa"/>
            <w:vAlign w:val="center"/>
          </w:tcPr>
          <w:p w14:paraId="5BB86BEF" w14:textId="74C69D4B" w:rsidR="00767637" w:rsidRPr="00D22E1E" w:rsidRDefault="00767637" w:rsidP="00767637">
            <w:pPr>
              <w:widowControl/>
              <w:jc w:val="center"/>
              <w:textAlignment w:val="bottom"/>
            </w:pPr>
            <w:r w:rsidRPr="00643664">
              <w:rPr>
                <w:szCs w:val="21"/>
              </w:rPr>
              <w:t>10006242</w:t>
            </w:r>
          </w:p>
        </w:tc>
        <w:tc>
          <w:tcPr>
            <w:tcW w:w="737" w:type="dxa"/>
            <w:vAlign w:val="center"/>
          </w:tcPr>
          <w:p w14:paraId="4D118F22" w14:textId="00E2DACF" w:rsidR="00767637" w:rsidRPr="00D52CD0" w:rsidRDefault="00767637" w:rsidP="00767637">
            <w:pPr>
              <w:jc w:val="center"/>
              <w:rPr>
                <w:szCs w:val="21"/>
              </w:rPr>
            </w:pPr>
            <w:r w:rsidRPr="00643664">
              <w:rPr>
                <w:rFonts w:hint="eastAsia"/>
                <w:szCs w:val="21"/>
              </w:rPr>
              <w:t>选修</w:t>
            </w:r>
          </w:p>
        </w:tc>
        <w:tc>
          <w:tcPr>
            <w:tcW w:w="487" w:type="dxa"/>
            <w:vAlign w:val="center"/>
          </w:tcPr>
          <w:p w14:paraId="35ACE6FD" w14:textId="47401BDB" w:rsidR="00767637" w:rsidRPr="00D22E1E" w:rsidRDefault="00767637" w:rsidP="00767637">
            <w:pPr>
              <w:widowControl/>
              <w:jc w:val="center"/>
              <w:textAlignment w:val="bottom"/>
            </w:pPr>
            <w:r w:rsidRPr="00643664">
              <w:rPr>
                <w:szCs w:val="21"/>
              </w:rPr>
              <w:t>2</w:t>
            </w:r>
          </w:p>
        </w:tc>
        <w:tc>
          <w:tcPr>
            <w:tcW w:w="667" w:type="dxa"/>
            <w:vAlign w:val="center"/>
          </w:tcPr>
          <w:p w14:paraId="4526575E" w14:textId="2EDF77AE" w:rsidR="00767637" w:rsidRPr="00D22E1E" w:rsidRDefault="00767637" w:rsidP="00767637">
            <w:pPr>
              <w:widowControl/>
              <w:jc w:val="center"/>
              <w:textAlignment w:val="bottom"/>
            </w:pPr>
            <w:r w:rsidRPr="00643664">
              <w:rPr>
                <w:szCs w:val="21"/>
              </w:rPr>
              <w:t>32</w:t>
            </w:r>
          </w:p>
        </w:tc>
        <w:tc>
          <w:tcPr>
            <w:tcW w:w="433" w:type="dxa"/>
            <w:vAlign w:val="center"/>
          </w:tcPr>
          <w:p w14:paraId="6AF29AB8" w14:textId="4DFF23DB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36" w:type="dxa"/>
            <w:vAlign w:val="center"/>
          </w:tcPr>
          <w:p w14:paraId="7826826C" w14:textId="500F5F23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643664">
              <w:rPr>
                <w:szCs w:val="21"/>
              </w:rPr>
              <w:t>6-9</w:t>
            </w:r>
          </w:p>
        </w:tc>
        <w:tc>
          <w:tcPr>
            <w:tcW w:w="716" w:type="dxa"/>
            <w:vAlign w:val="center"/>
          </w:tcPr>
          <w:p w14:paraId="7866538E" w14:textId="78C1AA50" w:rsidR="00767637" w:rsidRPr="00D52CD0" w:rsidRDefault="00767637" w:rsidP="00767637">
            <w:pPr>
              <w:jc w:val="center"/>
              <w:rPr>
                <w:szCs w:val="21"/>
              </w:rPr>
            </w:pPr>
            <w:r w:rsidRPr="00643664">
              <w:rPr>
                <w:w w:val="80"/>
                <w:szCs w:val="21"/>
              </w:rPr>
              <w:t>321</w:t>
            </w:r>
          </w:p>
        </w:tc>
        <w:tc>
          <w:tcPr>
            <w:tcW w:w="939" w:type="dxa"/>
            <w:vAlign w:val="center"/>
          </w:tcPr>
          <w:p w14:paraId="08A06533" w14:textId="38AFAEC8" w:rsidR="00767637" w:rsidRPr="00D52CD0" w:rsidRDefault="00767637" w:rsidP="00767637">
            <w:pPr>
              <w:widowControl/>
              <w:textAlignment w:val="bottom"/>
              <w:rPr>
                <w:szCs w:val="21"/>
              </w:rPr>
            </w:pPr>
            <w:r w:rsidRPr="00643664">
              <w:rPr>
                <w:szCs w:val="21"/>
              </w:rPr>
              <w:t>郭琳</w:t>
            </w:r>
          </w:p>
        </w:tc>
        <w:tc>
          <w:tcPr>
            <w:tcW w:w="904" w:type="dxa"/>
            <w:vAlign w:val="center"/>
          </w:tcPr>
          <w:p w14:paraId="0C571DB0" w14:textId="46D101E7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643664">
              <w:rPr>
                <w:rFonts w:hint="eastAsia"/>
                <w:szCs w:val="21"/>
              </w:rPr>
              <w:t>副</w:t>
            </w:r>
            <w:r w:rsidRPr="00643664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14:paraId="051A9958" w14:textId="5B42CD30" w:rsidR="00767637" w:rsidRPr="00D52CD0" w:rsidRDefault="00767637" w:rsidP="00767637">
            <w:pPr>
              <w:widowControl/>
              <w:jc w:val="center"/>
              <w:textAlignment w:val="bottom"/>
              <w:rPr>
                <w:szCs w:val="21"/>
              </w:rPr>
            </w:pPr>
            <w:r w:rsidRPr="00643664">
              <w:rPr>
                <w:szCs w:val="21"/>
              </w:rPr>
              <w:t>9-16</w:t>
            </w:r>
            <w:r w:rsidRPr="00643664">
              <w:rPr>
                <w:rFonts w:hint="eastAsia"/>
                <w:szCs w:val="21"/>
              </w:rPr>
              <w:t>周</w:t>
            </w:r>
          </w:p>
        </w:tc>
      </w:tr>
      <w:tr w:rsidR="00767637" w:rsidRPr="00E03DF4" w14:paraId="0170EC95" w14:textId="77777777" w:rsidTr="001A13CB">
        <w:trPr>
          <w:trHeight w:val="738"/>
          <w:jc w:val="center"/>
        </w:trPr>
        <w:tc>
          <w:tcPr>
            <w:tcW w:w="517" w:type="dxa"/>
            <w:vAlign w:val="center"/>
          </w:tcPr>
          <w:p w14:paraId="1902A896" w14:textId="46AF1D50" w:rsidR="00767637" w:rsidRPr="005F297E" w:rsidRDefault="00087E42" w:rsidP="00767637">
            <w:pPr>
              <w:jc w:val="center"/>
              <w:rPr>
                <w:sz w:val="24"/>
              </w:rPr>
            </w:pPr>
            <w:r w:rsidRPr="005F297E">
              <w:rPr>
                <w:rFonts w:hint="eastAsia"/>
                <w:sz w:val="24"/>
              </w:rPr>
              <w:t>13</w:t>
            </w:r>
          </w:p>
        </w:tc>
        <w:tc>
          <w:tcPr>
            <w:tcW w:w="1680" w:type="dxa"/>
            <w:vAlign w:val="center"/>
          </w:tcPr>
          <w:p w14:paraId="160A415C" w14:textId="77777777" w:rsidR="00767637" w:rsidRPr="005F297E" w:rsidRDefault="00767637" w:rsidP="00767637">
            <w:pPr>
              <w:jc w:val="center"/>
              <w:rPr>
                <w:sz w:val="16"/>
                <w:szCs w:val="16"/>
              </w:rPr>
            </w:pPr>
            <w:r w:rsidRPr="005F297E">
              <w:rPr>
                <w:sz w:val="16"/>
                <w:szCs w:val="16"/>
              </w:rPr>
              <w:t>学期论文（第</w:t>
            </w:r>
            <w:r w:rsidRPr="005F297E">
              <w:rPr>
                <w:rFonts w:hint="eastAsia"/>
                <w:sz w:val="16"/>
                <w:szCs w:val="16"/>
              </w:rPr>
              <w:t>二</w:t>
            </w:r>
            <w:r w:rsidRPr="005F297E">
              <w:rPr>
                <w:sz w:val="16"/>
                <w:szCs w:val="16"/>
              </w:rPr>
              <w:t>次）</w:t>
            </w:r>
          </w:p>
          <w:p w14:paraId="227A291C" w14:textId="77777777" w:rsidR="00767637" w:rsidRPr="005F297E" w:rsidRDefault="00767637" w:rsidP="00767637">
            <w:pPr>
              <w:jc w:val="center"/>
              <w:rPr>
                <w:sz w:val="16"/>
                <w:szCs w:val="16"/>
              </w:rPr>
            </w:pPr>
            <w:r w:rsidRPr="005F297E">
              <w:rPr>
                <w:sz w:val="16"/>
                <w:szCs w:val="16"/>
              </w:rPr>
              <w:t>读书报告（第</w:t>
            </w:r>
            <w:r w:rsidRPr="005F297E">
              <w:rPr>
                <w:rFonts w:hint="eastAsia"/>
                <w:sz w:val="16"/>
                <w:szCs w:val="16"/>
              </w:rPr>
              <w:t>二</w:t>
            </w:r>
            <w:r w:rsidRPr="005F297E">
              <w:rPr>
                <w:sz w:val="16"/>
                <w:szCs w:val="16"/>
              </w:rPr>
              <w:t>次）</w:t>
            </w:r>
          </w:p>
          <w:p w14:paraId="4387E3F9" w14:textId="77777777" w:rsidR="00767637" w:rsidRPr="005F297E" w:rsidRDefault="00767637" w:rsidP="00767637">
            <w:pPr>
              <w:jc w:val="center"/>
              <w:rPr>
                <w:sz w:val="16"/>
                <w:szCs w:val="16"/>
              </w:rPr>
            </w:pPr>
            <w:r w:rsidRPr="005F297E">
              <w:rPr>
                <w:rFonts w:ascii="MS Mincho" w:eastAsia="MS Mincho" w:hAnsi="MS Mincho" w:cs="MS Mincho"/>
                <w:sz w:val="16"/>
                <w:szCs w:val="16"/>
              </w:rPr>
              <w:t>（培养方案没看到）</w:t>
            </w:r>
          </w:p>
        </w:tc>
        <w:tc>
          <w:tcPr>
            <w:tcW w:w="1684" w:type="dxa"/>
            <w:vAlign w:val="center"/>
          </w:tcPr>
          <w:p w14:paraId="4F41A844" w14:textId="77777777" w:rsidR="00767637" w:rsidRPr="005F297E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4E10642" w14:textId="77777777" w:rsidR="00767637" w:rsidRPr="005F297E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14:paraId="67B9C560" w14:textId="77777777" w:rsidR="00767637" w:rsidRPr="005F297E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5CD5E4F1" w14:textId="77777777" w:rsidR="00767637" w:rsidRPr="005F297E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14:paraId="14BCCF10" w14:textId="77777777" w:rsidR="00767637" w:rsidRPr="005F297E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14:paraId="2A6066AA" w14:textId="77777777" w:rsidR="00767637" w:rsidRPr="005F297E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4F4F5708" w14:textId="77777777" w:rsidR="00767637" w:rsidRPr="005F297E" w:rsidRDefault="00767637" w:rsidP="007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14:paraId="31CAAE7D" w14:textId="77777777" w:rsidR="00767637" w:rsidRPr="005F297E" w:rsidRDefault="00767637" w:rsidP="00767637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5F297E">
              <w:rPr>
                <w:rFonts w:ascii="宋体" w:hAnsi="宋体" w:cs="宋体" w:hint="eastAsia"/>
                <w:sz w:val="16"/>
                <w:szCs w:val="16"/>
              </w:rPr>
              <w:t>照常做</w:t>
            </w:r>
          </w:p>
        </w:tc>
        <w:tc>
          <w:tcPr>
            <w:tcW w:w="904" w:type="dxa"/>
            <w:vAlign w:val="center"/>
          </w:tcPr>
          <w:p w14:paraId="4794D06B" w14:textId="77777777" w:rsidR="00767637" w:rsidRPr="005F297E" w:rsidRDefault="00767637" w:rsidP="00767637">
            <w:pPr>
              <w:jc w:val="center"/>
              <w:rPr>
                <w:sz w:val="16"/>
                <w:szCs w:val="16"/>
              </w:rPr>
            </w:pPr>
            <w:r w:rsidRPr="005F297E">
              <w:rPr>
                <w:rFonts w:hint="eastAsia"/>
                <w:sz w:val="16"/>
                <w:szCs w:val="16"/>
              </w:rPr>
              <w:t>不少于</w:t>
            </w:r>
            <w:r w:rsidRPr="005F297E">
              <w:rPr>
                <w:sz w:val="16"/>
                <w:szCs w:val="16"/>
              </w:rPr>
              <w:t>3000</w:t>
            </w:r>
            <w:r w:rsidRPr="005F297E">
              <w:rPr>
                <w:sz w:val="16"/>
                <w:szCs w:val="16"/>
              </w:rPr>
              <w:t>字</w:t>
            </w:r>
          </w:p>
        </w:tc>
        <w:tc>
          <w:tcPr>
            <w:tcW w:w="1347" w:type="dxa"/>
            <w:vAlign w:val="center"/>
          </w:tcPr>
          <w:p w14:paraId="330C7F00" w14:textId="77777777" w:rsidR="00767637" w:rsidRPr="005F297E" w:rsidRDefault="00767637" w:rsidP="0076763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F297E">
              <w:rPr>
                <w:sz w:val="16"/>
                <w:szCs w:val="16"/>
              </w:rPr>
              <w:t>由导师评阅后，在</w:t>
            </w:r>
            <w:r w:rsidRPr="005F297E">
              <w:rPr>
                <w:sz w:val="16"/>
                <w:szCs w:val="16"/>
              </w:rPr>
              <w:t>201</w:t>
            </w:r>
            <w:r w:rsidRPr="005F297E">
              <w:rPr>
                <w:rFonts w:hint="eastAsia"/>
                <w:sz w:val="16"/>
                <w:szCs w:val="16"/>
              </w:rPr>
              <w:t>8</w:t>
            </w:r>
            <w:r w:rsidRPr="005F297E">
              <w:rPr>
                <w:sz w:val="16"/>
                <w:szCs w:val="16"/>
              </w:rPr>
              <w:t>年</w:t>
            </w:r>
            <w:r w:rsidRPr="005F297E">
              <w:rPr>
                <w:sz w:val="16"/>
                <w:szCs w:val="16"/>
              </w:rPr>
              <w:t>5</w:t>
            </w:r>
            <w:r w:rsidRPr="005F297E">
              <w:rPr>
                <w:sz w:val="16"/>
                <w:szCs w:val="16"/>
              </w:rPr>
              <w:t>月</w:t>
            </w:r>
            <w:r w:rsidRPr="005F297E">
              <w:rPr>
                <w:sz w:val="16"/>
                <w:szCs w:val="16"/>
              </w:rPr>
              <w:t>20</w:t>
            </w:r>
            <w:r w:rsidRPr="005F297E">
              <w:rPr>
                <w:sz w:val="16"/>
                <w:szCs w:val="16"/>
              </w:rPr>
              <w:t>日前提交商学院</w:t>
            </w:r>
            <w:proofErr w:type="gramStart"/>
            <w:r w:rsidRPr="005F297E">
              <w:rPr>
                <w:sz w:val="16"/>
                <w:szCs w:val="16"/>
              </w:rPr>
              <w:t>研</w:t>
            </w:r>
            <w:proofErr w:type="gramEnd"/>
            <w:r w:rsidRPr="005F297E">
              <w:rPr>
                <w:sz w:val="16"/>
                <w:szCs w:val="16"/>
              </w:rPr>
              <w:t>工办存档。</w:t>
            </w:r>
          </w:p>
        </w:tc>
      </w:tr>
    </w:tbl>
    <w:p w14:paraId="6430D1D7" w14:textId="77777777" w:rsidR="00767637" w:rsidRDefault="00767637" w:rsidP="00767637">
      <w:r>
        <w:br w:type="page"/>
      </w:r>
    </w:p>
    <w:p w14:paraId="3FEF0A69" w14:textId="77777777" w:rsidR="00767637" w:rsidRDefault="00767637" w:rsidP="0076763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 xml:space="preserve">      </w:t>
      </w:r>
      <w:r>
        <w:rPr>
          <w:rFonts w:ascii="宋体" w:hAnsi="宋体" w:cs="宋体" w:hint="eastAsia"/>
          <w:sz w:val="28"/>
          <w:szCs w:val="28"/>
          <w:u w:val="single"/>
        </w:rPr>
        <w:t>世界经济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专业博士生</w:t>
      </w:r>
    </w:p>
    <w:p w14:paraId="506F3343" w14:textId="77777777" w:rsidR="00767637" w:rsidRDefault="00767637" w:rsidP="0076763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2018—2019</w:t>
      </w:r>
      <w:r>
        <w:rPr>
          <w:rFonts w:eastAsia="黑体" w:hint="eastAsia"/>
          <w:sz w:val="28"/>
          <w:szCs w:val="28"/>
        </w:rPr>
        <w:t>学年第二学期课程表</w:t>
      </w:r>
    </w:p>
    <w:p w14:paraId="550E785E" w14:textId="6143AAC6" w:rsidR="00767637" w:rsidRDefault="00767637" w:rsidP="00767637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2018</w:t>
      </w:r>
      <w:r>
        <w:rPr>
          <w:rFonts w:ascii="宋体" w:hAnsi="宋体" w:cs="宋体" w:hint="eastAsia"/>
          <w:sz w:val="28"/>
          <w:szCs w:val="28"/>
        </w:rPr>
        <w:t>级第二学期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宋体" w:hAnsi="宋体" w:cs="宋体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087E42">
        <w:rPr>
          <w:rFonts w:ascii="华文行楷" w:eastAsia="华文行楷" w:hint="eastAsia"/>
          <w:sz w:val="28"/>
          <w:szCs w:val="28"/>
          <w:u w:val="single"/>
        </w:rPr>
        <w:t>5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人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710"/>
        <w:gridCol w:w="1587"/>
        <w:gridCol w:w="850"/>
        <w:gridCol w:w="709"/>
        <w:gridCol w:w="709"/>
        <w:gridCol w:w="425"/>
        <w:gridCol w:w="851"/>
        <w:gridCol w:w="722"/>
        <w:gridCol w:w="837"/>
        <w:gridCol w:w="767"/>
        <w:gridCol w:w="1086"/>
      </w:tblGrid>
      <w:tr w:rsidR="00767637" w14:paraId="6462D595" w14:textId="77777777" w:rsidTr="00767637">
        <w:trPr>
          <w:cantSplit/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7EA0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76BF" w14:textId="77777777" w:rsidR="00767637" w:rsidRDefault="00767637" w:rsidP="007676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6730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398D6232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F61F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FAED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0CB8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D8A5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F7B4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6BFC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9A35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C03D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CDF5" w14:textId="77777777" w:rsidR="00767637" w:rsidRDefault="00767637" w:rsidP="0076763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69AB1C20" w14:textId="77777777" w:rsidR="00767637" w:rsidRDefault="00767637" w:rsidP="00767637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(</w:t>
            </w:r>
            <w:r>
              <w:rPr>
                <w:rFonts w:eastAsia="黑体" w:hint="eastAsia"/>
                <w:b/>
                <w:bCs/>
              </w:rPr>
              <w:t>专业方向</w:t>
            </w:r>
            <w:r>
              <w:rPr>
                <w:rFonts w:eastAsia="黑体"/>
                <w:b/>
                <w:bCs/>
              </w:rPr>
              <w:t>)</w:t>
            </w:r>
          </w:p>
        </w:tc>
      </w:tr>
      <w:tr w:rsidR="00767637" w14:paraId="0072E762" w14:textId="77777777" w:rsidTr="00767637">
        <w:trPr>
          <w:trHeight w:val="61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ACCA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9E4B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中国马克思主义与当代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8613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F31392">
              <w:t>30011001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7725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A42E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351A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0FB8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FE8D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58F7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CB62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54D" w14:textId="77777777" w:rsidR="00767637" w:rsidRPr="00D52CD0" w:rsidRDefault="00767637" w:rsidP="0076763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C562" w14:textId="77777777" w:rsidR="00767637" w:rsidRPr="00D52CD0" w:rsidRDefault="00767637" w:rsidP="00767637">
            <w:pPr>
              <w:ind w:firstLineChars="100" w:firstLine="210"/>
              <w:jc w:val="center"/>
              <w:rPr>
                <w:szCs w:val="21"/>
              </w:rPr>
            </w:pPr>
          </w:p>
        </w:tc>
      </w:tr>
      <w:tr w:rsidR="00767637" w14:paraId="7A608B2E" w14:textId="77777777" w:rsidTr="00767637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3ADB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D81D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导师指导课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911F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F31392">
              <w:t>3010110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4221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CD18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FB25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83B9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1C69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B791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2432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6901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3936" w14:textId="77777777" w:rsidR="00767637" w:rsidRPr="009D04BE" w:rsidRDefault="00767637" w:rsidP="0076763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金仁淑等</w:t>
            </w:r>
          </w:p>
        </w:tc>
      </w:tr>
      <w:tr w:rsidR="00767637" w14:paraId="036F15BB" w14:textId="77777777" w:rsidTr="00767637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5740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0FAF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 w:rsidRPr="00F31392">
              <w:t>第二外国语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99D2" w14:textId="77777777" w:rsidR="00767637" w:rsidRPr="00F31392" w:rsidRDefault="00767637" w:rsidP="00767637">
            <w:pPr>
              <w:spacing w:line="380" w:lineRule="exact"/>
              <w:ind w:left="-57" w:right="-57"/>
              <w:jc w:val="center"/>
            </w:pPr>
            <w:r w:rsidRPr="00F31392">
              <w:t>10013201—</w:t>
            </w:r>
          </w:p>
          <w:p w14:paraId="5D2FE0D5" w14:textId="77777777" w:rsidR="00767637" w:rsidRPr="00F31392" w:rsidRDefault="00767637" w:rsidP="00767637">
            <w:pPr>
              <w:jc w:val="center"/>
            </w:pPr>
            <w:r w:rsidRPr="00F31392">
              <w:t>10013207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3987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  <w:r>
              <w:rPr>
                <w:rFonts w:ascii="MS Mincho" w:eastAsia="MS Mincho" w:hAnsi="MS Mincho" w:cs="MS Mincho" w:hint="eastAsia"/>
                <w:szCs w:val="21"/>
              </w:rPr>
              <w:t>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3F8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3637" w14:textId="77777777" w:rsidR="00767637" w:rsidRDefault="00767637" w:rsidP="007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9CA4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366B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5D7F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9492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9129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AFED" w14:textId="77777777" w:rsidR="00767637" w:rsidRPr="00D52CD0" w:rsidRDefault="00767637" w:rsidP="00767637">
            <w:pPr>
              <w:jc w:val="center"/>
              <w:rPr>
                <w:szCs w:val="21"/>
              </w:rPr>
            </w:pPr>
          </w:p>
        </w:tc>
      </w:tr>
      <w:tr w:rsidR="001A13CB" w14:paraId="32D31563" w14:textId="77777777" w:rsidTr="001A13CB">
        <w:trPr>
          <w:trHeight w:val="73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35FE" w14:textId="76CBCEF6" w:rsidR="001A13CB" w:rsidRDefault="001A13CB" w:rsidP="003852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3082" w14:textId="77777777" w:rsidR="001A13CB" w:rsidRPr="001A13CB" w:rsidRDefault="001A13CB" w:rsidP="001A13CB">
            <w:pPr>
              <w:rPr>
                <w:rFonts w:ascii="MS Mincho" w:eastAsia="MS Mincho" w:hAnsi="MS Mincho" w:cs="MS Mincho"/>
                <w:kern w:val="0"/>
                <w:szCs w:val="21"/>
              </w:rPr>
            </w:pPr>
            <w:r w:rsidRPr="001A13CB">
              <w:rPr>
                <w:rFonts w:ascii="MS Mincho" w:eastAsia="MS Mincho" w:hAnsi="MS Mincho" w:cs="MS Mincho" w:hint="eastAsia"/>
                <w:kern w:val="0"/>
                <w:szCs w:val="21"/>
              </w:rPr>
              <w:t>高</w:t>
            </w:r>
            <w:r w:rsidRPr="001A13CB">
              <w:rPr>
                <w:rFonts w:ascii="微软雅黑" w:eastAsia="微软雅黑" w:hAnsi="微软雅黑" w:cs="微软雅黑" w:hint="eastAsia"/>
                <w:kern w:val="0"/>
                <w:szCs w:val="21"/>
              </w:rPr>
              <w:t>级</w:t>
            </w:r>
            <w:r w:rsidRPr="001A13CB">
              <w:rPr>
                <w:rFonts w:ascii="MS Mincho" w:eastAsia="MS Mincho" w:hAnsi="MS Mincho" w:cs="MS Mincho" w:hint="eastAsia"/>
                <w:kern w:val="0"/>
                <w:szCs w:val="21"/>
              </w:rPr>
              <w:t>国</w:t>
            </w:r>
            <w:r w:rsidRPr="001A13CB">
              <w:rPr>
                <w:rFonts w:ascii="微软雅黑" w:eastAsia="微软雅黑" w:hAnsi="微软雅黑" w:cs="微软雅黑" w:hint="eastAsia"/>
                <w:kern w:val="0"/>
                <w:szCs w:val="21"/>
              </w:rPr>
              <w:t>际经济</w:t>
            </w:r>
            <w:r w:rsidRPr="001A13CB">
              <w:rPr>
                <w:rFonts w:ascii="MS Mincho" w:eastAsia="MS Mincho" w:hAnsi="MS Mincho" w:cs="MS Mincho" w:hint="eastAsia"/>
                <w:kern w:val="0"/>
                <w:szCs w:val="21"/>
              </w:rPr>
              <w:t>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BFE5" w14:textId="77777777" w:rsidR="001A13CB" w:rsidRPr="001A13CB" w:rsidRDefault="001A13CB" w:rsidP="003852F7">
            <w:pPr>
              <w:jc w:val="center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10006107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97C6" w14:textId="50EF67F5" w:rsidR="001A13CB" w:rsidRPr="001A13CB" w:rsidRDefault="001A13CB" w:rsidP="001A13CB">
            <w:pPr>
              <w:rPr>
                <w:kern w:val="0"/>
                <w:szCs w:val="21"/>
                <w:highlight w:val="yellow"/>
              </w:rPr>
            </w:pPr>
            <w:r w:rsidRPr="001A13CB">
              <w:rPr>
                <w:rFonts w:hint="eastAsia"/>
                <w:kern w:val="0"/>
                <w:szCs w:val="21"/>
                <w:highlight w:val="yellow"/>
              </w:rPr>
              <w:t>补课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49C4" w14:textId="397AAD91" w:rsidR="001A13CB" w:rsidRPr="001A13CB" w:rsidRDefault="00D434FD" w:rsidP="001A13CB">
            <w:pPr>
              <w:widowControl/>
              <w:jc w:val="center"/>
              <w:textAlignment w:val="bottom"/>
              <w:rPr>
                <w:kern w:val="0"/>
                <w:szCs w:val="21"/>
                <w:highlight w:val="yellow"/>
              </w:rPr>
            </w:pPr>
            <w:r>
              <w:rPr>
                <w:kern w:val="0"/>
                <w:szCs w:val="21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BEF2" w14:textId="76DBE48A" w:rsidR="001A13CB" w:rsidRPr="001A13CB" w:rsidRDefault="00D434FD" w:rsidP="001A13CB">
            <w:pPr>
              <w:widowControl/>
              <w:jc w:val="center"/>
              <w:textAlignment w:val="bottom"/>
              <w:rPr>
                <w:b/>
                <w:kern w:val="0"/>
                <w:szCs w:val="21"/>
                <w:highlight w:val="yellow"/>
              </w:rPr>
            </w:pPr>
            <w:r>
              <w:rPr>
                <w:kern w:val="0"/>
                <w:szCs w:val="21"/>
                <w:highlight w:val="yellow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FC1E" w14:textId="77777777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D934" w14:textId="77777777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57B6" w14:textId="154FF3F6" w:rsidR="001A13CB" w:rsidRPr="001A13CB" w:rsidRDefault="001A13CB" w:rsidP="003852F7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C753" w14:textId="77777777" w:rsidR="001A13CB" w:rsidRDefault="001A13CB" w:rsidP="001A13CB">
            <w:pPr>
              <w:widowControl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宏结、</w:t>
            </w:r>
          </w:p>
          <w:p w14:paraId="34CA6557" w14:textId="77777777" w:rsidR="001A13CB" w:rsidRDefault="001A13CB" w:rsidP="001A13CB">
            <w:pPr>
              <w:widowControl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梁涵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7832" w14:textId="77777777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教授、</w:t>
            </w:r>
          </w:p>
          <w:p w14:paraId="0175FBD9" w14:textId="77777777" w:rsidR="001A13CB" w:rsidRDefault="001A13CB" w:rsidP="001A13C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539B" w14:textId="7A04E9C4" w:rsidR="001A13CB" w:rsidRPr="001A13CB" w:rsidRDefault="001A13CB" w:rsidP="001A13CB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 w:rsidRPr="001A13CB">
              <w:rPr>
                <w:rFonts w:ascii="宋体" w:hAnsi="宋体" w:cs="宋体"/>
                <w:szCs w:val="21"/>
              </w:rPr>
              <w:t>1-1</w:t>
            </w:r>
            <w:r w:rsidR="009E14ED">
              <w:rPr>
                <w:rFonts w:ascii="宋体" w:hAnsi="宋体" w:cs="宋体"/>
                <w:szCs w:val="21"/>
              </w:rPr>
              <w:t>0</w:t>
            </w:r>
            <w:r w:rsidRPr="001A13CB">
              <w:rPr>
                <w:rFonts w:ascii="宋体" w:hAnsi="宋体" w:cs="宋体" w:hint="eastAsia"/>
                <w:szCs w:val="21"/>
              </w:rPr>
              <w:t>周</w:t>
            </w:r>
          </w:p>
        </w:tc>
      </w:tr>
    </w:tbl>
    <w:p w14:paraId="5F4359F4" w14:textId="77777777" w:rsidR="00767637" w:rsidRDefault="00767637" w:rsidP="00767637"/>
    <w:p w14:paraId="35DEBBE2" w14:textId="77777777" w:rsidR="00767637" w:rsidRDefault="00767637" w:rsidP="00767637">
      <w:pPr>
        <w:widowControl/>
        <w:jc w:val="left"/>
      </w:pPr>
    </w:p>
    <w:p w14:paraId="132B4474" w14:textId="77777777" w:rsidR="0086733C" w:rsidRPr="0086733C" w:rsidRDefault="0086733C" w:rsidP="000D660C"/>
    <w:p w14:paraId="53A03799" w14:textId="77777777" w:rsidR="000D660C" w:rsidRDefault="000D660C" w:rsidP="00A629FC">
      <w:pPr>
        <w:spacing w:line="400" w:lineRule="exact"/>
        <w:jc w:val="center"/>
      </w:pPr>
    </w:p>
    <w:p w14:paraId="6A19033B" w14:textId="77777777" w:rsidR="00767637" w:rsidRDefault="00767637" w:rsidP="00A629FC">
      <w:pPr>
        <w:spacing w:line="400" w:lineRule="exact"/>
        <w:jc w:val="center"/>
      </w:pPr>
    </w:p>
    <w:p w14:paraId="5C9DEBDD" w14:textId="77777777" w:rsidR="00767637" w:rsidRDefault="00767637" w:rsidP="00A629FC">
      <w:pPr>
        <w:spacing w:line="400" w:lineRule="exact"/>
        <w:jc w:val="center"/>
      </w:pPr>
    </w:p>
    <w:p w14:paraId="316E59AC" w14:textId="77777777" w:rsidR="00767637" w:rsidRDefault="00767637" w:rsidP="00A629FC">
      <w:pPr>
        <w:spacing w:line="400" w:lineRule="exact"/>
        <w:jc w:val="center"/>
      </w:pPr>
    </w:p>
    <w:p w14:paraId="7172F3E6" w14:textId="77777777" w:rsidR="00767637" w:rsidRDefault="00767637" w:rsidP="00A629FC">
      <w:pPr>
        <w:spacing w:line="400" w:lineRule="exact"/>
        <w:jc w:val="center"/>
      </w:pPr>
    </w:p>
    <w:p w14:paraId="6203A548" w14:textId="77777777" w:rsidR="00767637" w:rsidRDefault="00767637" w:rsidP="00A629FC">
      <w:pPr>
        <w:spacing w:line="400" w:lineRule="exact"/>
        <w:jc w:val="center"/>
      </w:pPr>
    </w:p>
    <w:p w14:paraId="40E89632" w14:textId="77777777" w:rsidR="00767637" w:rsidRDefault="00767637" w:rsidP="00A629FC">
      <w:pPr>
        <w:spacing w:line="400" w:lineRule="exact"/>
        <w:jc w:val="center"/>
      </w:pPr>
    </w:p>
    <w:p w14:paraId="35D6CA3E" w14:textId="77777777" w:rsidR="00767637" w:rsidRDefault="00767637" w:rsidP="00A629FC">
      <w:pPr>
        <w:spacing w:line="400" w:lineRule="exact"/>
        <w:jc w:val="center"/>
      </w:pPr>
    </w:p>
    <w:p w14:paraId="0C196A58" w14:textId="77777777" w:rsidR="00767637" w:rsidRDefault="00767637" w:rsidP="00A629FC">
      <w:pPr>
        <w:spacing w:line="400" w:lineRule="exact"/>
        <w:jc w:val="center"/>
      </w:pPr>
    </w:p>
    <w:p w14:paraId="46115FD3" w14:textId="77777777" w:rsidR="00767637" w:rsidRDefault="00767637" w:rsidP="00A629FC">
      <w:pPr>
        <w:spacing w:line="400" w:lineRule="exact"/>
        <w:jc w:val="center"/>
      </w:pPr>
    </w:p>
    <w:p w14:paraId="239601CA" w14:textId="77777777" w:rsidR="00767637" w:rsidRDefault="00767637" w:rsidP="00A629FC">
      <w:pPr>
        <w:spacing w:line="400" w:lineRule="exact"/>
        <w:jc w:val="center"/>
      </w:pPr>
    </w:p>
    <w:p w14:paraId="4CCF5795" w14:textId="77777777" w:rsidR="00767637" w:rsidRDefault="00767637" w:rsidP="00A629FC">
      <w:pPr>
        <w:spacing w:line="400" w:lineRule="exact"/>
        <w:jc w:val="center"/>
      </w:pPr>
    </w:p>
    <w:p w14:paraId="495FC79E" w14:textId="77777777" w:rsidR="00767637" w:rsidRDefault="00767637" w:rsidP="00A629FC">
      <w:pPr>
        <w:spacing w:line="400" w:lineRule="exact"/>
        <w:jc w:val="center"/>
      </w:pPr>
    </w:p>
    <w:p w14:paraId="7A79E617" w14:textId="77777777" w:rsidR="00767637" w:rsidRDefault="00767637" w:rsidP="00A629FC">
      <w:pPr>
        <w:spacing w:line="400" w:lineRule="exact"/>
        <w:jc w:val="center"/>
      </w:pPr>
    </w:p>
    <w:p w14:paraId="317CFD90" w14:textId="77777777" w:rsidR="00767637" w:rsidRDefault="00767637" w:rsidP="00A629FC">
      <w:pPr>
        <w:spacing w:line="400" w:lineRule="exact"/>
        <w:jc w:val="center"/>
      </w:pPr>
    </w:p>
    <w:p w14:paraId="231844DF" w14:textId="77777777" w:rsidR="00767637" w:rsidRDefault="00767637" w:rsidP="00A629FC">
      <w:pPr>
        <w:spacing w:line="400" w:lineRule="exact"/>
        <w:jc w:val="center"/>
      </w:pPr>
    </w:p>
    <w:p w14:paraId="7516E464" w14:textId="77777777" w:rsidR="00767637" w:rsidRDefault="00767637" w:rsidP="00A629FC">
      <w:pPr>
        <w:spacing w:line="400" w:lineRule="exact"/>
        <w:jc w:val="center"/>
      </w:pPr>
    </w:p>
    <w:p w14:paraId="0A44D82D" w14:textId="77777777" w:rsidR="00767637" w:rsidRDefault="00767637" w:rsidP="00A629FC">
      <w:pPr>
        <w:spacing w:line="400" w:lineRule="exact"/>
        <w:jc w:val="center"/>
      </w:pPr>
    </w:p>
    <w:p w14:paraId="3197F075" w14:textId="16999BB2" w:rsidR="00584B35" w:rsidRDefault="00584B35" w:rsidP="00584B3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金融学</w:t>
      </w:r>
      <w:r>
        <w:rPr>
          <w:rFonts w:eastAsia="黑体" w:hint="eastAsia"/>
          <w:sz w:val="28"/>
          <w:szCs w:val="28"/>
          <w:u w:val="single"/>
        </w:rPr>
        <w:t xml:space="preserve"> 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14:paraId="2CF077F8" w14:textId="77777777" w:rsidR="00584B35" w:rsidRDefault="00584B35" w:rsidP="00584B3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8-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 w:hint="eastAsia"/>
          <w:sz w:val="28"/>
          <w:szCs w:val="28"/>
        </w:rPr>
        <w:t>学年第二学期课程表</w:t>
      </w:r>
    </w:p>
    <w:p w14:paraId="2037392A" w14:textId="2E442F7A" w:rsidR="00584B35" w:rsidRDefault="00584B35" w:rsidP="00584B3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087E42">
        <w:rPr>
          <w:rFonts w:ascii="华文行楷" w:eastAsia="华文行楷" w:hint="eastAsia"/>
          <w:sz w:val="28"/>
          <w:szCs w:val="28"/>
          <w:u w:val="single"/>
        </w:rPr>
        <w:t>3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584B35" w14:paraId="5D773EA1" w14:textId="77777777" w:rsidTr="0032559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198D275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5ECE8FF2" w14:textId="77777777" w:rsidR="00584B35" w:rsidRDefault="00584B35" w:rsidP="0032559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35750EA8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66C01CDE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732068AE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3D5CDAF7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2E490408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422C79A1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F42DD58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03325A3B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3DBC3411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8265793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71FAACB8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38C0F4AC" w14:textId="77777777" w:rsidR="00584B35" w:rsidRDefault="00584B35" w:rsidP="0032559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B766A3" w14:paraId="3463842A" w14:textId="77777777" w:rsidTr="0032559B">
        <w:trPr>
          <w:trHeight w:val="606"/>
          <w:jc w:val="center"/>
        </w:trPr>
        <w:tc>
          <w:tcPr>
            <w:tcW w:w="519" w:type="dxa"/>
            <w:vAlign w:val="center"/>
          </w:tcPr>
          <w:p w14:paraId="42AA7FA7" w14:textId="4550C4A0" w:rsidR="00B766A3" w:rsidRPr="00C8711B" w:rsidRDefault="00B766A3" w:rsidP="00B766A3">
            <w:pPr>
              <w:jc w:val="center"/>
              <w:rPr>
                <w:szCs w:val="21"/>
              </w:rPr>
            </w:pPr>
            <w:r w:rsidRPr="00C8711B">
              <w:rPr>
                <w:rFonts w:hint="eastAsia"/>
                <w:sz w:val="24"/>
              </w:rPr>
              <w:t>1</w:t>
            </w:r>
          </w:p>
        </w:tc>
        <w:tc>
          <w:tcPr>
            <w:tcW w:w="2170" w:type="dxa"/>
            <w:vAlign w:val="center"/>
          </w:tcPr>
          <w:p w14:paraId="10D75C61" w14:textId="77777777" w:rsidR="00B766A3" w:rsidRPr="00C8711B" w:rsidRDefault="00B766A3" w:rsidP="00B766A3">
            <w:pPr>
              <w:jc w:val="center"/>
              <w:rPr>
                <w:sz w:val="16"/>
                <w:szCs w:val="16"/>
              </w:rPr>
            </w:pPr>
            <w:r w:rsidRPr="00C8711B">
              <w:rPr>
                <w:sz w:val="16"/>
                <w:szCs w:val="16"/>
              </w:rPr>
              <w:t>学期论文（第</w:t>
            </w:r>
            <w:r w:rsidRPr="00C8711B">
              <w:rPr>
                <w:rFonts w:hint="eastAsia"/>
                <w:sz w:val="16"/>
                <w:szCs w:val="16"/>
              </w:rPr>
              <w:t>四</w:t>
            </w:r>
            <w:r w:rsidRPr="00C8711B">
              <w:rPr>
                <w:sz w:val="16"/>
                <w:szCs w:val="16"/>
              </w:rPr>
              <w:t>次）</w:t>
            </w:r>
          </w:p>
          <w:p w14:paraId="21F0095B" w14:textId="30FFAA37" w:rsidR="00B766A3" w:rsidRPr="00C8711B" w:rsidRDefault="00B766A3" w:rsidP="00B766A3">
            <w:pPr>
              <w:jc w:val="center"/>
              <w:rPr>
                <w:szCs w:val="21"/>
              </w:rPr>
            </w:pPr>
            <w:r w:rsidRPr="00C8711B">
              <w:rPr>
                <w:sz w:val="16"/>
                <w:szCs w:val="16"/>
              </w:rPr>
              <w:t>读书报告（第</w:t>
            </w:r>
            <w:r w:rsidRPr="00C8711B">
              <w:rPr>
                <w:rFonts w:ascii="MS Mincho" w:eastAsia="MS Mincho" w:hAnsi="MS Mincho" w:cs="MS Mincho"/>
                <w:sz w:val="16"/>
                <w:szCs w:val="16"/>
              </w:rPr>
              <w:t>四次）（</w:t>
            </w:r>
            <w:r w:rsidRPr="00C8711B">
              <w:rPr>
                <w:rFonts w:hint="eastAsia"/>
                <w:sz w:val="16"/>
                <w:szCs w:val="16"/>
              </w:rPr>
              <w:t>以</w:t>
            </w:r>
            <w:r w:rsidRPr="00C8711B">
              <w:rPr>
                <w:rFonts w:ascii="MS Mincho" w:eastAsia="MS Mincho" w:hAnsi="MS Mincho" w:cs="MS Mincho"/>
                <w:sz w:val="16"/>
                <w:szCs w:val="16"/>
              </w:rPr>
              <w:t>前有，</w:t>
            </w:r>
            <w:r w:rsidRPr="00C8711B">
              <w:rPr>
                <w:rFonts w:hint="eastAsia"/>
                <w:sz w:val="16"/>
                <w:szCs w:val="16"/>
              </w:rPr>
              <w:t>现</w:t>
            </w:r>
            <w:r w:rsidRPr="00C8711B">
              <w:rPr>
                <w:rFonts w:ascii="MS Mincho" w:eastAsia="MS Mincho" w:hAnsi="MS Mincho" w:cs="MS Mincho"/>
                <w:sz w:val="16"/>
                <w:szCs w:val="16"/>
              </w:rPr>
              <w:t>在</w:t>
            </w:r>
            <w:r w:rsidRPr="00C8711B">
              <w:rPr>
                <w:rFonts w:ascii="MS Mincho" w:eastAsia="MS Mincho" w:hAnsi="MS Mincho" w:cs="MS Mincho" w:hint="eastAsia"/>
                <w:sz w:val="16"/>
                <w:szCs w:val="16"/>
              </w:rPr>
              <w:t>培养方案中</w:t>
            </w:r>
            <w:r w:rsidRPr="00C8711B">
              <w:rPr>
                <w:rFonts w:ascii="MS Mincho" w:eastAsia="MS Mincho" w:hAnsi="MS Mincho" w:cs="MS Mincho"/>
                <w:sz w:val="16"/>
                <w:szCs w:val="16"/>
              </w:rPr>
              <w:t>没看到）</w:t>
            </w:r>
          </w:p>
        </w:tc>
        <w:tc>
          <w:tcPr>
            <w:tcW w:w="1241" w:type="dxa"/>
            <w:vAlign w:val="center"/>
          </w:tcPr>
          <w:p w14:paraId="10A399D0" w14:textId="77777777" w:rsidR="00B766A3" w:rsidRPr="00C8711B" w:rsidRDefault="00B766A3" w:rsidP="00B766A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6F508B6A" w14:textId="77777777" w:rsidR="00B766A3" w:rsidRPr="00C8711B" w:rsidRDefault="00B766A3" w:rsidP="00B766A3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00014CF6" w14:textId="77777777" w:rsidR="00B766A3" w:rsidRPr="00C8711B" w:rsidRDefault="00B766A3" w:rsidP="00B766A3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4CF218C3" w14:textId="77777777" w:rsidR="00B766A3" w:rsidRPr="00C8711B" w:rsidRDefault="00B766A3" w:rsidP="00B766A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7EACCECC" w14:textId="77777777" w:rsidR="00B766A3" w:rsidRPr="00C8711B" w:rsidRDefault="00B766A3" w:rsidP="00B76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46866DA2" w14:textId="77777777" w:rsidR="00B766A3" w:rsidRPr="00C8711B" w:rsidRDefault="00B766A3" w:rsidP="00B766A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2E28ADB4" w14:textId="77777777" w:rsidR="00B766A3" w:rsidRPr="00C8711B" w:rsidRDefault="00B766A3" w:rsidP="00B766A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699CA1AA" w14:textId="5B31C391" w:rsidR="00B766A3" w:rsidRPr="00C8711B" w:rsidRDefault="00B766A3" w:rsidP="00B766A3">
            <w:pPr>
              <w:jc w:val="center"/>
              <w:rPr>
                <w:szCs w:val="21"/>
              </w:rPr>
            </w:pPr>
            <w:r w:rsidRPr="003B6FF5">
              <w:rPr>
                <w:rFonts w:ascii="宋体" w:hAnsi="宋体" w:cs="宋体" w:hint="eastAsia"/>
                <w:sz w:val="16"/>
                <w:szCs w:val="16"/>
              </w:rPr>
              <w:t>学年论文照做</w:t>
            </w:r>
          </w:p>
        </w:tc>
        <w:tc>
          <w:tcPr>
            <w:tcW w:w="920" w:type="dxa"/>
            <w:vAlign w:val="center"/>
          </w:tcPr>
          <w:p w14:paraId="38F2D757" w14:textId="1F28655F" w:rsidR="00B766A3" w:rsidRPr="00C8711B" w:rsidRDefault="00B766A3" w:rsidP="00B766A3">
            <w:pPr>
              <w:jc w:val="center"/>
              <w:rPr>
                <w:szCs w:val="21"/>
              </w:rPr>
            </w:pPr>
            <w:r w:rsidRPr="00C8711B">
              <w:rPr>
                <w:sz w:val="16"/>
                <w:szCs w:val="16"/>
              </w:rPr>
              <w:t>不少于</w:t>
            </w:r>
            <w:r w:rsidRPr="00C8711B">
              <w:rPr>
                <w:sz w:val="16"/>
                <w:szCs w:val="16"/>
              </w:rPr>
              <w:t>3000</w:t>
            </w:r>
            <w:r w:rsidRPr="00C8711B">
              <w:rPr>
                <w:sz w:val="16"/>
                <w:szCs w:val="16"/>
              </w:rPr>
              <w:t>字</w:t>
            </w:r>
          </w:p>
        </w:tc>
        <w:tc>
          <w:tcPr>
            <w:tcW w:w="1376" w:type="dxa"/>
            <w:vAlign w:val="center"/>
          </w:tcPr>
          <w:p w14:paraId="573C039D" w14:textId="6BC5C33A" w:rsidR="00B766A3" w:rsidRPr="00C8711B" w:rsidRDefault="00B766A3" w:rsidP="00B766A3">
            <w:pPr>
              <w:jc w:val="center"/>
              <w:rPr>
                <w:szCs w:val="21"/>
              </w:rPr>
            </w:pPr>
            <w:r w:rsidRPr="00C8711B">
              <w:rPr>
                <w:sz w:val="16"/>
                <w:szCs w:val="16"/>
              </w:rPr>
              <w:t>由导师评阅后，在</w:t>
            </w:r>
            <w:r w:rsidRPr="00C8711B">
              <w:rPr>
                <w:sz w:val="16"/>
                <w:szCs w:val="16"/>
              </w:rPr>
              <w:t>201</w:t>
            </w:r>
            <w:r w:rsidRPr="00C8711B">
              <w:rPr>
                <w:rFonts w:hint="eastAsia"/>
                <w:sz w:val="16"/>
                <w:szCs w:val="16"/>
              </w:rPr>
              <w:t>8</w:t>
            </w:r>
            <w:r w:rsidRPr="00C8711B">
              <w:rPr>
                <w:sz w:val="16"/>
                <w:szCs w:val="16"/>
              </w:rPr>
              <w:t>年</w:t>
            </w:r>
            <w:r w:rsidRPr="00C8711B">
              <w:rPr>
                <w:sz w:val="16"/>
                <w:szCs w:val="16"/>
              </w:rPr>
              <w:t>5</w:t>
            </w:r>
            <w:r w:rsidRPr="00C8711B">
              <w:rPr>
                <w:sz w:val="16"/>
                <w:szCs w:val="16"/>
              </w:rPr>
              <w:t>月</w:t>
            </w:r>
            <w:r w:rsidRPr="00C8711B">
              <w:rPr>
                <w:sz w:val="16"/>
                <w:szCs w:val="16"/>
              </w:rPr>
              <w:t>20</w:t>
            </w:r>
            <w:r w:rsidRPr="00C8711B">
              <w:rPr>
                <w:sz w:val="16"/>
                <w:szCs w:val="16"/>
              </w:rPr>
              <w:t>日前提交商学院</w:t>
            </w:r>
            <w:proofErr w:type="gramStart"/>
            <w:r w:rsidRPr="00C8711B">
              <w:rPr>
                <w:sz w:val="16"/>
                <w:szCs w:val="16"/>
              </w:rPr>
              <w:t>研</w:t>
            </w:r>
            <w:proofErr w:type="gramEnd"/>
            <w:r w:rsidRPr="00C8711B">
              <w:rPr>
                <w:sz w:val="16"/>
                <w:szCs w:val="16"/>
              </w:rPr>
              <w:t>工办存档。</w:t>
            </w:r>
          </w:p>
        </w:tc>
      </w:tr>
    </w:tbl>
    <w:p w14:paraId="68D208D6" w14:textId="77777777" w:rsidR="00584B35" w:rsidRDefault="00584B35" w:rsidP="00584B35"/>
    <w:p w14:paraId="5CA9E1D1" w14:textId="77777777" w:rsidR="00584B35" w:rsidRDefault="00584B35" w:rsidP="00584B35"/>
    <w:p w14:paraId="7C48F43A" w14:textId="77777777" w:rsidR="00584B35" w:rsidRDefault="00584B35" w:rsidP="00584B35"/>
    <w:p w14:paraId="15CE4517" w14:textId="08DE1A30" w:rsidR="00584B35" w:rsidRDefault="00584B35" w:rsidP="00584B3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087E42">
        <w:rPr>
          <w:rFonts w:ascii="华文行楷" w:eastAsia="华文行楷" w:hint="eastAsia"/>
          <w:sz w:val="28"/>
          <w:szCs w:val="28"/>
          <w:u w:val="single"/>
        </w:rPr>
        <w:t>2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703"/>
        <w:gridCol w:w="992"/>
        <w:gridCol w:w="992"/>
        <w:gridCol w:w="1071"/>
      </w:tblGrid>
      <w:tr w:rsidR="00584B35" w14:paraId="2643E76F" w14:textId="77777777" w:rsidTr="00B766A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253D4C1D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3B9DB653" w14:textId="77777777" w:rsidR="00584B35" w:rsidRDefault="00584B35" w:rsidP="0032559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2C685410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396DAF59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3FECB263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76845D9F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4F089EE9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18C53E1E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61ECC6D5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394D396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860526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804C9C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0C07D34B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34196D3" w14:textId="77777777" w:rsidR="00584B35" w:rsidRDefault="00584B35" w:rsidP="0032559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584B35" w14:paraId="2B4CFB94" w14:textId="77777777" w:rsidTr="00B766A3">
        <w:trPr>
          <w:trHeight w:val="612"/>
          <w:jc w:val="center"/>
        </w:trPr>
        <w:tc>
          <w:tcPr>
            <w:tcW w:w="518" w:type="dxa"/>
            <w:vAlign w:val="center"/>
          </w:tcPr>
          <w:p w14:paraId="16124B71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14:paraId="56E4F7C7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520" w:type="dxa"/>
            <w:vAlign w:val="center"/>
          </w:tcPr>
          <w:p w14:paraId="2902834F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14:paraId="60742465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14:paraId="62A52775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74E79B80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14:paraId="74458232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29A0AC61" w14:textId="77777777" w:rsidR="00584B35" w:rsidRDefault="00584B35" w:rsidP="0032559B">
            <w:pPr>
              <w:jc w:val="center"/>
              <w:rPr>
                <w:szCs w:val="21"/>
              </w:rPr>
            </w:pPr>
          </w:p>
          <w:p w14:paraId="1401D497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2545660C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14:paraId="72688EE2" w14:textId="77777777" w:rsidR="00584B35" w:rsidRDefault="00584B35" w:rsidP="0032559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3E5A9B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92" w:type="dxa"/>
            <w:vAlign w:val="center"/>
          </w:tcPr>
          <w:p w14:paraId="6326B25D" w14:textId="77777777" w:rsidR="00584B35" w:rsidRDefault="00584B35" w:rsidP="0032559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5E95939E" w14:textId="77777777" w:rsidR="00584B35" w:rsidRDefault="00584B35" w:rsidP="0032559B">
            <w:pPr>
              <w:jc w:val="center"/>
              <w:rPr>
                <w:szCs w:val="21"/>
              </w:rPr>
            </w:pPr>
          </w:p>
        </w:tc>
      </w:tr>
      <w:tr w:rsidR="00584B35" w14:paraId="6D50A6D9" w14:textId="77777777" w:rsidTr="00B766A3">
        <w:trPr>
          <w:trHeight w:val="606"/>
          <w:jc w:val="center"/>
        </w:trPr>
        <w:tc>
          <w:tcPr>
            <w:tcW w:w="518" w:type="dxa"/>
            <w:vAlign w:val="center"/>
          </w:tcPr>
          <w:p w14:paraId="435C14D0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14:paraId="3E97444F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520" w:type="dxa"/>
            <w:vAlign w:val="center"/>
          </w:tcPr>
          <w:p w14:paraId="4C244EE2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14:paraId="27F3192E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3419D4D3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14:paraId="5E0677B2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14:paraId="392AC7B9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  <w:p w14:paraId="393CD8CD" w14:textId="2988F2F3" w:rsidR="00584B35" w:rsidRDefault="00584B35" w:rsidP="0032559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E560D15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14:paraId="7640CBF2" w14:textId="2BC85985" w:rsidR="00584B35" w:rsidRDefault="009E14ED" w:rsidP="0032559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992" w:type="dxa"/>
            <w:vAlign w:val="center"/>
          </w:tcPr>
          <w:p w14:paraId="2EDD03B8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92" w:type="dxa"/>
            <w:vAlign w:val="center"/>
          </w:tcPr>
          <w:p w14:paraId="6FE4669C" w14:textId="63DCE19E" w:rsidR="00584B35" w:rsidRDefault="00584B35" w:rsidP="0032559B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2841546D" w14:textId="0E2B6A02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 w:rsidR="009E14ED"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周</w:t>
            </w:r>
          </w:p>
        </w:tc>
      </w:tr>
      <w:tr w:rsidR="00584B35" w14:paraId="617AFCD6" w14:textId="77777777" w:rsidTr="00B766A3">
        <w:trPr>
          <w:trHeight w:val="606"/>
          <w:jc w:val="center"/>
        </w:trPr>
        <w:tc>
          <w:tcPr>
            <w:tcW w:w="518" w:type="dxa"/>
            <w:vAlign w:val="center"/>
          </w:tcPr>
          <w:p w14:paraId="4A1DB716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14:paraId="7105A254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520" w:type="dxa"/>
            <w:vAlign w:val="center"/>
          </w:tcPr>
          <w:p w14:paraId="00315A78" w14:textId="77777777" w:rsidR="00584B35" w:rsidRDefault="00584B35" w:rsidP="0032559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00685B14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14:paraId="3E7ACB8F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07E00522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14:paraId="38318F31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604F1A39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14:paraId="55ADEB3A" w14:textId="77777777" w:rsidR="00584B35" w:rsidRDefault="00584B35" w:rsidP="003255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25E6D7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92" w:type="dxa"/>
            <w:vAlign w:val="center"/>
          </w:tcPr>
          <w:p w14:paraId="2515869F" w14:textId="77777777" w:rsidR="00584B35" w:rsidRDefault="00584B35" w:rsidP="0032559B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45DA444C" w14:textId="77777777" w:rsidR="00584B35" w:rsidRDefault="00584B35" w:rsidP="0032559B">
            <w:pPr>
              <w:jc w:val="center"/>
              <w:rPr>
                <w:szCs w:val="21"/>
              </w:rPr>
            </w:pPr>
          </w:p>
        </w:tc>
      </w:tr>
      <w:tr w:rsidR="00584B35" w14:paraId="1494F855" w14:textId="77777777" w:rsidTr="00B766A3">
        <w:trPr>
          <w:trHeight w:val="738"/>
          <w:jc w:val="center"/>
        </w:trPr>
        <w:tc>
          <w:tcPr>
            <w:tcW w:w="518" w:type="dxa"/>
            <w:vAlign w:val="center"/>
          </w:tcPr>
          <w:p w14:paraId="464286CB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14:paraId="0139E68D" w14:textId="01D58D47" w:rsidR="00584B35" w:rsidRPr="003B6FF5" w:rsidRDefault="00584B35" w:rsidP="00584B35">
            <w:pPr>
              <w:jc w:val="center"/>
              <w:rPr>
                <w:szCs w:val="21"/>
              </w:rPr>
            </w:pPr>
            <w:r w:rsidRPr="003B6FF5">
              <w:t>金融监管</w:t>
            </w:r>
          </w:p>
        </w:tc>
        <w:tc>
          <w:tcPr>
            <w:tcW w:w="1520" w:type="dxa"/>
            <w:vAlign w:val="center"/>
          </w:tcPr>
          <w:p w14:paraId="254E69AB" w14:textId="77777777" w:rsidR="00584B35" w:rsidRPr="003B6FF5" w:rsidRDefault="00584B35" w:rsidP="0032559B">
            <w:pPr>
              <w:jc w:val="center"/>
              <w:rPr>
                <w:b/>
                <w:szCs w:val="21"/>
              </w:rPr>
            </w:pPr>
            <w:r w:rsidRPr="003B6FF5">
              <w:rPr>
                <w:b/>
              </w:rPr>
              <w:t>10006231</w:t>
            </w:r>
          </w:p>
        </w:tc>
        <w:tc>
          <w:tcPr>
            <w:tcW w:w="747" w:type="dxa"/>
            <w:vAlign w:val="center"/>
          </w:tcPr>
          <w:p w14:paraId="4C3892AC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专业限选</w:t>
            </w:r>
          </w:p>
        </w:tc>
        <w:tc>
          <w:tcPr>
            <w:tcW w:w="515" w:type="dxa"/>
            <w:vAlign w:val="center"/>
          </w:tcPr>
          <w:p w14:paraId="315FB5C0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3FCC6011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14:paraId="1E8E336F" w14:textId="789995E3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5057F932" w14:textId="498FEC74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3" w:type="dxa"/>
            <w:vAlign w:val="center"/>
          </w:tcPr>
          <w:p w14:paraId="59FFE521" w14:textId="316EEF24" w:rsidR="00584B35" w:rsidRDefault="00584B35" w:rsidP="003255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92" w:type="dxa"/>
            <w:vAlign w:val="center"/>
          </w:tcPr>
          <w:p w14:paraId="49060764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胡继晔</w:t>
            </w:r>
          </w:p>
        </w:tc>
        <w:tc>
          <w:tcPr>
            <w:tcW w:w="992" w:type="dxa"/>
            <w:vAlign w:val="center"/>
          </w:tcPr>
          <w:p w14:paraId="07567075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14:paraId="1A24E5EA" w14:textId="186F7A14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584B35" w14:paraId="4A97CE20" w14:textId="77777777" w:rsidTr="00B766A3">
        <w:trPr>
          <w:trHeight w:val="738"/>
          <w:jc w:val="center"/>
        </w:trPr>
        <w:tc>
          <w:tcPr>
            <w:tcW w:w="518" w:type="dxa"/>
            <w:vAlign w:val="center"/>
          </w:tcPr>
          <w:p w14:paraId="3207A2CE" w14:textId="77777777" w:rsidR="00584B35" w:rsidRPr="00E26794" w:rsidRDefault="00584B35" w:rsidP="0032559B">
            <w:pPr>
              <w:jc w:val="center"/>
              <w:rPr>
                <w:szCs w:val="21"/>
              </w:rPr>
            </w:pPr>
            <w:r w:rsidRPr="00E26794">
              <w:rPr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14:paraId="69FD8F13" w14:textId="77777777" w:rsidR="00584B35" w:rsidRPr="00E26794" w:rsidRDefault="00584B35" w:rsidP="0032559B">
            <w:pPr>
              <w:jc w:val="center"/>
              <w:rPr>
                <w:szCs w:val="21"/>
              </w:rPr>
            </w:pPr>
            <w:r w:rsidRPr="00E26794">
              <w:t>法律的博弈分析</w:t>
            </w:r>
          </w:p>
        </w:tc>
        <w:tc>
          <w:tcPr>
            <w:tcW w:w="1520" w:type="dxa"/>
            <w:vAlign w:val="center"/>
          </w:tcPr>
          <w:p w14:paraId="3F66CEBA" w14:textId="77777777" w:rsidR="00584B35" w:rsidRDefault="00584B35" w:rsidP="0032559B">
            <w:pPr>
              <w:jc w:val="center"/>
              <w:rPr>
                <w:szCs w:val="21"/>
              </w:rPr>
            </w:pPr>
            <w:r w:rsidRPr="00D22E1E">
              <w:rPr>
                <w:color w:val="323232"/>
              </w:rPr>
              <w:t>10006254</w:t>
            </w:r>
          </w:p>
        </w:tc>
        <w:tc>
          <w:tcPr>
            <w:tcW w:w="747" w:type="dxa"/>
            <w:vAlign w:val="center"/>
          </w:tcPr>
          <w:p w14:paraId="661594F4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6500373F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54544739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14:paraId="403D3FA8" w14:textId="07AB056B" w:rsidR="00584B35" w:rsidRDefault="00584B35" w:rsidP="0032559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14:paraId="08BFE3BB" w14:textId="06819524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3" w:type="dxa"/>
            <w:vAlign w:val="center"/>
          </w:tcPr>
          <w:p w14:paraId="44902C4A" w14:textId="34433223" w:rsidR="00584B35" w:rsidRDefault="00584B35" w:rsidP="003255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92" w:type="dxa"/>
            <w:vAlign w:val="center"/>
          </w:tcPr>
          <w:p w14:paraId="69FFE4ED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胡继晔</w:t>
            </w:r>
          </w:p>
        </w:tc>
        <w:tc>
          <w:tcPr>
            <w:tcW w:w="992" w:type="dxa"/>
            <w:vAlign w:val="center"/>
          </w:tcPr>
          <w:p w14:paraId="18FE5455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14:paraId="6FF5FA7F" w14:textId="0FEB241A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584B35" w14:paraId="750D6825" w14:textId="77777777" w:rsidTr="00B766A3">
        <w:trPr>
          <w:trHeight w:val="738"/>
          <w:jc w:val="center"/>
        </w:trPr>
        <w:tc>
          <w:tcPr>
            <w:tcW w:w="518" w:type="dxa"/>
            <w:vAlign w:val="center"/>
          </w:tcPr>
          <w:p w14:paraId="3CCB825C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14:paraId="6654CA01" w14:textId="77777777" w:rsidR="00584B35" w:rsidRDefault="00584B35" w:rsidP="0032559B">
            <w:pPr>
              <w:jc w:val="center"/>
              <w:rPr>
                <w:szCs w:val="21"/>
              </w:rPr>
            </w:pPr>
            <w:r w:rsidRPr="00E26794">
              <w:t>国际财富管理专题</w:t>
            </w:r>
          </w:p>
        </w:tc>
        <w:tc>
          <w:tcPr>
            <w:tcW w:w="1520" w:type="dxa"/>
            <w:vAlign w:val="center"/>
          </w:tcPr>
          <w:p w14:paraId="5DD6663F" w14:textId="77777777" w:rsidR="00584B35" w:rsidRDefault="00584B35" w:rsidP="0032559B">
            <w:pPr>
              <w:jc w:val="center"/>
              <w:rPr>
                <w:szCs w:val="21"/>
              </w:rPr>
            </w:pPr>
            <w:r w:rsidRPr="00D22E1E">
              <w:rPr>
                <w:color w:val="323232"/>
              </w:rPr>
              <w:t>10006277</w:t>
            </w:r>
          </w:p>
        </w:tc>
        <w:tc>
          <w:tcPr>
            <w:tcW w:w="747" w:type="dxa"/>
            <w:vAlign w:val="center"/>
          </w:tcPr>
          <w:p w14:paraId="051D6F95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554E61CC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3B0AB191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14:paraId="244AD514" w14:textId="4AD4A5BA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65DD2C17" w14:textId="4D52E8BE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3" w:type="dxa"/>
            <w:vAlign w:val="center"/>
          </w:tcPr>
          <w:p w14:paraId="70F167A9" w14:textId="00B7ABF3" w:rsidR="00584B35" w:rsidRDefault="00584B35" w:rsidP="003255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92" w:type="dxa"/>
            <w:vAlign w:val="center"/>
          </w:tcPr>
          <w:p w14:paraId="7822C184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成福蕊</w:t>
            </w:r>
          </w:p>
        </w:tc>
        <w:tc>
          <w:tcPr>
            <w:tcW w:w="992" w:type="dxa"/>
            <w:vAlign w:val="center"/>
          </w:tcPr>
          <w:p w14:paraId="6866E05C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14:paraId="4DBA098E" w14:textId="00A1B468" w:rsidR="00584B35" w:rsidRDefault="00584B35" w:rsidP="00584B35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584B35" w14:paraId="7CF681B8" w14:textId="77777777" w:rsidTr="00B766A3">
        <w:trPr>
          <w:trHeight w:val="738"/>
          <w:jc w:val="center"/>
        </w:trPr>
        <w:tc>
          <w:tcPr>
            <w:tcW w:w="518" w:type="dxa"/>
            <w:vAlign w:val="center"/>
          </w:tcPr>
          <w:p w14:paraId="1E61524C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14:paraId="169EF505" w14:textId="77777777" w:rsidR="00584B35" w:rsidRPr="00E26794" w:rsidRDefault="00584B35" w:rsidP="0032559B">
            <w:pPr>
              <w:jc w:val="center"/>
            </w:pPr>
            <w:r w:rsidRPr="00BC189F">
              <w:t>投资分析与决策</w:t>
            </w:r>
          </w:p>
        </w:tc>
        <w:tc>
          <w:tcPr>
            <w:tcW w:w="1520" w:type="dxa"/>
            <w:vAlign w:val="center"/>
          </w:tcPr>
          <w:p w14:paraId="6B2A7843" w14:textId="77777777" w:rsidR="00584B35" w:rsidRPr="00D22E1E" w:rsidRDefault="00584B35" w:rsidP="0032559B">
            <w:pPr>
              <w:jc w:val="center"/>
              <w:rPr>
                <w:color w:val="323232"/>
              </w:rPr>
            </w:pPr>
            <w:r w:rsidRPr="00D22E1E">
              <w:rPr>
                <w:color w:val="323232"/>
              </w:rPr>
              <w:t>10006312</w:t>
            </w:r>
          </w:p>
        </w:tc>
        <w:tc>
          <w:tcPr>
            <w:tcW w:w="747" w:type="dxa"/>
            <w:vAlign w:val="center"/>
          </w:tcPr>
          <w:p w14:paraId="57548C10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618E270A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257C93AF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14:paraId="373A6D60" w14:textId="5692B486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5782DCAE" w14:textId="456E5DC5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3" w:type="dxa"/>
            <w:vAlign w:val="center"/>
          </w:tcPr>
          <w:p w14:paraId="5258F320" w14:textId="5DBFEDE9" w:rsidR="00584B35" w:rsidRDefault="00584B35" w:rsidP="0032559B">
            <w:pPr>
              <w:jc w:val="center"/>
              <w:rPr>
                <w:w w:val="80"/>
                <w:szCs w:val="21"/>
              </w:rPr>
            </w:pPr>
            <w:r w:rsidRPr="00584B35">
              <w:rPr>
                <w:rFonts w:hint="eastAsia"/>
                <w:w w:val="80"/>
                <w:szCs w:val="21"/>
              </w:rPr>
              <w:t>科</w:t>
            </w:r>
            <w:r w:rsidRPr="00584B35">
              <w:rPr>
                <w:w w:val="80"/>
                <w:szCs w:val="21"/>
              </w:rPr>
              <w:t>B715</w:t>
            </w:r>
          </w:p>
        </w:tc>
        <w:tc>
          <w:tcPr>
            <w:tcW w:w="992" w:type="dxa"/>
            <w:vAlign w:val="center"/>
          </w:tcPr>
          <w:p w14:paraId="3973EC64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李伯尧</w:t>
            </w:r>
          </w:p>
        </w:tc>
        <w:tc>
          <w:tcPr>
            <w:tcW w:w="992" w:type="dxa"/>
            <w:vAlign w:val="center"/>
          </w:tcPr>
          <w:p w14:paraId="2F408308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071" w:type="dxa"/>
            <w:vAlign w:val="center"/>
          </w:tcPr>
          <w:p w14:paraId="58EFA76A" w14:textId="1BF76270" w:rsidR="00584B35" w:rsidRDefault="00584B35" w:rsidP="00584B35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584B35" w14:paraId="04E2B1F9" w14:textId="77777777" w:rsidTr="00B766A3">
        <w:trPr>
          <w:trHeight w:val="738"/>
          <w:jc w:val="center"/>
        </w:trPr>
        <w:tc>
          <w:tcPr>
            <w:tcW w:w="518" w:type="dxa"/>
            <w:vAlign w:val="center"/>
          </w:tcPr>
          <w:p w14:paraId="17DB657C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 w14:paraId="56D1006A" w14:textId="77777777" w:rsidR="00584B35" w:rsidRPr="00C94DA9" w:rsidRDefault="00584B35" w:rsidP="0032559B">
            <w:pPr>
              <w:jc w:val="center"/>
              <w:rPr>
                <w:color w:val="FF0000"/>
              </w:rPr>
            </w:pPr>
            <w:r w:rsidRPr="00BC189F">
              <w:rPr>
                <w:rFonts w:hint="eastAsia"/>
              </w:rPr>
              <w:t>金融衍生工具</w:t>
            </w:r>
          </w:p>
        </w:tc>
        <w:tc>
          <w:tcPr>
            <w:tcW w:w="1520" w:type="dxa"/>
            <w:vAlign w:val="center"/>
          </w:tcPr>
          <w:p w14:paraId="2B09CF75" w14:textId="77777777" w:rsidR="00584B35" w:rsidRPr="00D22E1E" w:rsidRDefault="00584B35" w:rsidP="0032559B">
            <w:pPr>
              <w:jc w:val="center"/>
              <w:rPr>
                <w:color w:val="323232"/>
              </w:rPr>
            </w:pPr>
            <w:r w:rsidRPr="00D22E1E">
              <w:rPr>
                <w:color w:val="323232"/>
              </w:rPr>
              <w:t>10006288</w:t>
            </w:r>
          </w:p>
        </w:tc>
        <w:tc>
          <w:tcPr>
            <w:tcW w:w="747" w:type="dxa"/>
            <w:vAlign w:val="center"/>
          </w:tcPr>
          <w:p w14:paraId="32687307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6C119DDF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7AE2550A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14:paraId="57E56987" w14:textId="5460645A" w:rsidR="00584B35" w:rsidRDefault="00584B35" w:rsidP="0032559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14:paraId="170E347D" w14:textId="7807F98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3" w:type="dxa"/>
            <w:vAlign w:val="center"/>
          </w:tcPr>
          <w:p w14:paraId="17006E16" w14:textId="10F6B6D3" w:rsidR="00584B35" w:rsidRDefault="00584B35" w:rsidP="003255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92" w:type="dxa"/>
            <w:vAlign w:val="center"/>
          </w:tcPr>
          <w:p w14:paraId="78B669EC" w14:textId="377C7ADA" w:rsidR="00B766A3" w:rsidRDefault="00B766A3" w:rsidP="00B766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程碧</w:t>
            </w:r>
            <w:r w:rsidR="00584B35">
              <w:rPr>
                <w:rFonts w:hint="eastAsia"/>
                <w:szCs w:val="21"/>
              </w:rPr>
              <w:t>波、</w:t>
            </w:r>
          </w:p>
          <w:p w14:paraId="068C1132" w14:textId="090A754E" w:rsidR="00584B35" w:rsidRDefault="00584B35" w:rsidP="00B766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李伯尧</w:t>
            </w:r>
          </w:p>
        </w:tc>
        <w:tc>
          <w:tcPr>
            <w:tcW w:w="992" w:type="dxa"/>
            <w:vAlign w:val="center"/>
          </w:tcPr>
          <w:p w14:paraId="2B4D6AAD" w14:textId="77777777" w:rsidR="00B766A3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  <w:r>
              <w:rPr>
                <w:szCs w:val="21"/>
              </w:rPr>
              <w:t>、</w:t>
            </w:r>
          </w:p>
          <w:p w14:paraId="467C5E6A" w14:textId="540239DA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讲师</w:t>
            </w:r>
          </w:p>
        </w:tc>
        <w:tc>
          <w:tcPr>
            <w:tcW w:w="1071" w:type="dxa"/>
            <w:vAlign w:val="center"/>
          </w:tcPr>
          <w:p w14:paraId="2C3EEBA4" w14:textId="6B0FB35A" w:rsidR="00584B35" w:rsidRDefault="00584B35" w:rsidP="003255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-15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584B35" w14:paraId="3B52C474" w14:textId="77777777" w:rsidTr="00B766A3">
        <w:trPr>
          <w:trHeight w:val="738"/>
          <w:jc w:val="center"/>
        </w:trPr>
        <w:tc>
          <w:tcPr>
            <w:tcW w:w="518" w:type="dxa"/>
            <w:vAlign w:val="center"/>
          </w:tcPr>
          <w:p w14:paraId="07D24433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 w14:paraId="288F087C" w14:textId="77777777" w:rsidR="00584B35" w:rsidRPr="00BC189F" w:rsidRDefault="00584B35" w:rsidP="0032559B">
            <w:pPr>
              <w:jc w:val="center"/>
            </w:pPr>
            <w:r w:rsidRPr="00197083">
              <w:t>固定收益证券</w:t>
            </w:r>
          </w:p>
        </w:tc>
        <w:tc>
          <w:tcPr>
            <w:tcW w:w="1520" w:type="dxa"/>
            <w:vAlign w:val="center"/>
          </w:tcPr>
          <w:p w14:paraId="12453A1E" w14:textId="77777777" w:rsidR="00584B35" w:rsidRPr="00D22E1E" w:rsidRDefault="00584B35" w:rsidP="0032559B">
            <w:pPr>
              <w:jc w:val="center"/>
              <w:rPr>
                <w:color w:val="323232"/>
              </w:rPr>
            </w:pPr>
            <w:r w:rsidRPr="00D22E1E">
              <w:rPr>
                <w:color w:val="323232"/>
              </w:rPr>
              <w:t>10006273</w:t>
            </w:r>
          </w:p>
        </w:tc>
        <w:tc>
          <w:tcPr>
            <w:tcW w:w="747" w:type="dxa"/>
            <w:vAlign w:val="center"/>
          </w:tcPr>
          <w:p w14:paraId="04D345CD" w14:textId="5AFB8AF1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38298617" w14:textId="7F0E28E5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2C09F82C" w14:textId="5D43E83A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15828555" w14:textId="1130EFD6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4B41BD15" w14:textId="0C03506C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3" w:type="dxa"/>
            <w:vAlign w:val="center"/>
          </w:tcPr>
          <w:p w14:paraId="33FFB91A" w14:textId="114867ED" w:rsidR="00584B35" w:rsidRDefault="005131CF" w:rsidP="003255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  <w:highlight w:val="yellow"/>
              </w:rPr>
              <w:t>322</w:t>
            </w:r>
          </w:p>
        </w:tc>
        <w:tc>
          <w:tcPr>
            <w:tcW w:w="992" w:type="dxa"/>
            <w:vAlign w:val="center"/>
          </w:tcPr>
          <w:p w14:paraId="746CF88D" w14:textId="4A954E91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田文昭</w:t>
            </w:r>
          </w:p>
        </w:tc>
        <w:tc>
          <w:tcPr>
            <w:tcW w:w="992" w:type="dxa"/>
            <w:vAlign w:val="center"/>
          </w:tcPr>
          <w:p w14:paraId="13883ED3" w14:textId="5CF3F8D3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14:paraId="6CDED308" w14:textId="001FC5F0" w:rsidR="00584B35" w:rsidRDefault="00584B35" w:rsidP="0032559B">
            <w:pPr>
              <w:rPr>
                <w:szCs w:val="21"/>
              </w:rPr>
            </w:pPr>
            <w:r>
              <w:rPr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14:paraId="71477B5E" w14:textId="77777777" w:rsidR="00584B35" w:rsidRDefault="00584B35" w:rsidP="00584B35">
      <w:r>
        <w:br w:type="page"/>
      </w:r>
    </w:p>
    <w:p w14:paraId="796DF347" w14:textId="378A1205" w:rsidR="00584B35" w:rsidRDefault="00B766A3" w:rsidP="00584B3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   </w:t>
      </w:r>
      <w:r w:rsidR="00584B35">
        <w:rPr>
          <w:rFonts w:eastAsia="黑体" w:hint="eastAsia"/>
          <w:sz w:val="28"/>
          <w:szCs w:val="28"/>
          <w:u w:val="single"/>
        </w:rPr>
        <w:t>经济史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 w:rsidR="00584B35">
        <w:rPr>
          <w:rFonts w:eastAsia="黑体" w:hint="eastAsia"/>
          <w:sz w:val="28"/>
          <w:szCs w:val="28"/>
        </w:rPr>
        <w:t>专业</w:t>
      </w:r>
      <w:r w:rsidR="00584B35">
        <w:rPr>
          <w:rFonts w:eastAsia="黑体" w:hint="eastAsia"/>
          <w:sz w:val="28"/>
          <w:szCs w:val="28"/>
          <w:u w:val="single"/>
        </w:rPr>
        <w:t xml:space="preserve">           </w:t>
      </w:r>
      <w:r w:rsidR="00584B35">
        <w:rPr>
          <w:rFonts w:eastAsia="黑体" w:hint="eastAsia"/>
          <w:sz w:val="28"/>
          <w:szCs w:val="28"/>
        </w:rPr>
        <w:t>方向硕士生</w:t>
      </w:r>
    </w:p>
    <w:p w14:paraId="0A1AE395" w14:textId="77777777" w:rsidR="00584B35" w:rsidRDefault="00584B35" w:rsidP="00584B3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8-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 w:hint="eastAsia"/>
          <w:sz w:val="28"/>
          <w:szCs w:val="28"/>
        </w:rPr>
        <w:t>学年第二学期课程表</w:t>
      </w:r>
    </w:p>
    <w:p w14:paraId="4499771D" w14:textId="68958B1B" w:rsidR="00584B35" w:rsidRDefault="00584B35" w:rsidP="00584B3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087E42">
        <w:rPr>
          <w:rFonts w:ascii="华文行楷" w:eastAsia="华文行楷" w:hint="eastAsia"/>
          <w:sz w:val="28"/>
          <w:szCs w:val="28"/>
          <w:u w:val="single"/>
        </w:rPr>
        <w:t>3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551"/>
        <w:gridCol w:w="692"/>
        <w:gridCol w:w="918"/>
        <w:gridCol w:w="920"/>
        <w:gridCol w:w="1376"/>
      </w:tblGrid>
      <w:tr w:rsidR="00584B35" w14:paraId="3A09F911" w14:textId="77777777" w:rsidTr="00B766A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4E7B5EEA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6DF50681" w14:textId="77777777" w:rsidR="00584B35" w:rsidRDefault="00584B35" w:rsidP="0032559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6C077859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75A0E757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38D7DBEF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4C1D25E2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5432293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4B922237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40377664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2AC5AF13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7CDA3015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5973A112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43F70ABA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77635D94" w14:textId="77777777" w:rsidR="00584B35" w:rsidRDefault="00584B35" w:rsidP="0032559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584B35" w14:paraId="5EDB7CB1" w14:textId="77777777" w:rsidTr="00B766A3">
        <w:trPr>
          <w:trHeight w:val="606"/>
          <w:jc w:val="center"/>
        </w:trPr>
        <w:tc>
          <w:tcPr>
            <w:tcW w:w="519" w:type="dxa"/>
            <w:vAlign w:val="center"/>
          </w:tcPr>
          <w:p w14:paraId="2BA4D639" w14:textId="77777777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14:paraId="6DBB0266" w14:textId="05D19978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</w:t>
            </w:r>
            <w:r>
              <w:rPr>
                <w:szCs w:val="21"/>
              </w:rPr>
              <w:t>制度变迁比较</w:t>
            </w:r>
          </w:p>
        </w:tc>
        <w:tc>
          <w:tcPr>
            <w:tcW w:w="1241" w:type="dxa"/>
            <w:vAlign w:val="center"/>
          </w:tcPr>
          <w:p w14:paraId="3A57FE03" w14:textId="0C96FEDA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10006131</w:t>
            </w:r>
          </w:p>
        </w:tc>
        <w:tc>
          <w:tcPr>
            <w:tcW w:w="748" w:type="dxa"/>
            <w:vAlign w:val="center"/>
          </w:tcPr>
          <w:p w14:paraId="5CB895C6" w14:textId="17BBA220" w:rsidR="00584B35" w:rsidRDefault="00584B35" w:rsidP="00584B35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14:paraId="3056C138" w14:textId="1447708E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14:paraId="0B3F5797" w14:textId="13B5C3A4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180FF1F5" w14:textId="3F1F2C11" w:rsidR="00584B35" w:rsidRDefault="00584B35" w:rsidP="00584B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551" w:type="dxa"/>
            <w:vAlign w:val="center"/>
          </w:tcPr>
          <w:p w14:paraId="36C1FD06" w14:textId="378C57CB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692" w:type="dxa"/>
            <w:vAlign w:val="center"/>
          </w:tcPr>
          <w:p w14:paraId="4B14B1C9" w14:textId="1E10CC22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918" w:type="dxa"/>
            <w:vAlign w:val="center"/>
          </w:tcPr>
          <w:p w14:paraId="73F5475B" w14:textId="4BE97BB4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岳清唐</w:t>
            </w:r>
          </w:p>
        </w:tc>
        <w:tc>
          <w:tcPr>
            <w:tcW w:w="920" w:type="dxa"/>
            <w:vAlign w:val="center"/>
          </w:tcPr>
          <w:p w14:paraId="23BF5802" w14:textId="1F7D5493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14:paraId="7EA01891" w14:textId="7AADD240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584B35" w14:paraId="1570B47C" w14:textId="77777777" w:rsidTr="00B766A3">
        <w:trPr>
          <w:trHeight w:val="738"/>
          <w:jc w:val="center"/>
        </w:trPr>
        <w:tc>
          <w:tcPr>
            <w:tcW w:w="519" w:type="dxa"/>
            <w:vAlign w:val="center"/>
          </w:tcPr>
          <w:p w14:paraId="254B829F" w14:textId="77777777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 w14:paraId="5CDECBF3" w14:textId="565933CD" w:rsidR="00584B35" w:rsidRDefault="00584B35" w:rsidP="00584B35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量化史学专题研究</w:t>
            </w:r>
          </w:p>
        </w:tc>
        <w:tc>
          <w:tcPr>
            <w:tcW w:w="1241" w:type="dxa"/>
            <w:vAlign w:val="center"/>
          </w:tcPr>
          <w:p w14:paraId="6A432056" w14:textId="372510FF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10006132</w:t>
            </w:r>
          </w:p>
        </w:tc>
        <w:tc>
          <w:tcPr>
            <w:tcW w:w="748" w:type="dxa"/>
            <w:vAlign w:val="center"/>
          </w:tcPr>
          <w:p w14:paraId="2C3C7522" w14:textId="2409D217" w:rsidR="00584B35" w:rsidRDefault="00584B35" w:rsidP="00584B35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266676CA" w14:textId="27CD92D3" w:rsidR="00584B35" w:rsidRDefault="00584B35" w:rsidP="00584B35">
            <w:pPr>
              <w:jc w:val="center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14:paraId="43E7EA44" w14:textId="148673A9" w:rsidR="00584B35" w:rsidRDefault="00584B35" w:rsidP="00584B35">
            <w:pPr>
              <w:jc w:val="center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33130619" w14:textId="1CB169D9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551" w:type="dxa"/>
            <w:vAlign w:val="center"/>
          </w:tcPr>
          <w:p w14:paraId="7BDDCD49" w14:textId="73BA3872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1-5</w:t>
            </w:r>
          </w:p>
        </w:tc>
        <w:tc>
          <w:tcPr>
            <w:tcW w:w="692" w:type="dxa"/>
            <w:vAlign w:val="center"/>
          </w:tcPr>
          <w:p w14:paraId="0719726B" w14:textId="17848736" w:rsidR="00584B35" w:rsidRDefault="00584B35" w:rsidP="00584B3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21</w:t>
            </w:r>
          </w:p>
        </w:tc>
        <w:tc>
          <w:tcPr>
            <w:tcW w:w="918" w:type="dxa"/>
            <w:vAlign w:val="center"/>
          </w:tcPr>
          <w:p w14:paraId="764720F3" w14:textId="3EFEF681" w:rsidR="00584B35" w:rsidRDefault="00584B35" w:rsidP="00584B35">
            <w:pPr>
              <w:jc w:val="center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熊金武</w:t>
            </w:r>
          </w:p>
        </w:tc>
        <w:tc>
          <w:tcPr>
            <w:tcW w:w="920" w:type="dxa"/>
            <w:vAlign w:val="center"/>
          </w:tcPr>
          <w:p w14:paraId="21C7FF51" w14:textId="56438C2D" w:rsidR="00584B35" w:rsidRDefault="00584B35" w:rsidP="00584B35">
            <w:pPr>
              <w:jc w:val="center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14:paraId="109A95C7" w14:textId="35CCC410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9-16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584B35" w14:paraId="61F54847" w14:textId="77777777" w:rsidTr="00B766A3">
        <w:trPr>
          <w:trHeight w:val="738"/>
          <w:jc w:val="center"/>
        </w:trPr>
        <w:tc>
          <w:tcPr>
            <w:tcW w:w="519" w:type="dxa"/>
            <w:vAlign w:val="center"/>
          </w:tcPr>
          <w:p w14:paraId="1FC8AD93" w14:textId="328EBCF6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70" w:type="dxa"/>
            <w:vAlign w:val="center"/>
          </w:tcPr>
          <w:p w14:paraId="70B7A08A" w14:textId="72E54B2D" w:rsidR="00584B35" w:rsidRDefault="00584B35" w:rsidP="00584B35">
            <w:pPr>
              <w:jc w:val="center"/>
              <w:rPr>
                <w:szCs w:val="21"/>
              </w:rPr>
            </w:pPr>
            <w:r w:rsidRPr="00D22E1E">
              <w:t>产业组织理论与</w:t>
            </w:r>
            <w:r>
              <w:rPr>
                <w:rFonts w:hint="eastAsia"/>
              </w:rPr>
              <w:t>实践</w:t>
            </w:r>
            <w:r w:rsidRPr="00D22E1E">
              <w:t>前沿</w:t>
            </w:r>
          </w:p>
        </w:tc>
        <w:tc>
          <w:tcPr>
            <w:tcW w:w="1241" w:type="dxa"/>
            <w:vAlign w:val="center"/>
          </w:tcPr>
          <w:p w14:paraId="4F96BA8E" w14:textId="27DF2B5E" w:rsidR="00584B35" w:rsidRDefault="00584B35" w:rsidP="00584B35">
            <w:pPr>
              <w:jc w:val="center"/>
              <w:rPr>
                <w:szCs w:val="21"/>
              </w:rPr>
            </w:pPr>
            <w:r w:rsidRPr="003B6FF5">
              <w:rPr>
                <w:b/>
              </w:rPr>
              <w:t>1000624</w:t>
            </w:r>
            <w:r w:rsidR="003B6FF5" w:rsidRPr="003B6FF5">
              <w:rPr>
                <w:b/>
              </w:rPr>
              <w:t>6</w:t>
            </w:r>
          </w:p>
        </w:tc>
        <w:tc>
          <w:tcPr>
            <w:tcW w:w="748" w:type="dxa"/>
            <w:vAlign w:val="center"/>
          </w:tcPr>
          <w:p w14:paraId="647FAD21" w14:textId="53395859" w:rsidR="00584B35" w:rsidRDefault="00584B35" w:rsidP="00584B35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1121B923" w14:textId="59FF2E64" w:rsidR="00584B35" w:rsidRDefault="00584B35" w:rsidP="00584B35">
            <w:pPr>
              <w:jc w:val="center"/>
              <w:rPr>
                <w:szCs w:val="21"/>
              </w:rPr>
            </w:pPr>
            <w:r w:rsidRPr="00D22E1E">
              <w:t>2</w:t>
            </w:r>
          </w:p>
        </w:tc>
        <w:tc>
          <w:tcPr>
            <w:tcW w:w="648" w:type="dxa"/>
            <w:vAlign w:val="center"/>
          </w:tcPr>
          <w:p w14:paraId="55C827A4" w14:textId="550AAD95" w:rsidR="00584B35" w:rsidRDefault="005131CF" w:rsidP="00584B35">
            <w:pPr>
              <w:jc w:val="center"/>
              <w:rPr>
                <w:szCs w:val="21"/>
              </w:rPr>
            </w:pPr>
            <w:r>
              <w:t>48</w:t>
            </w:r>
          </w:p>
        </w:tc>
        <w:tc>
          <w:tcPr>
            <w:tcW w:w="549" w:type="dxa"/>
            <w:vAlign w:val="center"/>
          </w:tcPr>
          <w:p w14:paraId="7AA593B2" w14:textId="757BE858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51" w:type="dxa"/>
            <w:vAlign w:val="center"/>
          </w:tcPr>
          <w:p w14:paraId="3D1FFAB1" w14:textId="2D8D654A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692" w:type="dxa"/>
            <w:vAlign w:val="center"/>
          </w:tcPr>
          <w:p w14:paraId="0EE128DA" w14:textId="2473A253" w:rsidR="00584B35" w:rsidRDefault="00584B35" w:rsidP="00584B3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B715</w:t>
            </w:r>
          </w:p>
        </w:tc>
        <w:tc>
          <w:tcPr>
            <w:tcW w:w="918" w:type="dxa"/>
            <w:vAlign w:val="center"/>
          </w:tcPr>
          <w:p w14:paraId="6EE8F0C9" w14:textId="032706D9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许恒</w:t>
            </w:r>
          </w:p>
        </w:tc>
        <w:tc>
          <w:tcPr>
            <w:tcW w:w="920" w:type="dxa"/>
            <w:vAlign w:val="center"/>
          </w:tcPr>
          <w:p w14:paraId="796A34B2" w14:textId="0B3E6B42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14:paraId="7A747D3B" w14:textId="74A56DD6" w:rsidR="00584B35" w:rsidRDefault="00584B35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14:paraId="5B70A1F1" w14:textId="77777777" w:rsidR="00584B35" w:rsidRDefault="00584B35" w:rsidP="00584B35"/>
    <w:p w14:paraId="0B01742B" w14:textId="77777777" w:rsidR="00584B35" w:rsidRDefault="00584B35" w:rsidP="00584B35"/>
    <w:p w14:paraId="51D25263" w14:textId="77777777" w:rsidR="00584B35" w:rsidRDefault="00584B35" w:rsidP="00584B35"/>
    <w:p w14:paraId="0CAF85B9" w14:textId="4C0671AF" w:rsidR="00584B35" w:rsidRDefault="00584B35" w:rsidP="00584B3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087E42">
        <w:rPr>
          <w:rFonts w:ascii="华文行楷" w:eastAsia="华文行楷" w:hint="eastAsia"/>
          <w:sz w:val="28"/>
          <w:szCs w:val="28"/>
          <w:u w:val="single"/>
        </w:rPr>
        <w:t>2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703"/>
        <w:gridCol w:w="1134"/>
        <w:gridCol w:w="43"/>
        <w:gridCol w:w="949"/>
        <w:gridCol w:w="43"/>
        <w:gridCol w:w="886"/>
      </w:tblGrid>
      <w:tr w:rsidR="00584B35" w14:paraId="3A5D7501" w14:textId="77777777" w:rsidTr="00B766A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44A9B0F2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3CF60A3B" w14:textId="77777777" w:rsidR="00584B35" w:rsidRDefault="00584B35" w:rsidP="0032559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45F35CDD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43E658D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08CA8ED8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5DD6A5EC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0EA82415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637CE8D5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49FD1DDA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E6F124F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vAlign w:val="center"/>
          </w:tcPr>
          <w:p w14:paraId="561E1992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BC7CAB5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1AB86556" w14:textId="77777777" w:rsidR="00584B35" w:rsidRDefault="00584B3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F145714" w14:textId="77777777" w:rsidR="00584B35" w:rsidRDefault="00584B35" w:rsidP="0032559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584B35" w14:paraId="22CB8937" w14:textId="77777777" w:rsidTr="00B766A3">
        <w:trPr>
          <w:trHeight w:val="612"/>
          <w:jc w:val="center"/>
        </w:trPr>
        <w:tc>
          <w:tcPr>
            <w:tcW w:w="518" w:type="dxa"/>
            <w:vAlign w:val="center"/>
          </w:tcPr>
          <w:p w14:paraId="2E5E7FEE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14:paraId="7A5E9BC2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520" w:type="dxa"/>
            <w:vAlign w:val="center"/>
          </w:tcPr>
          <w:p w14:paraId="1A8A5A90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14:paraId="48C10E2B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14:paraId="314968E1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684950BC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14:paraId="5FAB23B2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438556FB" w14:textId="77777777" w:rsidR="00584B35" w:rsidRDefault="00584B35" w:rsidP="0032559B">
            <w:pPr>
              <w:jc w:val="center"/>
              <w:rPr>
                <w:szCs w:val="21"/>
              </w:rPr>
            </w:pPr>
          </w:p>
          <w:p w14:paraId="6D66A390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159DB6FD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14:paraId="5E81BC22" w14:textId="77777777" w:rsidR="00584B35" w:rsidRDefault="00584B35" w:rsidP="0032559B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321B5558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92" w:type="dxa"/>
            <w:gridSpan w:val="2"/>
            <w:vAlign w:val="center"/>
          </w:tcPr>
          <w:p w14:paraId="5DA5E782" w14:textId="77777777" w:rsidR="00584B35" w:rsidRDefault="00584B35" w:rsidP="0032559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40AF5E90" w14:textId="77777777" w:rsidR="00584B35" w:rsidRDefault="00584B35" w:rsidP="0032559B">
            <w:pPr>
              <w:jc w:val="center"/>
              <w:rPr>
                <w:szCs w:val="21"/>
              </w:rPr>
            </w:pPr>
          </w:p>
        </w:tc>
      </w:tr>
      <w:tr w:rsidR="009E14ED" w14:paraId="7560A5B2" w14:textId="77777777" w:rsidTr="009E14ED">
        <w:trPr>
          <w:trHeight w:val="606"/>
          <w:jc w:val="center"/>
        </w:trPr>
        <w:tc>
          <w:tcPr>
            <w:tcW w:w="518" w:type="dxa"/>
            <w:vAlign w:val="center"/>
          </w:tcPr>
          <w:p w14:paraId="2488D934" w14:textId="77777777" w:rsidR="009E14ED" w:rsidRDefault="009E14ED" w:rsidP="007305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14:paraId="31015A30" w14:textId="77777777" w:rsidR="009E14ED" w:rsidRDefault="009E14ED" w:rsidP="007305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520" w:type="dxa"/>
            <w:vAlign w:val="center"/>
          </w:tcPr>
          <w:p w14:paraId="1BEDA30E" w14:textId="77777777" w:rsidR="009E14ED" w:rsidRDefault="009E14ED" w:rsidP="007305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14:paraId="06950BBC" w14:textId="77777777" w:rsidR="009E14ED" w:rsidRDefault="009E14ED" w:rsidP="007305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1EEFCEE4" w14:textId="77777777" w:rsidR="009E14ED" w:rsidRDefault="009E14ED" w:rsidP="007305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14:paraId="70E0BF04" w14:textId="77777777" w:rsidR="009E14ED" w:rsidRDefault="009E14ED" w:rsidP="007305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14:paraId="790CF383" w14:textId="77777777" w:rsidR="009E14ED" w:rsidRDefault="009E14ED" w:rsidP="007305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  <w:p w14:paraId="00E6DA8F" w14:textId="77777777" w:rsidR="009E14ED" w:rsidRDefault="009E14ED" w:rsidP="007305A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35B5E11" w14:textId="77777777" w:rsidR="009E14ED" w:rsidRDefault="009E14ED" w:rsidP="007305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14:paraId="53347BE8" w14:textId="41ACA486" w:rsidR="009E14ED" w:rsidRDefault="009E14ED" w:rsidP="007305A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1134" w:type="dxa"/>
            <w:vAlign w:val="center"/>
          </w:tcPr>
          <w:p w14:paraId="1F824E6F" w14:textId="77777777" w:rsidR="009E14ED" w:rsidRDefault="009E14ED" w:rsidP="007305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92" w:type="dxa"/>
            <w:gridSpan w:val="2"/>
            <w:vAlign w:val="center"/>
          </w:tcPr>
          <w:p w14:paraId="6507BDB5" w14:textId="01D774E8" w:rsidR="009E14ED" w:rsidRDefault="009E14ED" w:rsidP="007305A7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7505AA3C" w14:textId="77777777" w:rsidR="009E14ED" w:rsidRDefault="009E14ED" w:rsidP="007305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  <w:r>
              <w:rPr>
                <w:szCs w:val="21"/>
              </w:rPr>
              <w:t>周</w:t>
            </w:r>
          </w:p>
        </w:tc>
      </w:tr>
      <w:tr w:rsidR="00584B35" w14:paraId="3EEF0067" w14:textId="77777777" w:rsidTr="00B766A3">
        <w:trPr>
          <w:trHeight w:val="606"/>
          <w:jc w:val="center"/>
        </w:trPr>
        <w:tc>
          <w:tcPr>
            <w:tcW w:w="518" w:type="dxa"/>
            <w:vAlign w:val="center"/>
          </w:tcPr>
          <w:p w14:paraId="26DD38AA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14:paraId="0FD38FA7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520" w:type="dxa"/>
            <w:vAlign w:val="center"/>
          </w:tcPr>
          <w:p w14:paraId="423AAE7E" w14:textId="77777777" w:rsidR="00584B35" w:rsidRDefault="00584B35" w:rsidP="0032559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6044F3C9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14:paraId="504941F5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257428F9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14:paraId="7454B18B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702C2092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14:paraId="67EA83A3" w14:textId="77777777" w:rsidR="00584B35" w:rsidRDefault="00584B35" w:rsidP="003255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2AC8F522" w14:textId="77777777" w:rsidR="00584B35" w:rsidRDefault="00584B3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92" w:type="dxa"/>
            <w:gridSpan w:val="2"/>
            <w:vAlign w:val="center"/>
          </w:tcPr>
          <w:p w14:paraId="7A70E8EC" w14:textId="77777777" w:rsidR="00584B35" w:rsidRDefault="00584B35" w:rsidP="0032559B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58A4A230" w14:textId="77777777" w:rsidR="00584B35" w:rsidRDefault="00584B35" w:rsidP="0032559B">
            <w:pPr>
              <w:jc w:val="center"/>
              <w:rPr>
                <w:szCs w:val="21"/>
              </w:rPr>
            </w:pPr>
          </w:p>
        </w:tc>
      </w:tr>
      <w:tr w:rsidR="00584B35" w14:paraId="0F0BCC8B" w14:textId="77777777" w:rsidTr="00B766A3">
        <w:trPr>
          <w:trHeight w:val="606"/>
          <w:jc w:val="center"/>
        </w:trPr>
        <w:tc>
          <w:tcPr>
            <w:tcW w:w="518" w:type="dxa"/>
            <w:vAlign w:val="center"/>
          </w:tcPr>
          <w:p w14:paraId="334FCB9B" w14:textId="14BD0E74" w:rsidR="00584B35" w:rsidRDefault="00B766A3" w:rsidP="00584B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584B35">
              <w:rPr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14:paraId="1742B840" w14:textId="6FD2B44B" w:rsidR="00584B35" w:rsidRDefault="00584B35" w:rsidP="00584B35">
            <w:pPr>
              <w:jc w:val="center"/>
              <w:rPr>
                <w:szCs w:val="21"/>
              </w:rPr>
            </w:pPr>
            <w:r w:rsidRPr="00767637">
              <w:rPr>
                <w:kern w:val="0"/>
                <w:szCs w:val="21"/>
              </w:rPr>
              <w:t>高级计量经济学</w:t>
            </w:r>
          </w:p>
        </w:tc>
        <w:tc>
          <w:tcPr>
            <w:tcW w:w="1520" w:type="dxa"/>
            <w:vAlign w:val="center"/>
          </w:tcPr>
          <w:p w14:paraId="75A338E7" w14:textId="015BA14D" w:rsidR="00584B35" w:rsidRDefault="00584B35" w:rsidP="00584B35">
            <w:pPr>
              <w:jc w:val="center"/>
              <w:rPr>
                <w:szCs w:val="21"/>
              </w:rPr>
            </w:pPr>
            <w:r w:rsidRPr="00767637">
              <w:rPr>
                <w:kern w:val="0"/>
                <w:szCs w:val="21"/>
              </w:rPr>
              <w:t>10006108</w:t>
            </w:r>
          </w:p>
        </w:tc>
        <w:tc>
          <w:tcPr>
            <w:tcW w:w="747" w:type="dxa"/>
            <w:vAlign w:val="center"/>
          </w:tcPr>
          <w:p w14:paraId="11CAE4F7" w14:textId="3347CAC9" w:rsidR="00584B35" w:rsidRDefault="00584B35" w:rsidP="00584B35">
            <w:pPr>
              <w:jc w:val="center"/>
              <w:rPr>
                <w:szCs w:val="21"/>
              </w:rPr>
            </w:pPr>
            <w:r w:rsidRPr="00767637">
              <w:rPr>
                <w:kern w:val="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2FBE92B3" w14:textId="643B4341" w:rsidR="00584B35" w:rsidRDefault="00584B35" w:rsidP="00584B35">
            <w:pPr>
              <w:jc w:val="center"/>
              <w:rPr>
                <w:szCs w:val="21"/>
              </w:rPr>
            </w:pPr>
            <w:r w:rsidRPr="00767637">
              <w:rPr>
                <w:kern w:val="0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14:paraId="3D0EB4FE" w14:textId="50900FD5" w:rsidR="00584B35" w:rsidRDefault="00584B35" w:rsidP="00584B35">
            <w:pPr>
              <w:jc w:val="center"/>
              <w:rPr>
                <w:szCs w:val="21"/>
              </w:rPr>
            </w:pPr>
            <w:r w:rsidRPr="00767637">
              <w:rPr>
                <w:kern w:val="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7842578D" w14:textId="41BC403C" w:rsidR="00584B35" w:rsidRDefault="00584B35" w:rsidP="00584B35">
            <w:pPr>
              <w:jc w:val="center"/>
              <w:rPr>
                <w:szCs w:val="21"/>
              </w:rPr>
            </w:pPr>
            <w:r w:rsidRPr="001E3B29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2425AFEA" w14:textId="6DF9202D" w:rsidR="00584B35" w:rsidRDefault="00584B35" w:rsidP="00584B35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14:paraId="54DA68DE" w14:textId="09544B26" w:rsidR="00584B35" w:rsidRDefault="00584B35" w:rsidP="00584B35">
            <w:pPr>
              <w:jc w:val="center"/>
              <w:rPr>
                <w:w w:val="80"/>
                <w:szCs w:val="21"/>
              </w:rPr>
            </w:pPr>
            <w:r w:rsidRPr="00767637">
              <w:rPr>
                <w:szCs w:val="21"/>
              </w:rPr>
              <w:t>321</w:t>
            </w:r>
          </w:p>
        </w:tc>
        <w:tc>
          <w:tcPr>
            <w:tcW w:w="1177" w:type="dxa"/>
            <w:gridSpan w:val="2"/>
            <w:vAlign w:val="center"/>
          </w:tcPr>
          <w:p w14:paraId="59F5E3B7" w14:textId="01D39A65" w:rsidR="00584B35" w:rsidRDefault="00584B35" w:rsidP="00584B35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李景华</w:t>
            </w:r>
          </w:p>
        </w:tc>
        <w:tc>
          <w:tcPr>
            <w:tcW w:w="992" w:type="dxa"/>
            <w:gridSpan w:val="2"/>
            <w:vAlign w:val="center"/>
          </w:tcPr>
          <w:p w14:paraId="492DBFDE" w14:textId="2DD6C0E7" w:rsidR="00584B35" w:rsidRDefault="00584B35" w:rsidP="00584B35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教授</w:t>
            </w:r>
          </w:p>
        </w:tc>
        <w:tc>
          <w:tcPr>
            <w:tcW w:w="886" w:type="dxa"/>
            <w:vAlign w:val="center"/>
          </w:tcPr>
          <w:p w14:paraId="7B26800F" w14:textId="22B317D8" w:rsidR="00584B35" w:rsidRDefault="00584B35" w:rsidP="00584B35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1-12</w:t>
            </w:r>
            <w:r w:rsidRPr="001E3B29">
              <w:rPr>
                <w:rFonts w:hint="eastAsia"/>
                <w:szCs w:val="21"/>
              </w:rPr>
              <w:t>周</w:t>
            </w:r>
          </w:p>
        </w:tc>
      </w:tr>
      <w:tr w:rsidR="00A43DF1" w14:paraId="60CD5893" w14:textId="77777777" w:rsidTr="00B766A3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9EEB" w14:textId="77777777" w:rsidR="00A43DF1" w:rsidRDefault="00A43DF1" w:rsidP="00B766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6A06" w14:textId="3F435448" w:rsidR="00A43DF1" w:rsidRPr="00B766A3" w:rsidRDefault="00A43DF1" w:rsidP="00B766A3">
            <w:pPr>
              <w:jc w:val="center"/>
              <w:rPr>
                <w:kern w:val="0"/>
                <w:szCs w:val="21"/>
              </w:rPr>
            </w:pPr>
            <w:r w:rsidRPr="00943146">
              <w:rPr>
                <w:kern w:val="0"/>
                <w:sz w:val="20"/>
                <w:szCs w:val="20"/>
              </w:rPr>
              <w:t>《资本论》与当代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3B0D" w14:textId="02606D5D" w:rsidR="00A43DF1" w:rsidRPr="00B766A3" w:rsidRDefault="00A43DF1" w:rsidP="00B766A3">
            <w:pPr>
              <w:jc w:val="center"/>
              <w:rPr>
                <w:kern w:val="0"/>
                <w:szCs w:val="21"/>
              </w:rPr>
            </w:pPr>
            <w:r w:rsidRPr="00943146">
              <w:rPr>
                <w:kern w:val="0"/>
                <w:sz w:val="20"/>
                <w:szCs w:val="20"/>
              </w:rPr>
              <w:t>10011102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3784" w14:textId="6F787DD1" w:rsidR="00A43DF1" w:rsidRPr="003B6FF5" w:rsidRDefault="005F297E" w:rsidP="00B766A3">
            <w:pPr>
              <w:jc w:val="center"/>
              <w:rPr>
                <w:kern w:val="0"/>
                <w:szCs w:val="21"/>
              </w:rPr>
            </w:pPr>
            <w:r w:rsidRPr="003B6FF5">
              <w:rPr>
                <w:rFonts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BF8" w14:textId="3DC9BFAE" w:rsidR="00A43DF1" w:rsidRPr="003B6FF5" w:rsidRDefault="00E53E0A" w:rsidP="00B766A3">
            <w:pPr>
              <w:jc w:val="center"/>
              <w:rPr>
                <w:b/>
                <w:kern w:val="0"/>
                <w:szCs w:val="21"/>
              </w:rPr>
            </w:pPr>
            <w:r w:rsidRPr="003B6FF5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4AD6" w14:textId="728C46E7" w:rsidR="00A43DF1" w:rsidRPr="00B766A3" w:rsidRDefault="00A43DF1" w:rsidP="00B766A3">
            <w:pPr>
              <w:jc w:val="center"/>
              <w:rPr>
                <w:kern w:val="0"/>
                <w:szCs w:val="21"/>
              </w:rPr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FA76" w14:textId="47048E9C" w:rsidR="00A43DF1" w:rsidRPr="00B766A3" w:rsidRDefault="00A43DF1" w:rsidP="00B766A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717B" w14:textId="6C48C0FD" w:rsidR="00A43DF1" w:rsidRDefault="00A43DF1" w:rsidP="00B766A3">
            <w:pPr>
              <w:jc w:val="center"/>
              <w:rPr>
                <w:szCs w:val="21"/>
              </w:rPr>
            </w:pPr>
            <w:r w:rsidRPr="00943146">
              <w:rPr>
                <w:kern w:val="0"/>
                <w:sz w:val="20"/>
                <w:szCs w:val="20"/>
              </w:rPr>
              <w:t>1-5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C1C" w14:textId="036AABE5" w:rsidR="00A43DF1" w:rsidRPr="00B766A3" w:rsidRDefault="00A43DF1" w:rsidP="00B766A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教室待定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24E6" w14:textId="7B95747C" w:rsidR="00A43DF1" w:rsidRPr="000D660C" w:rsidRDefault="00A43DF1" w:rsidP="00B766A3">
            <w:pPr>
              <w:jc w:val="center"/>
              <w:rPr>
                <w:szCs w:val="21"/>
              </w:rPr>
            </w:pPr>
            <w:r w:rsidRPr="00943146">
              <w:rPr>
                <w:kern w:val="0"/>
                <w:sz w:val="20"/>
                <w:szCs w:val="20"/>
              </w:rPr>
              <w:t>邰丽华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陈明生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齐勇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6697" w14:textId="115EB5C7" w:rsidR="00A43DF1" w:rsidRPr="000D660C" w:rsidRDefault="00A43DF1" w:rsidP="00B766A3">
            <w:pPr>
              <w:jc w:val="center"/>
              <w:rPr>
                <w:szCs w:val="21"/>
              </w:rPr>
            </w:pPr>
            <w:proofErr w:type="gramStart"/>
            <w:r w:rsidRPr="00943146">
              <w:rPr>
                <w:kern w:val="0"/>
                <w:sz w:val="20"/>
                <w:szCs w:val="20"/>
              </w:rPr>
              <w:t>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教授</w:t>
            </w:r>
            <w:proofErr w:type="gramEnd"/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A34A" w14:textId="649C969F" w:rsidR="00A43DF1" w:rsidRPr="000D660C" w:rsidRDefault="00A43DF1" w:rsidP="00B766A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1-10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43DF1" w14:paraId="06BD2AF9" w14:textId="77777777" w:rsidTr="00B766A3">
        <w:trPr>
          <w:trHeight w:val="738"/>
          <w:jc w:val="center"/>
        </w:trPr>
        <w:tc>
          <w:tcPr>
            <w:tcW w:w="518" w:type="dxa"/>
            <w:vAlign w:val="center"/>
          </w:tcPr>
          <w:p w14:paraId="25FE8550" w14:textId="689BE2B5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14:paraId="304D110D" w14:textId="5F52F599" w:rsidR="00A43DF1" w:rsidRDefault="00A43DF1" w:rsidP="00584B35">
            <w:pPr>
              <w:jc w:val="center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外国经济发展史</w:t>
            </w:r>
          </w:p>
        </w:tc>
        <w:tc>
          <w:tcPr>
            <w:tcW w:w="1520" w:type="dxa"/>
            <w:vAlign w:val="center"/>
          </w:tcPr>
          <w:p w14:paraId="1793E209" w14:textId="0CA4C86D" w:rsidR="00A43DF1" w:rsidRDefault="00A43DF1" w:rsidP="00584B35">
            <w:pPr>
              <w:jc w:val="center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10006114</w:t>
            </w:r>
          </w:p>
        </w:tc>
        <w:tc>
          <w:tcPr>
            <w:tcW w:w="747" w:type="dxa"/>
            <w:vAlign w:val="center"/>
          </w:tcPr>
          <w:p w14:paraId="1F534398" w14:textId="3666D16E" w:rsidR="00A43DF1" w:rsidRPr="003B6FF5" w:rsidRDefault="003852F7" w:rsidP="00584B35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5854ED44" w14:textId="17062CF7" w:rsidR="00A43DF1" w:rsidRPr="003B6FF5" w:rsidRDefault="003852F7" w:rsidP="00584B35">
            <w:pPr>
              <w:jc w:val="center"/>
              <w:rPr>
                <w:szCs w:val="21"/>
              </w:rPr>
            </w:pPr>
            <w:r w:rsidRPr="003B6FF5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14:paraId="4D1F3BBE" w14:textId="75AB4B2D" w:rsidR="00A43DF1" w:rsidRPr="003B6FF5" w:rsidRDefault="003852F7" w:rsidP="00584B35">
            <w:pPr>
              <w:jc w:val="center"/>
              <w:rPr>
                <w:szCs w:val="21"/>
              </w:rPr>
            </w:pPr>
            <w:r w:rsidRPr="003B6FF5">
              <w:rPr>
                <w:kern w:val="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4243D365" w14:textId="22FF62DF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3F11AEB2" w14:textId="3A80D0FD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703" w:type="dxa"/>
            <w:vAlign w:val="center"/>
          </w:tcPr>
          <w:p w14:paraId="2467B6CF" w14:textId="7ADE5ACA" w:rsidR="00A43DF1" w:rsidRDefault="00A43DF1" w:rsidP="00584B3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177" w:type="dxa"/>
            <w:gridSpan w:val="2"/>
            <w:vAlign w:val="center"/>
          </w:tcPr>
          <w:p w14:paraId="39DCFC5D" w14:textId="3F4DF244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巫云仙</w:t>
            </w:r>
          </w:p>
        </w:tc>
        <w:tc>
          <w:tcPr>
            <w:tcW w:w="992" w:type="dxa"/>
            <w:gridSpan w:val="2"/>
            <w:vAlign w:val="center"/>
          </w:tcPr>
          <w:p w14:paraId="6DCA5B77" w14:textId="2C53F059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86" w:type="dxa"/>
            <w:vAlign w:val="center"/>
          </w:tcPr>
          <w:p w14:paraId="0723E2B7" w14:textId="2B385169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A43DF1" w14:paraId="089B4A24" w14:textId="77777777" w:rsidTr="00B766A3">
        <w:trPr>
          <w:trHeight w:val="738"/>
          <w:jc w:val="center"/>
        </w:trPr>
        <w:tc>
          <w:tcPr>
            <w:tcW w:w="518" w:type="dxa"/>
            <w:vAlign w:val="center"/>
          </w:tcPr>
          <w:p w14:paraId="5181C1A5" w14:textId="435E0085" w:rsidR="00A43DF1" w:rsidRPr="003B6FF5" w:rsidRDefault="00A43DF1" w:rsidP="00584B35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14:paraId="79EEBAA1" w14:textId="3F1906F0" w:rsidR="00A43DF1" w:rsidRPr="003B6FF5" w:rsidRDefault="00A43DF1" w:rsidP="00584B35">
            <w:pPr>
              <w:jc w:val="center"/>
              <w:rPr>
                <w:b/>
                <w:kern w:val="0"/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中外经济思想史专题研究</w:t>
            </w:r>
          </w:p>
        </w:tc>
        <w:tc>
          <w:tcPr>
            <w:tcW w:w="1520" w:type="dxa"/>
            <w:vAlign w:val="center"/>
          </w:tcPr>
          <w:p w14:paraId="567AB95C" w14:textId="3E2BFF07" w:rsidR="00A43DF1" w:rsidRPr="003B6FF5" w:rsidRDefault="00A43DF1" w:rsidP="00584B35">
            <w:pPr>
              <w:jc w:val="center"/>
              <w:rPr>
                <w:b/>
                <w:kern w:val="0"/>
                <w:szCs w:val="21"/>
              </w:rPr>
            </w:pPr>
            <w:r w:rsidRPr="003B6FF5">
              <w:rPr>
                <w:b/>
                <w:kern w:val="0"/>
                <w:sz w:val="20"/>
                <w:szCs w:val="20"/>
              </w:rPr>
              <w:t>10006172</w:t>
            </w:r>
          </w:p>
        </w:tc>
        <w:tc>
          <w:tcPr>
            <w:tcW w:w="747" w:type="dxa"/>
            <w:vAlign w:val="center"/>
          </w:tcPr>
          <w:p w14:paraId="3D25D677" w14:textId="4D7DA2CD" w:rsidR="00A43DF1" w:rsidRPr="003B6FF5" w:rsidRDefault="005F297E" w:rsidP="00584B35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6FA1571D" w14:textId="0AE0F460" w:rsidR="00A43DF1" w:rsidRPr="003B6FF5" w:rsidRDefault="00A43DF1" w:rsidP="00584B35">
            <w:pPr>
              <w:jc w:val="center"/>
              <w:rPr>
                <w:b/>
                <w:szCs w:val="21"/>
              </w:rPr>
            </w:pPr>
            <w:r w:rsidRPr="003B6FF5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1B97E31B" w14:textId="730BAEBC" w:rsidR="00A43DF1" w:rsidRPr="003B6FF5" w:rsidRDefault="00A43DF1" w:rsidP="00584B35">
            <w:pPr>
              <w:jc w:val="center"/>
              <w:rPr>
                <w:b/>
                <w:kern w:val="0"/>
                <w:szCs w:val="21"/>
              </w:rPr>
            </w:pPr>
            <w:r w:rsidRPr="003B6FF5">
              <w:rPr>
                <w:b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2CF0481E" w14:textId="6B029498" w:rsidR="00A43DF1" w:rsidRPr="003B6FF5" w:rsidRDefault="001A13CB" w:rsidP="00584B35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190B816A" w14:textId="5966E8E4" w:rsidR="00A43DF1" w:rsidRPr="003B6FF5" w:rsidRDefault="001A13CB" w:rsidP="00584B35">
            <w:pPr>
              <w:jc w:val="center"/>
              <w:rPr>
                <w:b/>
                <w:szCs w:val="21"/>
              </w:rPr>
            </w:pPr>
            <w:r w:rsidRPr="003B6FF5">
              <w:rPr>
                <w:b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14:paraId="6970832A" w14:textId="3BB4621E" w:rsidR="00A43DF1" w:rsidRPr="003B6FF5" w:rsidRDefault="001A13CB" w:rsidP="00584B35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  <w:w w:val="80"/>
                <w:szCs w:val="21"/>
              </w:rPr>
              <w:t>3</w:t>
            </w:r>
            <w:r w:rsidRPr="003B6FF5">
              <w:rPr>
                <w:b/>
                <w:w w:val="80"/>
                <w:szCs w:val="21"/>
              </w:rPr>
              <w:t>21</w:t>
            </w:r>
          </w:p>
        </w:tc>
        <w:tc>
          <w:tcPr>
            <w:tcW w:w="1177" w:type="dxa"/>
            <w:gridSpan w:val="2"/>
            <w:vAlign w:val="center"/>
          </w:tcPr>
          <w:p w14:paraId="1805ABE0" w14:textId="77777777" w:rsidR="00A43DF1" w:rsidRPr="003B6FF5" w:rsidRDefault="00A43DF1" w:rsidP="00584B35">
            <w:pPr>
              <w:widowControl/>
              <w:jc w:val="center"/>
              <w:textAlignment w:val="bottom"/>
              <w:rPr>
                <w:b/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李晓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黄立君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岳清唐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熊金武</w:t>
            </w:r>
          </w:p>
          <w:p w14:paraId="1C64E349" w14:textId="2C9F6008" w:rsidR="00A43DF1" w:rsidRPr="003B6FF5" w:rsidRDefault="00A43DF1" w:rsidP="00584B35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陈</w:t>
            </w:r>
            <w:proofErr w:type="gramStart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芑</w:t>
            </w:r>
            <w:proofErr w:type="gramEnd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14:paraId="7933DA76" w14:textId="77777777" w:rsidR="00A43DF1" w:rsidRPr="003B6FF5" w:rsidRDefault="00A43DF1" w:rsidP="00584B35">
            <w:pPr>
              <w:widowControl/>
              <w:jc w:val="center"/>
              <w:textAlignment w:val="bottom"/>
              <w:rPr>
                <w:b/>
                <w:kern w:val="0"/>
                <w:sz w:val="20"/>
                <w:szCs w:val="20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教授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proofErr w:type="gramStart"/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  <w:proofErr w:type="gramEnd"/>
            <w:r w:rsidRPr="003B6FF5">
              <w:rPr>
                <w:b/>
                <w:kern w:val="0"/>
                <w:sz w:val="20"/>
                <w:szCs w:val="20"/>
              </w:rPr>
              <w:br/>
            </w: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副教授</w:t>
            </w:r>
          </w:p>
          <w:p w14:paraId="6570391D" w14:textId="5550CC9D" w:rsidR="00A43DF1" w:rsidRPr="003B6FF5" w:rsidRDefault="00A43DF1" w:rsidP="00584B35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  <w:kern w:val="0"/>
                <w:sz w:val="20"/>
                <w:szCs w:val="20"/>
              </w:rPr>
              <w:t>讲师</w:t>
            </w:r>
          </w:p>
        </w:tc>
        <w:tc>
          <w:tcPr>
            <w:tcW w:w="886" w:type="dxa"/>
            <w:vAlign w:val="center"/>
          </w:tcPr>
          <w:p w14:paraId="1D4C0652" w14:textId="30109C5B" w:rsidR="00A43DF1" w:rsidRPr="003B6FF5" w:rsidRDefault="00A43DF1" w:rsidP="001A13CB">
            <w:pPr>
              <w:jc w:val="center"/>
              <w:rPr>
                <w:b/>
                <w:szCs w:val="21"/>
              </w:rPr>
            </w:pPr>
            <w:r w:rsidRPr="003B6FF5">
              <w:rPr>
                <w:b/>
                <w:szCs w:val="21"/>
              </w:rPr>
              <w:t>1-</w:t>
            </w:r>
            <w:r w:rsidR="001A13CB" w:rsidRPr="003B6FF5">
              <w:rPr>
                <w:b/>
                <w:szCs w:val="21"/>
              </w:rPr>
              <w:t>7</w:t>
            </w:r>
            <w:r w:rsidRPr="003B6FF5">
              <w:rPr>
                <w:rFonts w:hint="eastAsia"/>
                <w:b/>
                <w:szCs w:val="21"/>
              </w:rPr>
              <w:t>周</w:t>
            </w:r>
          </w:p>
        </w:tc>
      </w:tr>
      <w:tr w:rsidR="00A43DF1" w14:paraId="736E3585" w14:textId="77777777" w:rsidTr="00B766A3">
        <w:trPr>
          <w:trHeight w:val="738"/>
          <w:jc w:val="center"/>
        </w:trPr>
        <w:tc>
          <w:tcPr>
            <w:tcW w:w="518" w:type="dxa"/>
            <w:vAlign w:val="center"/>
          </w:tcPr>
          <w:p w14:paraId="0C625F24" w14:textId="207EE0ED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 w14:paraId="34E89CC1" w14:textId="0B9CF722" w:rsidR="00A43DF1" w:rsidRDefault="00A43DF1" w:rsidP="00584B35">
            <w:pPr>
              <w:jc w:val="center"/>
              <w:rPr>
                <w:szCs w:val="21"/>
              </w:rPr>
            </w:pPr>
            <w:r w:rsidRPr="00743B21">
              <w:t>中国模式：理论与实践</w:t>
            </w:r>
          </w:p>
        </w:tc>
        <w:tc>
          <w:tcPr>
            <w:tcW w:w="1520" w:type="dxa"/>
            <w:vAlign w:val="center"/>
          </w:tcPr>
          <w:p w14:paraId="5AD26630" w14:textId="1FC18BED" w:rsidR="00A43DF1" w:rsidRPr="00943146" w:rsidRDefault="00A43DF1" w:rsidP="00584B35">
            <w:pPr>
              <w:jc w:val="center"/>
              <w:rPr>
                <w:kern w:val="0"/>
                <w:sz w:val="20"/>
                <w:szCs w:val="20"/>
              </w:rPr>
            </w:pPr>
            <w:r w:rsidRPr="00743B21">
              <w:t>10006321</w:t>
            </w:r>
          </w:p>
        </w:tc>
        <w:tc>
          <w:tcPr>
            <w:tcW w:w="747" w:type="dxa"/>
            <w:vAlign w:val="center"/>
          </w:tcPr>
          <w:p w14:paraId="54A7239E" w14:textId="5F21BBE4" w:rsidR="00A43DF1" w:rsidRDefault="00A43DF1" w:rsidP="00584B35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2B0E389F" w14:textId="2C320DE5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5B9EE588" w14:textId="155335F7" w:rsidR="00A43DF1" w:rsidRDefault="005131CF" w:rsidP="00584B35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79D86DF7" w14:textId="51CBE2DE" w:rsidR="00A43DF1" w:rsidRDefault="00A43DF1" w:rsidP="00584B3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14:paraId="7EFF9B95" w14:textId="79AEA052" w:rsidR="00A43DF1" w:rsidRDefault="005131CF" w:rsidP="00584B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14:paraId="2F0090E6" w14:textId="78467CD8" w:rsidR="00A43DF1" w:rsidRDefault="005131CF" w:rsidP="00584B3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B715</w:t>
            </w:r>
          </w:p>
        </w:tc>
        <w:tc>
          <w:tcPr>
            <w:tcW w:w="1177" w:type="dxa"/>
            <w:gridSpan w:val="2"/>
            <w:vAlign w:val="center"/>
          </w:tcPr>
          <w:p w14:paraId="1968CC13" w14:textId="77777777" w:rsidR="00A43DF1" w:rsidRDefault="00A43DF1" w:rsidP="00584B35">
            <w:pPr>
              <w:jc w:val="left"/>
              <w:rPr>
                <w:sz w:val="20"/>
                <w:szCs w:val="21"/>
              </w:rPr>
            </w:pPr>
            <w:r w:rsidRPr="00B766A3">
              <w:rPr>
                <w:rFonts w:hint="eastAsia"/>
                <w:sz w:val="20"/>
                <w:szCs w:val="21"/>
              </w:rPr>
              <w:t>刘纪鹏、</w:t>
            </w:r>
          </w:p>
          <w:p w14:paraId="44ACA011" w14:textId="77777777" w:rsidR="00A43DF1" w:rsidRDefault="00A43DF1" w:rsidP="00584B35">
            <w:pPr>
              <w:jc w:val="left"/>
              <w:rPr>
                <w:sz w:val="20"/>
                <w:szCs w:val="21"/>
              </w:rPr>
            </w:pPr>
            <w:r w:rsidRPr="00B766A3">
              <w:rPr>
                <w:rFonts w:hint="eastAsia"/>
                <w:sz w:val="20"/>
                <w:szCs w:val="21"/>
              </w:rPr>
              <w:t>黄立君、</w:t>
            </w:r>
          </w:p>
          <w:p w14:paraId="744B31F4" w14:textId="77777777" w:rsidR="00A43DF1" w:rsidRDefault="00A43DF1" w:rsidP="00584B35">
            <w:pPr>
              <w:jc w:val="left"/>
              <w:rPr>
                <w:sz w:val="20"/>
                <w:szCs w:val="21"/>
              </w:rPr>
            </w:pPr>
            <w:r w:rsidRPr="00B766A3">
              <w:rPr>
                <w:rFonts w:hint="eastAsia"/>
                <w:sz w:val="20"/>
                <w:szCs w:val="21"/>
              </w:rPr>
              <w:lastRenderedPageBreak/>
              <w:t>陈明生、</w:t>
            </w:r>
          </w:p>
          <w:p w14:paraId="7B959790" w14:textId="03C84F03" w:rsidR="00A43DF1" w:rsidRPr="00B766A3" w:rsidRDefault="00A43DF1" w:rsidP="00584B35">
            <w:pPr>
              <w:jc w:val="left"/>
              <w:rPr>
                <w:sz w:val="20"/>
                <w:szCs w:val="21"/>
              </w:rPr>
            </w:pPr>
            <w:r w:rsidRPr="00B766A3">
              <w:rPr>
                <w:rFonts w:hint="eastAsia"/>
                <w:sz w:val="20"/>
                <w:szCs w:val="21"/>
              </w:rPr>
              <w:t>张弛、</w:t>
            </w:r>
          </w:p>
          <w:p w14:paraId="368BD2D3" w14:textId="77777777" w:rsidR="00A43DF1" w:rsidRDefault="00A43DF1" w:rsidP="00584B35">
            <w:pPr>
              <w:widowControl/>
              <w:jc w:val="center"/>
              <w:textAlignment w:val="bottom"/>
              <w:rPr>
                <w:sz w:val="20"/>
                <w:szCs w:val="21"/>
              </w:rPr>
            </w:pPr>
            <w:r w:rsidRPr="00B766A3">
              <w:rPr>
                <w:rFonts w:hint="eastAsia"/>
                <w:sz w:val="20"/>
                <w:szCs w:val="21"/>
              </w:rPr>
              <w:t>张毅来、</w:t>
            </w:r>
          </w:p>
          <w:p w14:paraId="43C3A571" w14:textId="2D23ACFD" w:rsidR="00A43DF1" w:rsidRDefault="00A43DF1" w:rsidP="00584B35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 w:rsidRPr="00B766A3">
              <w:rPr>
                <w:rFonts w:hint="eastAsia"/>
                <w:sz w:val="20"/>
                <w:szCs w:val="21"/>
              </w:rPr>
              <w:t>成福蕊</w:t>
            </w:r>
          </w:p>
        </w:tc>
        <w:tc>
          <w:tcPr>
            <w:tcW w:w="992" w:type="dxa"/>
            <w:gridSpan w:val="2"/>
            <w:vAlign w:val="center"/>
          </w:tcPr>
          <w:p w14:paraId="3C295A98" w14:textId="77777777" w:rsidR="00A43DF1" w:rsidRDefault="00A43DF1" w:rsidP="00584B35">
            <w:pPr>
              <w:jc w:val="center"/>
              <w:rPr>
                <w:sz w:val="18"/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lastRenderedPageBreak/>
              <w:t>教授、</w:t>
            </w:r>
          </w:p>
          <w:p w14:paraId="19855815" w14:textId="77777777" w:rsidR="00A43DF1" w:rsidRDefault="00A43DF1" w:rsidP="00584B35">
            <w:pPr>
              <w:jc w:val="center"/>
              <w:rPr>
                <w:sz w:val="18"/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副教授、</w:t>
            </w:r>
            <w:r w:rsidRPr="00973508">
              <w:rPr>
                <w:rFonts w:hint="eastAsia"/>
                <w:sz w:val="18"/>
                <w:szCs w:val="21"/>
              </w:rPr>
              <w:lastRenderedPageBreak/>
              <w:t>教授、</w:t>
            </w:r>
          </w:p>
          <w:p w14:paraId="43AEAA61" w14:textId="2B90CF75" w:rsidR="00A43DF1" w:rsidRDefault="00A43DF1" w:rsidP="00584B35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 w:rsidRPr="00973508">
              <w:rPr>
                <w:rFonts w:hint="eastAsia"/>
                <w:sz w:val="18"/>
                <w:szCs w:val="21"/>
              </w:rPr>
              <w:t>副教授、副教授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973508">
              <w:rPr>
                <w:rFonts w:hint="eastAsia"/>
                <w:sz w:val="18"/>
                <w:szCs w:val="21"/>
              </w:rPr>
              <w:t>副教授</w:t>
            </w:r>
          </w:p>
        </w:tc>
        <w:tc>
          <w:tcPr>
            <w:tcW w:w="886" w:type="dxa"/>
            <w:vAlign w:val="center"/>
          </w:tcPr>
          <w:p w14:paraId="1ECB2C46" w14:textId="7BF67EB8" w:rsidR="00A43DF1" w:rsidRDefault="005131CF" w:rsidP="00584B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6-15</w:t>
            </w:r>
            <w:r w:rsidR="00A43DF1">
              <w:rPr>
                <w:rFonts w:hint="eastAsia"/>
                <w:szCs w:val="21"/>
              </w:rPr>
              <w:t>周</w:t>
            </w:r>
          </w:p>
        </w:tc>
      </w:tr>
      <w:tr w:rsidR="00A43DF1" w14:paraId="1E503510" w14:textId="77777777" w:rsidTr="00B766A3">
        <w:trPr>
          <w:trHeight w:val="738"/>
          <w:jc w:val="center"/>
        </w:trPr>
        <w:tc>
          <w:tcPr>
            <w:tcW w:w="518" w:type="dxa"/>
            <w:vAlign w:val="center"/>
          </w:tcPr>
          <w:p w14:paraId="285894F6" w14:textId="768EC8E0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1887" w:type="dxa"/>
            <w:vAlign w:val="center"/>
          </w:tcPr>
          <w:p w14:paraId="69576852" w14:textId="450ECC07" w:rsidR="00A43DF1" w:rsidRPr="00743B21" w:rsidRDefault="00A43DF1" w:rsidP="00584B35">
            <w:pPr>
              <w:jc w:val="center"/>
            </w:pPr>
            <w:r>
              <w:rPr>
                <w:rFonts w:hint="eastAsia"/>
              </w:rPr>
              <w:t>中外</w:t>
            </w:r>
            <w:r>
              <w:t>金融</w:t>
            </w:r>
            <w:r>
              <w:rPr>
                <w:rFonts w:hint="eastAsia"/>
              </w:rPr>
              <w:t>史</w:t>
            </w:r>
            <w:r>
              <w:t>专题</w:t>
            </w:r>
          </w:p>
        </w:tc>
        <w:tc>
          <w:tcPr>
            <w:tcW w:w="1520" w:type="dxa"/>
            <w:vAlign w:val="center"/>
          </w:tcPr>
          <w:p w14:paraId="594A1284" w14:textId="038B8D86" w:rsidR="00A43DF1" w:rsidRPr="00743B21" w:rsidRDefault="00A43DF1" w:rsidP="00584B35">
            <w:pPr>
              <w:jc w:val="center"/>
            </w:pPr>
            <w:r>
              <w:rPr>
                <w:bCs/>
                <w:color w:val="000000"/>
                <w:kern w:val="0"/>
              </w:rPr>
              <w:t>10006322</w:t>
            </w:r>
          </w:p>
        </w:tc>
        <w:tc>
          <w:tcPr>
            <w:tcW w:w="747" w:type="dxa"/>
            <w:vAlign w:val="center"/>
          </w:tcPr>
          <w:p w14:paraId="09B52E0B" w14:textId="726E0D50" w:rsidR="00A43DF1" w:rsidRPr="00D52CD0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06B4188B" w14:textId="0301AE67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461E36FB" w14:textId="728C4E1A" w:rsidR="00A43DF1" w:rsidRDefault="00A43DF1" w:rsidP="00584B3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103014A7" w14:textId="0B9D2D7E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1F94F980" w14:textId="160B45D9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703" w:type="dxa"/>
            <w:vAlign w:val="center"/>
          </w:tcPr>
          <w:p w14:paraId="31346B22" w14:textId="498348EF" w:rsidR="00A43DF1" w:rsidRDefault="00A43DF1" w:rsidP="00584B3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1177" w:type="dxa"/>
            <w:gridSpan w:val="2"/>
            <w:vAlign w:val="center"/>
          </w:tcPr>
          <w:p w14:paraId="1BC0F22C" w14:textId="77777777" w:rsidR="00A43DF1" w:rsidRDefault="00A43DF1" w:rsidP="00584B35">
            <w:pPr>
              <w:jc w:val="left"/>
              <w:rPr>
                <w:sz w:val="20"/>
                <w:szCs w:val="21"/>
              </w:rPr>
            </w:pPr>
            <w:r w:rsidRPr="00B766A3">
              <w:rPr>
                <w:rFonts w:hint="eastAsia"/>
                <w:sz w:val="20"/>
                <w:szCs w:val="21"/>
              </w:rPr>
              <w:t>熊金武</w:t>
            </w:r>
            <w:r w:rsidRPr="00B766A3">
              <w:rPr>
                <w:sz w:val="20"/>
                <w:szCs w:val="21"/>
              </w:rPr>
              <w:t>、</w:t>
            </w:r>
          </w:p>
          <w:p w14:paraId="1C0E4326" w14:textId="77777777" w:rsidR="00A43DF1" w:rsidRDefault="00A43DF1" w:rsidP="00584B35">
            <w:pPr>
              <w:jc w:val="left"/>
              <w:rPr>
                <w:sz w:val="20"/>
                <w:szCs w:val="21"/>
              </w:rPr>
            </w:pPr>
            <w:r w:rsidRPr="00B766A3">
              <w:rPr>
                <w:sz w:val="20"/>
                <w:szCs w:val="21"/>
              </w:rPr>
              <w:t>陈</w:t>
            </w:r>
            <w:proofErr w:type="gramStart"/>
            <w:r w:rsidRPr="00B766A3">
              <w:rPr>
                <w:sz w:val="20"/>
                <w:szCs w:val="21"/>
              </w:rPr>
              <w:t>芑</w:t>
            </w:r>
            <w:proofErr w:type="gramEnd"/>
            <w:r w:rsidRPr="00B766A3">
              <w:rPr>
                <w:sz w:val="20"/>
                <w:szCs w:val="21"/>
              </w:rPr>
              <w:t>名、</w:t>
            </w:r>
          </w:p>
          <w:p w14:paraId="3BB5168E" w14:textId="77777777" w:rsidR="00A43DF1" w:rsidRDefault="00A43DF1" w:rsidP="00584B35">
            <w:pPr>
              <w:jc w:val="left"/>
              <w:rPr>
                <w:sz w:val="20"/>
                <w:szCs w:val="21"/>
              </w:rPr>
            </w:pPr>
            <w:r w:rsidRPr="00B766A3">
              <w:rPr>
                <w:sz w:val="20"/>
                <w:szCs w:val="21"/>
              </w:rPr>
              <w:t>黄聪、</w:t>
            </w:r>
          </w:p>
          <w:p w14:paraId="042E8644" w14:textId="77777777" w:rsidR="00A43DF1" w:rsidRDefault="00A43DF1" w:rsidP="00584B35">
            <w:pPr>
              <w:jc w:val="left"/>
              <w:rPr>
                <w:sz w:val="20"/>
                <w:szCs w:val="21"/>
              </w:rPr>
            </w:pPr>
            <w:r w:rsidRPr="00B766A3">
              <w:rPr>
                <w:sz w:val="20"/>
                <w:szCs w:val="21"/>
              </w:rPr>
              <w:t>岳清</w:t>
            </w:r>
            <w:r w:rsidRPr="00B766A3">
              <w:rPr>
                <w:rFonts w:hint="eastAsia"/>
                <w:sz w:val="20"/>
                <w:szCs w:val="21"/>
              </w:rPr>
              <w:t>唐</w:t>
            </w:r>
            <w:r w:rsidRPr="00B766A3">
              <w:rPr>
                <w:sz w:val="20"/>
                <w:szCs w:val="21"/>
              </w:rPr>
              <w:t>、</w:t>
            </w:r>
          </w:p>
          <w:p w14:paraId="71BAB703" w14:textId="77777777" w:rsidR="00A43DF1" w:rsidRDefault="00A43DF1" w:rsidP="00584B35">
            <w:pPr>
              <w:jc w:val="left"/>
              <w:rPr>
                <w:sz w:val="20"/>
                <w:szCs w:val="21"/>
              </w:rPr>
            </w:pPr>
            <w:r w:rsidRPr="00B766A3">
              <w:rPr>
                <w:sz w:val="20"/>
                <w:szCs w:val="21"/>
              </w:rPr>
              <w:t>巫云仙、</w:t>
            </w:r>
          </w:p>
          <w:p w14:paraId="42FEC3B4" w14:textId="230BE621" w:rsidR="00A43DF1" w:rsidRPr="001E3B29" w:rsidRDefault="00A43DF1" w:rsidP="00584B35">
            <w:pPr>
              <w:jc w:val="left"/>
              <w:rPr>
                <w:szCs w:val="21"/>
              </w:rPr>
            </w:pPr>
            <w:r w:rsidRPr="00B766A3">
              <w:rPr>
                <w:sz w:val="20"/>
                <w:szCs w:val="21"/>
              </w:rPr>
              <w:t>李晓</w:t>
            </w:r>
          </w:p>
        </w:tc>
        <w:tc>
          <w:tcPr>
            <w:tcW w:w="992" w:type="dxa"/>
            <w:gridSpan w:val="2"/>
            <w:vAlign w:val="center"/>
          </w:tcPr>
          <w:p w14:paraId="1A88332B" w14:textId="77777777" w:rsidR="00A43DF1" w:rsidRDefault="00A43DF1" w:rsidP="00584B3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副教授</w:t>
            </w:r>
            <w:r>
              <w:rPr>
                <w:sz w:val="18"/>
                <w:szCs w:val="21"/>
              </w:rPr>
              <w:t>、</w:t>
            </w:r>
            <w:r>
              <w:rPr>
                <w:rFonts w:hint="eastAsia"/>
                <w:sz w:val="18"/>
                <w:szCs w:val="21"/>
              </w:rPr>
              <w:t>讲师</w:t>
            </w:r>
            <w:r>
              <w:rPr>
                <w:sz w:val="18"/>
                <w:szCs w:val="21"/>
              </w:rPr>
              <w:t>、</w:t>
            </w:r>
          </w:p>
          <w:p w14:paraId="387328BF" w14:textId="77777777" w:rsidR="00A43DF1" w:rsidRDefault="00A43DF1" w:rsidP="00584B35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讲师、</w:t>
            </w:r>
          </w:p>
          <w:p w14:paraId="4E1AB63F" w14:textId="77777777" w:rsidR="00A43DF1" w:rsidRDefault="00A43DF1" w:rsidP="00584B35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副教授、教授、</w:t>
            </w:r>
          </w:p>
          <w:p w14:paraId="42A6ADC0" w14:textId="71CE5C6F" w:rsidR="00A43DF1" w:rsidRPr="00584B35" w:rsidRDefault="00A43DF1" w:rsidP="00584B3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教授</w:t>
            </w:r>
          </w:p>
        </w:tc>
        <w:tc>
          <w:tcPr>
            <w:tcW w:w="886" w:type="dxa"/>
            <w:vAlign w:val="center"/>
          </w:tcPr>
          <w:p w14:paraId="0F648508" w14:textId="0F3DBC5A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A43DF1" w14:paraId="6F7505FE" w14:textId="77777777" w:rsidTr="00B766A3">
        <w:trPr>
          <w:trHeight w:val="738"/>
          <w:jc w:val="center"/>
        </w:trPr>
        <w:tc>
          <w:tcPr>
            <w:tcW w:w="518" w:type="dxa"/>
            <w:vAlign w:val="center"/>
          </w:tcPr>
          <w:p w14:paraId="04E63B38" w14:textId="29BD35FF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87" w:type="dxa"/>
            <w:vAlign w:val="center"/>
          </w:tcPr>
          <w:p w14:paraId="0F7A8852" w14:textId="26C1D8B7" w:rsidR="00A43DF1" w:rsidRDefault="00A43DF1" w:rsidP="00584B35">
            <w:pPr>
              <w:jc w:val="center"/>
            </w:pPr>
            <w:r w:rsidRPr="000D660C">
              <w:rPr>
                <w:color w:val="000000"/>
              </w:rPr>
              <w:t>商业伦理与社会责任</w:t>
            </w:r>
          </w:p>
        </w:tc>
        <w:tc>
          <w:tcPr>
            <w:tcW w:w="1520" w:type="dxa"/>
            <w:vAlign w:val="center"/>
          </w:tcPr>
          <w:p w14:paraId="6ACC755F" w14:textId="75A3BA1F" w:rsidR="00A43DF1" w:rsidRPr="00743B21" w:rsidRDefault="00A43DF1" w:rsidP="00584B35">
            <w:pPr>
              <w:jc w:val="center"/>
            </w:pPr>
            <w:r w:rsidRPr="000D660C">
              <w:rPr>
                <w:color w:val="000000"/>
              </w:rPr>
              <w:t>10006304</w:t>
            </w:r>
          </w:p>
        </w:tc>
        <w:tc>
          <w:tcPr>
            <w:tcW w:w="747" w:type="dxa"/>
            <w:vAlign w:val="center"/>
          </w:tcPr>
          <w:p w14:paraId="40BFB792" w14:textId="252828B5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选修</w:t>
            </w:r>
          </w:p>
        </w:tc>
        <w:tc>
          <w:tcPr>
            <w:tcW w:w="515" w:type="dxa"/>
            <w:vAlign w:val="center"/>
          </w:tcPr>
          <w:p w14:paraId="15F231D6" w14:textId="10AE5B88" w:rsidR="00A43DF1" w:rsidRDefault="00A43DF1" w:rsidP="00584B35">
            <w:pPr>
              <w:jc w:val="center"/>
              <w:rPr>
                <w:szCs w:val="21"/>
              </w:rPr>
            </w:pPr>
            <w:r w:rsidRPr="000D660C">
              <w:rPr>
                <w:color w:val="000000"/>
              </w:rPr>
              <w:t>2</w:t>
            </w:r>
          </w:p>
        </w:tc>
        <w:tc>
          <w:tcPr>
            <w:tcW w:w="647" w:type="dxa"/>
            <w:vAlign w:val="center"/>
          </w:tcPr>
          <w:p w14:paraId="076E9166" w14:textId="0BFA3797" w:rsidR="00A43DF1" w:rsidRDefault="00A43DF1" w:rsidP="00584B35">
            <w:pPr>
              <w:jc w:val="center"/>
              <w:rPr>
                <w:kern w:val="0"/>
                <w:szCs w:val="21"/>
              </w:rPr>
            </w:pPr>
            <w:r w:rsidRPr="000D660C">
              <w:rPr>
                <w:color w:val="000000"/>
              </w:rPr>
              <w:t>32</w:t>
            </w:r>
          </w:p>
        </w:tc>
        <w:tc>
          <w:tcPr>
            <w:tcW w:w="549" w:type="dxa"/>
            <w:vAlign w:val="center"/>
          </w:tcPr>
          <w:p w14:paraId="37CCA170" w14:textId="193364C3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四</w:t>
            </w:r>
          </w:p>
        </w:tc>
        <w:tc>
          <w:tcPr>
            <w:tcW w:w="706" w:type="dxa"/>
            <w:vAlign w:val="center"/>
          </w:tcPr>
          <w:p w14:paraId="405A260C" w14:textId="63AD5C90" w:rsidR="00A43DF1" w:rsidRDefault="00A43DF1" w:rsidP="00584B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14:paraId="5D726476" w14:textId="0CC4E458" w:rsidR="00A43DF1" w:rsidRDefault="00A43DF1" w:rsidP="00584B3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B715</w:t>
            </w:r>
          </w:p>
        </w:tc>
        <w:tc>
          <w:tcPr>
            <w:tcW w:w="1177" w:type="dxa"/>
            <w:gridSpan w:val="2"/>
            <w:vAlign w:val="center"/>
          </w:tcPr>
          <w:p w14:paraId="0884F55C" w14:textId="14763826" w:rsidR="00A43DF1" w:rsidRDefault="00A43DF1" w:rsidP="00584B35">
            <w:pPr>
              <w:jc w:val="left"/>
              <w:rPr>
                <w:szCs w:val="21"/>
              </w:rPr>
            </w:pPr>
            <w:r w:rsidRPr="000D660C">
              <w:rPr>
                <w:rFonts w:hint="eastAsia"/>
                <w:szCs w:val="21"/>
              </w:rPr>
              <w:t>刘志雄（</w:t>
            </w:r>
            <w:r w:rsidRPr="000D660C">
              <w:rPr>
                <w:rFonts w:hint="eastAsia"/>
                <w:szCs w:val="21"/>
              </w:rPr>
              <w:t>2</w:t>
            </w:r>
            <w:r w:rsidRPr="000D660C">
              <w:rPr>
                <w:szCs w:val="21"/>
              </w:rPr>
              <w:t>0</w:t>
            </w:r>
            <w:r w:rsidRPr="000D660C">
              <w:rPr>
                <w:rFonts w:hint="eastAsia"/>
                <w:szCs w:val="21"/>
              </w:rPr>
              <w:t>学时；</w:t>
            </w:r>
            <w:r w:rsidRPr="000D660C">
              <w:rPr>
                <w:rFonts w:hint="eastAsia"/>
                <w:szCs w:val="21"/>
              </w:rPr>
              <w:t>9</w:t>
            </w:r>
            <w:r w:rsidRPr="000D660C">
              <w:rPr>
                <w:szCs w:val="21"/>
              </w:rPr>
              <w:t>-10</w:t>
            </w:r>
            <w:r w:rsidRPr="000D660C">
              <w:rPr>
                <w:rFonts w:hint="eastAsia"/>
                <w:szCs w:val="21"/>
              </w:rPr>
              <w:t>周；</w:t>
            </w:r>
            <w:r w:rsidRPr="000D660C">
              <w:rPr>
                <w:rFonts w:hint="eastAsia"/>
                <w:szCs w:val="21"/>
              </w:rPr>
              <w:t>1</w:t>
            </w:r>
            <w:r w:rsidRPr="000D660C">
              <w:rPr>
                <w:szCs w:val="21"/>
              </w:rPr>
              <w:t>4-</w:t>
            </w:r>
            <w:r w:rsidR="002C1078">
              <w:rPr>
                <w:szCs w:val="21"/>
              </w:rPr>
              <w:t>15</w:t>
            </w:r>
            <w:r w:rsidRPr="000D660C">
              <w:rPr>
                <w:rFonts w:hint="eastAsia"/>
                <w:szCs w:val="21"/>
              </w:rPr>
              <w:t>周），</w:t>
            </w:r>
            <w:r>
              <w:rPr>
                <w:rFonts w:hint="eastAsia"/>
                <w:szCs w:val="21"/>
              </w:rPr>
              <w:t>唱小溪</w:t>
            </w:r>
            <w:r w:rsidRPr="000D660C">
              <w:rPr>
                <w:rFonts w:hint="eastAsia"/>
                <w:szCs w:val="21"/>
              </w:rPr>
              <w:t>（</w:t>
            </w:r>
            <w:r w:rsidRPr="000D660C">
              <w:rPr>
                <w:rFonts w:hint="eastAsia"/>
                <w:szCs w:val="21"/>
              </w:rPr>
              <w:t>1</w:t>
            </w:r>
            <w:r w:rsidRPr="000D660C">
              <w:rPr>
                <w:szCs w:val="21"/>
              </w:rPr>
              <w:t>2</w:t>
            </w:r>
            <w:r w:rsidRPr="000D660C">
              <w:rPr>
                <w:rFonts w:hint="eastAsia"/>
                <w:szCs w:val="21"/>
              </w:rPr>
              <w:t>学时，</w:t>
            </w:r>
            <w:r w:rsidRPr="000D660C">
              <w:rPr>
                <w:rFonts w:hint="eastAsia"/>
                <w:szCs w:val="21"/>
              </w:rPr>
              <w:t>1</w:t>
            </w:r>
            <w:r w:rsidRPr="000D660C">
              <w:rPr>
                <w:szCs w:val="21"/>
              </w:rPr>
              <w:t>1-13</w:t>
            </w:r>
            <w:r w:rsidRPr="000D660C">
              <w:rPr>
                <w:rFonts w:hint="eastAsia"/>
                <w:szCs w:val="21"/>
              </w:rPr>
              <w:t>周）</w:t>
            </w:r>
          </w:p>
        </w:tc>
        <w:tc>
          <w:tcPr>
            <w:tcW w:w="992" w:type="dxa"/>
            <w:gridSpan w:val="2"/>
            <w:vAlign w:val="center"/>
          </w:tcPr>
          <w:p w14:paraId="4CF3E1A0" w14:textId="77777777" w:rsidR="00A43DF1" w:rsidRPr="000D660C" w:rsidRDefault="00A43DF1" w:rsidP="00584B35">
            <w:pPr>
              <w:jc w:val="center"/>
              <w:rPr>
                <w:szCs w:val="21"/>
              </w:rPr>
            </w:pPr>
            <w:r w:rsidRPr="000D660C">
              <w:rPr>
                <w:rFonts w:hint="eastAsia"/>
                <w:szCs w:val="21"/>
              </w:rPr>
              <w:t>教授</w:t>
            </w:r>
          </w:p>
          <w:p w14:paraId="6FC592E0" w14:textId="43239203" w:rsidR="00A43DF1" w:rsidRDefault="00A43DF1" w:rsidP="00584B3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886" w:type="dxa"/>
            <w:vAlign w:val="center"/>
          </w:tcPr>
          <w:p w14:paraId="09A08E05" w14:textId="5A63E88D" w:rsidR="00A43DF1" w:rsidRDefault="00A43DF1" w:rsidP="00584B35">
            <w:pPr>
              <w:jc w:val="center"/>
              <w:rPr>
                <w:szCs w:val="21"/>
              </w:rPr>
            </w:pPr>
            <w:r w:rsidRPr="000D660C">
              <w:rPr>
                <w:rFonts w:hint="eastAsia"/>
                <w:szCs w:val="21"/>
              </w:rPr>
              <w:t>9</w:t>
            </w:r>
            <w:r w:rsidRPr="000D660C">
              <w:rPr>
                <w:szCs w:val="21"/>
              </w:rPr>
              <w:t>-</w:t>
            </w:r>
            <w:r w:rsidR="002C1078"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14:paraId="2226578B" w14:textId="77777777" w:rsidR="00584B35" w:rsidRDefault="00584B35" w:rsidP="00584B35">
      <w:r>
        <w:br w:type="page"/>
      </w:r>
    </w:p>
    <w:p w14:paraId="2034DA04" w14:textId="6A1CBCDF" w:rsidR="00800D5B" w:rsidRDefault="00800D5B" w:rsidP="00800D5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企业管理</w:t>
      </w:r>
      <w:r>
        <w:rPr>
          <w:rFonts w:eastAsia="黑体" w:hint="eastAsia"/>
          <w:sz w:val="28"/>
          <w:szCs w:val="28"/>
          <w:u w:val="single"/>
        </w:rPr>
        <w:t xml:space="preserve"> 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14:paraId="269C9423" w14:textId="77777777" w:rsidR="00800D5B" w:rsidRDefault="00800D5B" w:rsidP="00800D5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8-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 w:hint="eastAsia"/>
          <w:sz w:val="28"/>
          <w:szCs w:val="28"/>
        </w:rPr>
        <w:t>学年第二学期课程表</w:t>
      </w:r>
    </w:p>
    <w:p w14:paraId="5FEBBD88" w14:textId="4E855AD6" w:rsidR="00800D5B" w:rsidRDefault="00800D5B" w:rsidP="00800D5B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087E42">
        <w:rPr>
          <w:rFonts w:ascii="华文行楷" w:eastAsia="华文行楷" w:hint="eastAsia"/>
          <w:sz w:val="28"/>
          <w:szCs w:val="28"/>
          <w:u w:val="single"/>
        </w:rPr>
        <w:t>8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00D5B" w14:paraId="5F5504F4" w14:textId="77777777" w:rsidTr="0032559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1D2FACC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45EC4FA2" w14:textId="77777777" w:rsidR="00800D5B" w:rsidRDefault="00800D5B" w:rsidP="0032559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15B7C682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64715BC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3019A317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6292825E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29A04843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0500EC57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F776959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73114775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78EF4252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0DD03682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7C7D04D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78EE0DC" w14:textId="77777777" w:rsidR="00800D5B" w:rsidRDefault="00800D5B" w:rsidP="0032559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00D5B" w14:paraId="204905DB" w14:textId="77777777" w:rsidTr="0032559B">
        <w:trPr>
          <w:trHeight w:val="606"/>
          <w:jc w:val="center"/>
        </w:trPr>
        <w:tc>
          <w:tcPr>
            <w:tcW w:w="519" w:type="dxa"/>
            <w:vAlign w:val="center"/>
          </w:tcPr>
          <w:p w14:paraId="5BABE4D9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14:paraId="6C773B5C" w14:textId="61D28F03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352D3328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22104D64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675B038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4BF64BB4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42C31FCB" w14:textId="77777777" w:rsidR="00800D5B" w:rsidRDefault="00800D5B" w:rsidP="003255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2A77BB2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7E414A68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29D06374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A8433BB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7CC1578F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</w:tr>
      <w:tr w:rsidR="00800D5B" w14:paraId="38684D07" w14:textId="77777777" w:rsidTr="0032559B">
        <w:trPr>
          <w:trHeight w:val="738"/>
          <w:jc w:val="center"/>
        </w:trPr>
        <w:tc>
          <w:tcPr>
            <w:tcW w:w="519" w:type="dxa"/>
            <w:vAlign w:val="center"/>
          </w:tcPr>
          <w:p w14:paraId="2C72749B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 w14:paraId="3DF0342D" w14:textId="2B43C468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430E8255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1EAAC482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18416999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07CD92B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70A3FE24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E599BC5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2EB9B59A" w14:textId="77777777" w:rsidR="00800D5B" w:rsidRDefault="00800D5B" w:rsidP="003255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2578910A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D60FA09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2C64F719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</w:tr>
    </w:tbl>
    <w:p w14:paraId="514A941C" w14:textId="77777777" w:rsidR="00800D5B" w:rsidRDefault="00800D5B" w:rsidP="00800D5B"/>
    <w:p w14:paraId="3520E1C5" w14:textId="77777777" w:rsidR="00800D5B" w:rsidRDefault="00800D5B" w:rsidP="00800D5B"/>
    <w:p w14:paraId="4982161C" w14:textId="77777777" w:rsidR="00800D5B" w:rsidRDefault="00800D5B" w:rsidP="00800D5B"/>
    <w:p w14:paraId="1E971E52" w14:textId="6CFAB242" w:rsidR="00800D5B" w:rsidRDefault="00800D5B" w:rsidP="00800D5B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087E42">
        <w:rPr>
          <w:rFonts w:ascii="华文行楷" w:eastAsia="华文行楷" w:hint="eastAsia"/>
          <w:sz w:val="28"/>
          <w:szCs w:val="28"/>
          <w:u w:val="single"/>
        </w:rPr>
        <w:t>8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1330"/>
        <w:gridCol w:w="992"/>
        <w:gridCol w:w="886"/>
      </w:tblGrid>
      <w:tr w:rsidR="00800D5B" w14:paraId="7886FEFD" w14:textId="77777777" w:rsidTr="0032559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2672E3B7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2096B89A" w14:textId="77777777" w:rsidR="00800D5B" w:rsidRDefault="00800D5B" w:rsidP="0032559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5134AC9C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6CCEAD24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4FD5416D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433BDC79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6A85DAAE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2C23456A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602AC52E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3DB4F19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6F7666AB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4DA03D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39091037" w14:textId="77777777" w:rsidR="00800D5B" w:rsidRDefault="00800D5B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BBFCF78" w14:textId="77777777" w:rsidR="00800D5B" w:rsidRDefault="00800D5B" w:rsidP="0032559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00D5B" w14:paraId="34646FFF" w14:textId="77777777" w:rsidTr="0032559B">
        <w:trPr>
          <w:trHeight w:val="612"/>
          <w:jc w:val="center"/>
        </w:trPr>
        <w:tc>
          <w:tcPr>
            <w:tcW w:w="518" w:type="dxa"/>
            <w:vAlign w:val="center"/>
          </w:tcPr>
          <w:p w14:paraId="6DF12C4A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14:paraId="583D00CD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520" w:type="dxa"/>
            <w:vAlign w:val="center"/>
          </w:tcPr>
          <w:p w14:paraId="3754A44C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14:paraId="452FB9B2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14:paraId="52F3C372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6C9DC7D3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14:paraId="7C07DA91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5458E2B0" w14:textId="77777777" w:rsidR="00800D5B" w:rsidRDefault="00800D5B" w:rsidP="0032559B">
            <w:pPr>
              <w:jc w:val="center"/>
              <w:rPr>
                <w:szCs w:val="21"/>
              </w:rPr>
            </w:pPr>
          </w:p>
          <w:p w14:paraId="70FD5712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42024546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6C287275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66BBDF26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92" w:type="dxa"/>
            <w:vAlign w:val="center"/>
          </w:tcPr>
          <w:p w14:paraId="506C9D54" w14:textId="77777777" w:rsidR="00800D5B" w:rsidRDefault="00800D5B" w:rsidP="0032559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71DC8843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</w:tr>
      <w:tr w:rsidR="00800D5B" w14:paraId="43285DFD" w14:textId="77777777" w:rsidTr="0032559B">
        <w:trPr>
          <w:trHeight w:val="606"/>
          <w:jc w:val="center"/>
        </w:trPr>
        <w:tc>
          <w:tcPr>
            <w:tcW w:w="518" w:type="dxa"/>
            <w:vAlign w:val="center"/>
          </w:tcPr>
          <w:p w14:paraId="0C2954A5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14:paraId="28A0EA9A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520" w:type="dxa"/>
            <w:vAlign w:val="center"/>
          </w:tcPr>
          <w:p w14:paraId="4054D350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14:paraId="113B74D7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30FE083D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14:paraId="1C8EE57A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14:paraId="31064094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  <w:p w14:paraId="57E83DA3" w14:textId="181B181F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391882F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14:paraId="0122311E" w14:textId="2F1553FC" w:rsidR="00800D5B" w:rsidRDefault="001212F4" w:rsidP="0032559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1330" w:type="dxa"/>
            <w:vAlign w:val="center"/>
          </w:tcPr>
          <w:p w14:paraId="17C30EAA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92" w:type="dxa"/>
            <w:vAlign w:val="center"/>
          </w:tcPr>
          <w:p w14:paraId="31163D2B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3D355C72" w14:textId="6000A7C8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 w:rsidR="005131CF"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周</w:t>
            </w:r>
          </w:p>
        </w:tc>
      </w:tr>
      <w:tr w:rsidR="00800D5B" w14:paraId="039E6210" w14:textId="77777777" w:rsidTr="0032559B">
        <w:trPr>
          <w:trHeight w:val="606"/>
          <w:jc w:val="center"/>
        </w:trPr>
        <w:tc>
          <w:tcPr>
            <w:tcW w:w="518" w:type="dxa"/>
            <w:vAlign w:val="center"/>
          </w:tcPr>
          <w:p w14:paraId="7EAA8986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14:paraId="6F6AD8FB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520" w:type="dxa"/>
            <w:vAlign w:val="center"/>
          </w:tcPr>
          <w:p w14:paraId="71130666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01E96295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14:paraId="7177946A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13859FBF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14:paraId="084E28E6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3983B01C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14:paraId="0C07F0A0" w14:textId="77777777" w:rsidR="00800D5B" w:rsidRDefault="00800D5B" w:rsidP="003255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27A6E46C" w14:textId="77777777" w:rsidR="00800D5B" w:rsidRDefault="00800D5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92" w:type="dxa"/>
            <w:vAlign w:val="center"/>
          </w:tcPr>
          <w:p w14:paraId="4895C2D9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3460E0D7" w14:textId="77777777" w:rsidR="00800D5B" w:rsidRDefault="00800D5B" w:rsidP="0032559B">
            <w:pPr>
              <w:jc w:val="center"/>
              <w:rPr>
                <w:szCs w:val="21"/>
              </w:rPr>
            </w:pPr>
          </w:p>
        </w:tc>
      </w:tr>
      <w:tr w:rsidR="001212F4" w14:paraId="6F87ABD7" w14:textId="77777777" w:rsidTr="0032559B">
        <w:trPr>
          <w:trHeight w:val="606"/>
          <w:jc w:val="center"/>
        </w:trPr>
        <w:tc>
          <w:tcPr>
            <w:tcW w:w="518" w:type="dxa"/>
            <w:vAlign w:val="center"/>
          </w:tcPr>
          <w:p w14:paraId="42A157B1" w14:textId="57A51ACB" w:rsidR="001212F4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14:paraId="42AE0C73" w14:textId="7F32F3AF" w:rsidR="001212F4" w:rsidRDefault="001212F4" w:rsidP="0032559B">
            <w:pPr>
              <w:jc w:val="center"/>
              <w:rPr>
                <w:szCs w:val="21"/>
              </w:rPr>
            </w:pPr>
            <w:r w:rsidRPr="00D22E1E">
              <w:rPr>
                <w:color w:val="000000" w:themeColor="text1"/>
              </w:rPr>
              <w:t>现代营销管理与方法</w:t>
            </w:r>
          </w:p>
        </w:tc>
        <w:tc>
          <w:tcPr>
            <w:tcW w:w="1520" w:type="dxa"/>
            <w:vAlign w:val="center"/>
          </w:tcPr>
          <w:p w14:paraId="2A2067E1" w14:textId="01899638" w:rsidR="001212F4" w:rsidRDefault="001212F4" w:rsidP="0032559B">
            <w:pPr>
              <w:jc w:val="center"/>
              <w:rPr>
                <w:szCs w:val="21"/>
              </w:rPr>
            </w:pPr>
            <w:r w:rsidRPr="00D22E1E">
              <w:rPr>
                <w:color w:val="000000" w:themeColor="text1"/>
              </w:rPr>
              <w:t>10006194</w:t>
            </w:r>
          </w:p>
        </w:tc>
        <w:tc>
          <w:tcPr>
            <w:tcW w:w="747" w:type="dxa"/>
            <w:vAlign w:val="center"/>
          </w:tcPr>
          <w:p w14:paraId="383DDCE2" w14:textId="229EDA8A" w:rsidR="001212F4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384FA225" w14:textId="4332AB70" w:rsidR="001212F4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14:paraId="620C2953" w14:textId="18602798" w:rsidR="001212F4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079A44B9" w14:textId="3784E399" w:rsidR="001212F4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444B3271" w14:textId="59310707" w:rsidR="001212F4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13DAEC99" w14:textId="67FDAB94" w:rsidR="001212F4" w:rsidRDefault="001212F4" w:rsidP="003255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1330" w:type="dxa"/>
            <w:vAlign w:val="center"/>
          </w:tcPr>
          <w:p w14:paraId="50B3715D" w14:textId="2CE49140" w:rsidR="001212F4" w:rsidRDefault="001212F4" w:rsidP="001212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孙选中</w:t>
            </w:r>
          </w:p>
        </w:tc>
        <w:tc>
          <w:tcPr>
            <w:tcW w:w="992" w:type="dxa"/>
            <w:vAlign w:val="center"/>
          </w:tcPr>
          <w:p w14:paraId="0F10D714" w14:textId="0636115E" w:rsidR="001212F4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86" w:type="dxa"/>
            <w:vAlign w:val="center"/>
          </w:tcPr>
          <w:p w14:paraId="1417C906" w14:textId="3E430FFE" w:rsidR="001212F4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00D5B" w14:paraId="320D4C51" w14:textId="77777777" w:rsidTr="0032559B">
        <w:trPr>
          <w:trHeight w:val="738"/>
          <w:jc w:val="center"/>
        </w:trPr>
        <w:tc>
          <w:tcPr>
            <w:tcW w:w="518" w:type="dxa"/>
            <w:vAlign w:val="center"/>
          </w:tcPr>
          <w:p w14:paraId="2C9C5751" w14:textId="7FBEF4BD" w:rsidR="00800D5B" w:rsidRPr="001212F4" w:rsidRDefault="001212F4" w:rsidP="0032559B">
            <w:pPr>
              <w:jc w:val="center"/>
              <w:rPr>
                <w:szCs w:val="21"/>
              </w:rPr>
            </w:pPr>
            <w:r w:rsidRPr="001212F4"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14:paraId="04CE7DE5" w14:textId="77777777" w:rsidR="00800D5B" w:rsidRPr="001212F4" w:rsidRDefault="00800D5B" w:rsidP="0032559B">
            <w:pPr>
              <w:ind w:leftChars="-27" w:left="-57" w:right="-57"/>
              <w:jc w:val="center"/>
              <w:rPr>
                <w:color w:val="000000"/>
                <w:spacing w:val="-8"/>
              </w:rPr>
            </w:pPr>
            <w:r w:rsidRPr="001212F4">
              <w:rPr>
                <w:color w:val="000000"/>
              </w:rPr>
              <w:t>商业伦理与社会责任</w:t>
            </w:r>
          </w:p>
        </w:tc>
        <w:tc>
          <w:tcPr>
            <w:tcW w:w="1520" w:type="dxa"/>
            <w:vAlign w:val="center"/>
          </w:tcPr>
          <w:p w14:paraId="00C067E7" w14:textId="77777777" w:rsidR="00800D5B" w:rsidRPr="001212F4" w:rsidRDefault="00800D5B" w:rsidP="0032559B">
            <w:pPr>
              <w:ind w:leftChars="-27" w:left="-57" w:right="-57"/>
              <w:jc w:val="center"/>
              <w:rPr>
                <w:color w:val="000000"/>
              </w:rPr>
            </w:pPr>
            <w:r w:rsidRPr="001212F4">
              <w:rPr>
                <w:color w:val="000000"/>
              </w:rPr>
              <w:t>10006304</w:t>
            </w:r>
          </w:p>
        </w:tc>
        <w:tc>
          <w:tcPr>
            <w:tcW w:w="747" w:type="dxa"/>
            <w:vAlign w:val="center"/>
          </w:tcPr>
          <w:p w14:paraId="705EB4C0" w14:textId="5A448AD0" w:rsidR="00800D5B" w:rsidRPr="001212F4" w:rsidRDefault="0032559B" w:rsidP="0032559B">
            <w:pPr>
              <w:ind w:right="-57"/>
              <w:jc w:val="center"/>
              <w:rPr>
                <w:color w:val="000000"/>
              </w:rPr>
            </w:pPr>
            <w:r w:rsidRPr="001212F4">
              <w:rPr>
                <w:rFonts w:hint="eastAsia"/>
                <w:color w:val="000000"/>
              </w:rPr>
              <w:t>选修</w:t>
            </w:r>
          </w:p>
        </w:tc>
        <w:tc>
          <w:tcPr>
            <w:tcW w:w="515" w:type="dxa"/>
            <w:vAlign w:val="center"/>
          </w:tcPr>
          <w:p w14:paraId="7C490D8D" w14:textId="77777777" w:rsidR="00800D5B" w:rsidRPr="001212F4" w:rsidRDefault="00800D5B" w:rsidP="0032559B">
            <w:pPr>
              <w:ind w:left="-57" w:right="-57"/>
              <w:jc w:val="center"/>
              <w:rPr>
                <w:color w:val="000000"/>
              </w:rPr>
            </w:pPr>
            <w:r w:rsidRPr="001212F4">
              <w:rPr>
                <w:color w:val="000000"/>
              </w:rPr>
              <w:t>2</w:t>
            </w:r>
          </w:p>
        </w:tc>
        <w:tc>
          <w:tcPr>
            <w:tcW w:w="647" w:type="dxa"/>
            <w:vAlign w:val="center"/>
          </w:tcPr>
          <w:p w14:paraId="1999E3DE" w14:textId="77777777" w:rsidR="00800D5B" w:rsidRPr="001212F4" w:rsidRDefault="00800D5B" w:rsidP="0032559B">
            <w:pPr>
              <w:ind w:left="-57" w:right="-57"/>
              <w:jc w:val="center"/>
              <w:rPr>
                <w:color w:val="000000"/>
              </w:rPr>
            </w:pPr>
            <w:r w:rsidRPr="001212F4">
              <w:rPr>
                <w:color w:val="000000"/>
              </w:rPr>
              <w:t>32</w:t>
            </w:r>
          </w:p>
        </w:tc>
        <w:tc>
          <w:tcPr>
            <w:tcW w:w="549" w:type="dxa"/>
            <w:vAlign w:val="center"/>
          </w:tcPr>
          <w:p w14:paraId="3FC7890D" w14:textId="55D3433E" w:rsidR="00800D5B" w:rsidRPr="001212F4" w:rsidRDefault="0032559B" w:rsidP="0032559B">
            <w:pPr>
              <w:ind w:right="-57"/>
              <w:jc w:val="center"/>
              <w:rPr>
                <w:color w:val="000000"/>
              </w:rPr>
            </w:pPr>
            <w:r w:rsidRPr="001212F4">
              <w:rPr>
                <w:color w:val="000000"/>
              </w:rPr>
              <w:t>321</w:t>
            </w:r>
          </w:p>
        </w:tc>
        <w:tc>
          <w:tcPr>
            <w:tcW w:w="706" w:type="dxa"/>
            <w:vAlign w:val="center"/>
          </w:tcPr>
          <w:p w14:paraId="64E1838C" w14:textId="38F43C51" w:rsidR="00800D5B" w:rsidRPr="001212F4" w:rsidRDefault="00544BD9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14:paraId="3A808B2B" w14:textId="1BE25930" w:rsidR="00800D5B" w:rsidRPr="001212F4" w:rsidRDefault="0032559B" w:rsidP="0032559B">
            <w:pPr>
              <w:jc w:val="center"/>
              <w:rPr>
                <w:w w:val="80"/>
                <w:szCs w:val="21"/>
              </w:rPr>
            </w:pPr>
            <w:r w:rsidRPr="001212F4">
              <w:rPr>
                <w:w w:val="80"/>
                <w:szCs w:val="21"/>
              </w:rPr>
              <w:t>321</w:t>
            </w:r>
          </w:p>
        </w:tc>
        <w:tc>
          <w:tcPr>
            <w:tcW w:w="1330" w:type="dxa"/>
            <w:vAlign w:val="center"/>
          </w:tcPr>
          <w:p w14:paraId="7067CD61" w14:textId="3481828C" w:rsidR="00800D5B" w:rsidRPr="001212F4" w:rsidRDefault="00800D5B" w:rsidP="0032559B">
            <w:pPr>
              <w:jc w:val="center"/>
              <w:rPr>
                <w:szCs w:val="21"/>
              </w:rPr>
            </w:pPr>
            <w:r w:rsidRPr="001212F4">
              <w:rPr>
                <w:rFonts w:hint="eastAsia"/>
                <w:szCs w:val="21"/>
              </w:rPr>
              <w:t>刘志雄（</w:t>
            </w:r>
            <w:r w:rsidRPr="001212F4">
              <w:rPr>
                <w:rFonts w:hint="eastAsia"/>
                <w:szCs w:val="21"/>
              </w:rPr>
              <w:t>2</w:t>
            </w:r>
            <w:r w:rsidRPr="001212F4">
              <w:rPr>
                <w:szCs w:val="21"/>
              </w:rPr>
              <w:t>0</w:t>
            </w:r>
            <w:r w:rsidRPr="001212F4">
              <w:rPr>
                <w:rFonts w:hint="eastAsia"/>
                <w:szCs w:val="21"/>
              </w:rPr>
              <w:t>学时；</w:t>
            </w:r>
            <w:r w:rsidRPr="001212F4">
              <w:rPr>
                <w:rFonts w:hint="eastAsia"/>
                <w:szCs w:val="21"/>
              </w:rPr>
              <w:t>9</w:t>
            </w:r>
            <w:r w:rsidRPr="001212F4">
              <w:rPr>
                <w:szCs w:val="21"/>
              </w:rPr>
              <w:t>-10</w:t>
            </w:r>
            <w:r w:rsidRPr="001212F4">
              <w:rPr>
                <w:rFonts w:hint="eastAsia"/>
                <w:szCs w:val="21"/>
              </w:rPr>
              <w:t>周；</w:t>
            </w:r>
            <w:r w:rsidRPr="003B6FF5">
              <w:rPr>
                <w:rFonts w:hint="eastAsia"/>
                <w:szCs w:val="21"/>
              </w:rPr>
              <w:t>1</w:t>
            </w:r>
            <w:r w:rsidRPr="003B6FF5">
              <w:rPr>
                <w:szCs w:val="21"/>
              </w:rPr>
              <w:t>4-</w:t>
            </w:r>
            <w:r w:rsidR="003852F7" w:rsidRPr="003B6FF5">
              <w:rPr>
                <w:szCs w:val="21"/>
              </w:rPr>
              <w:t>15</w:t>
            </w:r>
            <w:r w:rsidRPr="001212F4">
              <w:rPr>
                <w:rFonts w:hint="eastAsia"/>
                <w:szCs w:val="21"/>
              </w:rPr>
              <w:t>周），</w:t>
            </w:r>
            <w:r w:rsidR="00F96DE8">
              <w:rPr>
                <w:rFonts w:hint="eastAsia"/>
                <w:szCs w:val="21"/>
              </w:rPr>
              <w:t>唱小溪</w:t>
            </w:r>
            <w:r w:rsidRPr="001212F4">
              <w:rPr>
                <w:rFonts w:hint="eastAsia"/>
                <w:szCs w:val="21"/>
              </w:rPr>
              <w:t>（</w:t>
            </w:r>
            <w:r w:rsidRPr="001212F4">
              <w:rPr>
                <w:rFonts w:hint="eastAsia"/>
                <w:szCs w:val="21"/>
              </w:rPr>
              <w:t>1</w:t>
            </w:r>
            <w:r w:rsidRPr="001212F4">
              <w:rPr>
                <w:szCs w:val="21"/>
              </w:rPr>
              <w:t>2</w:t>
            </w:r>
            <w:r w:rsidRPr="001212F4">
              <w:rPr>
                <w:rFonts w:hint="eastAsia"/>
                <w:szCs w:val="21"/>
              </w:rPr>
              <w:t>学时，</w:t>
            </w:r>
            <w:r w:rsidRPr="001212F4">
              <w:rPr>
                <w:rFonts w:hint="eastAsia"/>
                <w:szCs w:val="21"/>
              </w:rPr>
              <w:t>1</w:t>
            </w:r>
            <w:r w:rsidRPr="001212F4">
              <w:rPr>
                <w:szCs w:val="21"/>
              </w:rPr>
              <w:t>1-13</w:t>
            </w:r>
            <w:r w:rsidRPr="001212F4">
              <w:rPr>
                <w:rFonts w:hint="eastAsia"/>
                <w:szCs w:val="21"/>
              </w:rPr>
              <w:t>周）</w:t>
            </w:r>
          </w:p>
        </w:tc>
        <w:tc>
          <w:tcPr>
            <w:tcW w:w="992" w:type="dxa"/>
            <w:vAlign w:val="center"/>
          </w:tcPr>
          <w:p w14:paraId="593EFD7E" w14:textId="77777777" w:rsidR="00800D5B" w:rsidRPr="001212F4" w:rsidRDefault="00800D5B" w:rsidP="0032559B">
            <w:pPr>
              <w:jc w:val="center"/>
              <w:rPr>
                <w:szCs w:val="21"/>
              </w:rPr>
            </w:pPr>
            <w:r w:rsidRPr="001212F4">
              <w:rPr>
                <w:rFonts w:hint="eastAsia"/>
                <w:szCs w:val="21"/>
              </w:rPr>
              <w:t>教授</w:t>
            </w:r>
          </w:p>
          <w:p w14:paraId="608FC355" w14:textId="5C6916EC" w:rsidR="00800D5B" w:rsidRPr="001212F4" w:rsidRDefault="00F96DE8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886" w:type="dxa"/>
            <w:vAlign w:val="center"/>
          </w:tcPr>
          <w:p w14:paraId="064577B0" w14:textId="3D7CF151" w:rsidR="00800D5B" w:rsidRPr="003852F7" w:rsidRDefault="00800D5B" w:rsidP="0032559B">
            <w:pPr>
              <w:jc w:val="center"/>
              <w:rPr>
                <w:szCs w:val="21"/>
                <w:highlight w:val="yellow"/>
              </w:rPr>
            </w:pPr>
            <w:r w:rsidRPr="003B6FF5">
              <w:rPr>
                <w:rFonts w:hint="eastAsia"/>
                <w:szCs w:val="21"/>
              </w:rPr>
              <w:t>9</w:t>
            </w:r>
            <w:r w:rsidRPr="003B6FF5">
              <w:rPr>
                <w:szCs w:val="21"/>
              </w:rPr>
              <w:t>-</w:t>
            </w:r>
            <w:r w:rsidR="003852F7" w:rsidRPr="003B6FF5">
              <w:rPr>
                <w:szCs w:val="21"/>
              </w:rPr>
              <w:t>15</w:t>
            </w:r>
            <w:r w:rsidR="001212F4" w:rsidRPr="003B6FF5">
              <w:rPr>
                <w:rFonts w:hint="eastAsia"/>
                <w:szCs w:val="21"/>
              </w:rPr>
              <w:t>周</w:t>
            </w:r>
          </w:p>
        </w:tc>
      </w:tr>
      <w:tr w:rsidR="00800D5B" w14:paraId="319CE914" w14:textId="77777777" w:rsidTr="0032559B">
        <w:trPr>
          <w:trHeight w:val="738"/>
          <w:jc w:val="center"/>
        </w:trPr>
        <w:tc>
          <w:tcPr>
            <w:tcW w:w="518" w:type="dxa"/>
            <w:vAlign w:val="center"/>
          </w:tcPr>
          <w:p w14:paraId="43358DCD" w14:textId="6FFAFC2F" w:rsidR="00800D5B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14:paraId="788DCB29" w14:textId="1950D245" w:rsidR="00800D5B" w:rsidRDefault="000068E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技术创新与知识产权管理</w:t>
            </w:r>
          </w:p>
        </w:tc>
        <w:tc>
          <w:tcPr>
            <w:tcW w:w="1520" w:type="dxa"/>
            <w:vAlign w:val="center"/>
          </w:tcPr>
          <w:p w14:paraId="72B7CDFD" w14:textId="085A7EEF" w:rsidR="00800D5B" w:rsidRDefault="0032559B" w:rsidP="0032559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10006200</w:t>
            </w:r>
          </w:p>
        </w:tc>
        <w:tc>
          <w:tcPr>
            <w:tcW w:w="747" w:type="dxa"/>
            <w:vAlign w:val="center"/>
          </w:tcPr>
          <w:p w14:paraId="10666AE9" w14:textId="78299B6B" w:rsidR="00800D5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442013D5" w14:textId="6F3C40C5" w:rsidR="00800D5B" w:rsidRDefault="0032559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1DA5AC25" w14:textId="56DE16DF" w:rsidR="00800D5B" w:rsidRDefault="0032559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77C9D224" w14:textId="79DDC9B5" w:rsidR="00800D5B" w:rsidRDefault="0032559B" w:rsidP="0032559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14:paraId="148FB2F4" w14:textId="1E5CF362" w:rsidR="00800D5B" w:rsidRDefault="0032559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67D1087D" w14:textId="2508B034" w:rsidR="00800D5B" w:rsidRDefault="00226030" w:rsidP="0032559B">
            <w:pPr>
              <w:jc w:val="center"/>
              <w:rPr>
                <w:w w:val="80"/>
                <w:szCs w:val="21"/>
              </w:rPr>
            </w:pPr>
            <w:r w:rsidRPr="00226030">
              <w:rPr>
                <w:rFonts w:hint="eastAsia"/>
                <w:color w:val="FF0000"/>
                <w:w w:val="80"/>
                <w:szCs w:val="21"/>
              </w:rPr>
              <w:t>科</w:t>
            </w:r>
            <w:r w:rsidRPr="00226030">
              <w:rPr>
                <w:rFonts w:hint="eastAsia"/>
                <w:color w:val="FF0000"/>
                <w:w w:val="80"/>
                <w:szCs w:val="21"/>
              </w:rPr>
              <w:t>B715</w:t>
            </w:r>
          </w:p>
        </w:tc>
        <w:tc>
          <w:tcPr>
            <w:tcW w:w="1330" w:type="dxa"/>
            <w:vAlign w:val="center"/>
          </w:tcPr>
          <w:p w14:paraId="593F990C" w14:textId="353266A6" w:rsidR="00800D5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王玲</w:t>
            </w:r>
          </w:p>
        </w:tc>
        <w:tc>
          <w:tcPr>
            <w:tcW w:w="992" w:type="dxa"/>
            <w:vAlign w:val="center"/>
          </w:tcPr>
          <w:p w14:paraId="77DF41F0" w14:textId="7710ECB5" w:rsidR="00800D5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86" w:type="dxa"/>
            <w:vAlign w:val="center"/>
          </w:tcPr>
          <w:p w14:paraId="4AF1998F" w14:textId="67C1E625" w:rsidR="00800D5B" w:rsidRDefault="00226030" w:rsidP="0032559B">
            <w:pPr>
              <w:jc w:val="center"/>
              <w:rPr>
                <w:szCs w:val="21"/>
              </w:rPr>
            </w:pPr>
            <w:r w:rsidRPr="00226030">
              <w:rPr>
                <w:color w:val="FF0000"/>
                <w:szCs w:val="21"/>
              </w:rPr>
              <w:t>1-8</w:t>
            </w:r>
            <w:r w:rsidR="0032559B" w:rsidRPr="00226030">
              <w:rPr>
                <w:rFonts w:hint="eastAsia"/>
                <w:color w:val="FF0000"/>
                <w:szCs w:val="21"/>
              </w:rPr>
              <w:t>周</w:t>
            </w:r>
          </w:p>
        </w:tc>
      </w:tr>
      <w:tr w:rsidR="0032559B" w14:paraId="35DFDEE0" w14:textId="77777777" w:rsidTr="0032559B">
        <w:trPr>
          <w:trHeight w:val="738"/>
          <w:jc w:val="center"/>
        </w:trPr>
        <w:tc>
          <w:tcPr>
            <w:tcW w:w="518" w:type="dxa"/>
            <w:vAlign w:val="center"/>
          </w:tcPr>
          <w:p w14:paraId="18CC6D0B" w14:textId="235A5BCB" w:rsidR="0032559B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14:paraId="757FF77D" w14:textId="4E011FCB" w:rsidR="0032559B" w:rsidRDefault="0032559B" w:rsidP="0032559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特许经营管理</w:t>
            </w:r>
          </w:p>
        </w:tc>
        <w:tc>
          <w:tcPr>
            <w:tcW w:w="1520" w:type="dxa"/>
            <w:vAlign w:val="center"/>
          </w:tcPr>
          <w:p w14:paraId="494674F7" w14:textId="1C2D97F3" w:rsidR="0032559B" w:rsidRDefault="0032559B" w:rsidP="0032559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10006202</w:t>
            </w:r>
          </w:p>
        </w:tc>
        <w:tc>
          <w:tcPr>
            <w:tcW w:w="747" w:type="dxa"/>
            <w:vAlign w:val="center"/>
          </w:tcPr>
          <w:p w14:paraId="2F01F9A1" w14:textId="1C2AF9A8" w:rsidR="0032559B" w:rsidRDefault="0032559B" w:rsidP="0032559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79D25D6B" w14:textId="37B8543C" w:rsidR="0032559B" w:rsidRDefault="0032559B" w:rsidP="0032559B">
            <w:pPr>
              <w:jc w:val="center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1656BA19" w14:textId="35845019" w:rsidR="0032559B" w:rsidRDefault="0032559B" w:rsidP="0032559B">
            <w:pPr>
              <w:jc w:val="center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182E1E09" w14:textId="3EB383E8" w:rsidR="0032559B" w:rsidRDefault="0032559B" w:rsidP="0032559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14:paraId="3C4307A7" w14:textId="49A923B1" w:rsidR="0032559B" w:rsidRDefault="0032559B" w:rsidP="0032559B">
            <w:pPr>
              <w:jc w:val="center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14:paraId="728956F9" w14:textId="3587EF5D" w:rsidR="0032559B" w:rsidRDefault="0032559B" w:rsidP="0032559B">
            <w:pPr>
              <w:jc w:val="center"/>
              <w:rPr>
                <w:w w:val="80"/>
                <w:szCs w:val="21"/>
              </w:rPr>
            </w:pPr>
            <w:r>
              <w:rPr>
                <w:szCs w:val="21"/>
              </w:rPr>
              <w:t>321</w:t>
            </w:r>
          </w:p>
        </w:tc>
        <w:tc>
          <w:tcPr>
            <w:tcW w:w="1330" w:type="dxa"/>
            <w:vAlign w:val="center"/>
          </w:tcPr>
          <w:p w14:paraId="19DA8F56" w14:textId="236024F3" w:rsidR="0032559B" w:rsidRDefault="0032559B" w:rsidP="0032559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李维华</w:t>
            </w:r>
          </w:p>
        </w:tc>
        <w:tc>
          <w:tcPr>
            <w:tcW w:w="992" w:type="dxa"/>
            <w:vAlign w:val="center"/>
          </w:tcPr>
          <w:p w14:paraId="70B999E6" w14:textId="3A763F64" w:rsidR="0032559B" w:rsidRDefault="0032559B" w:rsidP="0032559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</w:tc>
        <w:tc>
          <w:tcPr>
            <w:tcW w:w="886" w:type="dxa"/>
            <w:vAlign w:val="center"/>
          </w:tcPr>
          <w:p w14:paraId="1B520D95" w14:textId="5330649B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1-8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32559B" w14:paraId="1F9D049F" w14:textId="77777777" w:rsidTr="0032559B">
        <w:trPr>
          <w:trHeight w:val="738"/>
          <w:jc w:val="center"/>
        </w:trPr>
        <w:tc>
          <w:tcPr>
            <w:tcW w:w="518" w:type="dxa"/>
            <w:vAlign w:val="center"/>
          </w:tcPr>
          <w:p w14:paraId="6CD9201B" w14:textId="3C54B410" w:rsidR="0032559B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 w14:paraId="60B1AF4E" w14:textId="3E460780" w:rsidR="0032559B" w:rsidRDefault="0032559B" w:rsidP="0032559B">
            <w:pPr>
              <w:jc w:val="center"/>
              <w:rPr>
                <w:szCs w:val="21"/>
              </w:rPr>
            </w:pPr>
            <w:r w:rsidRPr="00E26794">
              <w:t>法律的博弈分析</w:t>
            </w:r>
          </w:p>
        </w:tc>
        <w:tc>
          <w:tcPr>
            <w:tcW w:w="1520" w:type="dxa"/>
            <w:vAlign w:val="center"/>
          </w:tcPr>
          <w:p w14:paraId="1B9F3B26" w14:textId="1F9A9943" w:rsidR="0032559B" w:rsidRDefault="0032559B" w:rsidP="0032559B">
            <w:pPr>
              <w:jc w:val="center"/>
              <w:rPr>
                <w:szCs w:val="21"/>
              </w:rPr>
            </w:pPr>
            <w:r w:rsidRPr="00D22E1E">
              <w:rPr>
                <w:color w:val="323232"/>
              </w:rPr>
              <w:t>10006254</w:t>
            </w:r>
          </w:p>
        </w:tc>
        <w:tc>
          <w:tcPr>
            <w:tcW w:w="747" w:type="dxa"/>
            <w:vAlign w:val="center"/>
          </w:tcPr>
          <w:p w14:paraId="46ACE54A" w14:textId="08F65810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71E52278" w14:textId="6D9D248B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7E684695" w14:textId="408FD451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14:paraId="0168BF0A" w14:textId="68D10FF3" w:rsidR="0032559B" w:rsidRDefault="0032559B" w:rsidP="0032559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14:paraId="2A758E51" w14:textId="375DC607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50" w:type="dxa"/>
            <w:vAlign w:val="center"/>
          </w:tcPr>
          <w:p w14:paraId="7AE18F4B" w14:textId="2382D1D6" w:rsidR="0032559B" w:rsidRDefault="0032559B" w:rsidP="003255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1330" w:type="dxa"/>
            <w:vAlign w:val="center"/>
          </w:tcPr>
          <w:p w14:paraId="3A431BBB" w14:textId="6CB8C9AB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胡继晔</w:t>
            </w:r>
          </w:p>
        </w:tc>
        <w:tc>
          <w:tcPr>
            <w:tcW w:w="992" w:type="dxa"/>
            <w:vAlign w:val="center"/>
          </w:tcPr>
          <w:p w14:paraId="3B8BB152" w14:textId="081D978A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86" w:type="dxa"/>
            <w:vAlign w:val="center"/>
          </w:tcPr>
          <w:p w14:paraId="791E6F34" w14:textId="724B4AB1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2559B" w14:paraId="65CEF570" w14:textId="77777777" w:rsidTr="0032559B">
        <w:trPr>
          <w:trHeight w:val="738"/>
          <w:jc w:val="center"/>
        </w:trPr>
        <w:tc>
          <w:tcPr>
            <w:tcW w:w="518" w:type="dxa"/>
            <w:vAlign w:val="center"/>
          </w:tcPr>
          <w:p w14:paraId="4D6E3F18" w14:textId="62E59813" w:rsidR="0032559B" w:rsidRDefault="001212F4" w:rsidP="00087E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1887" w:type="dxa"/>
            <w:vAlign w:val="center"/>
          </w:tcPr>
          <w:p w14:paraId="19776705" w14:textId="2DF8489C" w:rsidR="0032559B" w:rsidRDefault="0032559B" w:rsidP="0032559B">
            <w:pPr>
              <w:jc w:val="center"/>
              <w:rPr>
                <w:szCs w:val="21"/>
              </w:rPr>
            </w:pPr>
            <w:r w:rsidRPr="00767637">
              <w:rPr>
                <w:kern w:val="0"/>
                <w:szCs w:val="21"/>
              </w:rPr>
              <w:t>高级计量经济学</w:t>
            </w:r>
          </w:p>
        </w:tc>
        <w:tc>
          <w:tcPr>
            <w:tcW w:w="1520" w:type="dxa"/>
            <w:vAlign w:val="center"/>
          </w:tcPr>
          <w:p w14:paraId="14B7E27E" w14:textId="29064FDB" w:rsidR="0032559B" w:rsidRDefault="0032559B" w:rsidP="0032559B">
            <w:pPr>
              <w:jc w:val="center"/>
              <w:rPr>
                <w:szCs w:val="21"/>
              </w:rPr>
            </w:pPr>
            <w:r w:rsidRPr="00767637">
              <w:rPr>
                <w:kern w:val="0"/>
                <w:szCs w:val="21"/>
              </w:rPr>
              <w:t>10006108</w:t>
            </w:r>
          </w:p>
        </w:tc>
        <w:tc>
          <w:tcPr>
            <w:tcW w:w="747" w:type="dxa"/>
            <w:vAlign w:val="center"/>
          </w:tcPr>
          <w:p w14:paraId="6D78ADAC" w14:textId="72324D76" w:rsidR="0032559B" w:rsidRDefault="0032559B" w:rsidP="0032559B">
            <w:pPr>
              <w:jc w:val="center"/>
              <w:rPr>
                <w:szCs w:val="21"/>
              </w:rPr>
            </w:pPr>
            <w:r w:rsidRPr="00767637">
              <w:rPr>
                <w:kern w:val="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49AB9EA3" w14:textId="0ED29DF5" w:rsidR="0032559B" w:rsidRDefault="0032559B" w:rsidP="0032559B">
            <w:pPr>
              <w:jc w:val="center"/>
              <w:rPr>
                <w:szCs w:val="21"/>
              </w:rPr>
            </w:pPr>
            <w:r w:rsidRPr="00767637">
              <w:rPr>
                <w:kern w:val="0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14:paraId="57F1B67E" w14:textId="41027DAC" w:rsidR="0032559B" w:rsidRDefault="0032559B" w:rsidP="0032559B">
            <w:pPr>
              <w:jc w:val="center"/>
              <w:rPr>
                <w:szCs w:val="21"/>
              </w:rPr>
            </w:pPr>
            <w:r w:rsidRPr="00767637">
              <w:rPr>
                <w:kern w:val="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6EF2F376" w14:textId="179BF5C5" w:rsidR="0032559B" w:rsidRDefault="0032559B" w:rsidP="0032559B">
            <w:pPr>
              <w:jc w:val="center"/>
              <w:rPr>
                <w:szCs w:val="21"/>
              </w:rPr>
            </w:pPr>
            <w:r w:rsidRPr="001E3B29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7972E116" w14:textId="55304894" w:rsidR="0032559B" w:rsidRDefault="0032559B" w:rsidP="0032559B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14:paraId="4732067F" w14:textId="385D3094" w:rsidR="0032559B" w:rsidRDefault="0032559B" w:rsidP="0032559B">
            <w:pPr>
              <w:jc w:val="center"/>
              <w:rPr>
                <w:w w:val="80"/>
                <w:szCs w:val="21"/>
              </w:rPr>
            </w:pPr>
            <w:r w:rsidRPr="00767637">
              <w:rPr>
                <w:szCs w:val="21"/>
              </w:rPr>
              <w:t>321</w:t>
            </w:r>
          </w:p>
        </w:tc>
        <w:tc>
          <w:tcPr>
            <w:tcW w:w="1330" w:type="dxa"/>
            <w:vAlign w:val="center"/>
          </w:tcPr>
          <w:p w14:paraId="65301991" w14:textId="6A1D7D4C" w:rsidR="0032559B" w:rsidRDefault="0032559B" w:rsidP="0032559B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李景华</w:t>
            </w:r>
          </w:p>
        </w:tc>
        <w:tc>
          <w:tcPr>
            <w:tcW w:w="992" w:type="dxa"/>
            <w:vAlign w:val="center"/>
          </w:tcPr>
          <w:p w14:paraId="0151AAF1" w14:textId="085CBD28" w:rsidR="0032559B" w:rsidRDefault="0032559B" w:rsidP="0032559B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教授</w:t>
            </w:r>
          </w:p>
        </w:tc>
        <w:tc>
          <w:tcPr>
            <w:tcW w:w="886" w:type="dxa"/>
            <w:vAlign w:val="center"/>
          </w:tcPr>
          <w:p w14:paraId="35179C2B" w14:textId="68D15443" w:rsidR="0032559B" w:rsidRDefault="0032559B" w:rsidP="0032559B">
            <w:pPr>
              <w:jc w:val="center"/>
              <w:rPr>
                <w:szCs w:val="21"/>
              </w:rPr>
            </w:pPr>
            <w:r w:rsidRPr="001E3B29">
              <w:rPr>
                <w:szCs w:val="21"/>
              </w:rPr>
              <w:t>1-12</w:t>
            </w:r>
            <w:r w:rsidRPr="001E3B29">
              <w:rPr>
                <w:rFonts w:hint="eastAsia"/>
                <w:szCs w:val="21"/>
              </w:rPr>
              <w:t>周</w:t>
            </w:r>
          </w:p>
        </w:tc>
      </w:tr>
      <w:tr w:rsidR="0032559B" w14:paraId="6C3946ED" w14:textId="77777777" w:rsidTr="0032559B">
        <w:trPr>
          <w:trHeight w:val="738"/>
          <w:jc w:val="center"/>
        </w:trPr>
        <w:tc>
          <w:tcPr>
            <w:tcW w:w="518" w:type="dxa"/>
            <w:vAlign w:val="center"/>
          </w:tcPr>
          <w:p w14:paraId="72AA939E" w14:textId="097519CF" w:rsidR="0032559B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87" w:type="dxa"/>
            <w:vAlign w:val="center"/>
          </w:tcPr>
          <w:p w14:paraId="14EE0ED6" w14:textId="6941AE52" w:rsidR="0032559B" w:rsidRDefault="0032559B" w:rsidP="0032559B">
            <w:pPr>
              <w:jc w:val="center"/>
              <w:rPr>
                <w:szCs w:val="21"/>
              </w:rPr>
            </w:pPr>
            <w:r w:rsidRPr="00BC189F">
              <w:t>投资分析与决策</w:t>
            </w:r>
          </w:p>
        </w:tc>
        <w:tc>
          <w:tcPr>
            <w:tcW w:w="1520" w:type="dxa"/>
            <w:vAlign w:val="center"/>
          </w:tcPr>
          <w:p w14:paraId="0BBBD3BB" w14:textId="17C97BF3" w:rsidR="0032559B" w:rsidRDefault="0032559B" w:rsidP="0032559B">
            <w:pPr>
              <w:jc w:val="center"/>
              <w:rPr>
                <w:szCs w:val="21"/>
              </w:rPr>
            </w:pPr>
            <w:r w:rsidRPr="00D22E1E">
              <w:rPr>
                <w:color w:val="323232"/>
              </w:rPr>
              <w:t>10006312</w:t>
            </w:r>
          </w:p>
        </w:tc>
        <w:tc>
          <w:tcPr>
            <w:tcW w:w="747" w:type="dxa"/>
            <w:vAlign w:val="center"/>
          </w:tcPr>
          <w:p w14:paraId="3FB651F3" w14:textId="27A4CBEE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5072A6C7" w14:textId="78303B34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5974EF6B" w14:textId="6D5C409C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14:paraId="7611AE84" w14:textId="07279125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1F60E535" w14:textId="13F7DE49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50" w:type="dxa"/>
            <w:vAlign w:val="center"/>
          </w:tcPr>
          <w:p w14:paraId="6345E16B" w14:textId="27173F95" w:rsidR="0032559B" w:rsidRDefault="0032559B" w:rsidP="0032559B">
            <w:pPr>
              <w:jc w:val="center"/>
              <w:rPr>
                <w:w w:val="80"/>
                <w:szCs w:val="21"/>
              </w:rPr>
            </w:pPr>
            <w:r w:rsidRPr="00584B35">
              <w:rPr>
                <w:rFonts w:hint="eastAsia"/>
                <w:w w:val="80"/>
                <w:szCs w:val="21"/>
              </w:rPr>
              <w:t>科</w:t>
            </w:r>
            <w:r w:rsidRPr="00584B35">
              <w:rPr>
                <w:w w:val="80"/>
                <w:szCs w:val="21"/>
              </w:rPr>
              <w:t>B715</w:t>
            </w:r>
          </w:p>
        </w:tc>
        <w:tc>
          <w:tcPr>
            <w:tcW w:w="1330" w:type="dxa"/>
            <w:vAlign w:val="center"/>
          </w:tcPr>
          <w:p w14:paraId="0AE5A46F" w14:textId="41EEFF49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李伯尧</w:t>
            </w:r>
          </w:p>
        </w:tc>
        <w:tc>
          <w:tcPr>
            <w:tcW w:w="992" w:type="dxa"/>
            <w:vAlign w:val="center"/>
          </w:tcPr>
          <w:p w14:paraId="26E1F2A5" w14:textId="08C46A4A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886" w:type="dxa"/>
            <w:vAlign w:val="center"/>
          </w:tcPr>
          <w:p w14:paraId="45265FE2" w14:textId="722E5965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2559B" w:rsidRPr="000068E5" w14:paraId="43BEC9CA" w14:textId="77777777" w:rsidTr="0032559B">
        <w:trPr>
          <w:trHeight w:val="738"/>
          <w:jc w:val="center"/>
        </w:trPr>
        <w:tc>
          <w:tcPr>
            <w:tcW w:w="518" w:type="dxa"/>
            <w:vAlign w:val="center"/>
          </w:tcPr>
          <w:p w14:paraId="01A41284" w14:textId="7A305C79" w:rsidR="0032559B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87" w:type="dxa"/>
            <w:vAlign w:val="center"/>
          </w:tcPr>
          <w:p w14:paraId="0E670F2C" w14:textId="26518FF8" w:rsidR="0032559B" w:rsidRDefault="0032559B" w:rsidP="0032559B">
            <w:pPr>
              <w:jc w:val="center"/>
              <w:rPr>
                <w:szCs w:val="21"/>
              </w:rPr>
            </w:pPr>
            <w:r w:rsidRPr="00743B21">
              <w:t>中国模式：理论与实践</w:t>
            </w:r>
          </w:p>
        </w:tc>
        <w:tc>
          <w:tcPr>
            <w:tcW w:w="1520" w:type="dxa"/>
            <w:vAlign w:val="center"/>
          </w:tcPr>
          <w:p w14:paraId="22BDCDD3" w14:textId="220CE746" w:rsidR="0032559B" w:rsidRDefault="0032559B" w:rsidP="0032559B">
            <w:pPr>
              <w:jc w:val="center"/>
              <w:rPr>
                <w:szCs w:val="21"/>
              </w:rPr>
            </w:pPr>
            <w:r w:rsidRPr="00743B21">
              <w:t>10006321</w:t>
            </w:r>
          </w:p>
        </w:tc>
        <w:tc>
          <w:tcPr>
            <w:tcW w:w="747" w:type="dxa"/>
            <w:vAlign w:val="center"/>
          </w:tcPr>
          <w:p w14:paraId="668DD787" w14:textId="64113B86" w:rsidR="0032559B" w:rsidRDefault="0032559B" w:rsidP="0032559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6A923D41" w14:textId="04256E62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0744DBA8" w14:textId="6CBE53EE" w:rsidR="0032559B" w:rsidRDefault="005131CF" w:rsidP="0032559B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77AB64DD" w14:textId="78543CB2" w:rsidR="0032559B" w:rsidRDefault="0032559B" w:rsidP="0032559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14:paraId="05497244" w14:textId="2416FA94" w:rsidR="0032559B" w:rsidRDefault="005131CF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14:paraId="6DB15778" w14:textId="64D7C8AD" w:rsidR="0032559B" w:rsidRDefault="005131CF" w:rsidP="003255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B715</w:t>
            </w:r>
          </w:p>
        </w:tc>
        <w:tc>
          <w:tcPr>
            <w:tcW w:w="1330" w:type="dxa"/>
            <w:vAlign w:val="center"/>
          </w:tcPr>
          <w:p w14:paraId="1BEAE2F5" w14:textId="77777777" w:rsidR="0032559B" w:rsidRDefault="0032559B" w:rsidP="0032559B">
            <w:pPr>
              <w:jc w:val="left"/>
              <w:rPr>
                <w:szCs w:val="21"/>
              </w:rPr>
            </w:pPr>
            <w:r w:rsidRPr="001E3B29">
              <w:rPr>
                <w:rFonts w:hint="eastAsia"/>
                <w:szCs w:val="21"/>
              </w:rPr>
              <w:t>刘纪鹏、黄立君、陈明生、张弛、</w:t>
            </w:r>
          </w:p>
          <w:p w14:paraId="47757C59" w14:textId="1D1186E1" w:rsidR="0032559B" w:rsidRDefault="0032559B" w:rsidP="0032559B">
            <w:pPr>
              <w:jc w:val="center"/>
              <w:rPr>
                <w:szCs w:val="21"/>
              </w:rPr>
            </w:pPr>
            <w:r w:rsidRPr="001E3B29">
              <w:rPr>
                <w:rFonts w:hint="eastAsia"/>
                <w:szCs w:val="21"/>
              </w:rPr>
              <w:t>张毅来、成福蕊</w:t>
            </w:r>
          </w:p>
        </w:tc>
        <w:tc>
          <w:tcPr>
            <w:tcW w:w="992" w:type="dxa"/>
            <w:vAlign w:val="center"/>
          </w:tcPr>
          <w:p w14:paraId="44703038" w14:textId="77777777" w:rsidR="0032559B" w:rsidRDefault="0032559B" w:rsidP="0032559B">
            <w:pPr>
              <w:jc w:val="center"/>
              <w:rPr>
                <w:sz w:val="18"/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教授、</w:t>
            </w:r>
          </w:p>
          <w:p w14:paraId="1EF69CF4" w14:textId="77777777" w:rsidR="0032559B" w:rsidRDefault="0032559B" w:rsidP="0032559B">
            <w:pPr>
              <w:jc w:val="center"/>
              <w:rPr>
                <w:sz w:val="18"/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副教授、教授、</w:t>
            </w:r>
          </w:p>
          <w:p w14:paraId="01302F96" w14:textId="75EFF07D" w:rsidR="0032559B" w:rsidRDefault="0032559B" w:rsidP="0032559B">
            <w:pPr>
              <w:jc w:val="center"/>
              <w:rPr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副教授、副教授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973508">
              <w:rPr>
                <w:rFonts w:hint="eastAsia"/>
                <w:sz w:val="18"/>
                <w:szCs w:val="21"/>
              </w:rPr>
              <w:t>副教授</w:t>
            </w:r>
          </w:p>
        </w:tc>
        <w:tc>
          <w:tcPr>
            <w:tcW w:w="886" w:type="dxa"/>
            <w:vAlign w:val="center"/>
          </w:tcPr>
          <w:p w14:paraId="309E4B62" w14:textId="23F848C8" w:rsidR="0032559B" w:rsidRDefault="005131CF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 w:rsidR="0032559B">
              <w:rPr>
                <w:szCs w:val="21"/>
              </w:rPr>
              <w:t>-1</w:t>
            </w:r>
            <w:r>
              <w:rPr>
                <w:szCs w:val="21"/>
              </w:rPr>
              <w:t>5</w:t>
            </w:r>
            <w:r w:rsidR="0032559B">
              <w:rPr>
                <w:rFonts w:hint="eastAsia"/>
                <w:szCs w:val="21"/>
              </w:rPr>
              <w:t>周</w:t>
            </w:r>
          </w:p>
        </w:tc>
      </w:tr>
      <w:tr w:rsidR="0032559B" w:rsidRPr="000068E5" w14:paraId="6C4BE484" w14:textId="77777777" w:rsidTr="0032559B">
        <w:trPr>
          <w:trHeight w:val="738"/>
          <w:jc w:val="center"/>
        </w:trPr>
        <w:tc>
          <w:tcPr>
            <w:tcW w:w="518" w:type="dxa"/>
            <w:vAlign w:val="center"/>
          </w:tcPr>
          <w:p w14:paraId="501C3BDF" w14:textId="32855491" w:rsidR="0032559B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87" w:type="dxa"/>
            <w:vAlign w:val="center"/>
          </w:tcPr>
          <w:p w14:paraId="6631C90E" w14:textId="49F3E985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法治金融前沿专题讲座</w:t>
            </w:r>
          </w:p>
        </w:tc>
        <w:tc>
          <w:tcPr>
            <w:tcW w:w="1520" w:type="dxa"/>
            <w:vAlign w:val="center"/>
          </w:tcPr>
          <w:p w14:paraId="1EFAFF45" w14:textId="2D526EBB" w:rsidR="0032559B" w:rsidRDefault="0032559B" w:rsidP="0032559B">
            <w:pPr>
              <w:jc w:val="center"/>
              <w:rPr>
                <w:szCs w:val="21"/>
              </w:rPr>
            </w:pPr>
            <w:r w:rsidRPr="00743B21">
              <w:t>20006289</w:t>
            </w:r>
          </w:p>
        </w:tc>
        <w:tc>
          <w:tcPr>
            <w:tcW w:w="747" w:type="dxa"/>
            <w:vAlign w:val="center"/>
          </w:tcPr>
          <w:p w14:paraId="1E1FC419" w14:textId="02B90D9E" w:rsidR="0032559B" w:rsidRDefault="005F32FC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43B2B83E" w14:textId="441B8D38" w:rsidR="0032559B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3A52EF1A" w14:textId="1DC28BDA" w:rsidR="0032559B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1AAB845A" w14:textId="0AC178FD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4101243F" w14:textId="3B4B31A4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14:paraId="63D85D86" w14:textId="52523D27" w:rsidR="0032559B" w:rsidRDefault="001212F4" w:rsidP="003255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学术报告厅</w:t>
            </w:r>
          </w:p>
        </w:tc>
        <w:tc>
          <w:tcPr>
            <w:tcW w:w="1330" w:type="dxa"/>
            <w:vAlign w:val="center"/>
          </w:tcPr>
          <w:p w14:paraId="7E88D94F" w14:textId="77777777" w:rsidR="0032559B" w:rsidRDefault="0032559B" w:rsidP="0032559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05A0A9" w14:textId="77777777" w:rsidR="0032559B" w:rsidRDefault="0032559B" w:rsidP="0032559B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69F16210" w14:textId="4EBC2F1A" w:rsidR="0032559B" w:rsidRDefault="0032559B" w:rsidP="0032559B">
            <w:pPr>
              <w:jc w:val="center"/>
              <w:rPr>
                <w:szCs w:val="21"/>
              </w:rPr>
            </w:pPr>
            <w:r w:rsidRPr="00643664">
              <w:rPr>
                <w:rFonts w:hint="eastAsia"/>
                <w:color w:val="FF0000"/>
                <w:szCs w:val="21"/>
              </w:rPr>
              <w:t>讲座周次待定</w:t>
            </w:r>
          </w:p>
        </w:tc>
      </w:tr>
      <w:tr w:rsidR="0032559B" w:rsidRPr="000068E5" w14:paraId="6F31EBFA" w14:textId="77777777" w:rsidTr="0032559B">
        <w:trPr>
          <w:trHeight w:val="738"/>
          <w:jc w:val="center"/>
        </w:trPr>
        <w:tc>
          <w:tcPr>
            <w:tcW w:w="518" w:type="dxa"/>
            <w:vAlign w:val="center"/>
          </w:tcPr>
          <w:p w14:paraId="3E2598AD" w14:textId="6CC7B299" w:rsidR="0032559B" w:rsidRDefault="001212F4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887" w:type="dxa"/>
            <w:vAlign w:val="center"/>
          </w:tcPr>
          <w:p w14:paraId="435F0595" w14:textId="10A0C1AB" w:rsidR="0032559B" w:rsidRDefault="0032559B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品牌管理</w:t>
            </w:r>
          </w:p>
        </w:tc>
        <w:tc>
          <w:tcPr>
            <w:tcW w:w="1520" w:type="dxa"/>
            <w:vAlign w:val="center"/>
          </w:tcPr>
          <w:p w14:paraId="2F65EBB6" w14:textId="4FB08961" w:rsidR="0032559B" w:rsidRDefault="00F12A85" w:rsidP="0032559B">
            <w:pPr>
              <w:jc w:val="center"/>
              <w:rPr>
                <w:szCs w:val="21"/>
              </w:rPr>
            </w:pPr>
            <w:r w:rsidRPr="00D22E1E">
              <w:rPr>
                <w:color w:val="000000" w:themeColor="text1"/>
              </w:rPr>
              <w:t>10006207</w:t>
            </w:r>
          </w:p>
        </w:tc>
        <w:tc>
          <w:tcPr>
            <w:tcW w:w="747" w:type="dxa"/>
            <w:vAlign w:val="center"/>
          </w:tcPr>
          <w:p w14:paraId="74108300" w14:textId="4E3647A4" w:rsidR="0032559B" w:rsidRDefault="00F12A8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387E87B1" w14:textId="136737AC" w:rsidR="0032559B" w:rsidRDefault="00F12A8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69287255" w14:textId="269BB4FB" w:rsidR="0032559B" w:rsidRDefault="00F12A8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4FB70956" w14:textId="36D2495B" w:rsidR="0032559B" w:rsidRDefault="00F12A8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3BEDF5A5" w14:textId="155C2C53" w:rsidR="0032559B" w:rsidRDefault="00F12A8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14:paraId="32F586C5" w14:textId="12C1E5A0" w:rsidR="0032559B" w:rsidRDefault="00F12A85" w:rsidP="0032559B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321</w:t>
            </w:r>
          </w:p>
        </w:tc>
        <w:tc>
          <w:tcPr>
            <w:tcW w:w="1330" w:type="dxa"/>
            <w:vAlign w:val="center"/>
          </w:tcPr>
          <w:p w14:paraId="10400684" w14:textId="535F910C" w:rsidR="0032559B" w:rsidRDefault="00F12A85" w:rsidP="002F7C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</w:t>
            </w:r>
            <w:r w:rsidR="002F7C16">
              <w:rPr>
                <w:rFonts w:hint="eastAsia"/>
                <w:szCs w:val="21"/>
              </w:rPr>
              <w:t>态</w:t>
            </w:r>
          </w:p>
        </w:tc>
        <w:tc>
          <w:tcPr>
            <w:tcW w:w="992" w:type="dxa"/>
            <w:vAlign w:val="center"/>
          </w:tcPr>
          <w:p w14:paraId="0346AC5B" w14:textId="094BAB8A" w:rsidR="0032559B" w:rsidRDefault="00F12A8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886" w:type="dxa"/>
            <w:vAlign w:val="center"/>
          </w:tcPr>
          <w:p w14:paraId="494ECD97" w14:textId="7DE4572E" w:rsidR="0032559B" w:rsidRPr="003B6FF5" w:rsidRDefault="00F12A85" w:rsidP="0032559B">
            <w:pPr>
              <w:jc w:val="center"/>
              <w:rPr>
                <w:szCs w:val="21"/>
              </w:rPr>
            </w:pPr>
            <w:r w:rsidRPr="003B6FF5">
              <w:rPr>
                <w:szCs w:val="21"/>
              </w:rPr>
              <w:t>9-1</w:t>
            </w:r>
            <w:r w:rsidR="003852F7" w:rsidRPr="003B6FF5">
              <w:rPr>
                <w:szCs w:val="21"/>
              </w:rPr>
              <w:t>5</w:t>
            </w:r>
            <w:r w:rsidRPr="003B6FF5">
              <w:rPr>
                <w:rFonts w:hint="eastAsia"/>
                <w:szCs w:val="21"/>
              </w:rPr>
              <w:t>周</w:t>
            </w:r>
          </w:p>
        </w:tc>
      </w:tr>
    </w:tbl>
    <w:p w14:paraId="6BA66DD8" w14:textId="77777777" w:rsidR="00800D5B" w:rsidRDefault="00800D5B" w:rsidP="00800D5B">
      <w:r>
        <w:br w:type="page"/>
      </w:r>
    </w:p>
    <w:p w14:paraId="4AADDEA8" w14:textId="2567A1F0" w:rsidR="000068E5" w:rsidRDefault="000068E5" w:rsidP="000068E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    </w:t>
      </w:r>
      <w:r w:rsidR="001212F4">
        <w:rPr>
          <w:rFonts w:eastAsia="黑体" w:hint="eastAsia"/>
          <w:sz w:val="28"/>
          <w:szCs w:val="28"/>
          <w:u w:val="single"/>
        </w:rPr>
        <w:t>会计学</w:t>
      </w:r>
      <w:r w:rsidR="001212F4"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专业</w:t>
      </w:r>
      <w:r w:rsidR="001212F4">
        <w:rPr>
          <w:rFonts w:eastAsia="黑体" w:hint="eastAsia"/>
          <w:sz w:val="28"/>
          <w:szCs w:val="28"/>
        </w:rPr>
        <w:t xml:space="preserve">    </w:t>
      </w:r>
      <w:r>
        <w:rPr>
          <w:rFonts w:eastAsia="黑体" w:hint="eastAsia"/>
          <w:sz w:val="28"/>
          <w:szCs w:val="28"/>
        </w:rPr>
        <w:t>方向硕士生</w:t>
      </w:r>
    </w:p>
    <w:p w14:paraId="0B43BBDC" w14:textId="77777777" w:rsidR="000068E5" w:rsidRDefault="000068E5" w:rsidP="000068E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8-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 w:hint="eastAsia"/>
          <w:sz w:val="28"/>
          <w:szCs w:val="28"/>
        </w:rPr>
        <w:t>学年第二学期课程表</w:t>
      </w:r>
    </w:p>
    <w:p w14:paraId="408A9ED2" w14:textId="3E074B56" w:rsidR="000068E5" w:rsidRDefault="000068E5" w:rsidP="000068E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087E42">
        <w:rPr>
          <w:rFonts w:ascii="华文行楷" w:eastAsia="华文行楷" w:hint="eastAsia"/>
          <w:sz w:val="28"/>
          <w:szCs w:val="28"/>
          <w:u w:val="single"/>
        </w:rPr>
        <w:t>5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068E5" w14:paraId="2553A370" w14:textId="77777777" w:rsidTr="0032559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0FBA519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70F97C82" w14:textId="77777777" w:rsidR="000068E5" w:rsidRDefault="000068E5" w:rsidP="0032559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2E2A6B8F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C6D08D2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6DF818C8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61DBAF35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43DD7C84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22FE9BE3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CAF1554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03D20465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AFF581B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0E3CD3E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5E45774C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9FE8C28" w14:textId="77777777" w:rsidR="000068E5" w:rsidRDefault="000068E5" w:rsidP="0032559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068E5" w14:paraId="3EC7DF54" w14:textId="77777777" w:rsidTr="0032559B">
        <w:trPr>
          <w:trHeight w:val="738"/>
          <w:jc w:val="center"/>
        </w:trPr>
        <w:tc>
          <w:tcPr>
            <w:tcW w:w="519" w:type="dxa"/>
            <w:vAlign w:val="center"/>
          </w:tcPr>
          <w:p w14:paraId="04045D7C" w14:textId="168273E5" w:rsidR="000068E5" w:rsidRDefault="00087E42" w:rsidP="00087E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14:paraId="3683181E" w14:textId="77777777" w:rsidR="000068E5" w:rsidRPr="00D22E1E" w:rsidRDefault="000068E5" w:rsidP="0032559B">
            <w:pPr>
              <w:ind w:right="-57"/>
              <w:jc w:val="left"/>
            </w:pPr>
            <w:r w:rsidRPr="00D22E1E">
              <w:t>1.</w:t>
            </w:r>
            <w:r w:rsidRPr="00D22E1E">
              <w:t>文献阅读与综述</w:t>
            </w:r>
          </w:p>
          <w:p w14:paraId="5E4107F8" w14:textId="77777777" w:rsidR="000068E5" w:rsidRDefault="000068E5" w:rsidP="0032559B">
            <w:pPr>
              <w:jc w:val="left"/>
              <w:rPr>
                <w:szCs w:val="21"/>
              </w:rPr>
            </w:pPr>
            <w:r w:rsidRPr="00D22E1E">
              <w:t>（导师考核）</w:t>
            </w:r>
          </w:p>
        </w:tc>
        <w:tc>
          <w:tcPr>
            <w:tcW w:w="1241" w:type="dxa"/>
            <w:vAlign w:val="center"/>
          </w:tcPr>
          <w:p w14:paraId="7FDBA376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281AD510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86C8F92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67CC95D3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2E9CABED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4B7C68A1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7EC6D7E7" w14:textId="77777777" w:rsidR="000068E5" w:rsidRDefault="000068E5" w:rsidP="003255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2D55BCF1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D3E457D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68FCA160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</w:tr>
      <w:tr w:rsidR="000068E5" w14:paraId="443EE4EA" w14:textId="77777777" w:rsidTr="0032559B">
        <w:trPr>
          <w:trHeight w:val="738"/>
          <w:jc w:val="center"/>
        </w:trPr>
        <w:tc>
          <w:tcPr>
            <w:tcW w:w="519" w:type="dxa"/>
            <w:vAlign w:val="center"/>
          </w:tcPr>
          <w:p w14:paraId="14CF723C" w14:textId="3CD5DFED" w:rsidR="000068E5" w:rsidRDefault="00087E42" w:rsidP="00087E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 w14:paraId="755E1DAB" w14:textId="77777777" w:rsidR="000068E5" w:rsidRPr="00D22E1E" w:rsidRDefault="000068E5" w:rsidP="0032559B">
            <w:pPr>
              <w:ind w:right="-57"/>
              <w:jc w:val="left"/>
            </w:pPr>
            <w:r w:rsidRPr="00D22E1E">
              <w:t>2.</w:t>
            </w:r>
            <w:r w:rsidRPr="00D22E1E">
              <w:t>科研环节</w:t>
            </w:r>
          </w:p>
          <w:p w14:paraId="36A519F7" w14:textId="77777777" w:rsidR="000068E5" w:rsidRDefault="000068E5" w:rsidP="0032559B">
            <w:pPr>
              <w:jc w:val="left"/>
              <w:rPr>
                <w:szCs w:val="21"/>
              </w:rPr>
            </w:pPr>
            <w:r w:rsidRPr="00D22E1E">
              <w:t>（导师考核）</w:t>
            </w:r>
          </w:p>
        </w:tc>
        <w:tc>
          <w:tcPr>
            <w:tcW w:w="1241" w:type="dxa"/>
            <w:vAlign w:val="center"/>
          </w:tcPr>
          <w:p w14:paraId="76E1E17C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52943A32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1B897C96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047D59F7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57F1198B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76DC7E8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299AE407" w14:textId="77777777" w:rsidR="000068E5" w:rsidRDefault="000068E5" w:rsidP="003255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362AA4BB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CFE58A7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649BB36A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</w:tr>
      <w:tr w:rsidR="000068E5" w14:paraId="10E277C8" w14:textId="77777777" w:rsidTr="0032559B">
        <w:trPr>
          <w:trHeight w:val="738"/>
          <w:jc w:val="center"/>
        </w:trPr>
        <w:tc>
          <w:tcPr>
            <w:tcW w:w="519" w:type="dxa"/>
            <w:vAlign w:val="center"/>
          </w:tcPr>
          <w:p w14:paraId="3BE0C511" w14:textId="31932638" w:rsidR="000068E5" w:rsidRDefault="00087E42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70" w:type="dxa"/>
            <w:vAlign w:val="center"/>
          </w:tcPr>
          <w:p w14:paraId="38F4F1C5" w14:textId="77777777" w:rsidR="000068E5" w:rsidRPr="00D22E1E" w:rsidRDefault="000068E5" w:rsidP="0032559B">
            <w:pPr>
              <w:ind w:right="-57"/>
              <w:jc w:val="left"/>
            </w:pPr>
            <w:r w:rsidRPr="00D22E1E">
              <w:t>3.</w:t>
            </w:r>
            <w:r w:rsidRPr="00D22E1E">
              <w:t>课题研究</w:t>
            </w:r>
          </w:p>
          <w:p w14:paraId="27EBEF2E" w14:textId="77777777" w:rsidR="000068E5" w:rsidRPr="00D22E1E" w:rsidRDefault="000068E5" w:rsidP="0032559B">
            <w:pPr>
              <w:ind w:leftChars="-27" w:left="-57" w:right="-57"/>
              <w:jc w:val="left"/>
            </w:pPr>
            <w:r w:rsidRPr="00D22E1E">
              <w:t>（导师考核）</w:t>
            </w:r>
          </w:p>
          <w:p w14:paraId="21437EAC" w14:textId="77777777" w:rsidR="000068E5" w:rsidRDefault="000068E5" w:rsidP="0032559B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355F407C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2239B123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1A4D4842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1D9DCD4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3DF9641E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2382A818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66776859" w14:textId="77777777" w:rsidR="000068E5" w:rsidRDefault="000068E5" w:rsidP="003255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0DEB110D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DF9D6B9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44AF371F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</w:tr>
    </w:tbl>
    <w:p w14:paraId="5B19ED20" w14:textId="77777777" w:rsidR="000068E5" w:rsidRDefault="000068E5" w:rsidP="000068E5"/>
    <w:p w14:paraId="0CAACAAE" w14:textId="77777777" w:rsidR="000068E5" w:rsidRDefault="000068E5" w:rsidP="000068E5"/>
    <w:p w14:paraId="0F2E37D3" w14:textId="77777777" w:rsidR="000068E5" w:rsidRDefault="000068E5" w:rsidP="000068E5"/>
    <w:p w14:paraId="7B205F7B" w14:textId="38E1EE72" w:rsidR="000068E5" w:rsidRDefault="000068E5" w:rsidP="000068E5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会计学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  <w:r>
        <w:rPr>
          <w:rFonts w:ascii="华文行楷" w:eastAsia="华文行楷" w:hint="eastAsia"/>
          <w:sz w:val="28"/>
          <w:szCs w:val="28"/>
        </w:rPr>
        <w:t xml:space="preserve">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087E42">
        <w:rPr>
          <w:rFonts w:ascii="华文行楷" w:eastAsia="华文行楷" w:hint="eastAsia"/>
          <w:sz w:val="28"/>
          <w:szCs w:val="28"/>
          <w:u w:val="single"/>
        </w:rPr>
        <w:t>4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0"/>
        <w:gridCol w:w="709"/>
        <w:gridCol w:w="992"/>
        <w:gridCol w:w="689"/>
        <w:gridCol w:w="1374"/>
      </w:tblGrid>
      <w:tr w:rsidR="000068E5" w14:paraId="0FAF0BA3" w14:textId="77777777" w:rsidTr="00CA01A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23FBFCFA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1524D013" w14:textId="77777777" w:rsidR="000068E5" w:rsidRDefault="000068E5" w:rsidP="0032559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404F26CB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379014EF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2D7FF0D6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20471DAE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634A712E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39E4CACD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1944F331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3254AE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E73B53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FDBCE20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4E7F558D" w14:textId="77777777" w:rsidR="000068E5" w:rsidRDefault="000068E5" w:rsidP="0032559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601D758" w14:textId="77777777" w:rsidR="000068E5" w:rsidRDefault="000068E5" w:rsidP="0032559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068E5" w14:paraId="751FFA1F" w14:textId="77777777" w:rsidTr="00CA01AB">
        <w:trPr>
          <w:trHeight w:val="612"/>
          <w:jc w:val="center"/>
        </w:trPr>
        <w:tc>
          <w:tcPr>
            <w:tcW w:w="518" w:type="dxa"/>
            <w:vAlign w:val="center"/>
          </w:tcPr>
          <w:p w14:paraId="495E1653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14:paraId="398B4B24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520" w:type="dxa"/>
            <w:vAlign w:val="center"/>
          </w:tcPr>
          <w:p w14:paraId="2FCE6784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14:paraId="1C65F8B7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14:paraId="0F033C15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0A249C91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14:paraId="39971D39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7548F689" w14:textId="77777777" w:rsidR="000068E5" w:rsidRDefault="000068E5" w:rsidP="0032559B">
            <w:pPr>
              <w:jc w:val="center"/>
              <w:rPr>
                <w:szCs w:val="21"/>
              </w:rPr>
            </w:pPr>
          </w:p>
          <w:p w14:paraId="0B26D604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0" w:type="dxa"/>
            <w:vAlign w:val="center"/>
          </w:tcPr>
          <w:p w14:paraId="6BED0ED3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14:paraId="005E9769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E35A35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689" w:type="dxa"/>
            <w:vAlign w:val="center"/>
          </w:tcPr>
          <w:p w14:paraId="78086C88" w14:textId="77777777" w:rsidR="000068E5" w:rsidRDefault="000068E5" w:rsidP="0032559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76389E5B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</w:tr>
      <w:tr w:rsidR="000068E5" w14:paraId="572BB32A" w14:textId="77777777" w:rsidTr="00CA01AB">
        <w:trPr>
          <w:trHeight w:val="606"/>
          <w:jc w:val="center"/>
        </w:trPr>
        <w:tc>
          <w:tcPr>
            <w:tcW w:w="518" w:type="dxa"/>
            <w:vAlign w:val="center"/>
          </w:tcPr>
          <w:p w14:paraId="66CB7B35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14:paraId="27429B83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520" w:type="dxa"/>
            <w:vAlign w:val="center"/>
          </w:tcPr>
          <w:p w14:paraId="4154C2B6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14:paraId="6BBE9CF3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0A981882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14:paraId="07F0DB04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14:paraId="3E0EED3D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  <w:p w14:paraId="5DB00D42" w14:textId="070CEFC9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5F97D7C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14:paraId="0F4FD617" w14:textId="3A60D739" w:rsidR="000068E5" w:rsidRDefault="005131CF" w:rsidP="0032559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992" w:type="dxa"/>
            <w:vAlign w:val="center"/>
          </w:tcPr>
          <w:p w14:paraId="04D4F43F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689" w:type="dxa"/>
            <w:vAlign w:val="center"/>
          </w:tcPr>
          <w:p w14:paraId="78AAB7BA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4857462B" w14:textId="5E3D9B9D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 w:rsidR="005131CF"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周</w:t>
            </w:r>
          </w:p>
        </w:tc>
      </w:tr>
      <w:tr w:rsidR="000068E5" w14:paraId="50246582" w14:textId="77777777" w:rsidTr="00CA01AB">
        <w:trPr>
          <w:trHeight w:val="606"/>
          <w:jc w:val="center"/>
        </w:trPr>
        <w:tc>
          <w:tcPr>
            <w:tcW w:w="518" w:type="dxa"/>
            <w:vAlign w:val="center"/>
          </w:tcPr>
          <w:p w14:paraId="42854067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14:paraId="0D0489B6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520" w:type="dxa"/>
            <w:vAlign w:val="center"/>
          </w:tcPr>
          <w:p w14:paraId="0223B9E0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2F9E870A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14:paraId="6FAF5B1B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35470ECC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14:paraId="020F88D9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0" w:type="dxa"/>
            <w:vAlign w:val="center"/>
          </w:tcPr>
          <w:p w14:paraId="29018D0E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14:paraId="3B8D099C" w14:textId="77777777" w:rsidR="000068E5" w:rsidRDefault="000068E5" w:rsidP="003255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B68701" w14:textId="77777777" w:rsidR="000068E5" w:rsidRDefault="000068E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689" w:type="dxa"/>
            <w:vAlign w:val="center"/>
          </w:tcPr>
          <w:p w14:paraId="71660954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7280BECB" w14:textId="77777777" w:rsidR="000068E5" w:rsidRDefault="000068E5" w:rsidP="0032559B">
            <w:pPr>
              <w:jc w:val="center"/>
              <w:rPr>
                <w:szCs w:val="21"/>
              </w:rPr>
            </w:pPr>
          </w:p>
        </w:tc>
      </w:tr>
      <w:tr w:rsidR="000068E5" w14:paraId="2203F68F" w14:textId="77777777" w:rsidTr="00CA01AB">
        <w:trPr>
          <w:trHeight w:val="738"/>
          <w:jc w:val="center"/>
        </w:trPr>
        <w:tc>
          <w:tcPr>
            <w:tcW w:w="518" w:type="dxa"/>
            <w:vAlign w:val="center"/>
          </w:tcPr>
          <w:p w14:paraId="1F571E7F" w14:textId="77777777" w:rsidR="000068E5" w:rsidRPr="003B6FF5" w:rsidRDefault="000068E5" w:rsidP="0032559B">
            <w:pPr>
              <w:jc w:val="center"/>
              <w:rPr>
                <w:b/>
                <w:szCs w:val="21"/>
              </w:rPr>
            </w:pPr>
            <w:r w:rsidRPr="003B6FF5">
              <w:rPr>
                <w:b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14:paraId="6C39A1AF" w14:textId="3AE6C15E" w:rsidR="000068E5" w:rsidRPr="003B6FF5" w:rsidRDefault="00CA01AB" w:rsidP="0032559B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</w:rPr>
              <w:t>管理会计研究</w:t>
            </w:r>
          </w:p>
        </w:tc>
        <w:tc>
          <w:tcPr>
            <w:tcW w:w="1520" w:type="dxa"/>
            <w:vAlign w:val="center"/>
          </w:tcPr>
          <w:p w14:paraId="79FCB593" w14:textId="4E77C86C" w:rsidR="000068E5" w:rsidRPr="003B6FF5" w:rsidRDefault="00CA01AB" w:rsidP="0032559B">
            <w:pPr>
              <w:jc w:val="center"/>
              <w:rPr>
                <w:b/>
                <w:szCs w:val="21"/>
              </w:rPr>
            </w:pPr>
            <w:r w:rsidRPr="003B6FF5">
              <w:t>10006216</w:t>
            </w:r>
          </w:p>
        </w:tc>
        <w:tc>
          <w:tcPr>
            <w:tcW w:w="747" w:type="dxa"/>
            <w:vAlign w:val="center"/>
          </w:tcPr>
          <w:p w14:paraId="6ECEC41B" w14:textId="5C75863F" w:rsidR="000068E5" w:rsidRPr="003B6FF5" w:rsidRDefault="00CA01AB" w:rsidP="0032559B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  <w:spacing w:val="-8"/>
              </w:rPr>
              <w:t>学位</w:t>
            </w:r>
          </w:p>
        </w:tc>
        <w:tc>
          <w:tcPr>
            <w:tcW w:w="515" w:type="dxa"/>
            <w:vAlign w:val="center"/>
          </w:tcPr>
          <w:p w14:paraId="0D463BD1" w14:textId="195A7342" w:rsidR="000068E5" w:rsidRPr="003B6FF5" w:rsidRDefault="00CA01AB" w:rsidP="0032559B">
            <w:pPr>
              <w:ind w:left="-57" w:right="-57"/>
              <w:jc w:val="center"/>
              <w:rPr>
                <w:b/>
              </w:rPr>
            </w:pPr>
            <w:r w:rsidRPr="003B6FF5">
              <w:rPr>
                <w:b/>
              </w:rPr>
              <w:t>3</w:t>
            </w:r>
          </w:p>
        </w:tc>
        <w:tc>
          <w:tcPr>
            <w:tcW w:w="647" w:type="dxa"/>
            <w:vAlign w:val="center"/>
          </w:tcPr>
          <w:p w14:paraId="5A718C14" w14:textId="3BDC3947" w:rsidR="000068E5" w:rsidRPr="003B6FF5" w:rsidRDefault="00CA01AB" w:rsidP="0032559B">
            <w:pPr>
              <w:ind w:left="-57" w:right="-57" w:firstLineChars="50" w:firstLine="105"/>
              <w:jc w:val="center"/>
              <w:rPr>
                <w:b/>
              </w:rPr>
            </w:pPr>
            <w:r w:rsidRPr="003B6FF5">
              <w:rPr>
                <w:b/>
              </w:rPr>
              <w:t>48</w:t>
            </w:r>
          </w:p>
        </w:tc>
        <w:tc>
          <w:tcPr>
            <w:tcW w:w="549" w:type="dxa"/>
            <w:vAlign w:val="center"/>
          </w:tcPr>
          <w:p w14:paraId="5117BC39" w14:textId="79422A32" w:rsidR="000068E5" w:rsidRPr="003B6FF5" w:rsidRDefault="001A13CB" w:rsidP="0032559B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00" w:type="dxa"/>
            <w:vAlign w:val="center"/>
          </w:tcPr>
          <w:p w14:paraId="169CB233" w14:textId="67CDF82B" w:rsidR="000068E5" w:rsidRPr="003B6FF5" w:rsidRDefault="00CA01AB" w:rsidP="0032559B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  <w:sz w:val="20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14:paraId="146CF9B0" w14:textId="70A5A09A" w:rsidR="000068E5" w:rsidRPr="003B6FF5" w:rsidRDefault="00CA01AB" w:rsidP="0032559B">
            <w:pPr>
              <w:jc w:val="center"/>
              <w:rPr>
                <w:b/>
                <w:w w:val="80"/>
                <w:szCs w:val="21"/>
              </w:rPr>
            </w:pPr>
            <w:r w:rsidRPr="003B6FF5">
              <w:rPr>
                <w:rFonts w:hint="eastAsia"/>
                <w:b/>
                <w:w w:val="80"/>
                <w:szCs w:val="21"/>
              </w:rPr>
              <w:t>科</w:t>
            </w:r>
            <w:r w:rsidRPr="003B6FF5">
              <w:rPr>
                <w:rFonts w:hint="eastAsia"/>
                <w:b/>
                <w:w w:val="80"/>
                <w:szCs w:val="21"/>
              </w:rPr>
              <w:t>B715</w:t>
            </w:r>
          </w:p>
        </w:tc>
        <w:tc>
          <w:tcPr>
            <w:tcW w:w="992" w:type="dxa"/>
            <w:vAlign w:val="center"/>
          </w:tcPr>
          <w:p w14:paraId="33B3A064" w14:textId="7A8219E6" w:rsidR="000068E5" w:rsidRPr="003B6FF5" w:rsidRDefault="001A13CB" w:rsidP="001A13CB">
            <w:pPr>
              <w:rPr>
                <w:b/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杨</w:t>
            </w:r>
            <w:proofErr w:type="gramStart"/>
            <w:r w:rsidRPr="003B6FF5">
              <w:rPr>
                <w:rFonts w:hint="eastAsia"/>
                <w:b/>
                <w:szCs w:val="21"/>
              </w:rPr>
              <w:t>世</w:t>
            </w:r>
            <w:proofErr w:type="gramEnd"/>
            <w:r w:rsidRPr="003B6FF5">
              <w:rPr>
                <w:rFonts w:hint="eastAsia"/>
                <w:b/>
                <w:szCs w:val="21"/>
              </w:rPr>
              <w:t>忠</w:t>
            </w:r>
          </w:p>
        </w:tc>
        <w:tc>
          <w:tcPr>
            <w:tcW w:w="689" w:type="dxa"/>
            <w:vAlign w:val="center"/>
          </w:tcPr>
          <w:p w14:paraId="0D1CF2CC" w14:textId="6C287DD8" w:rsidR="000068E5" w:rsidRPr="003B6FF5" w:rsidRDefault="001A13CB" w:rsidP="0032559B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14:paraId="2A9B471D" w14:textId="076087A6" w:rsidR="000068E5" w:rsidRPr="003B6FF5" w:rsidRDefault="00CA01AB" w:rsidP="0032559B">
            <w:pPr>
              <w:jc w:val="center"/>
              <w:rPr>
                <w:b/>
                <w:szCs w:val="21"/>
              </w:rPr>
            </w:pPr>
            <w:r w:rsidRPr="003B6FF5">
              <w:rPr>
                <w:rFonts w:hint="eastAsia"/>
                <w:b/>
                <w:szCs w:val="21"/>
              </w:rPr>
              <w:t>1-12</w:t>
            </w:r>
            <w:r w:rsidR="001A13CB" w:rsidRPr="003B6FF5">
              <w:rPr>
                <w:rFonts w:hint="eastAsia"/>
                <w:b/>
                <w:szCs w:val="21"/>
              </w:rPr>
              <w:t>周</w:t>
            </w:r>
          </w:p>
        </w:tc>
      </w:tr>
      <w:tr w:rsidR="00F12A85" w14:paraId="6C6789ED" w14:textId="77777777" w:rsidTr="00CA01AB">
        <w:trPr>
          <w:trHeight w:val="738"/>
          <w:jc w:val="center"/>
        </w:trPr>
        <w:tc>
          <w:tcPr>
            <w:tcW w:w="518" w:type="dxa"/>
            <w:vAlign w:val="center"/>
          </w:tcPr>
          <w:p w14:paraId="22D81ADF" w14:textId="7EFE6220" w:rsidR="00F12A85" w:rsidRDefault="00087E42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14:paraId="578BA025" w14:textId="63241117" w:rsidR="00F12A85" w:rsidRPr="00D22E1E" w:rsidRDefault="00F12A85" w:rsidP="0032559B">
            <w:pPr>
              <w:ind w:left="-57" w:right="-57"/>
              <w:jc w:val="center"/>
            </w:pPr>
            <w:r>
              <w:rPr>
                <w:rFonts w:hint="eastAsia"/>
                <w:szCs w:val="21"/>
              </w:rPr>
              <w:t>法治金融前沿专题讲座</w:t>
            </w:r>
          </w:p>
        </w:tc>
        <w:tc>
          <w:tcPr>
            <w:tcW w:w="1520" w:type="dxa"/>
            <w:vAlign w:val="center"/>
          </w:tcPr>
          <w:p w14:paraId="228BA20E" w14:textId="0428CDB1" w:rsidR="00F12A85" w:rsidRPr="00D22E1E" w:rsidRDefault="00F12A85" w:rsidP="0032559B">
            <w:pPr>
              <w:ind w:left="-57" w:right="-57"/>
              <w:jc w:val="center"/>
            </w:pPr>
            <w:r w:rsidRPr="00743B21">
              <w:t>20006289</w:t>
            </w:r>
          </w:p>
        </w:tc>
        <w:tc>
          <w:tcPr>
            <w:tcW w:w="747" w:type="dxa"/>
            <w:vAlign w:val="center"/>
          </w:tcPr>
          <w:p w14:paraId="61D4BB2A" w14:textId="1FE39DBF" w:rsidR="00F12A85" w:rsidRDefault="00F12A8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15" w:type="dxa"/>
            <w:vAlign w:val="center"/>
          </w:tcPr>
          <w:p w14:paraId="391D306C" w14:textId="13BC2EDC" w:rsidR="00F12A85" w:rsidRPr="00D22E1E" w:rsidRDefault="001212F4" w:rsidP="0032559B">
            <w:pPr>
              <w:ind w:left="-57" w:right="-5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vAlign w:val="center"/>
          </w:tcPr>
          <w:p w14:paraId="2FD763DF" w14:textId="0215E8DC" w:rsidR="00F12A85" w:rsidRPr="00D22E1E" w:rsidRDefault="001212F4" w:rsidP="0032559B">
            <w:pPr>
              <w:ind w:left="-57" w:right="-57" w:firstLineChars="50" w:firstLine="105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49" w:type="dxa"/>
            <w:vAlign w:val="center"/>
          </w:tcPr>
          <w:p w14:paraId="751F242C" w14:textId="55A4B125" w:rsidR="00F12A85" w:rsidRDefault="00F12A85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0" w:type="dxa"/>
            <w:vAlign w:val="center"/>
          </w:tcPr>
          <w:p w14:paraId="46BB94BC" w14:textId="2A2CB8A7" w:rsidR="00F12A85" w:rsidRDefault="00F12A85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14:paraId="2545C7BD" w14:textId="052AEADB" w:rsidR="00F12A85" w:rsidRDefault="001212F4" w:rsidP="003255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学术报告厅</w:t>
            </w:r>
          </w:p>
        </w:tc>
        <w:tc>
          <w:tcPr>
            <w:tcW w:w="992" w:type="dxa"/>
            <w:vAlign w:val="center"/>
          </w:tcPr>
          <w:p w14:paraId="010C7687" w14:textId="77777777" w:rsidR="00F12A85" w:rsidRDefault="00F12A85" w:rsidP="0032559B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62BDCDA" w14:textId="77777777" w:rsidR="00F12A85" w:rsidRDefault="00F12A85" w:rsidP="0032559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6BC47FCB" w14:textId="10B49AD7" w:rsidR="00F12A85" w:rsidRDefault="00F12A85" w:rsidP="0032559B">
            <w:pPr>
              <w:jc w:val="center"/>
              <w:rPr>
                <w:szCs w:val="21"/>
              </w:rPr>
            </w:pPr>
            <w:r w:rsidRPr="00643664">
              <w:rPr>
                <w:rFonts w:hint="eastAsia"/>
                <w:color w:val="FF0000"/>
                <w:szCs w:val="21"/>
              </w:rPr>
              <w:t>讲座周次待定</w:t>
            </w:r>
          </w:p>
        </w:tc>
      </w:tr>
      <w:tr w:rsidR="00FD485A" w14:paraId="0DB3FBBC" w14:textId="77777777" w:rsidTr="00CA01AB">
        <w:trPr>
          <w:trHeight w:val="738"/>
          <w:jc w:val="center"/>
        </w:trPr>
        <w:tc>
          <w:tcPr>
            <w:tcW w:w="518" w:type="dxa"/>
            <w:vAlign w:val="center"/>
          </w:tcPr>
          <w:p w14:paraId="5D8C7F9B" w14:textId="5EAFA525" w:rsidR="00FD485A" w:rsidRDefault="00FD485A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14:paraId="72084575" w14:textId="2785A6C1" w:rsidR="00FD485A" w:rsidRPr="00D22E1E" w:rsidRDefault="00FD485A" w:rsidP="0032559B">
            <w:pPr>
              <w:ind w:left="-57" w:right="-57"/>
              <w:jc w:val="center"/>
            </w:pPr>
            <w:r>
              <w:rPr>
                <w:rFonts w:hint="eastAsia"/>
                <w:szCs w:val="21"/>
              </w:rPr>
              <w:t>企业合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与法律风险</w:t>
            </w:r>
            <w:r w:rsidR="00F96DE8">
              <w:rPr>
                <w:rFonts w:hint="eastAsia"/>
                <w:szCs w:val="21"/>
              </w:rPr>
              <w:t>管理</w:t>
            </w:r>
          </w:p>
        </w:tc>
        <w:tc>
          <w:tcPr>
            <w:tcW w:w="1520" w:type="dxa"/>
            <w:vAlign w:val="center"/>
          </w:tcPr>
          <w:p w14:paraId="425D85C7" w14:textId="28661A08" w:rsidR="00FD485A" w:rsidRPr="00D22E1E" w:rsidRDefault="00FD485A" w:rsidP="0032559B">
            <w:pPr>
              <w:ind w:left="-57" w:right="-57"/>
              <w:jc w:val="center"/>
            </w:pPr>
            <w:r>
              <w:t>10006298</w:t>
            </w:r>
          </w:p>
        </w:tc>
        <w:tc>
          <w:tcPr>
            <w:tcW w:w="747" w:type="dxa"/>
            <w:vAlign w:val="center"/>
          </w:tcPr>
          <w:p w14:paraId="18E1E8E7" w14:textId="79C99719" w:rsidR="00FD485A" w:rsidRDefault="00FD485A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15" w:type="dxa"/>
            <w:vAlign w:val="center"/>
          </w:tcPr>
          <w:p w14:paraId="2DB0B5F1" w14:textId="64C3B26B" w:rsidR="00FD485A" w:rsidRDefault="00FD485A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6F40B816" w14:textId="271A3312" w:rsidR="00FD485A" w:rsidRDefault="00FD485A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20E32685" w14:textId="33260C1C" w:rsidR="00FD485A" w:rsidRDefault="00FD485A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0" w:type="dxa"/>
            <w:vAlign w:val="center"/>
          </w:tcPr>
          <w:p w14:paraId="45497FFA" w14:textId="55AB6E74" w:rsidR="00FD485A" w:rsidRDefault="00FD485A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14:paraId="2FBF747C" w14:textId="2CB941A4" w:rsidR="00FD485A" w:rsidRDefault="00FD485A" w:rsidP="0032559B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321</w:t>
            </w:r>
          </w:p>
        </w:tc>
        <w:tc>
          <w:tcPr>
            <w:tcW w:w="992" w:type="dxa"/>
            <w:vAlign w:val="center"/>
          </w:tcPr>
          <w:p w14:paraId="5EE48AA4" w14:textId="2B40499F" w:rsidR="00FD485A" w:rsidRDefault="00F96DE8" w:rsidP="00F96DE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孟令星</w:t>
            </w:r>
            <w:proofErr w:type="gramEnd"/>
            <w:r w:rsidR="00FD485A">
              <w:rPr>
                <w:rFonts w:hint="eastAsia"/>
                <w:szCs w:val="21"/>
              </w:rPr>
              <w:t>华忆昕、</w:t>
            </w:r>
            <w:r>
              <w:rPr>
                <w:rFonts w:hint="eastAsia"/>
                <w:szCs w:val="21"/>
              </w:rPr>
              <w:t>刘志雄</w:t>
            </w:r>
          </w:p>
        </w:tc>
        <w:tc>
          <w:tcPr>
            <w:tcW w:w="689" w:type="dxa"/>
            <w:vAlign w:val="center"/>
          </w:tcPr>
          <w:p w14:paraId="00A7AE5E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3BD8F822" w14:textId="65E48D18" w:rsidR="00FD485A" w:rsidRDefault="00FD485A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FD485A" w14:paraId="5A5E831E" w14:textId="77777777" w:rsidTr="00CA01AB">
        <w:trPr>
          <w:trHeight w:val="738"/>
          <w:jc w:val="center"/>
        </w:trPr>
        <w:tc>
          <w:tcPr>
            <w:tcW w:w="518" w:type="dxa"/>
            <w:vAlign w:val="center"/>
          </w:tcPr>
          <w:p w14:paraId="7397DA87" w14:textId="4F5495FB" w:rsidR="00FD485A" w:rsidRDefault="00087E42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 w14:paraId="23A768AD" w14:textId="356B0600" w:rsidR="00FD485A" w:rsidRPr="00D22E1E" w:rsidRDefault="00FD485A" w:rsidP="0032559B">
            <w:pPr>
              <w:ind w:left="-57" w:right="-57"/>
              <w:jc w:val="center"/>
            </w:pPr>
            <w:r w:rsidRPr="00743B21">
              <w:t>中国模式：理论与实践</w:t>
            </w:r>
          </w:p>
        </w:tc>
        <w:tc>
          <w:tcPr>
            <w:tcW w:w="1520" w:type="dxa"/>
            <w:vAlign w:val="center"/>
          </w:tcPr>
          <w:p w14:paraId="68678398" w14:textId="430E111A" w:rsidR="00FD485A" w:rsidRPr="00D22E1E" w:rsidRDefault="00FD485A" w:rsidP="0032559B">
            <w:pPr>
              <w:ind w:left="-57" w:right="-57"/>
              <w:jc w:val="center"/>
            </w:pPr>
            <w:r w:rsidRPr="00743B21">
              <w:t>10006321</w:t>
            </w:r>
          </w:p>
        </w:tc>
        <w:tc>
          <w:tcPr>
            <w:tcW w:w="747" w:type="dxa"/>
            <w:vAlign w:val="center"/>
          </w:tcPr>
          <w:p w14:paraId="66305ABF" w14:textId="2153BE65" w:rsidR="00FD485A" w:rsidRDefault="00FD485A" w:rsidP="0032559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68164D3E" w14:textId="5A35DE89" w:rsidR="00FD485A" w:rsidRPr="00D22E1E" w:rsidRDefault="00FD485A" w:rsidP="0032559B">
            <w:pPr>
              <w:ind w:left="-57" w:right="-57"/>
              <w:jc w:val="center"/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3A9E2707" w14:textId="2BD21948" w:rsidR="00FD485A" w:rsidRPr="00D22E1E" w:rsidRDefault="005131CF" w:rsidP="0032559B">
            <w:pPr>
              <w:jc w:val="center"/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604C19C6" w14:textId="190584EB" w:rsidR="00FD485A" w:rsidRDefault="00FD485A" w:rsidP="0032559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0" w:type="dxa"/>
            <w:vAlign w:val="center"/>
          </w:tcPr>
          <w:p w14:paraId="62859FCA" w14:textId="20EE949F" w:rsidR="00FD485A" w:rsidRDefault="005131CF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14:paraId="3B4FE093" w14:textId="3D33E7B7" w:rsidR="00FD485A" w:rsidRDefault="005131CF" w:rsidP="003255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B715</w:t>
            </w:r>
          </w:p>
        </w:tc>
        <w:tc>
          <w:tcPr>
            <w:tcW w:w="992" w:type="dxa"/>
            <w:vAlign w:val="center"/>
          </w:tcPr>
          <w:p w14:paraId="58E029F1" w14:textId="77777777" w:rsidR="00FD485A" w:rsidRDefault="00FD485A" w:rsidP="00B766A3">
            <w:pPr>
              <w:jc w:val="left"/>
              <w:rPr>
                <w:szCs w:val="21"/>
              </w:rPr>
            </w:pPr>
            <w:r w:rsidRPr="001E3B29">
              <w:rPr>
                <w:rFonts w:hint="eastAsia"/>
                <w:szCs w:val="21"/>
              </w:rPr>
              <w:t>刘纪鹏、黄立君、陈明生、张弛、</w:t>
            </w:r>
          </w:p>
          <w:p w14:paraId="0267393A" w14:textId="2AB5ED40" w:rsidR="00FD485A" w:rsidRDefault="00FD485A" w:rsidP="0032559B">
            <w:pPr>
              <w:jc w:val="center"/>
              <w:rPr>
                <w:szCs w:val="21"/>
              </w:rPr>
            </w:pPr>
            <w:r w:rsidRPr="001E3B29">
              <w:rPr>
                <w:rFonts w:hint="eastAsia"/>
                <w:szCs w:val="21"/>
              </w:rPr>
              <w:t>张毅来、</w:t>
            </w:r>
            <w:r w:rsidRPr="001E3B29">
              <w:rPr>
                <w:rFonts w:hint="eastAsia"/>
                <w:szCs w:val="21"/>
              </w:rPr>
              <w:lastRenderedPageBreak/>
              <w:t>成福蕊</w:t>
            </w:r>
          </w:p>
        </w:tc>
        <w:tc>
          <w:tcPr>
            <w:tcW w:w="689" w:type="dxa"/>
            <w:vAlign w:val="center"/>
          </w:tcPr>
          <w:p w14:paraId="205B7CE7" w14:textId="77777777" w:rsidR="00FD485A" w:rsidRDefault="00FD485A" w:rsidP="00B766A3">
            <w:pPr>
              <w:jc w:val="center"/>
              <w:rPr>
                <w:sz w:val="18"/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lastRenderedPageBreak/>
              <w:t>教授、</w:t>
            </w:r>
          </w:p>
          <w:p w14:paraId="70D37CC9" w14:textId="77777777" w:rsidR="00FD485A" w:rsidRDefault="00FD485A" w:rsidP="00B766A3">
            <w:pPr>
              <w:jc w:val="center"/>
              <w:rPr>
                <w:sz w:val="18"/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副教授、教授、</w:t>
            </w:r>
          </w:p>
          <w:p w14:paraId="4D0B2708" w14:textId="7C67272C" w:rsidR="00FD485A" w:rsidRDefault="00FD485A" w:rsidP="0032559B">
            <w:pPr>
              <w:jc w:val="center"/>
              <w:rPr>
                <w:szCs w:val="21"/>
              </w:rPr>
            </w:pPr>
            <w:r w:rsidRPr="00973508">
              <w:rPr>
                <w:rFonts w:hint="eastAsia"/>
                <w:sz w:val="18"/>
                <w:szCs w:val="21"/>
              </w:rPr>
              <w:t>副教</w:t>
            </w:r>
            <w:r w:rsidRPr="00973508">
              <w:rPr>
                <w:rFonts w:hint="eastAsia"/>
                <w:sz w:val="18"/>
                <w:szCs w:val="21"/>
              </w:rPr>
              <w:lastRenderedPageBreak/>
              <w:t>授、副教授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973508">
              <w:rPr>
                <w:rFonts w:hint="eastAsia"/>
                <w:sz w:val="18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3FE54A41" w14:textId="35A52840" w:rsidR="00FD485A" w:rsidRDefault="005131CF" w:rsidP="003255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6</w:t>
            </w:r>
            <w:r w:rsidR="00FD485A">
              <w:rPr>
                <w:szCs w:val="21"/>
              </w:rPr>
              <w:t>-1</w:t>
            </w:r>
            <w:r>
              <w:rPr>
                <w:szCs w:val="21"/>
              </w:rPr>
              <w:t>5</w:t>
            </w:r>
            <w:r w:rsidR="00FD485A">
              <w:rPr>
                <w:rFonts w:hint="eastAsia"/>
                <w:szCs w:val="21"/>
              </w:rPr>
              <w:t>周</w:t>
            </w:r>
          </w:p>
        </w:tc>
      </w:tr>
      <w:tr w:rsidR="00FD485A" w14:paraId="6ADAECDE" w14:textId="77777777" w:rsidTr="00CA01AB">
        <w:trPr>
          <w:trHeight w:val="738"/>
          <w:jc w:val="center"/>
        </w:trPr>
        <w:tc>
          <w:tcPr>
            <w:tcW w:w="518" w:type="dxa"/>
            <w:vAlign w:val="center"/>
          </w:tcPr>
          <w:p w14:paraId="76D8F820" w14:textId="6411A656" w:rsidR="00FD485A" w:rsidRDefault="00087E42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1887" w:type="dxa"/>
            <w:vAlign w:val="center"/>
          </w:tcPr>
          <w:p w14:paraId="7CB3E8D8" w14:textId="77777777" w:rsidR="00FD485A" w:rsidRPr="00D22E1E" w:rsidRDefault="00FD485A" w:rsidP="0032559B">
            <w:pPr>
              <w:ind w:right="-57"/>
              <w:jc w:val="center"/>
            </w:pPr>
            <w:r w:rsidRPr="00D22E1E">
              <w:t>1.</w:t>
            </w:r>
            <w:r w:rsidRPr="00D22E1E">
              <w:t>文献阅读与综述</w:t>
            </w:r>
          </w:p>
          <w:p w14:paraId="1CF8A52D" w14:textId="77777777" w:rsidR="00FD485A" w:rsidRPr="00D22E1E" w:rsidRDefault="00FD485A" w:rsidP="0032559B">
            <w:pPr>
              <w:ind w:left="-57" w:right="-57"/>
              <w:jc w:val="center"/>
            </w:pPr>
            <w:r w:rsidRPr="00D22E1E">
              <w:t>（导师考核）</w:t>
            </w:r>
          </w:p>
        </w:tc>
        <w:tc>
          <w:tcPr>
            <w:tcW w:w="1520" w:type="dxa"/>
            <w:vAlign w:val="center"/>
          </w:tcPr>
          <w:p w14:paraId="09E568D2" w14:textId="77777777" w:rsidR="00FD485A" w:rsidRPr="00D22E1E" w:rsidRDefault="00FD485A" w:rsidP="0032559B">
            <w:pPr>
              <w:ind w:left="-57" w:right="-57"/>
              <w:jc w:val="center"/>
            </w:pPr>
          </w:p>
        </w:tc>
        <w:tc>
          <w:tcPr>
            <w:tcW w:w="747" w:type="dxa"/>
            <w:vAlign w:val="center"/>
          </w:tcPr>
          <w:p w14:paraId="40F2FFFA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455302CB" w14:textId="77777777" w:rsidR="00FD485A" w:rsidRPr="00D22E1E" w:rsidRDefault="00FD485A" w:rsidP="0032559B">
            <w:pPr>
              <w:ind w:left="-57" w:right="-57"/>
              <w:jc w:val="center"/>
            </w:pPr>
          </w:p>
        </w:tc>
        <w:tc>
          <w:tcPr>
            <w:tcW w:w="647" w:type="dxa"/>
            <w:vAlign w:val="center"/>
          </w:tcPr>
          <w:p w14:paraId="1C9F11F2" w14:textId="77777777" w:rsidR="00FD485A" w:rsidRPr="00D22E1E" w:rsidRDefault="00FD485A" w:rsidP="0032559B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549" w:type="dxa"/>
            <w:vAlign w:val="center"/>
          </w:tcPr>
          <w:p w14:paraId="1D802F7B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9AA4EDC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A02B34" w14:textId="77777777" w:rsidR="00FD485A" w:rsidRDefault="00FD485A" w:rsidP="003255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A66F91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3812C2F3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42CDC3BC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</w:tr>
      <w:tr w:rsidR="00FD485A" w14:paraId="7F902F4E" w14:textId="77777777" w:rsidTr="00CA01AB">
        <w:trPr>
          <w:trHeight w:val="738"/>
          <w:jc w:val="center"/>
        </w:trPr>
        <w:tc>
          <w:tcPr>
            <w:tcW w:w="518" w:type="dxa"/>
            <w:vAlign w:val="center"/>
          </w:tcPr>
          <w:p w14:paraId="6BBDFE3A" w14:textId="28D94CF0" w:rsidR="00FD485A" w:rsidRDefault="00087E42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87" w:type="dxa"/>
            <w:vAlign w:val="center"/>
          </w:tcPr>
          <w:p w14:paraId="72CEE164" w14:textId="77777777" w:rsidR="00FD485A" w:rsidRPr="00D22E1E" w:rsidRDefault="00FD485A" w:rsidP="0032559B">
            <w:pPr>
              <w:ind w:right="-57"/>
              <w:jc w:val="center"/>
            </w:pPr>
            <w:r w:rsidRPr="00D22E1E">
              <w:t>2.</w:t>
            </w:r>
            <w:r w:rsidRPr="00D22E1E">
              <w:t>科研环节</w:t>
            </w:r>
          </w:p>
          <w:p w14:paraId="05A9AFF2" w14:textId="77777777" w:rsidR="00FD485A" w:rsidRPr="00D22E1E" w:rsidRDefault="00FD485A" w:rsidP="0032559B">
            <w:pPr>
              <w:ind w:left="-57" w:right="-57"/>
              <w:jc w:val="center"/>
            </w:pPr>
            <w:r w:rsidRPr="00D22E1E">
              <w:t>（导师考核）</w:t>
            </w:r>
          </w:p>
        </w:tc>
        <w:tc>
          <w:tcPr>
            <w:tcW w:w="1520" w:type="dxa"/>
            <w:vAlign w:val="center"/>
          </w:tcPr>
          <w:p w14:paraId="59CF78B5" w14:textId="77777777" w:rsidR="00FD485A" w:rsidRPr="00D22E1E" w:rsidRDefault="00FD485A" w:rsidP="0032559B">
            <w:pPr>
              <w:ind w:left="-57" w:right="-57"/>
              <w:jc w:val="center"/>
            </w:pPr>
          </w:p>
        </w:tc>
        <w:tc>
          <w:tcPr>
            <w:tcW w:w="747" w:type="dxa"/>
            <w:vAlign w:val="center"/>
          </w:tcPr>
          <w:p w14:paraId="07568E86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1EA66B32" w14:textId="77777777" w:rsidR="00FD485A" w:rsidRPr="00D22E1E" w:rsidRDefault="00FD485A" w:rsidP="0032559B">
            <w:pPr>
              <w:ind w:left="-57" w:right="-57"/>
              <w:jc w:val="center"/>
            </w:pPr>
          </w:p>
        </w:tc>
        <w:tc>
          <w:tcPr>
            <w:tcW w:w="647" w:type="dxa"/>
            <w:vAlign w:val="center"/>
          </w:tcPr>
          <w:p w14:paraId="716B1FB3" w14:textId="77777777" w:rsidR="00FD485A" w:rsidRPr="00D22E1E" w:rsidRDefault="00FD485A" w:rsidP="0032559B">
            <w:pPr>
              <w:jc w:val="center"/>
            </w:pPr>
          </w:p>
        </w:tc>
        <w:tc>
          <w:tcPr>
            <w:tcW w:w="549" w:type="dxa"/>
            <w:vAlign w:val="center"/>
          </w:tcPr>
          <w:p w14:paraId="35ABFB42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1D2D5BD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5E876E" w14:textId="77777777" w:rsidR="00FD485A" w:rsidRDefault="00FD485A" w:rsidP="003255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7E63A6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CC1A53B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3BEC9EAD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</w:tr>
      <w:tr w:rsidR="00FD485A" w14:paraId="0148378C" w14:textId="77777777" w:rsidTr="00CA01AB">
        <w:trPr>
          <w:trHeight w:val="738"/>
          <w:jc w:val="center"/>
        </w:trPr>
        <w:tc>
          <w:tcPr>
            <w:tcW w:w="518" w:type="dxa"/>
            <w:vAlign w:val="center"/>
          </w:tcPr>
          <w:p w14:paraId="5973C915" w14:textId="16C69720" w:rsidR="00FD485A" w:rsidRDefault="00087E42" w:rsidP="00325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87" w:type="dxa"/>
            <w:vAlign w:val="center"/>
          </w:tcPr>
          <w:p w14:paraId="49F60D4F" w14:textId="77777777" w:rsidR="00FD485A" w:rsidRPr="00D22E1E" w:rsidRDefault="00FD485A" w:rsidP="0032559B">
            <w:pPr>
              <w:ind w:right="-57" w:firstLineChars="300" w:firstLine="630"/>
            </w:pPr>
            <w:r w:rsidRPr="00D22E1E">
              <w:t>3.</w:t>
            </w:r>
            <w:r w:rsidRPr="00D22E1E">
              <w:t>课题研究</w:t>
            </w:r>
          </w:p>
          <w:p w14:paraId="7F697200" w14:textId="77777777" w:rsidR="00FD485A" w:rsidRPr="00D22E1E" w:rsidRDefault="00FD485A" w:rsidP="0032559B">
            <w:pPr>
              <w:ind w:leftChars="-27" w:left="-57" w:right="-57"/>
              <w:jc w:val="center"/>
            </w:pPr>
            <w:r w:rsidRPr="00D22E1E">
              <w:t>（导师考核）</w:t>
            </w:r>
          </w:p>
          <w:p w14:paraId="0B477632" w14:textId="77777777" w:rsidR="00FD485A" w:rsidRPr="00D22E1E" w:rsidRDefault="00FD485A" w:rsidP="0032559B">
            <w:pPr>
              <w:ind w:left="-57" w:right="-57"/>
              <w:jc w:val="center"/>
            </w:pPr>
          </w:p>
        </w:tc>
        <w:tc>
          <w:tcPr>
            <w:tcW w:w="1520" w:type="dxa"/>
            <w:vAlign w:val="center"/>
          </w:tcPr>
          <w:p w14:paraId="4F8E09F2" w14:textId="77777777" w:rsidR="00FD485A" w:rsidRPr="00D22E1E" w:rsidRDefault="00FD485A" w:rsidP="0032559B">
            <w:pPr>
              <w:ind w:left="-57" w:right="-57"/>
              <w:jc w:val="center"/>
            </w:pPr>
          </w:p>
        </w:tc>
        <w:tc>
          <w:tcPr>
            <w:tcW w:w="747" w:type="dxa"/>
            <w:vAlign w:val="center"/>
          </w:tcPr>
          <w:p w14:paraId="17206215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05F78F3" w14:textId="77777777" w:rsidR="00FD485A" w:rsidRPr="00D22E1E" w:rsidRDefault="00FD485A" w:rsidP="0032559B">
            <w:pPr>
              <w:ind w:left="-57" w:right="-57"/>
              <w:jc w:val="center"/>
            </w:pPr>
          </w:p>
        </w:tc>
        <w:tc>
          <w:tcPr>
            <w:tcW w:w="647" w:type="dxa"/>
            <w:vAlign w:val="center"/>
          </w:tcPr>
          <w:p w14:paraId="79AFDA64" w14:textId="77777777" w:rsidR="00FD485A" w:rsidRPr="00D22E1E" w:rsidRDefault="00FD485A" w:rsidP="0032559B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549" w:type="dxa"/>
            <w:vAlign w:val="center"/>
          </w:tcPr>
          <w:p w14:paraId="6A5A1F8B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E790305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75A365" w14:textId="77777777" w:rsidR="00FD485A" w:rsidRDefault="00FD485A" w:rsidP="003255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0A2597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67511221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2C317AFE" w14:textId="77777777" w:rsidR="00FD485A" w:rsidRDefault="00FD485A" w:rsidP="0032559B">
            <w:pPr>
              <w:jc w:val="center"/>
              <w:rPr>
                <w:szCs w:val="21"/>
              </w:rPr>
            </w:pPr>
          </w:p>
        </w:tc>
      </w:tr>
    </w:tbl>
    <w:p w14:paraId="4A879E18" w14:textId="77777777" w:rsidR="000068E5" w:rsidRDefault="000068E5" w:rsidP="000068E5"/>
    <w:p w14:paraId="4FC8ED50" w14:textId="77777777" w:rsidR="000068E5" w:rsidRDefault="000068E5" w:rsidP="000068E5"/>
    <w:p w14:paraId="6A44FF42" w14:textId="77777777" w:rsidR="000068E5" w:rsidRDefault="000068E5" w:rsidP="000068E5"/>
    <w:p w14:paraId="234E52B4" w14:textId="77777777" w:rsidR="00584B35" w:rsidRDefault="00584B35" w:rsidP="00584B35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  <w:rPr>
          <w:rFonts w:ascii="仿宋" w:eastAsia="仿宋" w:hAnsi="仿宋"/>
          <w:sz w:val="30"/>
          <w:szCs w:val="30"/>
        </w:rPr>
      </w:pPr>
    </w:p>
    <w:p w14:paraId="0EC77D2A" w14:textId="77777777" w:rsidR="00584B35" w:rsidRDefault="00584B35" w:rsidP="00584B35"/>
    <w:p w14:paraId="1739BADC" w14:textId="77777777" w:rsidR="007A6926" w:rsidRDefault="007A6926" w:rsidP="00584B35"/>
    <w:p w14:paraId="1CC23B61" w14:textId="77777777" w:rsidR="007A6926" w:rsidRDefault="007A6926" w:rsidP="00584B35"/>
    <w:p w14:paraId="626CA737" w14:textId="77777777" w:rsidR="007A6926" w:rsidRDefault="007A6926" w:rsidP="00584B35"/>
    <w:p w14:paraId="7D57E4E9" w14:textId="77777777" w:rsidR="007A6926" w:rsidRDefault="007A6926" w:rsidP="00584B35"/>
    <w:p w14:paraId="2FF5A91E" w14:textId="77777777" w:rsidR="007A6926" w:rsidRDefault="007A6926" w:rsidP="00584B35"/>
    <w:p w14:paraId="7E65C214" w14:textId="77777777" w:rsidR="007A6926" w:rsidRDefault="007A6926" w:rsidP="00584B35"/>
    <w:p w14:paraId="20D385D5" w14:textId="77777777" w:rsidR="007A6926" w:rsidRDefault="007A6926" w:rsidP="00584B35"/>
    <w:p w14:paraId="6DC20CED" w14:textId="77777777" w:rsidR="007A6926" w:rsidRDefault="007A6926" w:rsidP="00584B35"/>
    <w:p w14:paraId="4876C40D" w14:textId="77777777" w:rsidR="007A6926" w:rsidRDefault="007A6926" w:rsidP="00584B35"/>
    <w:p w14:paraId="0F4C0C67" w14:textId="77777777" w:rsidR="007A6926" w:rsidRDefault="007A6926" w:rsidP="00584B35"/>
    <w:p w14:paraId="7384918C" w14:textId="77777777" w:rsidR="007A6926" w:rsidRDefault="007A6926" w:rsidP="00584B35"/>
    <w:p w14:paraId="3FD0A8A9" w14:textId="77777777" w:rsidR="007A6926" w:rsidRDefault="007A6926" w:rsidP="00584B35"/>
    <w:p w14:paraId="42E33E86" w14:textId="77777777" w:rsidR="007A6926" w:rsidRDefault="007A6926" w:rsidP="00584B35"/>
    <w:p w14:paraId="22E2806F" w14:textId="77777777" w:rsidR="007A6926" w:rsidRDefault="007A6926" w:rsidP="00584B35"/>
    <w:p w14:paraId="6665EF6C" w14:textId="77777777" w:rsidR="007A6926" w:rsidRDefault="007A6926" w:rsidP="00584B35"/>
    <w:p w14:paraId="6F9EFEEA" w14:textId="77777777" w:rsidR="007A6926" w:rsidRDefault="007A6926" w:rsidP="00584B35"/>
    <w:p w14:paraId="41A63A70" w14:textId="77777777" w:rsidR="007A6926" w:rsidRDefault="007A6926" w:rsidP="00584B35"/>
    <w:p w14:paraId="211CB607" w14:textId="77777777" w:rsidR="007A6926" w:rsidRDefault="007A6926" w:rsidP="00584B35"/>
    <w:p w14:paraId="657FEE20" w14:textId="77777777" w:rsidR="007A6926" w:rsidRDefault="007A6926" w:rsidP="00584B35"/>
    <w:p w14:paraId="77DF3BAE" w14:textId="77777777" w:rsidR="007A6926" w:rsidRDefault="007A6926" w:rsidP="00584B35"/>
    <w:p w14:paraId="4A017E4B" w14:textId="77777777" w:rsidR="007A6926" w:rsidRDefault="007A6926" w:rsidP="00584B35"/>
    <w:p w14:paraId="3656D54B" w14:textId="77777777" w:rsidR="007A6926" w:rsidRDefault="007A6926" w:rsidP="00584B35"/>
    <w:p w14:paraId="3C41741D" w14:textId="77777777" w:rsidR="007A6926" w:rsidRDefault="007A6926" w:rsidP="00584B35"/>
    <w:p w14:paraId="36105C85" w14:textId="77777777" w:rsidR="007A6926" w:rsidRDefault="007A6926" w:rsidP="00584B35"/>
    <w:p w14:paraId="2CBA27F2" w14:textId="77777777" w:rsidR="007A6926" w:rsidRDefault="007A6926" w:rsidP="00584B35"/>
    <w:p w14:paraId="7C9B2948" w14:textId="77777777" w:rsidR="007A6926" w:rsidRDefault="007A6926" w:rsidP="00584B35"/>
    <w:p w14:paraId="7090BE3C" w14:textId="77777777" w:rsidR="007305A7" w:rsidRDefault="007305A7" w:rsidP="007305A7">
      <w:pPr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 xml:space="preserve">附件3  </w:t>
      </w:r>
    </w:p>
    <w:p w14:paraId="7BDF0412" w14:textId="77777777" w:rsidR="007305A7" w:rsidRDefault="007305A7" w:rsidP="007305A7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35AC258B" w14:textId="32449F08" w:rsidR="007305A7" w:rsidRPr="007305A7" w:rsidRDefault="007305A7" w:rsidP="007305A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>特许经营管理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专业</w:t>
      </w:r>
      <w:r>
        <w:rPr>
          <w:rFonts w:eastAsia="黑体" w:hint="eastAsia"/>
          <w:sz w:val="28"/>
        </w:rPr>
        <w:t xml:space="preserve"> </w:t>
      </w:r>
      <w:r w:rsidRPr="007305A7">
        <w:rPr>
          <w:rFonts w:eastAsia="黑体" w:hint="eastAsia"/>
          <w:sz w:val="28"/>
          <w:u w:val="single"/>
        </w:rPr>
        <w:t>企业管理</w:t>
      </w:r>
      <w:r w:rsidRPr="007305A7">
        <w:rPr>
          <w:rFonts w:eastAsia="黑体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年级</w:t>
      </w:r>
      <w:r w:rsidRPr="007305A7">
        <w:rPr>
          <w:rFonts w:eastAsia="黑体" w:hint="eastAsia"/>
          <w:sz w:val="28"/>
          <w:u w:val="single"/>
        </w:rPr>
        <w:t>2018</w:t>
      </w:r>
      <w:r w:rsidRPr="007305A7">
        <w:rPr>
          <w:rFonts w:eastAsia="黑体" w:hint="eastAsia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7305A7" w14:paraId="781DEE60" w14:textId="77777777" w:rsidTr="007305A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8291AD7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4BF77FAC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0E9D3F4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5753C1D" w14:textId="77777777" w:rsidR="007305A7" w:rsidRDefault="007305A7" w:rsidP="007305A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D9003C6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8ED713C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305A7" w14:paraId="78680BC7" w14:textId="77777777" w:rsidTr="007305A7">
        <w:tc>
          <w:tcPr>
            <w:tcW w:w="776" w:type="dxa"/>
            <w:vAlign w:val="center"/>
          </w:tcPr>
          <w:p w14:paraId="2F4EC213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7B782DA3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引言</w:t>
            </w:r>
          </w:p>
        </w:tc>
        <w:tc>
          <w:tcPr>
            <w:tcW w:w="677" w:type="dxa"/>
          </w:tcPr>
          <w:p w14:paraId="4C7BC525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346EABE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12A84DBF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DBB603E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36C75E54" w14:textId="77777777" w:rsidTr="007305A7">
        <w:tc>
          <w:tcPr>
            <w:tcW w:w="776" w:type="dxa"/>
            <w:vAlign w:val="center"/>
          </w:tcPr>
          <w:p w14:paraId="4A98C8A7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62569624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基本知识与必知必会</w:t>
            </w:r>
          </w:p>
        </w:tc>
        <w:tc>
          <w:tcPr>
            <w:tcW w:w="677" w:type="dxa"/>
          </w:tcPr>
          <w:p w14:paraId="2ECADD5D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79AFD0C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4FEA7B0B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17F2BFC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3327ACB2" w14:textId="77777777" w:rsidTr="007305A7">
        <w:tc>
          <w:tcPr>
            <w:tcW w:w="776" w:type="dxa"/>
            <w:vAlign w:val="center"/>
          </w:tcPr>
          <w:p w14:paraId="197A990E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0F4E6E14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成功构建特许经营体系五步法之第一步</w:t>
            </w:r>
          </w:p>
        </w:tc>
        <w:tc>
          <w:tcPr>
            <w:tcW w:w="677" w:type="dxa"/>
          </w:tcPr>
          <w:p w14:paraId="4EE1AD63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2C58AAD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2F65F547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57F63E1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0BEC62A4" w14:textId="77777777" w:rsidTr="007305A7">
        <w:tc>
          <w:tcPr>
            <w:tcW w:w="776" w:type="dxa"/>
            <w:vAlign w:val="center"/>
          </w:tcPr>
          <w:p w14:paraId="1418E92E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1AB64C40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成功构建特许经营体系五步法之第二步</w:t>
            </w:r>
          </w:p>
        </w:tc>
        <w:tc>
          <w:tcPr>
            <w:tcW w:w="677" w:type="dxa"/>
          </w:tcPr>
          <w:p w14:paraId="5E97F21D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6302B97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0104E64C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403AC0E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0C2F5863" w14:textId="77777777" w:rsidTr="007305A7">
        <w:tc>
          <w:tcPr>
            <w:tcW w:w="776" w:type="dxa"/>
            <w:vAlign w:val="center"/>
          </w:tcPr>
          <w:p w14:paraId="0690EC7C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00CD040A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成功构建特许经营体系五步法之第三步</w:t>
            </w:r>
          </w:p>
        </w:tc>
        <w:tc>
          <w:tcPr>
            <w:tcW w:w="677" w:type="dxa"/>
          </w:tcPr>
          <w:p w14:paraId="5420AB31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45457CD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32B90467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EEAAE58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242B9952" w14:textId="77777777" w:rsidTr="007305A7">
        <w:tc>
          <w:tcPr>
            <w:tcW w:w="776" w:type="dxa"/>
            <w:vAlign w:val="center"/>
          </w:tcPr>
          <w:p w14:paraId="0F5E8F88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39B50569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成功构建特许经营体系五步法之第四步</w:t>
            </w:r>
          </w:p>
        </w:tc>
        <w:tc>
          <w:tcPr>
            <w:tcW w:w="677" w:type="dxa"/>
          </w:tcPr>
          <w:p w14:paraId="709D5F0A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053F0ED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0F4E9C54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5CFE907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1C2FE809" w14:textId="77777777" w:rsidTr="007305A7">
        <w:tc>
          <w:tcPr>
            <w:tcW w:w="776" w:type="dxa"/>
            <w:vAlign w:val="center"/>
          </w:tcPr>
          <w:p w14:paraId="37A5A838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6933467B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成功构建特许经营体系五步法之第五步</w:t>
            </w:r>
          </w:p>
        </w:tc>
        <w:tc>
          <w:tcPr>
            <w:tcW w:w="677" w:type="dxa"/>
          </w:tcPr>
          <w:p w14:paraId="6F23CA3A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B120257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0CF09368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453C16B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5A10B501" w14:textId="77777777" w:rsidTr="007305A7">
        <w:tc>
          <w:tcPr>
            <w:tcW w:w="776" w:type="dxa"/>
            <w:vAlign w:val="center"/>
          </w:tcPr>
          <w:p w14:paraId="74E563A7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1F2CFB53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前沿和趋势精讲</w:t>
            </w:r>
          </w:p>
        </w:tc>
        <w:tc>
          <w:tcPr>
            <w:tcW w:w="677" w:type="dxa"/>
          </w:tcPr>
          <w:p w14:paraId="1BB26A28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69F538E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49552BF4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3840069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</w:tbl>
    <w:p w14:paraId="44303EE6" w14:textId="77777777" w:rsidR="001069BE" w:rsidRDefault="001069BE" w:rsidP="007305A7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7DDDAA42" w14:textId="77777777" w:rsidR="007305A7" w:rsidRDefault="007305A7" w:rsidP="007305A7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3BD9A940" w14:textId="2E25EE0A" w:rsidR="007305A7" w:rsidRDefault="007305A7" w:rsidP="007305A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竞争与规制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专业</w:t>
      </w:r>
      <w:r>
        <w:rPr>
          <w:rFonts w:hint="eastAsia"/>
          <w:sz w:val="28"/>
          <w:u w:val="single"/>
        </w:rPr>
        <w:t xml:space="preserve"> </w:t>
      </w:r>
      <w:r w:rsidRPr="008A449C">
        <w:rPr>
          <w:rFonts w:ascii="楷体" w:eastAsia="楷体" w:hAnsi="楷体" w:hint="eastAsia"/>
          <w:sz w:val="28"/>
          <w:u w:val="single"/>
        </w:rPr>
        <w:t xml:space="preserve">政经、法商、西方经济 </w:t>
      </w:r>
      <w:r>
        <w:rPr>
          <w:rFonts w:eastAsia="黑体" w:hint="eastAsia"/>
          <w:sz w:val="28"/>
        </w:rPr>
        <w:t>年级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>2018级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7305A7" w14:paraId="6795B306" w14:textId="77777777" w:rsidTr="007305A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83EDF15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F00F283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26442D0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B63FA62" w14:textId="77777777" w:rsidR="007305A7" w:rsidRDefault="007305A7" w:rsidP="007305A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5894CC1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F526913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305A7" w14:paraId="3E713CE9" w14:textId="77777777" w:rsidTr="007305A7">
        <w:tc>
          <w:tcPr>
            <w:tcW w:w="776" w:type="dxa"/>
            <w:vAlign w:val="center"/>
          </w:tcPr>
          <w:p w14:paraId="7501E510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64BD88A0" w14:textId="589268CB" w:rsidR="007305A7" w:rsidRDefault="00711C51" w:rsidP="00711C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14:paraId="562F5F08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725D87E0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 w14:paraId="093291A4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409FE64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7E774187" w14:textId="77777777" w:rsidTr="007305A7">
        <w:tc>
          <w:tcPr>
            <w:tcW w:w="776" w:type="dxa"/>
            <w:vAlign w:val="center"/>
          </w:tcPr>
          <w:p w14:paraId="193A96C8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77B72BDA" w14:textId="3FD7B594" w:rsidR="007305A7" w:rsidRDefault="00711C51" w:rsidP="00711C51">
            <w:pPr>
              <w:rPr>
                <w:sz w:val="24"/>
              </w:rPr>
            </w:pPr>
            <w:r>
              <w:rPr>
                <w:rFonts w:hint="eastAsia"/>
              </w:rPr>
              <w:t>产业组织理论发展历程</w:t>
            </w:r>
          </w:p>
        </w:tc>
        <w:tc>
          <w:tcPr>
            <w:tcW w:w="677" w:type="dxa"/>
          </w:tcPr>
          <w:p w14:paraId="491A490C" w14:textId="77777777" w:rsidR="007305A7" w:rsidRDefault="007305A7" w:rsidP="007305A7">
            <w:pPr>
              <w:jc w:val="center"/>
            </w:pPr>
            <w:r w:rsidRPr="00887EDB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10713F22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 w14:paraId="638FB2CC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ACB25D6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26182A4C" w14:textId="77777777" w:rsidTr="007305A7">
        <w:tc>
          <w:tcPr>
            <w:tcW w:w="776" w:type="dxa"/>
            <w:vAlign w:val="center"/>
          </w:tcPr>
          <w:p w14:paraId="4019E07D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3BC5EC69" w14:textId="45A05690" w:rsidR="007305A7" w:rsidRDefault="00711C51" w:rsidP="00711C51">
            <w:pPr>
              <w:tabs>
                <w:tab w:val="left" w:pos="1860"/>
              </w:tabs>
              <w:rPr>
                <w:sz w:val="24"/>
              </w:rPr>
            </w:pPr>
            <w:r>
              <w:rPr>
                <w:rFonts w:hint="eastAsia"/>
              </w:rPr>
              <w:t>产业组织市场结构分析</w:t>
            </w:r>
          </w:p>
        </w:tc>
        <w:tc>
          <w:tcPr>
            <w:tcW w:w="677" w:type="dxa"/>
          </w:tcPr>
          <w:p w14:paraId="330B392F" w14:textId="77777777" w:rsidR="007305A7" w:rsidRDefault="007305A7" w:rsidP="007305A7">
            <w:pPr>
              <w:jc w:val="center"/>
            </w:pPr>
            <w:r w:rsidRPr="00887EDB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509D8D06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 w14:paraId="47380DEC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C7B0268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58D0BCC1" w14:textId="77777777" w:rsidTr="007305A7">
        <w:tc>
          <w:tcPr>
            <w:tcW w:w="776" w:type="dxa"/>
            <w:vAlign w:val="center"/>
          </w:tcPr>
          <w:p w14:paraId="081B6946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1EA256BB" w14:textId="1009DC0D" w:rsidR="007305A7" w:rsidRDefault="00711C51" w:rsidP="00711C51">
            <w:pPr>
              <w:rPr>
                <w:sz w:val="24"/>
              </w:rPr>
            </w:pPr>
            <w:r>
              <w:rPr>
                <w:rFonts w:hint="eastAsia"/>
              </w:rPr>
              <w:t>效率与技术进步</w:t>
            </w:r>
          </w:p>
        </w:tc>
        <w:tc>
          <w:tcPr>
            <w:tcW w:w="677" w:type="dxa"/>
          </w:tcPr>
          <w:p w14:paraId="54E61588" w14:textId="77777777" w:rsidR="007305A7" w:rsidRDefault="007305A7" w:rsidP="007305A7">
            <w:pPr>
              <w:jc w:val="center"/>
            </w:pPr>
            <w:r w:rsidRPr="00887EDB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19D4D4D4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 w14:paraId="14F59B5D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D560A2A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278E0212" w14:textId="77777777" w:rsidTr="007305A7">
        <w:tc>
          <w:tcPr>
            <w:tcW w:w="776" w:type="dxa"/>
            <w:vAlign w:val="center"/>
          </w:tcPr>
          <w:p w14:paraId="5AE62D99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4B703F97" w14:textId="2DDDD89E" w:rsidR="007305A7" w:rsidRDefault="00711C51" w:rsidP="007305A7">
            <w:pPr>
              <w:rPr>
                <w:sz w:val="24"/>
              </w:rPr>
            </w:pPr>
            <w:r>
              <w:rPr>
                <w:rFonts w:ascii="Helvetica" w:hAnsi="Helvetica" w:cs="Arial"/>
                <w:color w:val="333333"/>
                <w:szCs w:val="21"/>
              </w:rPr>
              <w:t>寡头、串谋与反垄断</w:t>
            </w:r>
          </w:p>
        </w:tc>
        <w:tc>
          <w:tcPr>
            <w:tcW w:w="677" w:type="dxa"/>
          </w:tcPr>
          <w:p w14:paraId="2C446B1C" w14:textId="77777777" w:rsidR="007305A7" w:rsidRDefault="007305A7" w:rsidP="007305A7">
            <w:pPr>
              <w:jc w:val="center"/>
            </w:pPr>
            <w:r w:rsidRPr="00887EDB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57CDD02F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 w14:paraId="0DB89210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CC8345E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33260FDF" w14:textId="77777777" w:rsidTr="007305A7">
        <w:tc>
          <w:tcPr>
            <w:tcW w:w="776" w:type="dxa"/>
            <w:vAlign w:val="center"/>
          </w:tcPr>
          <w:p w14:paraId="0DF2330D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1F9D2A47" w14:textId="4067CD25" w:rsidR="007305A7" w:rsidRDefault="00711C51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反垄断法</w:t>
            </w:r>
          </w:p>
        </w:tc>
        <w:tc>
          <w:tcPr>
            <w:tcW w:w="677" w:type="dxa"/>
          </w:tcPr>
          <w:p w14:paraId="6B6BB43E" w14:textId="77777777" w:rsidR="007305A7" w:rsidRDefault="007305A7" w:rsidP="007305A7">
            <w:pPr>
              <w:jc w:val="center"/>
            </w:pPr>
            <w:r w:rsidRPr="00887EDB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1DEE8F2F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 w14:paraId="63F7BDB0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234EAF2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7062238A" w14:textId="77777777" w:rsidTr="007305A7">
        <w:tc>
          <w:tcPr>
            <w:tcW w:w="776" w:type="dxa"/>
            <w:vAlign w:val="center"/>
          </w:tcPr>
          <w:p w14:paraId="563B9C34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47E44797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并购</w:t>
            </w:r>
          </w:p>
        </w:tc>
        <w:tc>
          <w:tcPr>
            <w:tcW w:w="677" w:type="dxa"/>
          </w:tcPr>
          <w:p w14:paraId="1B9B3763" w14:textId="77777777" w:rsidR="007305A7" w:rsidRDefault="007305A7" w:rsidP="007305A7">
            <w:pPr>
              <w:jc w:val="center"/>
            </w:pPr>
            <w:r w:rsidRPr="00887EDB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2CA8880A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5877AE84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26ED15A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4074A420" w14:textId="77777777" w:rsidTr="007305A7">
        <w:tc>
          <w:tcPr>
            <w:tcW w:w="776" w:type="dxa"/>
            <w:vAlign w:val="center"/>
          </w:tcPr>
          <w:p w14:paraId="7FFA47AA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14:paraId="3F9C3021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垄断与价格歧视</w:t>
            </w:r>
          </w:p>
        </w:tc>
        <w:tc>
          <w:tcPr>
            <w:tcW w:w="677" w:type="dxa"/>
          </w:tcPr>
          <w:p w14:paraId="65EF4711" w14:textId="77777777" w:rsidR="007305A7" w:rsidRDefault="007305A7" w:rsidP="007305A7">
            <w:pPr>
              <w:jc w:val="center"/>
            </w:pPr>
            <w:r w:rsidRPr="00887EDB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2786324A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624415ED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90A0527" w14:textId="77777777" w:rsidR="007305A7" w:rsidRDefault="007305A7" w:rsidP="007305A7">
            <w:pPr>
              <w:jc w:val="center"/>
            </w:pPr>
            <w:r w:rsidRPr="004F382C">
              <w:rPr>
                <w:rFonts w:hint="eastAsia"/>
                <w:sz w:val="24"/>
              </w:rPr>
              <w:t>案例讨论</w:t>
            </w:r>
          </w:p>
        </w:tc>
      </w:tr>
      <w:tr w:rsidR="007305A7" w14:paraId="03FD1A96" w14:textId="77777777" w:rsidTr="007305A7">
        <w:tc>
          <w:tcPr>
            <w:tcW w:w="776" w:type="dxa"/>
            <w:vAlign w:val="center"/>
          </w:tcPr>
          <w:p w14:paraId="55C93C3C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2418B71F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经济管制理论</w:t>
            </w:r>
          </w:p>
        </w:tc>
        <w:tc>
          <w:tcPr>
            <w:tcW w:w="677" w:type="dxa"/>
          </w:tcPr>
          <w:p w14:paraId="6335D443" w14:textId="77777777" w:rsidR="007305A7" w:rsidRDefault="007305A7" w:rsidP="007305A7">
            <w:pPr>
              <w:jc w:val="center"/>
            </w:pPr>
            <w:r w:rsidRPr="00887EDB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231CEA6E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275A3A81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B8337B6" w14:textId="77777777" w:rsidR="007305A7" w:rsidRDefault="007305A7" w:rsidP="007305A7">
            <w:pPr>
              <w:jc w:val="center"/>
            </w:pPr>
            <w:r w:rsidRPr="004F382C">
              <w:rPr>
                <w:rFonts w:hint="eastAsia"/>
                <w:sz w:val="24"/>
              </w:rPr>
              <w:t>案例讨论</w:t>
            </w:r>
          </w:p>
        </w:tc>
      </w:tr>
      <w:tr w:rsidR="007305A7" w14:paraId="09369DE4" w14:textId="77777777" w:rsidTr="007305A7">
        <w:tc>
          <w:tcPr>
            <w:tcW w:w="776" w:type="dxa"/>
            <w:vAlign w:val="center"/>
          </w:tcPr>
          <w:p w14:paraId="1FF19B53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12E086C9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自然垄断与管制</w:t>
            </w:r>
          </w:p>
        </w:tc>
        <w:tc>
          <w:tcPr>
            <w:tcW w:w="677" w:type="dxa"/>
          </w:tcPr>
          <w:p w14:paraId="4A9F995F" w14:textId="77777777" w:rsidR="007305A7" w:rsidRDefault="007305A7" w:rsidP="007305A7">
            <w:pPr>
              <w:jc w:val="center"/>
            </w:pPr>
            <w:r w:rsidRPr="00887EDB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67CBAEDF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0C00874B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B52F967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</w:tbl>
    <w:p w14:paraId="41D6EF43" w14:textId="77777777" w:rsidR="007305A7" w:rsidRDefault="007305A7" w:rsidP="007305A7">
      <w:pPr>
        <w:jc w:val="center"/>
        <w:rPr>
          <w:sz w:val="24"/>
        </w:rPr>
      </w:pPr>
    </w:p>
    <w:p w14:paraId="09E9E94E" w14:textId="77777777" w:rsidR="001069BE" w:rsidRDefault="001069BE" w:rsidP="007305A7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6DA5B467" w14:textId="77777777" w:rsidR="007305A7" w:rsidRDefault="007305A7" w:rsidP="007305A7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0906D62C" w14:textId="6C53ED67" w:rsidR="007305A7" w:rsidRDefault="007305A7" w:rsidP="007305A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产业组织理论与实践前沿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ascii="楷体" w:eastAsia="楷体" w:hAnsi="楷体" w:hint="eastAsia"/>
          <w:sz w:val="28"/>
          <w:u w:val="single"/>
        </w:rPr>
        <w:t xml:space="preserve"> </w:t>
      </w:r>
      <w:r w:rsidRPr="008A449C">
        <w:rPr>
          <w:rFonts w:ascii="楷体" w:eastAsia="楷体" w:hAnsi="楷体" w:hint="eastAsia"/>
          <w:sz w:val="28"/>
          <w:u w:val="single"/>
        </w:rPr>
        <w:t>国际贸易</w:t>
      </w:r>
      <w:r>
        <w:rPr>
          <w:rFonts w:ascii="楷体" w:eastAsia="楷体" w:hAnsi="楷体" w:hint="eastAsia"/>
          <w:sz w:val="28"/>
          <w:u w:val="single"/>
        </w:rPr>
        <w:t>、</w:t>
      </w:r>
      <w:r w:rsidRPr="008A449C">
        <w:rPr>
          <w:rFonts w:ascii="楷体" w:eastAsia="楷体" w:hAnsi="楷体" w:hint="eastAsia"/>
          <w:sz w:val="28"/>
          <w:u w:val="single"/>
        </w:rPr>
        <w:t>产业经济</w:t>
      </w:r>
      <w:r>
        <w:rPr>
          <w:rFonts w:ascii="楷体" w:eastAsia="楷体" w:hAnsi="楷体" w:hint="eastAsia"/>
          <w:sz w:val="28"/>
          <w:u w:val="single"/>
        </w:rPr>
        <w:t>、</w:t>
      </w:r>
      <w:r w:rsidRPr="008A449C">
        <w:rPr>
          <w:rFonts w:ascii="楷体" w:eastAsia="楷体" w:hAnsi="楷体" w:hint="eastAsia"/>
          <w:sz w:val="28"/>
          <w:u w:val="single"/>
        </w:rPr>
        <w:t>经济史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>2017级</w:t>
      </w:r>
      <w:r w:rsidRPr="008A449C">
        <w:rPr>
          <w:rFonts w:ascii="楷体" w:eastAsia="楷体" w:hAnsi="楷体" w:hint="eastAsia"/>
          <w:sz w:val="28"/>
          <w:u w:val="single"/>
        </w:rPr>
        <w:t>、</w:t>
      </w:r>
      <w:r>
        <w:rPr>
          <w:rFonts w:ascii="楷体" w:eastAsia="楷体" w:hAnsi="楷体" w:hint="eastAsia"/>
          <w:sz w:val="28"/>
          <w:u w:val="single"/>
        </w:rPr>
        <w:t>2018级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7305A7" w14:paraId="6C7751FD" w14:textId="77777777" w:rsidTr="007305A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653081C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1A6B07DF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719A67E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E14F741" w14:textId="77777777" w:rsidR="007305A7" w:rsidRDefault="007305A7" w:rsidP="007305A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55E5D65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031AAEE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305A7" w14:paraId="477814BA" w14:textId="77777777" w:rsidTr="007305A7">
        <w:tc>
          <w:tcPr>
            <w:tcW w:w="776" w:type="dxa"/>
            <w:vAlign w:val="center"/>
          </w:tcPr>
          <w:p w14:paraId="38913578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35BD1F46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产业组织理论导论</w:t>
            </w:r>
          </w:p>
        </w:tc>
        <w:tc>
          <w:tcPr>
            <w:tcW w:w="677" w:type="dxa"/>
          </w:tcPr>
          <w:p w14:paraId="3365A2BD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5D20EC1F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530F5BB2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F3D8DDD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5DC0132C" w14:textId="77777777" w:rsidTr="007305A7">
        <w:tc>
          <w:tcPr>
            <w:tcW w:w="776" w:type="dxa"/>
            <w:vAlign w:val="center"/>
          </w:tcPr>
          <w:p w14:paraId="64BFFB4F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3418FA70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公司、消费者与市场</w:t>
            </w:r>
          </w:p>
        </w:tc>
        <w:tc>
          <w:tcPr>
            <w:tcW w:w="677" w:type="dxa"/>
          </w:tcPr>
          <w:p w14:paraId="3D4C7461" w14:textId="77777777" w:rsidR="007305A7" w:rsidRDefault="007305A7" w:rsidP="007305A7">
            <w:pPr>
              <w:jc w:val="center"/>
            </w:pPr>
            <w:r w:rsidRPr="000E401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391970F9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200FE217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C6159D5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案例讨论</w:t>
            </w:r>
          </w:p>
        </w:tc>
      </w:tr>
      <w:tr w:rsidR="007305A7" w14:paraId="57081D3A" w14:textId="77777777" w:rsidTr="007305A7">
        <w:tc>
          <w:tcPr>
            <w:tcW w:w="776" w:type="dxa"/>
            <w:vAlign w:val="center"/>
          </w:tcPr>
          <w:p w14:paraId="2CAC742C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6EF1991E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静态不完全竞争</w:t>
            </w:r>
          </w:p>
        </w:tc>
        <w:tc>
          <w:tcPr>
            <w:tcW w:w="677" w:type="dxa"/>
          </w:tcPr>
          <w:p w14:paraId="458C0BA2" w14:textId="77777777" w:rsidR="007305A7" w:rsidRDefault="007305A7" w:rsidP="007305A7">
            <w:pPr>
              <w:jc w:val="center"/>
            </w:pPr>
            <w:r w:rsidRPr="000E401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8A729BC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2FF8C9A5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65C8931" w14:textId="77777777" w:rsidR="007305A7" w:rsidRDefault="007305A7" w:rsidP="007305A7">
            <w:pPr>
              <w:jc w:val="center"/>
            </w:pPr>
            <w:r w:rsidRPr="003E1A78">
              <w:rPr>
                <w:rFonts w:hint="eastAsia"/>
                <w:sz w:val="24"/>
              </w:rPr>
              <w:t>案例讨论</w:t>
            </w:r>
          </w:p>
        </w:tc>
      </w:tr>
      <w:tr w:rsidR="007305A7" w14:paraId="093CE443" w14:textId="77777777" w:rsidTr="007305A7">
        <w:tc>
          <w:tcPr>
            <w:tcW w:w="776" w:type="dxa"/>
            <w:vAlign w:val="center"/>
          </w:tcPr>
          <w:p w14:paraId="6D5620A5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1C2F4D55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动态不完全竞争</w:t>
            </w:r>
          </w:p>
        </w:tc>
        <w:tc>
          <w:tcPr>
            <w:tcW w:w="677" w:type="dxa"/>
          </w:tcPr>
          <w:p w14:paraId="5DB6853A" w14:textId="77777777" w:rsidR="007305A7" w:rsidRDefault="007305A7" w:rsidP="007305A7">
            <w:pPr>
              <w:jc w:val="center"/>
            </w:pPr>
            <w:r w:rsidRPr="000E401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3E21E99F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360C53A7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1F1EDCF" w14:textId="77777777" w:rsidR="007305A7" w:rsidRDefault="007305A7" w:rsidP="007305A7">
            <w:pPr>
              <w:jc w:val="center"/>
            </w:pPr>
            <w:r w:rsidRPr="003E1A78">
              <w:rPr>
                <w:rFonts w:hint="eastAsia"/>
                <w:sz w:val="24"/>
              </w:rPr>
              <w:t>案例讨论</w:t>
            </w:r>
          </w:p>
        </w:tc>
      </w:tr>
      <w:tr w:rsidR="007305A7" w14:paraId="7B924D6D" w14:textId="77777777" w:rsidTr="007305A7">
        <w:tc>
          <w:tcPr>
            <w:tcW w:w="776" w:type="dxa"/>
            <w:vAlign w:val="center"/>
          </w:tcPr>
          <w:p w14:paraId="000D8B73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22AB7B98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产品差异</w:t>
            </w:r>
          </w:p>
        </w:tc>
        <w:tc>
          <w:tcPr>
            <w:tcW w:w="677" w:type="dxa"/>
          </w:tcPr>
          <w:p w14:paraId="27B12E45" w14:textId="77777777" w:rsidR="007305A7" w:rsidRDefault="007305A7" w:rsidP="007305A7">
            <w:pPr>
              <w:jc w:val="center"/>
            </w:pPr>
            <w:r w:rsidRPr="000E401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5348C915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2A57176D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A2A808B" w14:textId="77777777" w:rsidR="007305A7" w:rsidRDefault="007305A7" w:rsidP="007305A7">
            <w:pPr>
              <w:jc w:val="center"/>
            </w:pPr>
            <w:r w:rsidRPr="003E1A78">
              <w:rPr>
                <w:rFonts w:hint="eastAsia"/>
                <w:sz w:val="24"/>
              </w:rPr>
              <w:t>案例讨论</w:t>
            </w:r>
          </w:p>
        </w:tc>
      </w:tr>
      <w:tr w:rsidR="007305A7" w14:paraId="010A1A76" w14:textId="77777777" w:rsidTr="007305A7">
        <w:tc>
          <w:tcPr>
            <w:tcW w:w="776" w:type="dxa"/>
            <w:vAlign w:val="center"/>
          </w:tcPr>
          <w:p w14:paraId="36B1553F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4C201519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价格策略</w:t>
            </w:r>
          </w:p>
        </w:tc>
        <w:tc>
          <w:tcPr>
            <w:tcW w:w="677" w:type="dxa"/>
          </w:tcPr>
          <w:p w14:paraId="05D6374D" w14:textId="77777777" w:rsidR="007305A7" w:rsidRDefault="007305A7" w:rsidP="007305A7">
            <w:pPr>
              <w:jc w:val="center"/>
            </w:pPr>
            <w:r w:rsidRPr="000E401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061448F0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533EC8FF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AB1C61D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72ADA72E" w14:textId="77777777" w:rsidTr="007305A7">
        <w:tc>
          <w:tcPr>
            <w:tcW w:w="776" w:type="dxa"/>
            <w:vAlign w:val="center"/>
          </w:tcPr>
          <w:p w14:paraId="7BA5BEC3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20942AE4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不对称信息</w:t>
            </w:r>
          </w:p>
        </w:tc>
        <w:tc>
          <w:tcPr>
            <w:tcW w:w="677" w:type="dxa"/>
          </w:tcPr>
          <w:p w14:paraId="6F3E28FE" w14:textId="77777777" w:rsidR="007305A7" w:rsidRDefault="007305A7" w:rsidP="007305A7">
            <w:pPr>
              <w:jc w:val="center"/>
            </w:pPr>
            <w:r w:rsidRPr="000E401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3EB79302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238F7B6F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27F24A5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当堂期中考试</w:t>
            </w:r>
          </w:p>
        </w:tc>
      </w:tr>
      <w:tr w:rsidR="007305A7" w14:paraId="6C78416D" w14:textId="77777777" w:rsidTr="007305A7">
        <w:tc>
          <w:tcPr>
            <w:tcW w:w="776" w:type="dxa"/>
            <w:vAlign w:val="center"/>
          </w:tcPr>
          <w:p w14:paraId="0AF3765E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3910A1C8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纵向相关市场</w:t>
            </w:r>
          </w:p>
        </w:tc>
        <w:tc>
          <w:tcPr>
            <w:tcW w:w="677" w:type="dxa"/>
          </w:tcPr>
          <w:p w14:paraId="4E1B40E2" w14:textId="77777777" w:rsidR="007305A7" w:rsidRDefault="007305A7" w:rsidP="007305A7">
            <w:pPr>
              <w:jc w:val="center"/>
            </w:pPr>
            <w:r w:rsidRPr="000E401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06950608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1E1511E9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95CE98B" w14:textId="77777777" w:rsidR="007305A7" w:rsidRDefault="007305A7" w:rsidP="007305A7">
            <w:pPr>
              <w:jc w:val="center"/>
            </w:pPr>
            <w:r w:rsidRPr="00D52F9A">
              <w:rPr>
                <w:rFonts w:hint="eastAsia"/>
                <w:sz w:val="24"/>
              </w:rPr>
              <w:t>案例讨论</w:t>
            </w:r>
          </w:p>
        </w:tc>
      </w:tr>
      <w:tr w:rsidR="007305A7" w14:paraId="074A5FC0" w14:textId="77777777" w:rsidTr="007305A7">
        <w:tc>
          <w:tcPr>
            <w:tcW w:w="776" w:type="dxa"/>
            <w:vAlign w:val="center"/>
          </w:tcPr>
          <w:p w14:paraId="5C72DAD2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3D419D9B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网络产品市场与双边市场</w:t>
            </w:r>
          </w:p>
        </w:tc>
        <w:tc>
          <w:tcPr>
            <w:tcW w:w="677" w:type="dxa"/>
          </w:tcPr>
          <w:p w14:paraId="19480BB1" w14:textId="77777777" w:rsidR="007305A7" w:rsidRDefault="007305A7" w:rsidP="007305A7">
            <w:pPr>
              <w:jc w:val="center"/>
            </w:pPr>
            <w:r w:rsidRPr="000E401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BF54A9B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0C3C1D30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9387E18" w14:textId="77777777" w:rsidR="007305A7" w:rsidRDefault="007305A7" w:rsidP="007305A7">
            <w:pPr>
              <w:jc w:val="center"/>
            </w:pPr>
            <w:r w:rsidRPr="00D52F9A">
              <w:rPr>
                <w:rFonts w:hint="eastAsia"/>
                <w:sz w:val="24"/>
              </w:rPr>
              <w:t>案例讨论</w:t>
            </w:r>
          </w:p>
        </w:tc>
      </w:tr>
      <w:tr w:rsidR="007305A7" w14:paraId="620138EB" w14:textId="77777777" w:rsidTr="007305A7">
        <w:tc>
          <w:tcPr>
            <w:tcW w:w="776" w:type="dxa"/>
            <w:vAlign w:val="center"/>
          </w:tcPr>
          <w:p w14:paraId="4B47F3FC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14:paraId="2267DCF8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共享经济</w:t>
            </w:r>
          </w:p>
        </w:tc>
        <w:tc>
          <w:tcPr>
            <w:tcW w:w="677" w:type="dxa"/>
          </w:tcPr>
          <w:p w14:paraId="0594E872" w14:textId="77777777" w:rsidR="007305A7" w:rsidRDefault="007305A7" w:rsidP="007305A7">
            <w:pPr>
              <w:jc w:val="center"/>
            </w:pPr>
            <w:r w:rsidRPr="000E401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3CA6026E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47B80576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9B64EFD" w14:textId="77777777" w:rsidR="007305A7" w:rsidRDefault="007305A7" w:rsidP="007305A7">
            <w:pPr>
              <w:jc w:val="center"/>
            </w:pPr>
            <w:r w:rsidRPr="00D52F9A">
              <w:rPr>
                <w:rFonts w:hint="eastAsia"/>
                <w:sz w:val="24"/>
              </w:rPr>
              <w:t>案例讨论</w:t>
            </w:r>
          </w:p>
        </w:tc>
      </w:tr>
      <w:tr w:rsidR="007305A7" w14:paraId="4F8A2A31" w14:textId="77777777" w:rsidTr="007305A7">
        <w:tc>
          <w:tcPr>
            <w:tcW w:w="776" w:type="dxa"/>
            <w:vAlign w:val="center"/>
          </w:tcPr>
          <w:p w14:paraId="63F176B2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41637703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产业组织理论前沿问题</w:t>
            </w:r>
          </w:p>
        </w:tc>
        <w:tc>
          <w:tcPr>
            <w:tcW w:w="677" w:type="dxa"/>
          </w:tcPr>
          <w:p w14:paraId="1FD97A98" w14:textId="77777777" w:rsidR="007305A7" w:rsidRDefault="007305A7" w:rsidP="007305A7">
            <w:pPr>
              <w:jc w:val="center"/>
            </w:pPr>
            <w:r w:rsidRPr="000E401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540DE26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54975C34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DB90F3B" w14:textId="77777777" w:rsidR="007305A7" w:rsidRDefault="007305A7" w:rsidP="007305A7">
            <w:pPr>
              <w:jc w:val="center"/>
            </w:pPr>
            <w:r w:rsidRPr="00D52F9A">
              <w:rPr>
                <w:rFonts w:hint="eastAsia"/>
                <w:sz w:val="24"/>
              </w:rPr>
              <w:t>案例讨论</w:t>
            </w:r>
          </w:p>
        </w:tc>
      </w:tr>
      <w:tr w:rsidR="007305A7" w14:paraId="7C40E4BF" w14:textId="77777777" w:rsidTr="007305A7">
        <w:tc>
          <w:tcPr>
            <w:tcW w:w="776" w:type="dxa"/>
            <w:vAlign w:val="center"/>
          </w:tcPr>
          <w:p w14:paraId="028178E4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3C076333" w14:textId="77777777" w:rsidR="007305A7" w:rsidRDefault="007305A7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期末考试</w:t>
            </w:r>
          </w:p>
        </w:tc>
        <w:tc>
          <w:tcPr>
            <w:tcW w:w="677" w:type="dxa"/>
          </w:tcPr>
          <w:p w14:paraId="027560FE" w14:textId="77777777" w:rsidR="007305A7" w:rsidRDefault="007305A7" w:rsidP="007305A7">
            <w:pPr>
              <w:jc w:val="center"/>
            </w:pPr>
            <w:r w:rsidRPr="000E401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C16A2FF" w14:textId="77777777" w:rsidR="007305A7" w:rsidRDefault="007305A7" w:rsidP="007305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许恒</w:t>
            </w:r>
            <w:proofErr w:type="gramEnd"/>
          </w:p>
        </w:tc>
        <w:tc>
          <w:tcPr>
            <w:tcW w:w="1135" w:type="dxa"/>
          </w:tcPr>
          <w:p w14:paraId="3B780FB8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7FFD2A6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</w:tbl>
    <w:p w14:paraId="0E25F5F7" w14:textId="77777777" w:rsidR="00767637" w:rsidRDefault="00767637" w:rsidP="001069BE">
      <w:pPr>
        <w:spacing w:line="400" w:lineRule="exact"/>
      </w:pPr>
    </w:p>
    <w:p w14:paraId="198B27E9" w14:textId="77777777" w:rsidR="007305A7" w:rsidRDefault="007305A7" w:rsidP="007305A7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0A86C5AD" w14:textId="293AF939" w:rsidR="007305A7" w:rsidRDefault="007305A7" w:rsidP="007305A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高级国际经济学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="00713A1F">
        <w:rPr>
          <w:rFonts w:hint="eastAsia"/>
          <w:sz w:val="28"/>
          <w:u w:val="single"/>
        </w:rPr>
        <w:t>国际贸易</w:t>
      </w:r>
      <w:r w:rsidR="00713A1F"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 w:rsidR="00713A1F">
        <w:rPr>
          <w:rFonts w:ascii="楷体_GB2312" w:eastAsia="楷体_GB2312" w:hint="eastAsia"/>
          <w:sz w:val="28"/>
          <w:u w:val="single"/>
        </w:rPr>
        <w:t>2018</w:t>
      </w:r>
      <w:r>
        <w:rPr>
          <w:rFonts w:ascii="楷体_GB2312" w:eastAsia="楷体_GB2312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76"/>
        <w:gridCol w:w="622"/>
        <w:gridCol w:w="1059"/>
        <w:gridCol w:w="1135"/>
        <w:gridCol w:w="2054"/>
      </w:tblGrid>
      <w:tr w:rsidR="007305A7" w14:paraId="50F1BCF3" w14:textId="77777777" w:rsidTr="001069B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F5A41E1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14:paraId="749E523E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78C5F7F3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DC626FA" w14:textId="77777777" w:rsidR="007305A7" w:rsidRDefault="007305A7" w:rsidP="007305A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5D22ED9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B5BEF22" w14:textId="77777777" w:rsidR="007305A7" w:rsidRDefault="007305A7" w:rsidP="007305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305A7" w14:paraId="4A632BE2" w14:textId="77777777" w:rsidTr="001069BE">
        <w:tc>
          <w:tcPr>
            <w:tcW w:w="776" w:type="dxa"/>
            <w:vAlign w:val="center"/>
          </w:tcPr>
          <w:p w14:paraId="64EA88B2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</w:tcPr>
          <w:p w14:paraId="148B0D60" w14:textId="7490DD67" w:rsidR="007305A7" w:rsidRDefault="00056DAA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新兴古典经济学与国际贸易理论新发展发展</w:t>
            </w:r>
          </w:p>
        </w:tc>
        <w:tc>
          <w:tcPr>
            <w:tcW w:w="622" w:type="dxa"/>
          </w:tcPr>
          <w:p w14:paraId="358CE741" w14:textId="66710309" w:rsidR="007305A7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7990781C" w14:textId="77777777" w:rsidR="007305A7" w:rsidRDefault="007305A7" w:rsidP="007305A7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宏结</w:t>
            </w:r>
            <w:proofErr w:type="gramEnd"/>
          </w:p>
        </w:tc>
        <w:tc>
          <w:tcPr>
            <w:tcW w:w="1135" w:type="dxa"/>
          </w:tcPr>
          <w:p w14:paraId="365CBFA9" w14:textId="27568D18" w:rsidR="007305A7" w:rsidRDefault="00056DAA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F31890B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7305A7" w14:paraId="23EEED92" w14:textId="77777777" w:rsidTr="001069BE">
        <w:tc>
          <w:tcPr>
            <w:tcW w:w="776" w:type="dxa"/>
            <w:vAlign w:val="center"/>
          </w:tcPr>
          <w:p w14:paraId="5997627A" w14:textId="77777777" w:rsidR="007305A7" w:rsidRDefault="007305A7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6" w:type="dxa"/>
          </w:tcPr>
          <w:p w14:paraId="1FA9D94F" w14:textId="0D9EC26E" w:rsidR="007305A7" w:rsidRDefault="00056DAA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国际贸易标准模型</w:t>
            </w:r>
          </w:p>
        </w:tc>
        <w:tc>
          <w:tcPr>
            <w:tcW w:w="622" w:type="dxa"/>
          </w:tcPr>
          <w:p w14:paraId="52027042" w14:textId="188E5281" w:rsidR="007305A7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42997589" w14:textId="77777777" w:rsidR="007305A7" w:rsidRDefault="007305A7" w:rsidP="007305A7">
            <w:proofErr w:type="gramStart"/>
            <w:r w:rsidRPr="00B4779F">
              <w:rPr>
                <w:rFonts w:hint="eastAsia"/>
                <w:sz w:val="24"/>
              </w:rPr>
              <w:t>宏结</w:t>
            </w:r>
            <w:proofErr w:type="gramEnd"/>
          </w:p>
        </w:tc>
        <w:tc>
          <w:tcPr>
            <w:tcW w:w="1135" w:type="dxa"/>
          </w:tcPr>
          <w:p w14:paraId="143ECF48" w14:textId="075170EF" w:rsidR="007305A7" w:rsidRDefault="00056DAA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8A2ADB6" w14:textId="77777777" w:rsidR="007305A7" w:rsidRDefault="007305A7" w:rsidP="007305A7">
            <w:pPr>
              <w:jc w:val="center"/>
              <w:rPr>
                <w:sz w:val="24"/>
              </w:rPr>
            </w:pPr>
          </w:p>
        </w:tc>
      </w:tr>
      <w:tr w:rsidR="00056DAA" w14:paraId="1FD5F216" w14:textId="77777777" w:rsidTr="001069BE">
        <w:tc>
          <w:tcPr>
            <w:tcW w:w="776" w:type="dxa"/>
            <w:vAlign w:val="center"/>
          </w:tcPr>
          <w:p w14:paraId="201CB456" w14:textId="77777777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6" w:type="dxa"/>
          </w:tcPr>
          <w:p w14:paraId="083F06DC" w14:textId="6F5084FC" w:rsidR="00056DAA" w:rsidRDefault="00056DAA" w:rsidP="00730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新贸易理论</w:t>
            </w:r>
          </w:p>
        </w:tc>
        <w:tc>
          <w:tcPr>
            <w:tcW w:w="622" w:type="dxa"/>
          </w:tcPr>
          <w:p w14:paraId="74F6E190" w14:textId="26FFD75C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3E3841A1" w14:textId="77777777" w:rsidR="00056DAA" w:rsidRDefault="00056DAA" w:rsidP="007305A7">
            <w:proofErr w:type="gramStart"/>
            <w:r w:rsidRPr="00B4779F">
              <w:rPr>
                <w:rFonts w:hint="eastAsia"/>
                <w:sz w:val="24"/>
              </w:rPr>
              <w:t>宏结</w:t>
            </w:r>
            <w:proofErr w:type="gramEnd"/>
          </w:p>
        </w:tc>
        <w:tc>
          <w:tcPr>
            <w:tcW w:w="1135" w:type="dxa"/>
          </w:tcPr>
          <w:p w14:paraId="0F3AA21F" w14:textId="699E5C33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76A3090" w14:textId="77777777" w:rsidR="00056DAA" w:rsidRDefault="00056DAA" w:rsidP="007305A7">
            <w:pPr>
              <w:jc w:val="center"/>
              <w:rPr>
                <w:sz w:val="24"/>
              </w:rPr>
            </w:pPr>
          </w:p>
        </w:tc>
      </w:tr>
      <w:tr w:rsidR="00056DAA" w14:paraId="4D73F485" w14:textId="77777777" w:rsidTr="001069BE">
        <w:tc>
          <w:tcPr>
            <w:tcW w:w="776" w:type="dxa"/>
            <w:vAlign w:val="center"/>
          </w:tcPr>
          <w:p w14:paraId="6DB4ED70" w14:textId="77777777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6" w:type="dxa"/>
          </w:tcPr>
          <w:p w14:paraId="5105CB69" w14:textId="54A6270E" w:rsidR="00056DAA" w:rsidRDefault="00056DAA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新贸易理论</w:t>
            </w:r>
          </w:p>
        </w:tc>
        <w:tc>
          <w:tcPr>
            <w:tcW w:w="622" w:type="dxa"/>
          </w:tcPr>
          <w:p w14:paraId="6659605F" w14:textId="3FF5BC9D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0DD30591" w14:textId="77777777" w:rsidR="00056DAA" w:rsidRDefault="00056DAA" w:rsidP="007305A7">
            <w:proofErr w:type="gramStart"/>
            <w:r w:rsidRPr="00B4779F">
              <w:rPr>
                <w:rFonts w:hint="eastAsia"/>
                <w:sz w:val="24"/>
              </w:rPr>
              <w:t>宏结</w:t>
            </w:r>
            <w:proofErr w:type="gramEnd"/>
          </w:p>
        </w:tc>
        <w:tc>
          <w:tcPr>
            <w:tcW w:w="1135" w:type="dxa"/>
          </w:tcPr>
          <w:p w14:paraId="7389321C" w14:textId="2D64736C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1546357" w14:textId="77777777" w:rsidR="00056DAA" w:rsidRDefault="00056DAA" w:rsidP="007305A7">
            <w:pPr>
              <w:jc w:val="center"/>
              <w:rPr>
                <w:sz w:val="24"/>
              </w:rPr>
            </w:pPr>
          </w:p>
        </w:tc>
      </w:tr>
      <w:tr w:rsidR="00056DAA" w14:paraId="743E1827" w14:textId="77777777" w:rsidTr="001069BE">
        <w:tc>
          <w:tcPr>
            <w:tcW w:w="776" w:type="dxa"/>
            <w:vAlign w:val="center"/>
          </w:tcPr>
          <w:p w14:paraId="74786C27" w14:textId="77777777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6" w:type="dxa"/>
          </w:tcPr>
          <w:p w14:paraId="4ADA0C34" w14:textId="64929528" w:rsidR="00056DAA" w:rsidRDefault="00056DAA" w:rsidP="007305A7">
            <w:pPr>
              <w:rPr>
                <w:sz w:val="24"/>
              </w:rPr>
            </w:pPr>
            <w:r w:rsidRPr="004C2F6C">
              <w:rPr>
                <w:rFonts w:hint="eastAsia"/>
                <w:sz w:val="24"/>
              </w:rPr>
              <w:t>国际贸易政策对收入分配的影响</w:t>
            </w:r>
          </w:p>
        </w:tc>
        <w:tc>
          <w:tcPr>
            <w:tcW w:w="622" w:type="dxa"/>
          </w:tcPr>
          <w:p w14:paraId="2A130048" w14:textId="5151A4DB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35FE9862" w14:textId="77777777" w:rsidR="00056DAA" w:rsidRDefault="00056DAA" w:rsidP="007305A7">
            <w:proofErr w:type="gramStart"/>
            <w:r w:rsidRPr="00B4779F">
              <w:rPr>
                <w:rFonts w:hint="eastAsia"/>
                <w:sz w:val="24"/>
              </w:rPr>
              <w:t>宏结</w:t>
            </w:r>
            <w:proofErr w:type="gramEnd"/>
          </w:p>
        </w:tc>
        <w:tc>
          <w:tcPr>
            <w:tcW w:w="1135" w:type="dxa"/>
          </w:tcPr>
          <w:p w14:paraId="0328B35C" w14:textId="3F2343CE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B757609" w14:textId="77777777" w:rsidR="00056DAA" w:rsidRDefault="00056DAA" w:rsidP="007305A7">
            <w:pPr>
              <w:jc w:val="center"/>
              <w:rPr>
                <w:sz w:val="24"/>
              </w:rPr>
            </w:pPr>
          </w:p>
        </w:tc>
      </w:tr>
      <w:tr w:rsidR="00056DAA" w14:paraId="749FD3B0" w14:textId="77777777" w:rsidTr="001069BE">
        <w:tc>
          <w:tcPr>
            <w:tcW w:w="776" w:type="dxa"/>
            <w:vAlign w:val="center"/>
          </w:tcPr>
          <w:p w14:paraId="0D317BB2" w14:textId="77777777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6" w:type="dxa"/>
          </w:tcPr>
          <w:p w14:paraId="3E6301F4" w14:textId="77777777" w:rsidR="00056DAA" w:rsidRPr="00EA214F" w:rsidRDefault="00056DAA" w:rsidP="007305A7">
            <w:r>
              <w:rPr>
                <w:rFonts w:hint="eastAsia"/>
              </w:rPr>
              <w:t>国际金融分析视角和政策工具简述</w:t>
            </w:r>
          </w:p>
        </w:tc>
        <w:tc>
          <w:tcPr>
            <w:tcW w:w="622" w:type="dxa"/>
          </w:tcPr>
          <w:p w14:paraId="774EC082" w14:textId="30A8D755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233C3763" w14:textId="77777777" w:rsidR="00056DAA" w:rsidRDefault="00056DAA" w:rsidP="007305A7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梁涵</w:t>
            </w:r>
            <w:proofErr w:type="gramEnd"/>
          </w:p>
        </w:tc>
        <w:tc>
          <w:tcPr>
            <w:tcW w:w="1135" w:type="dxa"/>
          </w:tcPr>
          <w:p w14:paraId="582583B1" w14:textId="7F166E44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239F604" w14:textId="77777777" w:rsidR="00056DAA" w:rsidRDefault="00056DAA" w:rsidP="007305A7">
            <w:pPr>
              <w:jc w:val="center"/>
              <w:rPr>
                <w:sz w:val="24"/>
              </w:rPr>
            </w:pPr>
          </w:p>
        </w:tc>
      </w:tr>
      <w:tr w:rsidR="00056DAA" w14:paraId="47181B19" w14:textId="77777777" w:rsidTr="001069BE">
        <w:tc>
          <w:tcPr>
            <w:tcW w:w="776" w:type="dxa"/>
            <w:vAlign w:val="center"/>
          </w:tcPr>
          <w:p w14:paraId="3288F7C8" w14:textId="77777777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76" w:type="dxa"/>
          </w:tcPr>
          <w:p w14:paraId="4B967C43" w14:textId="77777777" w:rsidR="00056DAA" w:rsidRPr="00EA214F" w:rsidRDefault="00056DAA" w:rsidP="007305A7">
            <w:r>
              <w:rPr>
                <w:rFonts w:hint="eastAsia"/>
              </w:rPr>
              <w:t>关于汇率的</w:t>
            </w:r>
            <w:r w:rsidRPr="00EA214F">
              <w:rPr>
                <w:rFonts w:hint="eastAsia"/>
              </w:rPr>
              <w:t>短期</w:t>
            </w:r>
            <w:r>
              <w:rPr>
                <w:rFonts w:hint="eastAsia"/>
              </w:rPr>
              <w:t>经济模型：整合货币</w:t>
            </w:r>
            <w:r w:rsidRPr="00EA214F">
              <w:rPr>
                <w:rFonts w:hint="eastAsia"/>
              </w:rPr>
              <w:t>资产</w:t>
            </w:r>
            <w:r>
              <w:rPr>
                <w:rFonts w:hint="eastAsia"/>
              </w:rPr>
              <w:t>和总产出市场</w:t>
            </w:r>
          </w:p>
        </w:tc>
        <w:tc>
          <w:tcPr>
            <w:tcW w:w="622" w:type="dxa"/>
          </w:tcPr>
          <w:p w14:paraId="6729F08D" w14:textId="5859B84F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4EFE45BC" w14:textId="77777777" w:rsidR="00056DAA" w:rsidRDefault="00056DAA" w:rsidP="007305A7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梁涵</w:t>
            </w:r>
            <w:proofErr w:type="gramEnd"/>
          </w:p>
        </w:tc>
        <w:tc>
          <w:tcPr>
            <w:tcW w:w="1135" w:type="dxa"/>
          </w:tcPr>
          <w:p w14:paraId="0BC62873" w14:textId="5059ADCC" w:rsidR="00056DAA" w:rsidRDefault="00056DAA" w:rsidP="007305A7">
            <w:pPr>
              <w:jc w:val="center"/>
              <w:rPr>
                <w:sz w:val="24"/>
              </w:rPr>
            </w:pPr>
            <w:r w:rsidRPr="00A8345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4C0A6D83" w14:textId="77777777" w:rsidR="00056DAA" w:rsidRDefault="00056DAA" w:rsidP="007305A7">
            <w:pPr>
              <w:jc w:val="center"/>
              <w:rPr>
                <w:sz w:val="24"/>
              </w:rPr>
            </w:pPr>
          </w:p>
        </w:tc>
      </w:tr>
      <w:tr w:rsidR="00056DAA" w14:paraId="7F2F18D5" w14:textId="77777777" w:rsidTr="001069BE">
        <w:tc>
          <w:tcPr>
            <w:tcW w:w="776" w:type="dxa"/>
            <w:vAlign w:val="center"/>
          </w:tcPr>
          <w:p w14:paraId="02D46620" w14:textId="77777777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76" w:type="dxa"/>
          </w:tcPr>
          <w:p w14:paraId="295E9D83" w14:textId="77777777" w:rsidR="00056DAA" w:rsidRPr="00EA214F" w:rsidRDefault="00056DAA" w:rsidP="007305A7">
            <w:r>
              <w:rPr>
                <w:rFonts w:hint="eastAsia"/>
              </w:rPr>
              <w:t>汇率长期趋势的经济分析，宏观经济政策工具</w:t>
            </w:r>
          </w:p>
        </w:tc>
        <w:tc>
          <w:tcPr>
            <w:tcW w:w="622" w:type="dxa"/>
          </w:tcPr>
          <w:p w14:paraId="2DCD73CC" w14:textId="0500A624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3DE03559" w14:textId="77777777" w:rsidR="00056DAA" w:rsidRDefault="00056DAA" w:rsidP="007305A7">
            <w:proofErr w:type="gramStart"/>
            <w:r w:rsidRPr="009616A3">
              <w:rPr>
                <w:rFonts w:hint="eastAsia"/>
                <w:sz w:val="24"/>
              </w:rPr>
              <w:t>梁涵</w:t>
            </w:r>
            <w:proofErr w:type="gramEnd"/>
          </w:p>
        </w:tc>
        <w:tc>
          <w:tcPr>
            <w:tcW w:w="1135" w:type="dxa"/>
          </w:tcPr>
          <w:p w14:paraId="5D6B61CF" w14:textId="1B6D54D6" w:rsidR="00056DAA" w:rsidRDefault="00056DAA" w:rsidP="007305A7">
            <w:pPr>
              <w:jc w:val="center"/>
              <w:rPr>
                <w:sz w:val="24"/>
              </w:rPr>
            </w:pPr>
            <w:r w:rsidRPr="00A8345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7B94312A" w14:textId="77777777" w:rsidR="00056DAA" w:rsidRDefault="00056DAA" w:rsidP="007305A7">
            <w:pPr>
              <w:jc w:val="center"/>
              <w:rPr>
                <w:sz w:val="24"/>
              </w:rPr>
            </w:pPr>
          </w:p>
        </w:tc>
      </w:tr>
      <w:tr w:rsidR="00056DAA" w14:paraId="320E3C9C" w14:textId="77777777" w:rsidTr="001069BE">
        <w:tc>
          <w:tcPr>
            <w:tcW w:w="776" w:type="dxa"/>
            <w:vAlign w:val="center"/>
          </w:tcPr>
          <w:p w14:paraId="4CD897E4" w14:textId="77777777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76" w:type="dxa"/>
          </w:tcPr>
          <w:p w14:paraId="2C47F10D" w14:textId="77777777" w:rsidR="00056DAA" w:rsidRPr="00EA214F" w:rsidRDefault="00056DAA" w:rsidP="007305A7">
            <w:r w:rsidRPr="00EA214F">
              <w:rPr>
                <w:rFonts w:hint="eastAsia"/>
              </w:rPr>
              <w:t>国际货币体系演进和机制</w:t>
            </w:r>
          </w:p>
        </w:tc>
        <w:tc>
          <w:tcPr>
            <w:tcW w:w="622" w:type="dxa"/>
          </w:tcPr>
          <w:p w14:paraId="5EF756CA" w14:textId="04F254BA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51C95FC5" w14:textId="77777777" w:rsidR="00056DAA" w:rsidRDefault="00056DAA" w:rsidP="007305A7">
            <w:proofErr w:type="gramStart"/>
            <w:r w:rsidRPr="009616A3">
              <w:rPr>
                <w:rFonts w:hint="eastAsia"/>
                <w:sz w:val="24"/>
              </w:rPr>
              <w:t>梁涵</w:t>
            </w:r>
            <w:proofErr w:type="gramEnd"/>
          </w:p>
        </w:tc>
        <w:tc>
          <w:tcPr>
            <w:tcW w:w="1135" w:type="dxa"/>
          </w:tcPr>
          <w:p w14:paraId="356BE0FC" w14:textId="4C5C5488" w:rsidR="00056DAA" w:rsidRDefault="00056DAA" w:rsidP="007305A7">
            <w:pPr>
              <w:jc w:val="center"/>
              <w:rPr>
                <w:sz w:val="24"/>
              </w:rPr>
            </w:pPr>
            <w:r w:rsidRPr="00A8345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6A2E3EA" w14:textId="77777777" w:rsidR="00056DAA" w:rsidRDefault="00056DAA" w:rsidP="007305A7">
            <w:pPr>
              <w:jc w:val="center"/>
              <w:rPr>
                <w:sz w:val="24"/>
              </w:rPr>
            </w:pPr>
          </w:p>
        </w:tc>
      </w:tr>
      <w:tr w:rsidR="00056DAA" w14:paraId="5961746C" w14:textId="77777777" w:rsidTr="001069BE">
        <w:tc>
          <w:tcPr>
            <w:tcW w:w="776" w:type="dxa"/>
            <w:vAlign w:val="center"/>
          </w:tcPr>
          <w:p w14:paraId="6737F3C7" w14:textId="77777777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76" w:type="dxa"/>
          </w:tcPr>
          <w:p w14:paraId="68900197" w14:textId="77777777" w:rsidR="00056DAA" w:rsidRPr="00EA214F" w:rsidRDefault="00056DAA" w:rsidP="007305A7">
            <w:r>
              <w:rPr>
                <w:rFonts w:hint="eastAsia"/>
              </w:rPr>
              <w:t>有关国际经济的空间一般均</w:t>
            </w:r>
            <w:r>
              <w:rPr>
                <w:rFonts w:hint="eastAsia"/>
              </w:rPr>
              <w:lastRenderedPageBreak/>
              <w:t>衡理论模型</w:t>
            </w:r>
          </w:p>
        </w:tc>
        <w:tc>
          <w:tcPr>
            <w:tcW w:w="622" w:type="dxa"/>
          </w:tcPr>
          <w:p w14:paraId="7799F80F" w14:textId="5FA90609" w:rsidR="00056DAA" w:rsidRDefault="00056DAA" w:rsidP="007305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059" w:type="dxa"/>
          </w:tcPr>
          <w:p w14:paraId="68CE6177" w14:textId="77777777" w:rsidR="00056DAA" w:rsidRDefault="00056DAA" w:rsidP="007305A7">
            <w:proofErr w:type="gramStart"/>
            <w:r w:rsidRPr="009616A3">
              <w:rPr>
                <w:rFonts w:hint="eastAsia"/>
                <w:sz w:val="24"/>
              </w:rPr>
              <w:t>梁涵</w:t>
            </w:r>
            <w:proofErr w:type="gramEnd"/>
          </w:p>
        </w:tc>
        <w:tc>
          <w:tcPr>
            <w:tcW w:w="1135" w:type="dxa"/>
          </w:tcPr>
          <w:p w14:paraId="507E0266" w14:textId="0D23C77E" w:rsidR="00056DAA" w:rsidRDefault="00056DAA" w:rsidP="007305A7">
            <w:pPr>
              <w:jc w:val="center"/>
              <w:rPr>
                <w:sz w:val="24"/>
              </w:rPr>
            </w:pPr>
            <w:r w:rsidRPr="00A8345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D2ED9AD" w14:textId="77777777" w:rsidR="00056DAA" w:rsidRDefault="00056DAA" w:rsidP="007305A7">
            <w:pPr>
              <w:jc w:val="center"/>
              <w:rPr>
                <w:sz w:val="24"/>
              </w:rPr>
            </w:pPr>
          </w:p>
        </w:tc>
      </w:tr>
    </w:tbl>
    <w:p w14:paraId="1083390A" w14:textId="77777777" w:rsidR="001069BE" w:rsidRDefault="001069BE" w:rsidP="00D305E1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0CC5CF86" w14:textId="77777777" w:rsidR="00D305E1" w:rsidRDefault="00D305E1" w:rsidP="00D305E1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1BB6F0E5" w14:textId="512FB137" w:rsidR="00D305E1" w:rsidRDefault="00D305E1" w:rsidP="00D305E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中国模式：理论与实践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政治经济学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2018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D305E1" w14:paraId="3852389E" w14:textId="77777777" w:rsidTr="008D7C7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4443C6C" w14:textId="77777777" w:rsidR="00D305E1" w:rsidRDefault="00D305E1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8CED868" w14:textId="77777777" w:rsidR="00D305E1" w:rsidRDefault="00D305E1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250F5DC" w14:textId="77777777" w:rsidR="00D305E1" w:rsidRDefault="00D305E1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6F4B7DD" w14:textId="77777777" w:rsidR="00D305E1" w:rsidRDefault="00D305E1" w:rsidP="008D7C7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53E62F1" w14:textId="77777777" w:rsidR="00D305E1" w:rsidRDefault="00D305E1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566803B" w14:textId="77777777" w:rsidR="00D305E1" w:rsidRDefault="00D305E1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305E1" w14:paraId="6AE3049C" w14:textId="77777777" w:rsidTr="008D7C74">
        <w:tc>
          <w:tcPr>
            <w:tcW w:w="776" w:type="dxa"/>
            <w:vAlign w:val="center"/>
          </w:tcPr>
          <w:p w14:paraId="4552CF6D" w14:textId="76B94FB6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14:paraId="14EC741F" w14:textId="76F87C5E" w:rsidR="00D305E1" w:rsidRDefault="00D305E1" w:rsidP="008D7C74">
            <w:pPr>
              <w:rPr>
                <w:sz w:val="24"/>
              </w:rPr>
            </w:pPr>
            <w:r>
              <w:rPr>
                <w:rFonts w:hint="eastAsia"/>
              </w:rPr>
              <w:t>习近平新时代中国特色社会主义市场经济的模式、特征与国资改革</w:t>
            </w:r>
          </w:p>
        </w:tc>
        <w:tc>
          <w:tcPr>
            <w:tcW w:w="677" w:type="dxa"/>
          </w:tcPr>
          <w:p w14:paraId="4E2F95D7" w14:textId="35C8189C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12942503" w14:textId="06798E43" w:rsidR="00D305E1" w:rsidRDefault="00D305E1" w:rsidP="008D7C74">
            <w:pPr>
              <w:jc w:val="center"/>
              <w:rPr>
                <w:sz w:val="24"/>
              </w:rPr>
            </w:pPr>
            <w:r w:rsidRPr="00D305E1">
              <w:rPr>
                <w:rFonts w:hint="eastAsia"/>
                <w:sz w:val="24"/>
              </w:rPr>
              <w:t>刘纪鹏</w:t>
            </w:r>
          </w:p>
        </w:tc>
        <w:tc>
          <w:tcPr>
            <w:tcW w:w="1135" w:type="dxa"/>
          </w:tcPr>
          <w:p w14:paraId="585C97A4" w14:textId="505874BA" w:rsidR="00D305E1" w:rsidRDefault="00E046C9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3324737" w14:textId="77777777" w:rsidR="00D305E1" w:rsidRDefault="00D305E1" w:rsidP="008D7C74">
            <w:pPr>
              <w:jc w:val="center"/>
              <w:rPr>
                <w:sz w:val="24"/>
              </w:rPr>
            </w:pPr>
          </w:p>
        </w:tc>
      </w:tr>
      <w:tr w:rsidR="00D305E1" w14:paraId="328F7DEF" w14:textId="77777777" w:rsidTr="008D7C74">
        <w:tc>
          <w:tcPr>
            <w:tcW w:w="776" w:type="dxa"/>
            <w:vAlign w:val="center"/>
          </w:tcPr>
          <w:p w14:paraId="2234C9A3" w14:textId="67B93CC6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14:paraId="5E283A85" w14:textId="7A13B4F0" w:rsidR="00D305E1" w:rsidRDefault="00D305E1" w:rsidP="008D7C74">
            <w:pPr>
              <w:rPr>
                <w:sz w:val="24"/>
              </w:rPr>
            </w:pPr>
            <w:r>
              <w:rPr>
                <w:rFonts w:hint="eastAsia"/>
              </w:rPr>
              <w:t>中国模式：产权改革</w:t>
            </w:r>
          </w:p>
        </w:tc>
        <w:tc>
          <w:tcPr>
            <w:tcW w:w="677" w:type="dxa"/>
          </w:tcPr>
          <w:p w14:paraId="4859E505" w14:textId="75068223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9" w:type="dxa"/>
          </w:tcPr>
          <w:p w14:paraId="3BB3CF74" w14:textId="71BB4B17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</w:tcPr>
          <w:p w14:paraId="7C2A586C" w14:textId="4CE9EB3E" w:rsidR="00D305E1" w:rsidRDefault="00E046C9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F8F2BC7" w14:textId="77777777" w:rsidR="00D305E1" w:rsidRDefault="00D305E1" w:rsidP="008D7C74">
            <w:pPr>
              <w:jc w:val="center"/>
              <w:rPr>
                <w:sz w:val="24"/>
              </w:rPr>
            </w:pPr>
          </w:p>
        </w:tc>
      </w:tr>
      <w:tr w:rsidR="00D305E1" w14:paraId="01798F38" w14:textId="77777777" w:rsidTr="008D7C74">
        <w:tc>
          <w:tcPr>
            <w:tcW w:w="776" w:type="dxa"/>
            <w:vAlign w:val="center"/>
          </w:tcPr>
          <w:p w14:paraId="45DF116A" w14:textId="6B7C4E4A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14:paraId="19ABF650" w14:textId="5B8D696D" w:rsidR="00D305E1" w:rsidRDefault="00D305E1" w:rsidP="008D7C74">
            <w:pPr>
              <w:rPr>
                <w:sz w:val="24"/>
              </w:rPr>
            </w:pPr>
            <w:r w:rsidRPr="00207164">
              <w:rPr>
                <w:rFonts w:hint="eastAsia"/>
                <w:szCs w:val="21"/>
              </w:rPr>
              <w:t>中国模式：国有企业改革</w:t>
            </w:r>
          </w:p>
        </w:tc>
        <w:tc>
          <w:tcPr>
            <w:tcW w:w="677" w:type="dxa"/>
          </w:tcPr>
          <w:p w14:paraId="751516A1" w14:textId="51C1DC12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9" w:type="dxa"/>
          </w:tcPr>
          <w:p w14:paraId="451207D6" w14:textId="64D4A368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陈明生</w:t>
            </w:r>
          </w:p>
        </w:tc>
        <w:tc>
          <w:tcPr>
            <w:tcW w:w="1135" w:type="dxa"/>
          </w:tcPr>
          <w:p w14:paraId="5FC3856A" w14:textId="52F70CBF" w:rsidR="00D305E1" w:rsidRDefault="00E046C9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AE22A31" w14:textId="77777777" w:rsidR="00D305E1" w:rsidRDefault="00D305E1" w:rsidP="008D7C74">
            <w:pPr>
              <w:jc w:val="center"/>
              <w:rPr>
                <w:sz w:val="24"/>
              </w:rPr>
            </w:pPr>
          </w:p>
        </w:tc>
      </w:tr>
      <w:tr w:rsidR="00D305E1" w14:paraId="1BC7F1CE" w14:textId="77777777" w:rsidTr="008D7C74">
        <w:tc>
          <w:tcPr>
            <w:tcW w:w="776" w:type="dxa"/>
            <w:vAlign w:val="center"/>
          </w:tcPr>
          <w:p w14:paraId="2F77FCBC" w14:textId="5FDA5439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14:paraId="29278447" w14:textId="38092702" w:rsidR="00D305E1" w:rsidRDefault="00D305E1" w:rsidP="008D7C74">
            <w:pPr>
              <w:rPr>
                <w:sz w:val="24"/>
              </w:rPr>
            </w:pPr>
            <w:r>
              <w:rPr>
                <w:rFonts w:hint="eastAsia"/>
              </w:rPr>
              <w:t>中国模式：政府与市场</w:t>
            </w:r>
          </w:p>
        </w:tc>
        <w:tc>
          <w:tcPr>
            <w:tcW w:w="677" w:type="dxa"/>
          </w:tcPr>
          <w:p w14:paraId="6C0A5DD0" w14:textId="1524893D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64BDD7BA" w14:textId="549084F2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张弛</w:t>
            </w:r>
          </w:p>
        </w:tc>
        <w:tc>
          <w:tcPr>
            <w:tcW w:w="1135" w:type="dxa"/>
          </w:tcPr>
          <w:p w14:paraId="6209F706" w14:textId="434691A7" w:rsidR="00D305E1" w:rsidRDefault="00E046C9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3569612" w14:textId="77777777" w:rsidR="00D305E1" w:rsidRDefault="00D305E1" w:rsidP="008D7C74">
            <w:pPr>
              <w:jc w:val="center"/>
              <w:rPr>
                <w:sz w:val="24"/>
              </w:rPr>
            </w:pPr>
          </w:p>
        </w:tc>
      </w:tr>
      <w:tr w:rsidR="00D305E1" w14:paraId="69F76795" w14:textId="77777777" w:rsidTr="008D7C74">
        <w:tc>
          <w:tcPr>
            <w:tcW w:w="776" w:type="dxa"/>
            <w:vAlign w:val="center"/>
          </w:tcPr>
          <w:p w14:paraId="60942754" w14:textId="418CAF16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13</w:t>
            </w:r>
          </w:p>
        </w:tc>
        <w:tc>
          <w:tcPr>
            <w:tcW w:w="2821" w:type="dxa"/>
          </w:tcPr>
          <w:p w14:paraId="2EB5A3E6" w14:textId="24027881" w:rsidR="00D305E1" w:rsidRDefault="00D305E1" w:rsidP="00D305E1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中国模式：人民币</w:t>
            </w:r>
            <w:r w:rsidRPr="00207164">
              <w:rPr>
                <w:rFonts w:hint="eastAsia"/>
                <w:szCs w:val="21"/>
              </w:rPr>
              <w:t>改革</w:t>
            </w:r>
          </w:p>
        </w:tc>
        <w:tc>
          <w:tcPr>
            <w:tcW w:w="677" w:type="dxa"/>
          </w:tcPr>
          <w:p w14:paraId="095D74FE" w14:textId="7D98BF6E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9" w:type="dxa"/>
          </w:tcPr>
          <w:p w14:paraId="615DDDDB" w14:textId="6E5147A4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张毅来</w:t>
            </w:r>
          </w:p>
        </w:tc>
        <w:tc>
          <w:tcPr>
            <w:tcW w:w="1135" w:type="dxa"/>
          </w:tcPr>
          <w:p w14:paraId="6915137E" w14:textId="075F483B" w:rsidR="00D305E1" w:rsidRDefault="00E046C9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899A90E" w14:textId="77777777" w:rsidR="00D305E1" w:rsidRDefault="00D305E1" w:rsidP="008D7C74">
            <w:pPr>
              <w:jc w:val="center"/>
              <w:rPr>
                <w:sz w:val="24"/>
              </w:rPr>
            </w:pPr>
          </w:p>
        </w:tc>
      </w:tr>
      <w:tr w:rsidR="00D305E1" w14:paraId="12A8B3C7" w14:textId="77777777" w:rsidTr="008D7C74">
        <w:tc>
          <w:tcPr>
            <w:tcW w:w="776" w:type="dxa"/>
            <w:vAlign w:val="center"/>
          </w:tcPr>
          <w:p w14:paraId="534DB5BD" w14:textId="6C9FC632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15</w:t>
            </w:r>
          </w:p>
        </w:tc>
        <w:tc>
          <w:tcPr>
            <w:tcW w:w="2821" w:type="dxa"/>
          </w:tcPr>
          <w:p w14:paraId="6742021A" w14:textId="54CA7A0E" w:rsidR="00D305E1" w:rsidRPr="00D305E1" w:rsidRDefault="00D305E1" w:rsidP="008D7C74">
            <w:pPr>
              <w:rPr>
                <w:sz w:val="24"/>
              </w:rPr>
            </w:pPr>
            <w:r>
              <w:rPr>
                <w:rFonts w:hint="eastAsia"/>
              </w:rPr>
              <w:t>中国模式：收入与分配</w:t>
            </w:r>
          </w:p>
        </w:tc>
        <w:tc>
          <w:tcPr>
            <w:tcW w:w="677" w:type="dxa"/>
          </w:tcPr>
          <w:p w14:paraId="6A57959B" w14:textId="67F4DB1D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</w:tcPr>
          <w:p w14:paraId="3D13464F" w14:textId="22A3C872" w:rsidR="00D305E1" w:rsidRDefault="00D305E1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135" w:type="dxa"/>
          </w:tcPr>
          <w:p w14:paraId="277D06DD" w14:textId="43F48BA1" w:rsidR="00D305E1" w:rsidRDefault="00E046C9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27D0EAD" w14:textId="77777777" w:rsidR="00D305E1" w:rsidRDefault="00D305E1" w:rsidP="008D7C74">
            <w:pPr>
              <w:jc w:val="center"/>
              <w:rPr>
                <w:sz w:val="24"/>
              </w:rPr>
            </w:pPr>
          </w:p>
        </w:tc>
      </w:tr>
    </w:tbl>
    <w:p w14:paraId="2652250C" w14:textId="77777777" w:rsidR="00D305E1" w:rsidRDefault="00D305E1" w:rsidP="00D305E1">
      <w:pPr>
        <w:jc w:val="center"/>
        <w:rPr>
          <w:sz w:val="24"/>
        </w:rPr>
      </w:pPr>
    </w:p>
    <w:p w14:paraId="6DA81074" w14:textId="77777777" w:rsidR="001069BE" w:rsidRDefault="001069BE" w:rsidP="003B7180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638C180B" w14:textId="77777777" w:rsidR="001069BE" w:rsidRDefault="001069BE" w:rsidP="003B7180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4962FD33" w14:textId="77777777" w:rsidR="003B7180" w:rsidRDefault="003B7180" w:rsidP="003B7180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75985C46" w14:textId="6F79D96F" w:rsidR="003B7180" w:rsidRDefault="003B7180" w:rsidP="003B718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>产业理论与实践专题研究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产业经济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2017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3B7180" w14:paraId="65E788DD" w14:textId="77777777" w:rsidTr="008D7C7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118E5F5" w14:textId="77777777" w:rsidR="003B7180" w:rsidRDefault="003B7180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633AE3DC" w14:textId="77777777" w:rsidR="003B7180" w:rsidRDefault="003B7180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5445280" w14:textId="77777777" w:rsidR="003B7180" w:rsidRDefault="003B7180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91DE1B4" w14:textId="77777777" w:rsidR="003B7180" w:rsidRDefault="003B7180" w:rsidP="008D7C7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A686AC4" w14:textId="77777777" w:rsidR="003B7180" w:rsidRDefault="003B7180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2D4B9C4" w14:textId="77777777" w:rsidR="003B7180" w:rsidRDefault="003B7180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553AE" w14:paraId="5C622BEF" w14:textId="77777777" w:rsidTr="008D7C74">
        <w:tc>
          <w:tcPr>
            <w:tcW w:w="776" w:type="dxa"/>
            <w:vAlign w:val="center"/>
          </w:tcPr>
          <w:p w14:paraId="7E7A7F71" w14:textId="4F3F1CAA" w:rsidR="005553AE" w:rsidRPr="005553AE" w:rsidRDefault="005553AE" w:rsidP="008D7C74">
            <w:pPr>
              <w:jc w:val="center"/>
              <w:rPr>
                <w:sz w:val="24"/>
              </w:rPr>
            </w:pPr>
            <w:r w:rsidRPr="005553AE"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3C78073D" w14:textId="29B08289" w:rsidR="005553AE" w:rsidRDefault="005553AE" w:rsidP="008D7C74">
            <w:pPr>
              <w:rPr>
                <w:sz w:val="24"/>
              </w:rPr>
            </w:pPr>
            <w:r>
              <w:rPr>
                <w:sz w:val="24"/>
              </w:rPr>
              <w:t>金融与养老产业</w:t>
            </w:r>
          </w:p>
        </w:tc>
        <w:tc>
          <w:tcPr>
            <w:tcW w:w="677" w:type="dxa"/>
          </w:tcPr>
          <w:p w14:paraId="63BA8C4B" w14:textId="40ADAA0A" w:rsidR="005553AE" w:rsidRDefault="005553AE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06A510FC" w14:textId="77777777" w:rsidR="005553AE" w:rsidRDefault="005553A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35" w:type="dxa"/>
          </w:tcPr>
          <w:p w14:paraId="05895111" w14:textId="4C66DDB0" w:rsidR="005553AE" w:rsidRDefault="005553A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FF7B185" w14:textId="77777777" w:rsidR="005553AE" w:rsidRDefault="005553AE" w:rsidP="008D7C74">
            <w:pPr>
              <w:jc w:val="center"/>
              <w:rPr>
                <w:sz w:val="24"/>
              </w:rPr>
            </w:pPr>
          </w:p>
        </w:tc>
      </w:tr>
      <w:tr w:rsidR="005553AE" w14:paraId="4C355A77" w14:textId="77777777" w:rsidTr="008D7C74">
        <w:tc>
          <w:tcPr>
            <w:tcW w:w="776" w:type="dxa"/>
            <w:vAlign w:val="center"/>
          </w:tcPr>
          <w:p w14:paraId="3D3C49F7" w14:textId="433B8B49" w:rsidR="005553AE" w:rsidRPr="005553AE" w:rsidRDefault="005553AE" w:rsidP="008D7C74">
            <w:pPr>
              <w:jc w:val="center"/>
              <w:rPr>
                <w:sz w:val="24"/>
              </w:rPr>
            </w:pPr>
            <w:r w:rsidRPr="005553AE"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4CEE4FE9" w14:textId="738C8FEB" w:rsidR="005553AE" w:rsidRDefault="005553AE" w:rsidP="008D7C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区块链与数字产业</w:t>
            </w:r>
          </w:p>
        </w:tc>
        <w:tc>
          <w:tcPr>
            <w:tcW w:w="677" w:type="dxa"/>
          </w:tcPr>
          <w:p w14:paraId="6D7C8CE9" w14:textId="62A78250" w:rsidR="005553AE" w:rsidRDefault="005553AE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5E36BCBB" w14:textId="77777777" w:rsidR="005553AE" w:rsidRDefault="005553A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35" w:type="dxa"/>
          </w:tcPr>
          <w:p w14:paraId="74F335F6" w14:textId="6EA9CA6D" w:rsidR="005553AE" w:rsidRDefault="005553A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16A0B04" w14:textId="77777777" w:rsidR="005553AE" w:rsidRDefault="005553AE" w:rsidP="008D7C74">
            <w:pPr>
              <w:jc w:val="center"/>
              <w:rPr>
                <w:sz w:val="24"/>
              </w:rPr>
            </w:pPr>
          </w:p>
        </w:tc>
      </w:tr>
      <w:tr w:rsidR="003B7180" w14:paraId="039EE517" w14:textId="77777777" w:rsidTr="008D7C74">
        <w:tc>
          <w:tcPr>
            <w:tcW w:w="776" w:type="dxa"/>
            <w:vAlign w:val="center"/>
          </w:tcPr>
          <w:p w14:paraId="35DC620B" w14:textId="5E5B4E14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62AA1F87" w14:textId="47E610D0" w:rsidR="003B7180" w:rsidRDefault="003B7180" w:rsidP="008D7C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大健康产业</w:t>
            </w:r>
          </w:p>
        </w:tc>
        <w:tc>
          <w:tcPr>
            <w:tcW w:w="677" w:type="dxa"/>
          </w:tcPr>
          <w:p w14:paraId="33886E96" w14:textId="282B0BBC" w:rsidR="003B7180" w:rsidRDefault="003B7180" w:rsidP="008D7C74">
            <w:pPr>
              <w:jc w:val="center"/>
              <w:rPr>
                <w:sz w:val="24"/>
              </w:rPr>
            </w:pPr>
            <w:r w:rsidRPr="008D655A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14074397" w14:textId="222BCD02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李超</w:t>
            </w:r>
          </w:p>
        </w:tc>
        <w:tc>
          <w:tcPr>
            <w:tcW w:w="1135" w:type="dxa"/>
          </w:tcPr>
          <w:p w14:paraId="75B8BC30" w14:textId="67EC0DA2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B187074" w14:textId="77777777" w:rsidR="003B7180" w:rsidRDefault="003B7180" w:rsidP="008D7C74">
            <w:pPr>
              <w:jc w:val="center"/>
              <w:rPr>
                <w:sz w:val="24"/>
              </w:rPr>
            </w:pPr>
          </w:p>
        </w:tc>
      </w:tr>
      <w:tr w:rsidR="003B7180" w14:paraId="5C2E0751" w14:textId="77777777" w:rsidTr="008D7C74">
        <w:tc>
          <w:tcPr>
            <w:tcW w:w="776" w:type="dxa"/>
            <w:vAlign w:val="center"/>
          </w:tcPr>
          <w:p w14:paraId="01C759C2" w14:textId="6FCF37F2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14:paraId="57CB1602" w14:textId="035E6A45" w:rsidR="003B7180" w:rsidRDefault="003B7180" w:rsidP="008D7C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产业融合</w:t>
            </w:r>
          </w:p>
        </w:tc>
        <w:tc>
          <w:tcPr>
            <w:tcW w:w="677" w:type="dxa"/>
          </w:tcPr>
          <w:p w14:paraId="25181CDA" w14:textId="166DE585" w:rsidR="003B7180" w:rsidRDefault="003B7180" w:rsidP="008D7C74">
            <w:pPr>
              <w:jc w:val="center"/>
              <w:rPr>
                <w:sz w:val="24"/>
              </w:rPr>
            </w:pPr>
            <w:r w:rsidRPr="008D655A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917A4AC" w14:textId="3A9C98B3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葛建华</w:t>
            </w:r>
          </w:p>
        </w:tc>
        <w:tc>
          <w:tcPr>
            <w:tcW w:w="1135" w:type="dxa"/>
          </w:tcPr>
          <w:p w14:paraId="0B152D49" w14:textId="2F15AD6C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676F1FB" w14:textId="77777777" w:rsidR="003B7180" w:rsidRDefault="003B7180" w:rsidP="008D7C74">
            <w:pPr>
              <w:jc w:val="center"/>
              <w:rPr>
                <w:sz w:val="24"/>
              </w:rPr>
            </w:pPr>
          </w:p>
        </w:tc>
      </w:tr>
      <w:tr w:rsidR="003B7180" w14:paraId="0346EBE3" w14:textId="77777777" w:rsidTr="008D7C74">
        <w:tc>
          <w:tcPr>
            <w:tcW w:w="776" w:type="dxa"/>
            <w:vAlign w:val="center"/>
          </w:tcPr>
          <w:p w14:paraId="6CDBA629" w14:textId="7BA22137" w:rsidR="003B7180" w:rsidRPr="005553AE" w:rsidRDefault="003B7180" w:rsidP="008D7C74">
            <w:pPr>
              <w:jc w:val="center"/>
              <w:rPr>
                <w:sz w:val="24"/>
              </w:rPr>
            </w:pPr>
            <w:r w:rsidRPr="005553AE">
              <w:rPr>
                <w:sz w:val="24"/>
              </w:rPr>
              <w:t>5</w:t>
            </w:r>
          </w:p>
        </w:tc>
        <w:tc>
          <w:tcPr>
            <w:tcW w:w="2821" w:type="dxa"/>
          </w:tcPr>
          <w:p w14:paraId="418256C6" w14:textId="77777777" w:rsidR="003B7180" w:rsidRDefault="003B7180" w:rsidP="008D7C74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4047C8B7" w14:textId="110AD7F7" w:rsidR="003B7180" w:rsidRDefault="003B7180" w:rsidP="008D7C74">
            <w:pPr>
              <w:jc w:val="center"/>
              <w:rPr>
                <w:sz w:val="24"/>
              </w:rPr>
            </w:pPr>
            <w:r w:rsidRPr="008D655A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1CEBE5B5" w14:textId="1A3C1650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</w:tcPr>
          <w:p w14:paraId="20D80056" w14:textId="5606AE46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991A3D5" w14:textId="77777777" w:rsidR="003B7180" w:rsidRDefault="003B7180" w:rsidP="008D7C74">
            <w:pPr>
              <w:jc w:val="center"/>
              <w:rPr>
                <w:sz w:val="24"/>
              </w:rPr>
            </w:pPr>
          </w:p>
        </w:tc>
      </w:tr>
      <w:tr w:rsidR="003B7180" w14:paraId="22212B0C" w14:textId="77777777" w:rsidTr="008D7C74">
        <w:tc>
          <w:tcPr>
            <w:tcW w:w="776" w:type="dxa"/>
            <w:vAlign w:val="center"/>
          </w:tcPr>
          <w:p w14:paraId="52D41E35" w14:textId="15E1472D" w:rsidR="003B7180" w:rsidRPr="005553AE" w:rsidRDefault="003B7180" w:rsidP="008D7C74">
            <w:pPr>
              <w:jc w:val="center"/>
              <w:rPr>
                <w:sz w:val="24"/>
              </w:rPr>
            </w:pPr>
            <w:r w:rsidRPr="005553AE">
              <w:rPr>
                <w:sz w:val="24"/>
              </w:rPr>
              <w:t>6</w:t>
            </w:r>
          </w:p>
        </w:tc>
        <w:tc>
          <w:tcPr>
            <w:tcW w:w="2821" w:type="dxa"/>
          </w:tcPr>
          <w:p w14:paraId="2E97C0AF" w14:textId="11CB1323" w:rsidR="003B7180" w:rsidRDefault="003B7180" w:rsidP="008D7C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能源产业的结构、发展趋势和世界格局</w:t>
            </w:r>
          </w:p>
        </w:tc>
        <w:tc>
          <w:tcPr>
            <w:tcW w:w="677" w:type="dxa"/>
          </w:tcPr>
          <w:p w14:paraId="0EC7B37F" w14:textId="680BDE7E" w:rsidR="003B7180" w:rsidRDefault="003B7180" w:rsidP="008D7C74">
            <w:pPr>
              <w:jc w:val="center"/>
              <w:rPr>
                <w:sz w:val="24"/>
              </w:rPr>
            </w:pPr>
            <w:r w:rsidRPr="008D655A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1E3DD246" w14:textId="4815A187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王大地</w:t>
            </w:r>
          </w:p>
        </w:tc>
        <w:tc>
          <w:tcPr>
            <w:tcW w:w="1135" w:type="dxa"/>
          </w:tcPr>
          <w:p w14:paraId="44B897AE" w14:textId="7163BCF8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89FB64A" w14:textId="77777777" w:rsidR="003B7180" w:rsidRDefault="003B7180" w:rsidP="008D7C74">
            <w:pPr>
              <w:jc w:val="center"/>
              <w:rPr>
                <w:sz w:val="24"/>
              </w:rPr>
            </w:pPr>
          </w:p>
        </w:tc>
      </w:tr>
      <w:tr w:rsidR="003B7180" w14:paraId="197E48C4" w14:textId="77777777" w:rsidTr="008D7C74">
        <w:tc>
          <w:tcPr>
            <w:tcW w:w="776" w:type="dxa"/>
            <w:vAlign w:val="center"/>
          </w:tcPr>
          <w:p w14:paraId="6D7D3011" w14:textId="7E743720" w:rsidR="003B7180" w:rsidRPr="005553AE" w:rsidRDefault="003B7180" w:rsidP="008D7C74">
            <w:pPr>
              <w:jc w:val="center"/>
              <w:rPr>
                <w:sz w:val="24"/>
              </w:rPr>
            </w:pPr>
            <w:r w:rsidRPr="005553AE">
              <w:rPr>
                <w:sz w:val="24"/>
              </w:rPr>
              <w:t>7</w:t>
            </w:r>
          </w:p>
        </w:tc>
        <w:tc>
          <w:tcPr>
            <w:tcW w:w="2821" w:type="dxa"/>
          </w:tcPr>
          <w:p w14:paraId="76A9EBAB" w14:textId="58A82800" w:rsidR="003B7180" w:rsidRDefault="005553AE" w:rsidP="008D7C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集中发展中的创意产业</w:t>
            </w:r>
          </w:p>
        </w:tc>
        <w:tc>
          <w:tcPr>
            <w:tcW w:w="677" w:type="dxa"/>
          </w:tcPr>
          <w:p w14:paraId="6FC2E3BF" w14:textId="2A6377B8" w:rsidR="003B7180" w:rsidRDefault="003B7180" w:rsidP="008D7C74">
            <w:pPr>
              <w:jc w:val="center"/>
              <w:rPr>
                <w:sz w:val="24"/>
              </w:rPr>
            </w:pPr>
            <w:r w:rsidRPr="008D655A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2A8147E" w14:textId="470E3A36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</w:tcPr>
          <w:p w14:paraId="2526F43A" w14:textId="167C743E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2740F5D" w14:textId="77777777" w:rsidR="003B7180" w:rsidRDefault="003B7180" w:rsidP="008D7C74">
            <w:pPr>
              <w:jc w:val="center"/>
              <w:rPr>
                <w:sz w:val="24"/>
              </w:rPr>
            </w:pPr>
          </w:p>
        </w:tc>
      </w:tr>
      <w:tr w:rsidR="003B7180" w14:paraId="595E6C5F" w14:textId="77777777" w:rsidTr="008D7C74">
        <w:tc>
          <w:tcPr>
            <w:tcW w:w="776" w:type="dxa"/>
            <w:vAlign w:val="center"/>
          </w:tcPr>
          <w:p w14:paraId="1CBA42D9" w14:textId="4B73C627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14:paraId="30A348CA" w14:textId="29387450" w:rsidR="003B7180" w:rsidRDefault="003B7180" w:rsidP="008D7C74">
            <w:pPr>
              <w:rPr>
                <w:sz w:val="24"/>
              </w:rPr>
            </w:pPr>
            <w:r w:rsidRPr="003B7180">
              <w:rPr>
                <w:rFonts w:hint="eastAsia"/>
                <w:sz w:val="24"/>
              </w:rPr>
              <w:t>纳入空间的经济分析框架及其应用</w:t>
            </w:r>
          </w:p>
        </w:tc>
        <w:tc>
          <w:tcPr>
            <w:tcW w:w="677" w:type="dxa"/>
          </w:tcPr>
          <w:p w14:paraId="032C2B94" w14:textId="75D2EBEA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50907719" w14:textId="2CD0EBCA" w:rsidR="003B7180" w:rsidRDefault="003B7180" w:rsidP="008D7C7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梁涵</w:t>
            </w:r>
            <w:proofErr w:type="gramEnd"/>
          </w:p>
        </w:tc>
        <w:tc>
          <w:tcPr>
            <w:tcW w:w="1135" w:type="dxa"/>
          </w:tcPr>
          <w:p w14:paraId="5135EBFA" w14:textId="79005B14" w:rsidR="003B7180" w:rsidRDefault="003B7180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1CAAA3E6" w14:textId="77777777" w:rsidR="003B7180" w:rsidRDefault="003B7180" w:rsidP="008D7C74">
            <w:pPr>
              <w:jc w:val="center"/>
              <w:rPr>
                <w:sz w:val="24"/>
              </w:rPr>
            </w:pPr>
          </w:p>
        </w:tc>
      </w:tr>
    </w:tbl>
    <w:p w14:paraId="152FDC59" w14:textId="77777777" w:rsidR="001069BE" w:rsidRDefault="001069BE" w:rsidP="003B7180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071BF812" w14:textId="77777777" w:rsidR="00602AB1" w:rsidRDefault="00602AB1" w:rsidP="003B7180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5977BB23" w14:textId="77777777" w:rsidR="003B7180" w:rsidRDefault="003B7180" w:rsidP="003B7180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696868A4" w14:textId="77777777" w:rsidR="00EC0D4B" w:rsidRDefault="00EC0D4B" w:rsidP="00EC0D4B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>中外经济思想史专题研究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proofErr w:type="gramStart"/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>经济</w:t>
      </w:r>
      <w:proofErr w:type="gramEnd"/>
      <w:r>
        <w:rPr>
          <w:rFonts w:hint="eastAsia"/>
          <w:sz w:val="28"/>
          <w:u w:val="single"/>
        </w:rPr>
        <w:t>史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2018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856"/>
        <w:gridCol w:w="685"/>
        <w:gridCol w:w="1072"/>
        <w:gridCol w:w="1149"/>
        <w:gridCol w:w="2079"/>
      </w:tblGrid>
      <w:tr w:rsidR="00EC0D4B" w14:paraId="25CA1499" w14:textId="77777777" w:rsidTr="007A6926">
        <w:trPr>
          <w:cantSplit/>
          <w:trHeight w:val="632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65833F75" w14:textId="77777777" w:rsidR="00EC0D4B" w:rsidRDefault="00EC0D4B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14:paraId="77264A36" w14:textId="77777777" w:rsidR="00EC0D4B" w:rsidRDefault="00EC0D4B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12F9EA3D" w14:textId="77777777" w:rsidR="00EC0D4B" w:rsidRDefault="00EC0D4B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189BD9F0" w14:textId="77777777" w:rsidR="00EC0D4B" w:rsidRDefault="00EC0D4B" w:rsidP="007A692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2E04935F" w14:textId="77777777" w:rsidR="00EC0D4B" w:rsidRDefault="00EC0D4B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00966C6C" w14:textId="77777777" w:rsidR="00EC0D4B" w:rsidRDefault="00EC0D4B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C0D4B" w14:paraId="2B5C358B" w14:textId="77777777" w:rsidTr="007A6926">
        <w:trPr>
          <w:trHeight w:val="296"/>
        </w:trPr>
        <w:tc>
          <w:tcPr>
            <w:tcW w:w="786" w:type="dxa"/>
            <w:vAlign w:val="center"/>
          </w:tcPr>
          <w:p w14:paraId="5484EF40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6" w:type="dxa"/>
          </w:tcPr>
          <w:p w14:paraId="0ADB3C0A" w14:textId="77777777" w:rsidR="00EC0D4B" w:rsidRDefault="00EC0D4B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经济思想史的严谨脉络</w:t>
            </w:r>
          </w:p>
        </w:tc>
        <w:tc>
          <w:tcPr>
            <w:tcW w:w="685" w:type="dxa"/>
          </w:tcPr>
          <w:p w14:paraId="179AF5F8" w14:textId="77777777" w:rsidR="00EC0D4B" w:rsidRDefault="00EC0D4B" w:rsidP="007A692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2" w:type="dxa"/>
          </w:tcPr>
          <w:p w14:paraId="2EDAF69F" w14:textId="77777777" w:rsidR="00EC0D4B" w:rsidRPr="00A839E2" w:rsidRDefault="00EC0D4B" w:rsidP="007A6926">
            <w:pPr>
              <w:jc w:val="center"/>
              <w:rPr>
                <w:color w:val="FF0000"/>
                <w:sz w:val="24"/>
              </w:rPr>
            </w:pPr>
            <w:r w:rsidRPr="00A839E2">
              <w:rPr>
                <w:rFonts w:hint="eastAsia"/>
                <w:color w:val="FF0000"/>
                <w:sz w:val="24"/>
              </w:rPr>
              <w:t>李晓</w:t>
            </w:r>
          </w:p>
        </w:tc>
        <w:tc>
          <w:tcPr>
            <w:tcW w:w="1149" w:type="dxa"/>
          </w:tcPr>
          <w:p w14:paraId="21340F33" w14:textId="77777777" w:rsidR="00EC0D4B" w:rsidRDefault="00EC0D4B" w:rsidP="007A6926">
            <w:r w:rsidRPr="00A3126D">
              <w:rPr>
                <w:rFonts w:hint="eastAsia"/>
                <w:sz w:val="24"/>
              </w:rPr>
              <w:t>教授</w:t>
            </w:r>
          </w:p>
        </w:tc>
        <w:tc>
          <w:tcPr>
            <w:tcW w:w="2079" w:type="dxa"/>
          </w:tcPr>
          <w:p w14:paraId="6537DE68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  <w:tr w:rsidR="00EC0D4B" w14:paraId="01BFC5B2" w14:textId="77777777" w:rsidTr="007A6926">
        <w:trPr>
          <w:trHeight w:val="311"/>
        </w:trPr>
        <w:tc>
          <w:tcPr>
            <w:tcW w:w="786" w:type="dxa"/>
            <w:vAlign w:val="center"/>
          </w:tcPr>
          <w:p w14:paraId="0B7ECF58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6" w:type="dxa"/>
          </w:tcPr>
          <w:p w14:paraId="1AE51F24" w14:textId="77777777" w:rsidR="00EC0D4B" w:rsidRDefault="00EC0D4B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亚当斯密与国富论</w:t>
            </w:r>
          </w:p>
        </w:tc>
        <w:tc>
          <w:tcPr>
            <w:tcW w:w="685" w:type="dxa"/>
          </w:tcPr>
          <w:p w14:paraId="62E85615" w14:textId="77777777" w:rsidR="00EC0D4B" w:rsidRDefault="00EC0D4B" w:rsidP="007A6926">
            <w:r w:rsidRPr="000475DF">
              <w:rPr>
                <w:sz w:val="24"/>
              </w:rPr>
              <w:t>5</w:t>
            </w:r>
          </w:p>
        </w:tc>
        <w:tc>
          <w:tcPr>
            <w:tcW w:w="1072" w:type="dxa"/>
          </w:tcPr>
          <w:p w14:paraId="063B51B4" w14:textId="77777777" w:rsidR="00EC0D4B" w:rsidRPr="00A839E2" w:rsidRDefault="00EC0D4B" w:rsidP="007A6926">
            <w:pPr>
              <w:jc w:val="center"/>
              <w:rPr>
                <w:color w:val="FF0000"/>
                <w:sz w:val="24"/>
              </w:rPr>
            </w:pPr>
            <w:r w:rsidRPr="00A839E2">
              <w:rPr>
                <w:rFonts w:hint="eastAsia"/>
                <w:color w:val="FF0000"/>
                <w:sz w:val="24"/>
              </w:rPr>
              <w:t>李晓</w:t>
            </w:r>
          </w:p>
        </w:tc>
        <w:tc>
          <w:tcPr>
            <w:tcW w:w="1149" w:type="dxa"/>
          </w:tcPr>
          <w:p w14:paraId="2CBA1359" w14:textId="77777777" w:rsidR="00EC0D4B" w:rsidRDefault="00EC0D4B" w:rsidP="007A6926">
            <w:r w:rsidRPr="00A3126D">
              <w:rPr>
                <w:rFonts w:hint="eastAsia"/>
                <w:sz w:val="24"/>
              </w:rPr>
              <w:t>教授</w:t>
            </w:r>
          </w:p>
        </w:tc>
        <w:tc>
          <w:tcPr>
            <w:tcW w:w="2079" w:type="dxa"/>
          </w:tcPr>
          <w:p w14:paraId="79851692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  <w:tr w:rsidR="00EC0D4B" w14:paraId="38928EFF" w14:textId="77777777" w:rsidTr="007A6926">
        <w:trPr>
          <w:trHeight w:val="296"/>
        </w:trPr>
        <w:tc>
          <w:tcPr>
            <w:tcW w:w="786" w:type="dxa"/>
            <w:vAlign w:val="center"/>
          </w:tcPr>
          <w:p w14:paraId="350FEB4C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6" w:type="dxa"/>
          </w:tcPr>
          <w:p w14:paraId="3EC28DD7" w14:textId="77777777" w:rsidR="00EC0D4B" w:rsidRDefault="00EC0D4B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马歇尔与《经济学原理》</w:t>
            </w:r>
          </w:p>
        </w:tc>
        <w:tc>
          <w:tcPr>
            <w:tcW w:w="685" w:type="dxa"/>
          </w:tcPr>
          <w:p w14:paraId="48C849AC" w14:textId="77777777" w:rsidR="00EC0D4B" w:rsidRDefault="00EC0D4B" w:rsidP="007A6926">
            <w:r w:rsidRPr="000475DF">
              <w:rPr>
                <w:sz w:val="24"/>
              </w:rPr>
              <w:t>5</w:t>
            </w:r>
          </w:p>
        </w:tc>
        <w:tc>
          <w:tcPr>
            <w:tcW w:w="1072" w:type="dxa"/>
          </w:tcPr>
          <w:p w14:paraId="46BF19C9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49" w:type="dxa"/>
          </w:tcPr>
          <w:p w14:paraId="2C4D06BE" w14:textId="77777777" w:rsidR="00EC0D4B" w:rsidRDefault="00EC0D4B" w:rsidP="007A6926">
            <w:r w:rsidRPr="00DC7106">
              <w:rPr>
                <w:rFonts w:hint="eastAsia"/>
                <w:sz w:val="24"/>
              </w:rPr>
              <w:t>副教授</w:t>
            </w:r>
          </w:p>
        </w:tc>
        <w:tc>
          <w:tcPr>
            <w:tcW w:w="2079" w:type="dxa"/>
          </w:tcPr>
          <w:p w14:paraId="22086EE2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  <w:tr w:rsidR="00EC0D4B" w14:paraId="3ADEB7CE" w14:textId="77777777" w:rsidTr="007A6926">
        <w:trPr>
          <w:trHeight w:val="311"/>
        </w:trPr>
        <w:tc>
          <w:tcPr>
            <w:tcW w:w="786" w:type="dxa"/>
            <w:vAlign w:val="center"/>
          </w:tcPr>
          <w:p w14:paraId="69849DA2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6" w:type="dxa"/>
          </w:tcPr>
          <w:p w14:paraId="1FA03741" w14:textId="77777777" w:rsidR="00EC0D4B" w:rsidRDefault="00EC0D4B" w:rsidP="007A6926">
            <w:pPr>
              <w:rPr>
                <w:sz w:val="24"/>
              </w:rPr>
            </w:pPr>
            <w:r w:rsidRPr="00AF15CA">
              <w:rPr>
                <w:rFonts w:hint="eastAsia"/>
                <w:sz w:val="24"/>
              </w:rPr>
              <w:t>《制度经济学》与历史学派、制度学派</w:t>
            </w:r>
          </w:p>
        </w:tc>
        <w:tc>
          <w:tcPr>
            <w:tcW w:w="685" w:type="dxa"/>
          </w:tcPr>
          <w:p w14:paraId="60748590" w14:textId="77777777" w:rsidR="00EC0D4B" w:rsidRDefault="00EC0D4B" w:rsidP="007A6926">
            <w:r w:rsidRPr="000475DF">
              <w:rPr>
                <w:sz w:val="24"/>
              </w:rPr>
              <w:t>5</w:t>
            </w:r>
          </w:p>
        </w:tc>
        <w:tc>
          <w:tcPr>
            <w:tcW w:w="1072" w:type="dxa"/>
          </w:tcPr>
          <w:p w14:paraId="7134D40E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49" w:type="dxa"/>
          </w:tcPr>
          <w:p w14:paraId="12B808C3" w14:textId="77777777" w:rsidR="00EC0D4B" w:rsidRDefault="00EC0D4B" w:rsidP="007A6926">
            <w:r w:rsidRPr="00DC7106">
              <w:rPr>
                <w:rFonts w:hint="eastAsia"/>
                <w:sz w:val="24"/>
              </w:rPr>
              <w:t>副教授</w:t>
            </w:r>
          </w:p>
        </w:tc>
        <w:tc>
          <w:tcPr>
            <w:tcW w:w="2079" w:type="dxa"/>
          </w:tcPr>
          <w:p w14:paraId="3934D511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  <w:tr w:rsidR="00EC0D4B" w14:paraId="0E329D59" w14:textId="77777777" w:rsidTr="007A6926">
        <w:trPr>
          <w:trHeight w:val="296"/>
        </w:trPr>
        <w:tc>
          <w:tcPr>
            <w:tcW w:w="786" w:type="dxa"/>
            <w:vAlign w:val="center"/>
          </w:tcPr>
          <w:p w14:paraId="0D3E3062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6" w:type="dxa"/>
          </w:tcPr>
          <w:p w14:paraId="25D2CB36" w14:textId="77777777" w:rsidR="00EC0D4B" w:rsidRDefault="00EC0D4B" w:rsidP="007A6926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凯</w:t>
            </w:r>
            <w:proofErr w:type="gramEnd"/>
            <w:r>
              <w:rPr>
                <w:rFonts w:hint="eastAsia"/>
                <w:sz w:val="24"/>
              </w:rPr>
              <w:t>恩斯与《通论》</w:t>
            </w:r>
          </w:p>
        </w:tc>
        <w:tc>
          <w:tcPr>
            <w:tcW w:w="685" w:type="dxa"/>
          </w:tcPr>
          <w:p w14:paraId="22CAA585" w14:textId="77777777" w:rsidR="00EC0D4B" w:rsidRDefault="00EC0D4B" w:rsidP="007A6926">
            <w:r w:rsidRPr="000475DF">
              <w:rPr>
                <w:sz w:val="24"/>
              </w:rPr>
              <w:t>5</w:t>
            </w:r>
          </w:p>
        </w:tc>
        <w:tc>
          <w:tcPr>
            <w:tcW w:w="1072" w:type="dxa"/>
          </w:tcPr>
          <w:p w14:paraId="533C9D0E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proofErr w:type="gramStart"/>
            <w:r>
              <w:rPr>
                <w:rFonts w:hint="eastAsia"/>
                <w:sz w:val="24"/>
              </w:rPr>
              <w:t>芑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49" w:type="dxa"/>
          </w:tcPr>
          <w:p w14:paraId="576215B3" w14:textId="77777777" w:rsidR="00EC0D4B" w:rsidRDefault="00EC0D4B" w:rsidP="007A6926"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79" w:type="dxa"/>
          </w:tcPr>
          <w:p w14:paraId="68E75847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  <w:tr w:rsidR="00EC0D4B" w14:paraId="3FD4D2F1" w14:textId="77777777" w:rsidTr="007A6926">
        <w:trPr>
          <w:trHeight w:val="311"/>
        </w:trPr>
        <w:tc>
          <w:tcPr>
            <w:tcW w:w="786" w:type="dxa"/>
            <w:vAlign w:val="center"/>
          </w:tcPr>
          <w:p w14:paraId="46CB14FB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6" w:type="dxa"/>
          </w:tcPr>
          <w:p w14:paraId="77F0BD1E" w14:textId="77777777" w:rsidR="00EC0D4B" w:rsidRDefault="00EC0D4B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熊彼</w:t>
            </w:r>
            <w:proofErr w:type="gramStart"/>
            <w:r>
              <w:rPr>
                <w:rFonts w:hint="eastAsia"/>
                <w:sz w:val="24"/>
              </w:rPr>
              <w:t>特</w:t>
            </w:r>
            <w:proofErr w:type="gramEnd"/>
            <w:r>
              <w:rPr>
                <w:rFonts w:hint="eastAsia"/>
                <w:sz w:val="24"/>
              </w:rPr>
              <w:t>与《经济分析史》</w:t>
            </w:r>
          </w:p>
        </w:tc>
        <w:tc>
          <w:tcPr>
            <w:tcW w:w="685" w:type="dxa"/>
          </w:tcPr>
          <w:p w14:paraId="6994233A" w14:textId="77777777" w:rsidR="00EC0D4B" w:rsidRDefault="00EC0D4B" w:rsidP="007A6926">
            <w:r w:rsidRPr="000475DF">
              <w:rPr>
                <w:sz w:val="24"/>
              </w:rPr>
              <w:t>5</w:t>
            </w:r>
          </w:p>
        </w:tc>
        <w:tc>
          <w:tcPr>
            <w:tcW w:w="1072" w:type="dxa"/>
          </w:tcPr>
          <w:p w14:paraId="73186785" w14:textId="77777777" w:rsidR="00EC0D4B" w:rsidRPr="00A839E2" w:rsidRDefault="00EC0D4B" w:rsidP="007A6926">
            <w:pPr>
              <w:jc w:val="center"/>
              <w:rPr>
                <w:color w:val="FF0000"/>
                <w:sz w:val="24"/>
              </w:rPr>
            </w:pPr>
            <w:r w:rsidRPr="00A839E2">
              <w:rPr>
                <w:rFonts w:hint="eastAsia"/>
                <w:color w:val="FF0000"/>
                <w:sz w:val="24"/>
              </w:rPr>
              <w:t>熊金武</w:t>
            </w:r>
          </w:p>
        </w:tc>
        <w:tc>
          <w:tcPr>
            <w:tcW w:w="1149" w:type="dxa"/>
          </w:tcPr>
          <w:p w14:paraId="0A485866" w14:textId="77777777" w:rsidR="00EC0D4B" w:rsidRDefault="00EC0D4B" w:rsidP="007A6926">
            <w:r w:rsidRPr="00DC7106">
              <w:rPr>
                <w:rFonts w:hint="eastAsia"/>
                <w:sz w:val="24"/>
              </w:rPr>
              <w:t>副教授</w:t>
            </w:r>
          </w:p>
        </w:tc>
        <w:tc>
          <w:tcPr>
            <w:tcW w:w="2079" w:type="dxa"/>
          </w:tcPr>
          <w:p w14:paraId="1473F6EE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  <w:tr w:rsidR="00EC0D4B" w14:paraId="282F077D" w14:textId="77777777" w:rsidTr="007A6926">
        <w:trPr>
          <w:trHeight w:val="296"/>
        </w:trPr>
        <w:tc>
          <w:tcPr>
            <w:tcW w:w="786" w:type="dxa"/>
            <w:vAlign w:val="center"/>
          </w:tcPr>
          <w:p w14:paraId="62AD3028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6" w:type="dxa"/>
          </w:tcPr>
          <w:p w14:paraId="291D48BF" w14:textId="77777777" w:rsidR="00EC0D4B" w:rsidRDefault="00EC0D4B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中外经济思想比较</w:t>
            </w:r>
          </w:p>
        </w:tc>
        <w:tc>
          <w:tcPr>
            <w:tcW w:w="685" w:type="dxa"/>
          </w:tcPr>
          <w:p w14:paraId="637C9589" w14:textId="77777777" w:rsidR="00EC0D4B" w:rsidRDefault="00EC0D4B" w:rsidP="007A692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2" w:type="dxa"/>
          </w:tcPr>
          <w:p w14:paraId="3D8193EB" w14:textId="77777777" w:rsidR="00EC0D4B" w:rsidRPr="00A839E2" w:rsidRDefault="00EC0D4B" w:rsidP="007A6926">
            <w:pPr>
              <w:jc w:val="center"/>
              <w:rPr>
                <w:color w:val="FF0000"/>
                <w:sz w:val="24"/>
              </w:rPr>
            </w:pPr>
            <w:r w:rsidRPr="00A839E2">
              <w:rPr>
                <w:rFonts w:hint="eastAsia"/>
                <w:color w:val="FF0000"/>
                <w:sz w:val="24"/>
              </w:rPr>
              <w:t>熊金武</w:t>
            </w:r>
          </w:p>
        </w:tc>
        <w:tc>
          <w:tcPr>
            <w:tcW w:w="1149" w:type="dxa"/>
          </w:tcPr>
          <w:p w14:paraId="2F146E79" w14:textId="77777777" w:rsidR="00EC0D4B" w:rsidRDefault="00EC0D4B" w:rsidP="007A6926">
            <w:r w:rsidRPr="00DC7106">
              <w:rPr>
                <w:rFonts w:hint="eastAsia"/>
                <w:sz w:val="24"/>
              </w:rPr>
              <w:t>副教授</w:t>
            </w:r>
          </w:p>
        </w:tc>
        <w:tc>
          <w:tcPr>
            <w:tcW w:w="2079" w:type="dxa"/>
          </w:tcPr>
          <w:p w14:paraId="3DDED21A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  <w:tr w:rsidR="00EC0D4B" w14:paraId="75B1413D" w14:textId="77777777" w:rsidTr="007A6926">
        <w:trPr>
          <w:trHeight w:val="311"/>
        </w:trPr>
        <w:tc>
          <w:tcPr>
            <w:tcW w:w="786" w:type="dxa"/>
            <w:vAlign w:val="center"/>
          </w:tcPr>
          <w:p w14:paraId="2F3F0A4C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  <w:tc>
          <w:tcPr>
            <w:tcW w:w="2856" w:type="dxa"/>
          </w:tcPr>
          <w:p w14:paraId="207ACED1" w14:textId="77777777" w:rsidR="00EC0D4B" w:rsidRDefault="00EC0D4B" w:rsidP="007A6926">
            <w:pPr>
              <w:rPr>
                <w:sz w:val="24"/>
              </w:rPr>
            </w:pPr>
          </w:p>
        </w:tc>
        <w:tc>
          <w:tcPr>
            <w:tcW w:w="685" w:type="dxa"/>
          </w:tcPr>
          <w:p w14:paraId="225CED29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</w:tcPr>
          <w:p w14:paraId="62031170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2AC0E3D5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44F13CAB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</w:tbl>
    <w:p w14:paraId="2C20A830" w14:textId="77777777" w:rsidR="00EC0D4B" w:rsidRDefault="00EC0D4B" w:rsidP="003B7180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217E3E7D" w14:textId="77777777" w:rsidR="001069BE" w:rsidRDefault="001069BE" w:rsidP="003B7180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033004A0" w14:textId="77777777" w:rsidR="001069BE" w:rsidRDefault="001069BE" w:rsidP="003B7180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4CBFA097" w14:textId="77777777" w:rsidR="003B7180" w:rsidRDefault="003B7180" w:rsidP="003B7180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02B2DE53" w14:textId="77777777" w:rsidR="0091715E" w:rsidRDefault="0091715E" w:rsidP="0091715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中外金融史专题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经济史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2018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91715E" w14:paraId="39A12555" w14:textId="77777777" w:rsidTr="007A692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307C68F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C591C76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1A5DAC6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2C693CD" w14:textId="77777777" w:rsidR="0091715E" w:rsidRDefault="0091715E" w:rsidP="007A692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7211051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A7BC77F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1715E" w14:paraId="766ED4FE" w14:textId="77777777" w:rsidTr="007A6926">
        <w:tc>
          <w:tcPr>
            <w:tcW w:w="776" w:type="dxa"/>
            <w:vAlign w:val="center"/>
          </w:tcPr>
          <w:p w14:paraId="762211AE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140D3E51" w14:textId="77777777" w:rsidR="0091715E" w:rsidRDefault="0091715E" w:rsidP="007A6926">
            <w:pPr>
              <w:rPr>
                <w:sz w:val="24"/>
              </w:rPr>
            </w:pPr>
            <w:r w:rsidRPr="00AF15CA">
              <w:rPr>
                <w:rFonts w:hint="eastAsia"/>
                <w:sz w:val="24"/>
              </w:rPr>
              <w:t>欧洲金融制度的历史变迁</w:t>
            </w:r>
          </w:p>
        </w:tc>
        <w:tc>
          <w:tcPr>
            <w:tcW w:w="677" w:type="dxa"/>
          </w:tcPr>
          <w:p w14:paraId="5B1C77E0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E2FAD08" w14:textId="77777777" w:rsidR="0091715E" w:rsidRPr="00A839E2" w:rsidRDefault="0091715E" w:rsidP="007A6926">
            <w:pPr>
              <w:jc w:val="center"/>
              <w:rPr>
                <w:color w:val="FF0000"/>
                <w:sz w:val="24"/>
              </w:rPr>
            </w:pPr>
            <w:proofErr w:type="gramStart"/>
            <w:r w:rsidRPr="00A839E2">
              <w:rPr>
                <w:rFonts w:hint="eastAsia"/>
                <w:color w:val="FF0000"/>
                <w:sz w:val="24"/>
              </w:rPr>
              <w:t>黄聪</w:t>
            </w:r>
            <w:proofErr w:type="gramEnd"/>
          </w:p>
        </w:tc>
        <w:tc>
          <w:tcPr>
            <w:tcW w:w="1135" w:type="dxa"/>
          </w:tcPr>
          <w:p w14:paraId="360DF1E2" w14:textId="77777777" w:rsidR="0091715E" w:rsidRDefault="0091715E" w:rsidP="007A6926">
            <w:r w:rsidRPr="005C1DD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50054D2F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</w:tr>
      <w:tr w:rsidR="0091715E" w14:paraId="1AA078A9" w14:textId="77777777" w:rsidTr="007A6926">
        <w:tc>
          <w:tcPr>
            <w:tcW w:w="776" w:type="dxa"/>
            <w:vAlign w:val="center"/>
          </w:tcPr>
          <w:p w14:paraId="14EE1B13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0D9152B1" w14:textId="77777777" w:rsidR="0091715E" w:rsidRDefault="0091715E" w:rsidP="007A6926">
            <w:pPr>
              <w:rPr>
                <w:sz w:val="24"/>
              </w:rPr>
            </w:pPr>
            <w:r w:rsidRPr="00AF15CA">
              <w:rPr>
                <w:rFonts w:hint="eastAsia"/>
                <w:sz w:val="24"/>
              </w:rPr>
              <w:t>美国金融制度的历史变迁</w:t>
            </w:r>
          </w:p>
        </w:tc>
        <w:tc>
          <w:tcPr>
            <w:tcW w:w="677" w:type="dxa"/>
          </w:tcPr>
          <w:p w14:paraId="1B1DF8EA" w14:textId="77777777" w:rsidR="0091715E" w:rsidRDefault="0091715E" w:rsidP="007A6926">
            <w:r w:rsidRPr="00C5748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7E2EDB7" w14:textId="77777777" w:rsidR="0091715E" w:rsidRPr="00A839E2" w:rsidRDefault="0091715E" w:rsidP="007A6926">
            <w:pPr>
              <w:jc w:val="center"/>
              <w:rPr>
                <w:color w:val="FF0000"/>
                <w:sz w:val="24"/>
              </w:rPr>
            </w:pPr>
            <w:proofErr w:type="gramStart"/>
            <w:r w:rsidRPr="00A839E2">
              <w:rPr>
                <w:rFonts w:hint="eastAsia"/>
                <w:color w:val="FF0000"/>
                <w:sz w:val="24"/>
              </w:rPr>
              <w:t>黄聪</w:t>
            </w:r>
            <w:proofErr w:type="gramEnd"/>
          </w:p>
        </w:tc>
        <w:tc>
          <w:tcPr>
            <w:tcW w:w="1135" w:type="dxa"/>
          </w:tcPr>
          <w:p w14:paraId="07C674FA" w14:textId="77777777" w:rsidR="0091715E" w:rsidRDefault="0091715E" w:rsidP="007A6926">
            <w:r w:rsidRPr="005C1DD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3825915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</w:tr>
      <w:tr w:rsidR="0091715E" w14:paraId="15BE44FB" w14:textId="77777777" w:rsidTr="007A6926">
        <w:tc>
          <w:tcPr>
            <w:tcW w:w="776" w:type="dxa"/>
            <w:vAlign w:val="center"/>
          </w:tcPr>
          <w:p w14:paraId="1941B2CE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08754049" w14:textId="77777777" w:rsidR="0091715E" w:rsidRDefault="0091715E" w:rsidP="007A6926">
            <w:pPr>
              <w:rPr>
                <w:sz w:val="24"/>
              </w:rPr>
            </w:pPr>
            <w:r w:rsidRPr="004511E0">
              <w:rPr>
                <w:rFonts w:hint="eastAsia"/>
                <w:sz w:val="24"/>
              </w:rPr>
              <w:t>英格兰银行与英国金融制度变迁</w:t>
            </w:r>
          </w:p>
        </w:tc>
        <w:tc>
          <w:tcPr>
            <w:tcW w:w="677" w:type="dxa"/>
          </w:tcPr>
          <w:p w14:paraId="152FF3E2" w14:textId="77777777" w:rsidR="0091715E" w:rsidRDefault="0091715E" w:rsidP="007A6926">
            <w:r w:rsidRPr="00C5748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BABE3E4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 w14:paraId="3C5283E9" w14:textId="77777777" w:rsidR="0091715E" w:rsidRDefault="0091715E" w:rsidP="007A6926">
            <w:r w:rsidRPr="009C451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49B52A4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</w:tr>
      <w:tr w:rsidR="0091715E" w14:paraId="403A0144" w14:textId="77777777" w:rsidTr="007A6926">
        <w:tc>
          <w:tcPr>
            <w:tcW w:w="776" w:type="dxa"/>
            <w:vAlign w:val="center"/>
          </w:tcPr>
          <w:p w14:paraId="3F691E23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14:paraId="3EB5ED19" w14:textId="77777777" w:rsidR="0091715E" w:rsidRDefault="0091715E" w:rsidP="007A6926">
            <w:pPr>
              <w:rPr>
                <w:sz w:val="24"/>
              </w:rPr>
            </w:pPr>
            <w:r w:rsidRPr="00AF15CA">
              <w:rPr>
                <w:rFonts w:hint="eastAsia"/>
                <w:sz w:val="24"/>
              </w:rPr>
              <w:t>证券市场发展史</w:t>
            </w:r>
          </w:p>
        </w:tc>
        <w:tc>
          <w:tcPr>
            <w:tcW w:w="677" w:type="dxa"/>
          </w:tcPr>
          <w:p w14:paraId="64559D64" w14:textId="77777777" w:rsidR="0091715E" w:rsidRDefault="0091715E" w:rsidP="007A6926">
            <w:r w:rsidRPr="00C5748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4383DFD7" w14:textId="77777777" w:rsidR="0091715E" w:rsidRDefault="0091715E" w:rsidP="007A692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黄聪</w:t>
            </w:r>
            <w:proofErr w:type="gramEnd"/>
          </w:p>
        </w:tc>
        <w:tc>
          <w:tcPr>
            <w:tcW w:w="1135" w:type="dxa"/>
          </w:tcPr>
          <w:p w14:paraId="352F2521" w14:textId="77777777" w:rsidR="0091715E" w:rsidRDefault="0091715E" w:rsidP="007A6926">
            <w:r w:rsidRPr="00387BC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CB03DA6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</w:tr>
      <w:tr w:rsidR="0091715E" w14:paraId="54FA85AF" w14:textId="77777777" w:rsidTr="007A6926">
        <w:tc>
          <w:tcPr>
            <w:tcW w:w="776" w:type="dxa"/>
            <w:vAlign w:val="center"/>
          </w:tcPr>
          <w:p w14:paraId="0C4F6034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14:paraId="5C2A5DD7" w14:textId="77777777" w:rsidR="0091715E" w:rsidRDefault="0091715E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金融制度变迁</w:t>
            </w:r>
          </w:p>
        </w:tc>
        <w:tc>
          <w:tcPr>
            <w:tcW w:w="677" w:type="dxa"/>
          </w:tcPr>
          <w:p w14:paraId="605EEEB9" w14:textId="77777777" w:rsidR="0091715E" w:rsidRDefault="0091715E" w:rsidP="007A6926">
            <w:r w:rsidRPr="00C5748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34F92572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proofErr w:type="gramStart"/>
            <w:r>
              <w:rPr>
                <w:rFonts w:hint="eastAsia"/>
                <w:sz w:val="24"/>
              </w:rPr>
              <w:t>芑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5" w:type="dxa"/>
          </w:tcPr>
          <w:p w14:paraId="551E5204" w14:textId="77777777" w:rsidR="0091715E" w:rsidRDefault="0091715E" w:rsidP="007A6926">
            <w:r w:rsidRPr="00387BC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73D47DC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</w:tr>
      <w:tr w:rsidR="0091715E" w14:paraId="76832A15" w14:textId="77777777" w:rsidTr="007A6926">
        <w:tc>
          <w:tcPr>
            <w:tcW w:w="776" w:type="dxa"/>
            <w:vAlign w:val="center"/>
          </w:tcPr>
          <w:p w14:paraId="29E75E59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14:paraId="2C1B32A8" w14:textId="77777777" w:rsidR="0091715E" w:rsidRDefault="0091715E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  <w:r>
              <w:rPr>
                <w:sz w:val="24"/>
              </w:rPr>
              <w:t>金融史</w:t>
            </w:r>
          </w:p>
        </w:tc>
        <w:tc>
          <w:tcPr>
            <w:tcW w:w="677" w:type="dxa"/>
          </w:tcPr>
          <w:p w14:paraId="2A7324F5" w14:textId="77777777" w:rsidR="0091715E" w:rsidRDefault="0091715E" w:rsidP="007A6926">
            <w:r w:rsidRPr="00C5748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1E5DA140" w14:textId="77777777" w:rsidR="0091715E" w:rsidRPr="00A839E2" w:rsidRDefault="0091715E" w:rsidP="007A6926">
            <w:pPr>
              <w:jc w:val="center"/>
              <w:rPr>
                <w:color w:val="FF0000"/>
                <w:sz w:val="24"/>
              </w:rPr>
            </w:pPr>
            <w:r w:rsidRPr="00A839E2">
              <w:rPr>
                <w:rFonts w:hint="eastAsia"/>
                <w:color w:val="FF0000"/>
                <w:sz w:val="24"/>
              </w:rPr>
              <w:t>熊金武</w:t>
            </w:r>
          </w:p>
        </w:tc>
        <w:tc>
          <w:tcPr>
            <w:tcW w:w="1135" w:type="dxa"/>
          </w:tcPr>
          <w:p w14:paraId="08FFCA5A" w14:textId="77777777" w:rsidR="0091715E" w:rsidRDefault="0091715E" w:rsidP="007A6926">
            <w:r w:rsidRPr="009C451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80297B7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</w:tr>
      <w:tr w:rsidR="0091715E" w14:paraId="6B8A821D" w14:textId="77777777" w:rsidTr="007A6926">
        <w:tc>
          <w:tcPr>
            <w:tcW w:w="776" w:type="dxa"/>
            <w:vAlign w:val="center"/>
          </w:tcPr>
          <w:p w14:paraId="20F26955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14:paraId="0EBFA58B" w14:textId="77777777" w:rsidR="0091715E" w:rsidRDefault="0091715E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中外</w:t>
            </w:r>
            <w:r>
              <w:rPr>
                <w:sz w:val="24"/>
              </w:rPr>
              <w:t>金融比较</w:t>
            </w:r>
          </w:p>
        </w:tc>
        <w:tc>
          <w:tcPr>
            <w:tcW w:w="677" w:type="dxa"/>
          </w:tcPr>
          <w:p w14:paraId="693E79CB" w14:textId="77777777" w:rsidR="0091715E" w:rsidRDefault="0091715E" w:rsidP="007A6926">
            <w:r w:rsidRPr="00C5748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1CD358B5" w14:textId="77777777" w:rsidR="0091715E" w:rsidRPr="00A839E2" w:rsidRDefault="0091715E" w:rsidP="007A6926">
            <w:pPr>
              <w:jc w:val="center"/>
              <w:rPr>
                <w:color w:val="FF0000"/>
                <w:sz w:val="24"/>
              </w:rPr>
            </w:pPr>
            <w:r w:rsidRPr="00A839E2">
              <w:rPr>
                <w:rFonts w:hint="eastAsia"/>
                <w:color w:val="FF0000"/>
                <w:sz w:val="24"/>
              </w:rPr>
              <w:t>熊金武</w:t>
            </w:r>
          </w:p>
        </w:tc>
        <w:tc>
          <w:tcPr>
            <w:tcW w:w="1135" w:type="dxa"/>
          </w:tcPr>
          <w:p w14:paraId="72FEEA2C" w14:textId="77777777" w:rsidR="0091715E" w:rsidRDefault="0091715E" w:rsidP="007A6926">
            <w:r w:rsidRPr="009C451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86A92B2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</w:tr>
      <w:tr w:rsidR="0091715E" w14:paraId="0CA425C1" w14:textId="77777777" w:rsidTr="007A6926">
        <w:tc>
          <w:tcPr>
            <w:tcW w:w="776" w:type="dxa"/>
            <w:vAlign w:val="center"/>
          </w:tcPr>
          <w:p w14:paraId="3BAE8F5E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14:paraId="32BED427" w14:textId="77777777" w:rsidR="0091715E" w:rsidRDefault="0091715E" w:rsidP="007A6926">
            <w:pPr>
              <w:rPr>
                <w:sz w:val="24"/>
              </w:rPr>
            </w:pPr>
            <w:r w:rsidRPr="00AF15CA">
              <w:rPr>
                <w:rFonts w:hint="eastAsia"/>
                <w:sz w:val="24"/>
              </w:rPr>
              <w:t>金融科技发展史</w:t>
            </w:r>
          </w:p>
        </w:tc>
        <w:tc>
          <w:tcPr>
            <w:tcW w:w="677" w:type="dxa"/>
          </w:tcPr>
          <w:p w14:paraId="5DDDAF30" w14:textId="77777777" w:rsidR="0091715E" w:rsidRDefault="0091715E" w:rsidP="007A6926">
            <w:r w:rsidRPr="00C57484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1C96A82B" w14:textId="77777777" w:rsidR="0091715E" w:rsidRDefault="0091715E" w:rsidP="007A692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黄聪</w:t>
            </w:r>
            <w:proofErr w:type="gramEnd"/>
          </w:p>
        </w:tc>
        <w:tc>
          <w:tcPr>
            <w:tcW w:w="1135" w:type="dxa"/>
          </w:tcPr>
          <w:p w14:paraId="5ABE4A64" w14:textId="77777777" w:rsidR="0091715E" w:rsidRDefault="0091715E" w:rsidP="007A6926"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5138D730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</w:tr>
    </w:tbl>
    <w:p w14:paraId="61D5CBE1" w14:textId="77777777" w:rsidR="00211B3E" w:rsidRDefault="00211B3E" w:rsidP="00211B3E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68250025" w14:textId="77777777" w:rsidR="001069BE" w:rsidRDefault="001069BE" w:rsidP="00211B3E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53AFFCB3" w14:textId="77777777" w:rsidR="001069BE" w:rsidRDefault="001069BE" w:rsidP="00211B3E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33ED12D4" w14:textId="77777777" w:rsidR="00211B3E" w:rsidRDefault="00211B3E" w:rsidP="00211B3E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28F82EED" w14:textId="6A795006" w:rsidR="00211B3E" w:rsidRDefault="00211B3E" w:rsidP="00211B3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固定收益证券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金融</w:t>
      </w:r>
      <w:r w:rsidR="00DC7CDB">
        <w:rPr>
          <w:rFonts w:hint="eastAsia"/>
          <w:sz w:val="28"/>
          <w:u w:val="single"/>
        </w:rPr>
        <w:t>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1-3</w:t>
      </w:r>
      <w:r>
        <w:rPr>
          <w:rFonts w:hint="eastAsia"/>
          <w:sz w:val="28"/>
          <w:u w:val="single"/>
        </w:rPr>
        <w:t>年级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11B3E" w14:paraId="0B5CD325" w14:textId="77777777" w:rsidTr="008D7C7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42D00C1" w14:textId="77777777" w:rsidR="00211B3E" w:rsidRDefault="00211B3E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D82D0F7" w14:textId="77777777" w:rsidR="00211B3E" w:rsidRDefault="00211B3E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E97804C" w14:textId="77777777" w:rsidR="00211B3E" w:rsidRDefault="00211B3E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521EB62" w14:textId="77777777" w:rsidR="00211B3E" w:rsidRDefault="00211B3E" w:rsidP="008D7C7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14FC72C" w14:textId="77777777" w:rsidR="00211B3E" w:rsidRDefault="00211B3E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C98C224" w14:textId="77777777" w:rsidR="00211B3E" w:rsidRDefault="00211B3E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11B3E" w14:paraId="135F4571" w14:textId="77777777" w:rsidTr="008D7C74">
        <w:tc>
          <w:tcPr>
            <w:tcW w:w="776" w:type="dxa"/>
            <w:vAlign w:val="center"/>
          </w:tcPr>
          <w:p w14:paraId="031CF3DC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08C3E1FE" w14:textId="77777777" w:rsidR="00211B3E" w:rsidRDefault="00211B3E" w:rsidP="008D7C74">
            <w:pPr>
              <w:rPr>
                <w:sz w:val="24"/>
              </w:rPr>
            </w:pPr>
            <w:r w:rsidRPr="00415695">
              <w:rPr>
                <w:rFonts w:hint="eastAsia"/>
                <w:sz w:val="24"/>
              </w:rPr>
              <w:t>固定收益市场概述</w:t>
            </w:r>
          </w:p>
        </w:tc>
        <w:tc>
          <w:tcPr>
            <w:tcW w:w="677" w:type="dxa"/>
          </w:tcPr>
          <w:p w14:paraId="5DC1810D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380ADE5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14:paraId="5A9C2778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3A31B68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根据情况增减相关内容</w:t>
            </w:r>
          </w:p>
        </w:tc>
      </w:tr>
      <w:tr w:rsidR="00211B3E" w14:paraId="4A25D973" w14:textId="77777777" w:rsidTr="008D7C74">
        <w:tc>
          <w:tcPr>
            <w:tcW w:w="776" w:type="dxa"/>
            <w:vAlign w:val="center"/>
          </w:tcPr>
          <w:p w14:paraId="48F7BFAA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6380BEC3" w14:textId="77777777" w:rsidR="00211B3E" w:rsidRDefault="00211B3E" w:rsidP="008D7C74">
            <w:pPr>
              <w:rPr>
                <w:sz w:val="24"/>
              </w:rPr>
            </w:pPr>
            <w:r w:rsidRPr="00EA0F2F">
              <w:rPr>
                <w:rFonts w:hint="eastAsia"/>
                <w:sz w:val="24"/>
              </w:rPr>
              <w:t>价格、贴现因子和套利</w:t>
            </w:r>
          </w:p>
        </w:tc>
        <w:tc>
          <w:tcPr>
            <w:tcW w:w="677" w:type="dxa"/>
          </w:tcPr>
          <w:p w14:paraId="5D232F28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9D4F616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14:paraId="69F17AB0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FFCA3D3" w14:textId="77777777" w:rsidR="00211B3E" w:rsidRDefault="00211B3E" w:rsidP="008D7C74">
            <w:r w:rsidRPr="00C407F6">
              <w:rPr>
                <w:rFonts w:hint="eastAsia"/>
                <w:sz w:val="24"/>
              </w:rPr>
              <w:t>根据情况增减相关内容</w:t>
            </w:r>
          </w:p>
        </w:tc>
      </w:tr>
      <w:tr w:rsidR="00211B3E" w14:paraId="1C2133EE" w14:textId="77777777" w:rsidTr="008D7C74">
        <w:tc>
          <w:tcPr>
            <w:tcW w:w="776" w:type="dxa"/>
            <w:vAlign w:val="center"/>
          </w:tcPr>
          <w:p w14:paraId="2913FE19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7F07DF71" w14:textId="77777777" w:rsidR="00211B3E" w:rsidRDefault="00211B3E" w:rsidP="008D7C74">
            <w:pPr>
              <w:rPr>
                <w:sz w:val="24"/>
              </w:rPr>
            </w:pPr>
            <w:r w:rsidRPr="00EA0F2F">
              <w:rPr>
                <w:rFonts w:hint="eastAsia"/>
                <w:sz w:val="24"/>
              </w:rPr>
              <w:t>即期利率、远期利率和平价利率</w:t>
            </w:r>
          </w:p>
        </w:tc>
        <w:tc>
          <w:tcPr>
            <w:tcW w:w="677" w:type="dxa"/>
          </w:tcPr>
          <w:p w14:paraId="6C13F480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497B57B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14:paraId="5B1A0793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0A16EB8" w14:textId="77777777" w:rsidR="00211B3E" w:rsidRDefault="00211B3E" w:rsidP="008D7C74">
            <w:r w:rsidRPr="00C407F6">
              <w:rPr>
                <w:rFonts w:hint="eastAsia"/>
                <w:sz w:val="24"/>
              </w:rPr>
              <w:t>根据情况增减相关内容</w:t>
            </w:r>
          </w:p>
        </w:tc>
      </w:tr>
      <w:tr w:rsidR="00211B3E" w14:paraId="4CB51095" w14:textId="77777777" w:rsidTr="008D7C74">
        <w:tc>
          <w:tcPr>
            <w:tcW w:w="776" w:type="dxa"/>
            <w:vAlign w:val="center"/>
          </w:tcPr>
          <w:p w14:paraId="40D1F5F2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51D51F80" w14:textId="77777777" w:rsidR="00211B3E" w:rsidRDefault="00211B3E" w:rsidP="008D7C74">
            <w:pPr>
              <w:rPr>
                <w:sz w:val="24"/>
              </w:rPr>
            </w:pPr>
            <w:r w:rsidRPr="00EA0F2F">
              <w:rPr>
                <w:rFonts w:hint="eastAsia"/>
                <w:sz w:val="24"/>
              </w:rPr>
              <w:t>单因素指标和对冲</w:t>
            </w:r>
          </w:p>
        </w:tc>
        <w:tc>
          <w:tcPr>
            <w:tcW w:w="677" w:type="dxa"/>
          </w:tcPr>
          <w:p w14:paraId="7826627D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39D5250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14:paraId="756BBF78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19D5AE6" w14:textId="77777777" w:rsidR="00211B3E" w:rsidRDefault="00211B3E" w:rsidP="008D7C74">
            <w:r w:rsidRPr="00C407F6">
              <w:rPr>
                <w:rFonts w:hint="eastAsia"/>
                <w:sz w:val="24"/>
              </w:rPr>
              <w:t>根据情况增减相关内容</w:t>
            </w:r>
          </w:p>
        </w:tc>
      </w:tr>
      <w:tr w:rsidR="00211B3E" w14:paraId="7B1C8227" w14:textId="77777777" w:rsidTr="008D7C74">
        <w:tc>
          <w:tcPr>
            <w:tcW w:w="776" w:type="dxa"/>
            <w:vAlign w:val="center"/>
          </w:tcPr>
          <w:p w14:paraId="5949F49A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053994EF" w14:textId="77777777" w:rsidR="00211B3E" w:rsidRDefault="00211B3E" w:rsidP="008D7C74">
            <w:pPr>
              <w:rPr>
                <w:sz w:val="24"/>
              </w:rPr>
            </w:pPr>
            <w:r w:rsidRPr="00EA0F2F">
              <w:rPr>
                <w:rFonts w:hint="eastAsia"/>
                <w:sz w:val="24"/>
              </w:rPr>
              <w:t>多因素指标和对冲</w:t>
            </w:r>
          </w:p>
        </w:tc>
        <w:tc>
          <w:tcPr>
            <w:tcW w:w="677" w:type="dxa"/>
          </w:tcPr>
          <w:p w14:paraId="0D135843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A2DC819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14:paraId="0962450C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9FF884C" w14:textId="77777777" w:rsidR="00211B3E" w:rsidRDefault="00211B3E" w:rsidP="008D7C74">
            <w:r w:rsidRPr="00C407F6">
              <w:rPr>
                <w:rFonts w:hint="eastAsia"/>
                <w:sz w:val="24"/>
              </w:rPr>
              <w:t>根据情况增减相关内容</w:t>
            </w:r>
          </w:p>
        </w:tc>
      </w:tr>
      <w:tr w:rsidR="00211B3E" w14:paraId="1D6758F7" w14:textId="77777777" w:rsidTr="008D7C74">
        <w:tc>
          <w:tcPr>
            <w:tcW w:w="776" w:type="dxa"/>
            <w:vAlign w:val="center"/>
          </w:tcPr>
          <w:p w14:paraId="0FBA1B5D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71B888BD" w14:textId="77777777" w:rsidR="00211B3E" w:rsidRDefault="00211B3E" w:rsidP="008D7C74">
            <w:pPr>
              <w:rPr>
                <w:sz w:val="24"/>
              </w:rPr>
            </w:pPr>
            <w:r w:rsidRPr="00EA0F2F">
              <w:rPr>
                <w:rFonts w:hint="eastAsia"/>
                <w:sz w:val="24"/>
              </w:rPr>
              <w:t>风险度量和对冲的实证方法</w:t>
            </w:r>
          </w:p>
        </w:tc>
        <w:tc>
          <w:tcPr>
            <w:tcW w:w="677" w:type="dxa"/>
          </w:tcPr>
          <w:p w14:paraId="4F629F37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582D1AE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14:paraId="56B2CBBD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43EEF19" w14:textId="77777777" w:rsidR="00211B3E" w:rsidRDefault="00211B3E" w:rsidP="008D7C74">
            <w:r w:rsidRPr="00C407F6">
              <w:rPr>
                <w:rFonts w:hint="eastAsia"/>
                <w:sz w:val="24"/>
              </w:rPr>
              <w:t>根据情况增减相关内容</w:t>
            </w:r>
          </w:p>
        </w:tc>
      </w:tr>
      <w:tr w:rsidR="00211B3E" w14:paraId="32CEB051" w14:textId="77777777" w:rsidTr="008D7C74">
        <w:tc>
          <w:tcPr>
            <w:tcW w:w="776" w:type="dxa"/>
            <w:vAlign w:val="center"/>
          </w:tcPr>
          <w:p w14:paraId="20CCCF21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6C32DED5" w14:textId="77777777" w:rsidR="00211B3E" w:rsidRDefault="00211B3E" w:rsidP="008D7C74">
            <w:pPr>
              <w:rPr>
                <w:sz w:val="24"/>
              </w:rPr>
            </w:pPr>
            <w:r w:rsidRPr="00EA0F2F">
              <w:rPr>
                <w:rFonts w:hint="eastAsia"/>
                <w:sz w:val="24"/>
              </w:rPr>
              <w:t>期限结构模型的理论基础</w:t>
            </w:r>
          </w:p>
        </w:tc>
        <w:tc>
          <w:tcPr>
            <w:tcW w:w="677" w:type="dxa"/>
          </w:tcPr>
          <w:p w14:paraId="769B73E8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4BA8617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14:paraId="42B6EF1B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EFFB4F9" w14:textId="77777777" w:rsidR="00211B3E" w:rsidRDefault="00211B3E" w:rsidP="008D7C74">
            <w:r w:rsidRPr="00C407F6">
              <w:rPr>
                <w:rFonts w:hint="eastAsia"/>
                <w:sz w:val="24"/>
              </w:rPr>
              <w:t>根据情况增减相关内容</w:t>
            </w:r>
          </w:p>
        </w:tc>
      </w:tr>
      <w:tr w:rsidR="00211B3E" w14:paraId="30F90916" w14:textId="77777777" w:rsidTr="008D7C74">
        <w:tc>
          <w:tcPr>
            <w:tcW w:w="776" w:type="dxa"/>
            <w:vAlign w:val="center"/>
          </w:tcPr>
          <w:p w14:paraId="3E4ED0A5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70A70CC6" w14:textId="77777777" w:rsidR="00211B3E" w:rsidRDefault="00211B3E" w:rsidP="008D7C74">
            <w:pPr>
              <w:rPr>
                <w:sz w:val="24"/>
              </w:rPr>
            </w:pPr>
            <w:r w:rsidRPr="00EA0F2F">
              <w:rPr>
                <w:rFonts w:hint="eastAsia"/>
                <w:sz w:val="24"/>
              </w:rPr>
              <w:t>利率期限结构模型的方法：漂移</w:t>
            </w:r>
          </w:p>
        </w:tc>
        <w:tc>
          <w:tcPr>
            <w:tcW w:w="677" w:type="dxa"/>
          </w:tcPr>
          <w:p w14:paraId="53A20908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A41508D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14:paraId="06BBE022" w14:textId="77777777" w:rsidR="00211B3E" w:rsidRDefault="00211B3E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0922096" w14:textId="77777777" w:rsidR="00211B3E" w:rsidRDefault="00211B3E" w:rsidP="008D7C74">
            <w:r w:rsidRPr="00C407F6">
              <w:rPr>
                <w:rFonts w:hint="eastAsia"/>
                <w:sz w:val="24"/>
              </w:rPr>
              <w:t>根据情况增减相关内容</w:t>
            </w:r>
          </w:p>
        </w:tc>
      </w:tr>
    </w:tbl>
    <w:p w14:paraId="2D61CD35" w14:textId="77777777" w:rsidR="008D7C74" w:rsidRDefault="008D7C74" w:rsidP="008D7C74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1C0A430C" w14:textId="77777777" w:rsidR="008D7C74" w:rsidRDefault="008D7C74" w:rsidP="008D7C74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企业合</w:t>
      </w:r>
      <w:proofErr w:type="gramStart"/>
      <w:r>
        <w:rPr>
          <w:rFonts w:eastAsia="楷体_GB2312" w:hint="eastAsia"/>
          <w:sz w:val="28"/>
          <w:u w:val="single"/>
        </w:rPr>
        <w:t>规</w:t>
      </w:r>
      <w:proofErr w:type="gramEnd"/>
      <w:r>
        <w:rPr>
          <w:rFonts w:eastAsia="楷体_GB2312" w:hint="eastAsia"/>
          <w:sz w:val="28"/>
          <w:u w:val="single"/>
        </w:rPr>
        <w:t>与法律风险管理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Pr="00EE2E0D">
        <w:rPr>
          <w:rFonts w:eastAsia="楷体_GB2312" w:hint="eastAsia"/>
          <w:sz w:val="28"/>
          <w:u w:val="single"/>
        </w:rPr>
        <w:t>法商管理</w:t>
      </w:r>
      <w:r>
        <w:rPr>
          <w:rFonts w:eastAsia="楷体_GB2312" w:hint="eastAsia"/>
          <w:sz w:val="28"/>
          <w:u w:val="single"/>
        </w:rPr>
        <w:t>、</w:t>
      </w:r>
      <w:r w:rsidRPr="00EE2E0D">
        <w:rPr>
          <w:rFonts w:eastAsia="楷体_GB2312" w:hint="eastAsia"/>
          <w:sz w:val="28"/>
          <w:u w:val="single"/>
        </w:rPr>
        <w:t>会计</w:t>
      </w:r>
      <w:r w:rsidRPr="00EE2E0D">
        <w:rPr>
          <w:rFonts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p w14:paraId="50BAE033" w14:textId="77777777" w:rsidR="008D7C74" w:rsidRDefault="008D7C74" w:rsidP="008D7C74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201</w:t>
      </w:r>
      <w:r>
        <w:rPr>
          <w:rFonts w:eastAsia="楷体_GB2312"/>
          <w:sz w:val="28"/>
          <w:u w:val="single"/>
        </w:rPr>
        <w:t>8</w:t>
      </w:r>
      <w:r w:rsidRPr="00EE2E0D">
        <w:rPr>
          <w:rFonts w:eastAsia="楷体_GB2312" w:hint="eastAsia"/>
          <w:sz w:val="28"/>
          <w:u w:val="single"/>
        </w:rPr>
        <w:t>级硕士研究生</w:t>
      </w:r>
      <w:r w:rsidRPr="00EE2E0D">
        <w:rPr>
          <w:rFonts w:eastAsia="楷体_GB2312" w:hint="eastAsia"/>
          <w:sz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8D7C74" w14:paraId="7C83968C" w14:textId="77777777" w:rsidTr="008D7C7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C37F140" w14:textId="77777777" w:rsidR="008D7C74" w:rsidRDefault="008D7C74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92EED3A" w14:textId="77777777" w:rsidR="008D7C74" w:rsidRDefault="008D7C74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84FC721" w14:textId="77777777" w:rsidR="008D7C74" w:rsidRDefault="008D7C74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796F69C" w14:textId="77777777" w:rsidR="008D7C74" w:rsidRDefault="008D7C74" w:rsidP="008D7C7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57F8C4D" w14:textId="77777777" w:rsidR="008D7C74" w:rsidRDefault="008D7C74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9362058" w14:textId="77777777" w:rsidR="008D7C74" w:rsidRDefault="008D7C74" w:rsidP="008D7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D7C74" w14:paraId="1C940FF3" w14:textId="77777777" w:rsidTr="008D7C74">
        <w:tc>
          <w:tcPr>
            <w:tcW w:w="776" w:type="dxa"/>
            <w:vAlign w:val="center"/>
          </w:tcPr>
          <w:p w14:paraId="5F337D1B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55536593" w14:textId="77777777" w:rsidR="008D7C74" w:rsidRDefault="008D7C74" w:rsidP="008D7C74">
            <w:pPr>
              <w:rPr>
                <w:sz w:val="24"/>
              </w:rPr>
            </w:pPr>
            <w:r w:rsidRPr="008D7E4A">
              <w:rPr>
                <w:rFonts w:hint="eastAsia"/>
                <w:sz w:val="24"/>
              </w:rPr>
              <w:t>企业合</w:t>
            </w:r>
            <w:proofErr w:type="gramStart"/>
            <w:r w:rsidRPr="008D7E4A">
              <w:rPr>
                <w:rFonts w:hint="eastAsia"/>
                <w:sz w:val="24"/>
              </w:rPr>
              <w:t>规</w:t>
            </w:r>
            <w:proofErr w:type="gramEnd"/>
            <w:r w:rsidRPr="008D7E4A">
              <w:rPr>
                <w:rFonts w:hint="eastAsia"/>
                <w:sz w:val="24"/>
              </w:rPr>
              <w:t>体系构建</w:t>
            </w:r>
          </w:p>
        </w:tc>
        <w:tc>
          <w:tcPr>
            <w:tcW w:w="677" w:type="dxa"/>
          </w:tcPr>
          <w:p w14:paraId="7B6CA066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1526DC2" w14:textId="77777777" w:rsidR="008D7C74" w:rsidRDefault="008D7C74" w:rsidP="008D7C7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孟令星</w:t>
            </w:r>
            <w:proofErr w:type="gramEnd"/>
          </w:p>
        </w:tc>
        <w:tc>
          <w:tcPr>
            <w:tcW w:w="1135" w:type="dxa"/>
          </w:tcPr>
          <w:p w14:paraId="224952F7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72009D00" w14:textId="77777777" w:rsidR="008D7C74" w:rsidRDefault="008D7C74" w:rsidP="008D7C74">
            <w:pPr>
              <w:jc w:val="center"/>
              <w:rPr>
                <w:sz w:val="24"/>
              </w:rPr>
            </w:pPr>
          </w:p>
        </w:tc>
      </w:tr>
      <w:tr w:rsidR="008D7C74" w14:paraId="2D8665DA" w14:textId="77777777" w:rsidTr="008D7C74">
        <w:tc>
          <w:tcPr>
            <w:tcW w:w="776" w:type="dxa"/>
            <w:vAlign w:val="center"/>
          </w:tcPr>
          <w:p w14:paraId="773495FF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376B44BC" w14:textId="77777777" w:rsidR="008D7C74" w:rsidRDefault="008D7C74" w:rsidP="008D7C74">
            <w:pPr>
              <w:rPr>
                <w:sz w:val="24"/>
              </w:rPr>
            </w:pPr>
            <w:r w:rsidRPr="008D7E4A">
              <w:rPr>
                <w:rFonts w:hint="eastAsia"/>
                <w:sz w:val="24"/>
              </w:rPr>
              <w:t>企业内部控制与治理</w:t>
            </w:r>
          </w:p>
        </w:tc>
        <w:tc>
          <w:tcPr>
            <w:tcW w:w="677" w:type="dxa"/>
          </w:tcPr>
          <w:p w14:paraId="2938A5C2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D3BC58F" w14:textId="77777777" w:rsidR="008D7C74" w:rsidRDefault="008D7C74" w:rsidP="008D7C7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孟令星</w:t>
            </w:r>
            <w:proofErr w:type="gramEnd"/>
          </w:p>
        </w:tc>
        <w:tc>
          <w:tcPr>
            <w:tcW w:w="1135" w:type="dxa"/>
          </w:tcPr>
          <w:p w14:paraId="79170717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377FF36" w14:textId="77777777" w:rsidR="008D7C74" w:rsidRDefault="008D7C74" w:rsidP="008D7C74">
            <w:pPr>
              <w:jc w:val="center"/>
              <w:rPr>
                <w:sz w:val="24"/>
              </w:rPr>
            </w:pPr>
          </w:p>
        </w:tc>
      </w:tr>
      <w:tr w:rsidR="008D7C74" w14:paraId="35344FD6" w14:textId="77777777" w:rsidTr="008D7C74">
        <w:tc>
          <w:tcPr>
            <w:tcW w:w="776" w:type="dxa"/>
            <w:vAlign w:val="center"/>
          </w:tcPr>
          <w:p w14:paraId="17FE2E9F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0D4F35C0" w14:textId="77777777" w:rsidR="008D7C74" w:rsidRPr="008D7E4A" w:rsidRDefault="008D7C74" w:rsidP="008D7C74">
            <w:pPr>
              <w:rPr>
                <w:sz w:val="24"/>
              </w:rPr>
            </w:pPr>
            <w:r w:rsidRPr="008D7E4A">
              <w:rPr>
                <w:rFonts w:hint="eastAsia"/>
                <w:sz w:val="24"/>
              </w:rPr>
              <w:t>公司合同管理法律风险防范</w:t>
            </w:r>
          </w:p>
        </w:tc>
        <w:tc>
          <w:tcPr>
            <w:tcW w:w="677" w:type="dxa"/>
          </w:tcPr>
          <w:p w14:paraId="32CDABC4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7434DB4" w14:textId="77777777" w:rsidR="008D7C74" w:rsidRDefault="008D7C74" w:rsidP="008D7C7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孟令星</w:t>
            </w:r>
            <w:proofErr w:type="gramEnd"/>
          </w:p>
        </w:tc>
        <w:tc>
          <w:tcPr>
            <w:tcW w:w="1135" w:type="dxa"/>
          </w:tcPr>
          <w:p w14:paraId="0C08C185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46F4B799" w14:textId="77777777" w:rsidR="008D7C74" w:rsidRDefault="008D7C74" w:rsidP="008D7C74">
            <w:pPr>
              <w:jc w:val="center"/>
              <w:rPr>
                <w:sz w:val="24"/>
              </w:rPr>
            </w:pPr>
          </w:p>
        </w:tc>
      </w:tr>
      <w:tr w:rsidR="008D7C74" w14:paraId="58FB2DB4" w14:textId="77777777" w:rsidTr="008D7C74">
        <w:tc>
          <w:tcPr>
            <w:tcW w:w="776" w:type="dxa"/>
            <w:vAlign w:val="center"/>
          </w:tcPr>
          <w:p w14:paraId="32E783C2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76B67A19" w14:textId="77777777" w:rsidR="008D7C74" w:rsidRDefault="008D7C74" w:rsidP="008D7C74">
            <w:pPr>
              <w:rPr>
                <w:sz w:val="24"/>
              </w:rPr>
            </w:pPr>
            <w:r w:rsidRPr="008D7E4A">
              <w:rPr>
                <w:rFonts w:hint="eastAsia"/>
                <w:sz w:val="24"/>
              </w:rPr>
              <w:t>公司法人治理结构规范</w:t>
            </w:r>
          </w:p>
        </w:tc>
        <w:tc>
          <w:tcPr>
            <w:tcW w:w="677" w:type="dxa"/>
          </w:tcPr>
          <w:p w14:paraId="5176FC01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CAE93FE" w14:textId="77777777" w:rsidR="008D7C74" w:rsidRDefault="008D7C74" w:rsidP="008D7C7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孟令星</w:t>
            </w:r>
            <w:proofErr w:type="gramEnd"/>
          </w:p>
        </w:tc>
        <w:tc>
          <w:tcPr>
            <w:tcW w:w="1135" w:type="dxa"/>
          </w:tcPr>
          <w:p w14:paraId="30706B1D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3CA0A54" w14:textId="77777777" w:rsidR="008D7C74" w:rsidRDefault="008D7C74" w:rsidP="008D7C74">
            <w:pPr>
              <w:jc w:val="center"/>
              <w:rPr>
                <w:sz w:val="24"/>
              </w:rPr>
            </w:pPr>
          </w:p>
        </w:tc>
      </w:tr>
      <w:tr w:rsidR="008D7C74" w14:paraId="670C50CD" w14:textId="77777777" w:rsidTr="008D7C74">
        <w:tc>
          <w:tcPr>
            <w:tcW w:w="776" w:type="dxa"/>
            <w:vAlign w:val="center"/>
          </w:tcPr>
          <w:p w14:paraId="37152F87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42CD1F6A" w14:textId="77777777" w:rsidR="008D7C74" w:rsidRDefault="008D7C74" w:rsidP="008D7C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公司法合</w:t>
            </w:r>
            <w:proofErr w:type="gramStart"/>
            <w:r>
              <w:rPr>
                <w:rFonts w:hint="eastAsia"/>
                <w:sz w:val="24"/>
              </w:rPr>
              <w:t>规</w:t>
            </w:r>
            <w:proofErr w:type="gramEnd"/>
            <w:r>
              <w:rPr>
                <w:rFonts w:hint="eastAsia"/>
                <w:sz w:val="24"/>
              </w:rPr>
              <w:t>风险及应对措施</w:t>
            </w:r>
          </w:p>
        </w:tc>
        <w:tc>
          <w:tcPr>
            <w:tcW w:w="677" w:type="dxa"/>
          </w:tcPr>
          <w:p w14:paraId="523B0963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DE3F9AD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华忆昕</w:t>
            </w:r>
          </w:p>
        </w:tc>
        <w:tc>
          <w:tcPr>
            <w:tcW w:w="1135" w:type="dxa"/>
          </w:tcPr>
          <w:p w14:paraId="6DEE2C19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</w:t>
            </w:r>
          </w:p>
        </w:tc>
        <w:tc>
          <w:tcPr>
            <w:tcW w:w="2054" w:type="dxa"/>
          </w:tcPr>
          <w:p w14:paraId="651EBB82" w14:textId="77777777" w:rsidR="008D7C74" w:rsidRDefault="008D7C74" w:rsidP="008D7C74">
            <w:pPr>
              <w:jc w:val="center"/>
              <w:rPr>
                <w:sz w:val="24"/>
              </w:rPr>
            </w:pPr>
          </w:p>
        </w:tc>
      </w:tr>
      <w:tr w:rsidR="008D7C74" w14:paraId="30DBD6CE" w14:textId="77777777" w:rsidTr="008D7C74">
        <w:tc>
          <w:tcPr>
            <w:tcW w:w="776" w:type="dxa"/>
            <w:vAlign w:val="center"/>
          </w:tcPr>
          <w:p w14:paraId="5E84BBDC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2527DCA3" w14:textId="77777777" w:rsidR="008D7C74" w:rsidRDefault="008D7C74" w:rsidP="008D7C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反垄断法合</w:t>
            </w:r>
            <w:proofErr w:type="gramStart"/>
            <w:r>
              <w:rPr>
                <w:rFonts w:hint="eastAsia"/>
                <w:sz w:val="24"/>
              </w:rPr>
              <w:t>规</w:t>
            </w:r>
            <w:proofErr w:type="gramEnd"/>
            <w:r>
              <w:rPr>
                <w:rFonts w:hint="eastAsia"/>
                <w:sz w:val="24"/>
              </w:rPr>
              <w:t>风险及应对措施</w:t>
            </w:r>
          </w:p>
        </w:tc>
        <w:tc>
          <w:tcPr>
            <w:tcW w:w="677" w:type="dxa"/>
          </w:tcPr>
          <w:p w14:paraId="05481A68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A29BC4F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华忆昕</w:t>
            </w:r>
          </w:p>
        </w:tc>
        <w:tc>
          <w:tcPr>
            <w:tcW w:w="1135" w:type="dxa"/>
          </w:tcPr>
          <w:p w14:paraId="6E29E2D6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</w:t>
            </w:r>
          </w:p>
        </w:tc>
        <w:tc>
          <w:tcPr>
            <w:tcW w:w="2054" w:type="dxa"/>
          </w:tcPr>
          <w:p w14:paraId="57F0182A" w14:textId="77777777" w:rsidR="008D7C74" w:rsidRDefault="008D7C74" w:rsidP="008D7C74">
            <w:pPr>
              <w:jc w:val="center"/>
              <w:rPr>
                <w:sz w:val="24"/>
              </w:rPr>
            </w:pPr>
          </w:p>
        </w:tc>
      </w:tr>
      <w:tr w:rsidR="008D7C74" w14:paraId="28302149" w14:textId="77777777" w:rsidTr="008D7C74">
        <w:tc>
          <w:tcPr>
            <w:tcW w:w="776" w:type="dxa"/>
            <w:vAlign w:val="center"/>
          </w:tcPr>
          <w:p w14:paraId="7CCC649D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483CDBB0" w14:textId="77777777" w:rsidR="008D7C74" w:rsidRDefault="008D7C74" w:rsidP="008D7C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劳动法合</w:t>
            </w:r>
            <w:proofErr w:type="gramStart"/>
            <w:r>
              <w:rPr>
                <w:rFonts w:hint="eastAsia"/>
                <w:sz w:val="24"/>
              </w:rPr>
              <w:t>规</w:t>
            </w:r>
            <w:proofErr w:type="gramEnd"/>
            <w:r>
              <w:rPr>
                <w:rFonts w:hint="eastAsia"/>
                <w:sz w:val="24"/>
              </w:rPr>
              <w:t>风险及应对措施</w:t>
            </w:r>
          </w:p>
        </w:tc>
        <w:tc>
          <w:tcPr>
            <w:tcW w:w="677" w:type="dxa"/>
          </w:tcPr>
          <w:p w14:paraId="61C4C421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4A513FB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华忆昕</w:t>
            </w:r>
          </w:p>
        </w:tc>
        <w:tc>
          <w:tcPr>
            <w:tcW w:w="1135" w:type="dxa"/>
          </w:tcPr>
          <w:p w14:paraId="5BFC76E6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</w:t>
            </w:r>
          </w:p>
        </w:tc>
        <w:tc>
          <w:tcPr>
            <w:tcW w:w="2054" w:type="dxa"/>
          </w:tcPr>
          <w:p w14:paraId="7F6A32E9" w14:textId="77777777" w:rsidR="008D7C74" w:rsidRDefault="008D7C74" w:rsidP="008D7C74">
            <w:pPr>
              <w:jc w:val="center"/>
              <w:rPr>
                <w:sz w:val="24"/>
              </w:rPr>
            </w:pPr>
          </w:p>
        </w:tc>
      </w:tr>
      <w:tr w:rsidR="008D7C74" w14:paraId="51129B77" w14:textId="77777777" w:rsidTr="008D7C74">
        <w:tc>
          <w:tcPr>
            <w:tcW w:w="776" w:type="dxa"/>
            <w:vAlign w:val="center"/>
          </w:tcPr>
          <w:p w14:paraId="5979C51C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2F8BA9FA" w14:textId="77777777" w:rsidR="008D7C74" w:rsidRDefault="008D7C74" w:rsidP="008D7C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课程总结</w:t>
            </w:r>
          </w:p>
        </w:tc>
        <w:tc>
          <w:tcPr>
            <w:tcW w:w="677" w:type="dxa"/>
          </w:tcPr>
          <w:p w14:paraId="1C049764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7309A50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 w14:paraId="1E9CD7BD" w14:textId="77777777" w:rsidR="008D7C74" w:rsidRDefault="008D7C74" w:rsidP="008D7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20D3E10" w14:textId="77777777" w:rsidR="008D7C74" w:rsidRDefault="008D7C74" w:rsidP="008D7C74">
            <w:pPr>
              <w:jc w:val="center"/>
              <w:rPr>
                <w:sz w:val="24"/>
              </w:rPr>
            </w:pPr>
          </w:p>
        </w:tc>
      </w:tr>
    </w:tbl>
    <w:p w14:paraId="0029D4A5" w14:textId="77777777" w:rsidR="007305A7" w:rsidRDefault="007305A7" w:rsidP="00A629FC">
      <w:pPr>
        <w:spacing w:line="400" w:lineRule="exact"/>
        <w:jc w:val="center"/>
      </w:pPr>
    </w:p>
    <w:p w14:paraId="301D1584" w14:textId="77777777" w:rsidR="00A80D1E" w:rsidRPr="00EB7B3C" w:rsidRDefault="00A80D1E" w:rsidP="00A80D1E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14:paraId="66CF3CA5" w14:textId="77777777" w:rsidR="00A80D1E" w:rsidRDefault="00A80D1E" w:rsidP="00A80D1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现代营销管理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企业管理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2016/2017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80D1E" w14:paraId="1C07E95E" w14:textId="77777777" w:rsidTr="00056DA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7568206" w14:textId="77777777" w:rsidR="00A80D1E" w:rsidRDefault="00A80D1E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CC6F23B" w14:textId="77777777" w:rsidR="00A80D1E" w:rsidRDefault="00A80D1E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74770F0" w14:textId="77777777" w:rsidR="00A80D1E" w:rsidRDefault="00A80D1E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AC4872C" w14:textId="77777777" w:rsidR="00A80D1E" w:rsidRDefault="00A80D1E" w:rsidP="00056DA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082709D" w14:textId="77777777" w:rsidR="00A80D1E" w:rsidRDefault="00A80D1E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726F168" w14:textId="77777777" w:rsidR="00A80D1E" w:rsidRDefault="00A80D1E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80D1E" w14:paraId="5992019B" w14:textId="77777777" w:rsidTr="00056DAA">
        <w:tc>
          <w:tcPr>
            <w:tcW w:w="776" w:type="dxa"/>
            <w:vAlign w:val="center"/>
          </w:tcPr>
          <w:p w14:paraId="76907E2B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204536F7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营销理论的发展变化</w:t>
            </w:r>
          </w:p>
        </w:tc>
        <w:tc>
          <w:tcPr>
            <w:tcW w:w="677" w:type="dxa"/>
          </w:tcPr>
          <w:p w14:paraId="1A5A5CDA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7A8D6BD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14:paraId="4342C556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3994251" w14:textId="77777777" w:rsidR="00A80D1E" w:rsidRDefault="00A80D1E" w:rsidP="00056DA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 w:rsidR="00A80D1E" w14:paraId="35C24966" w14:textId="77777777" w:rsidTr="00056DAA">
        <w:tc>
          <w:tcPr>
            <w:tcW w:w="776" w:type="dxa"/>
            <w:vAlign w:val="center"/>
          </w:tcPr>
          <w:p w14:paraId="51546B9A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2EB0DA0C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营销理论的发展变化</w:t>
            </w:r>
          </w:p>
        </w:tc>
        <w:tc>
          <w:tcPr>
            <w:tcW w:w="677" w:type="dxa"/>
          </w:tcPr>
          <w:p w14:paraId="51A9D5CD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B7BF256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14:paraId="5D0CB76A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BE5462F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讲授、讨论案例</w:t>
            </w:r>
          </w:p>
        </w:tc>
      </w:tr>
      <w:tr w:rsidR="00A80D1E" w14:paraId="6CB0675D" w14:textId="77777777" w:rsidTr="00056DAA">
        <w:tc>
          <w:tcPr>
            <w:tcW w:w="776" w:type="dxa"/>
            <w:vAlign w:val="center"/>
          </w:tcPr>
          <w:p w14:paraId="79869D1A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3C45E07D" w14:textId="77777777" w:rsidR="00A80D1E" w:rsidRPr="00DD2688" w:rsidRDefault="00A80D1E" w:rsidP="00056DAA">
            <w:pPr>
              <w:jc w:val="center"/>
              <w:rPr>
                <w:szCs w:val="21"/>
              </w:rPr>
            </w:pPr>
            <w:r w:rsidRPr="00DD2688">
              <w:rPr>
                <w:rFonts w:hint="eastAsia"/>
                <w:szCs w:val="21"/>
              </w:rPr>
              <w:t>营销理论研究的主要问题</w:t>
            </w:r>
          </w:p>
        </w:tc>
        <w:tc>
          <w:tcPr>
            <w:tcW w:w="677" w:type="dxa"/>
          </w:tcPr>
          <w:p w14:paraId="5FC1E06B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BCB4DE0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14:paraId="31775E85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B71ED7B" w14:textId="77777777" w:rsidR="00A80D1E" w:rsidRDefault="00A80D1E" w:rsidP="00056DA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 w:rsidR="00A80D1E" w14:paraId="388DA14B" w14:textId="77777777" w:rsidTr="00056DAA">
        <w:tc>
          <w:tcPr>
            <w:tcW w:w="776" w:type="dxa"/>
            <w:vAlign w:val="center"/>
          </w:tcPr>
          <w:p w14:paraId="467A5944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5EBF508E" w14:textId="77777777" w:rsidR="00A80D1E" w:rsidRDefault="00A80D1E" w:rsidP="00056DAA">
            <w:pPr>
              <w:jc w:val="center"/>
              <w:rPr>
                <w:sz w:val="24"/>
              </w:rPr>
            </w:pPr>
            <w:r w:rsidRPr="00DD2688">
              <w:rPr>
                <w:rFonts w:hint="eastAsia"/>
                <w:szCs w:val="21"/>
              </w:rPr>
              <w:t>营销理论研究的主要问题</w:t>
            </w:r>
          </w:p>
        </w:tc>
        <w:tc>
          <w:tcPr>
            <w:tcW w:w="677" w:type="dxa"/>
          </w:tcPr>
          <w:p w14:paraId="6C824308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C5275E0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14:paraId="628108D6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B3CDA41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市场调研</w:t>
            </w:r>
          </w:p>
        </w:tc>
      </w:tr>
      <w:tr w:rsidR="00A80D1E" w14:paraId="63EA7123" w14:textId="77777777" w:rsidTr="00056DAA">
        <w:tc>
          <w:tcPr>
            <w:tcW w:w="776" w:type="dxa"/>
            <w:vAlign w:val="center"/>
          </w:tcPr>
          <w:p w14:paraId="2C717E22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1900A78F" w14:textId="77777777" w:rsidR="00A80D1E" w:rsidRDefault="00A80D1E" w:rsidP="00056DAA">
            <w:pPr>
              <w:jc w:val="center"/>
              <w:rPr>
                <w:sz w:val="24"/>
              </w:rPr>
            </w:pPr>
            <w:r w:rsidRPr="00DD2688">
              <w:rPr>
                <w:rFonts w:hint="eastAsia"/>
                <w:szCs w:val="21"/>
              </w:rPr>
              <w:t>营销理论研究的主要问题</w:t>
            </w:r>
          </w:p>
        </w:tc>
        <w:tc>
          <w:tcPr>
            <w:tcW w:w="677" w:type="dxa"/>
          </w:tcPr>
          <w:p w14:paraId="4928DE2F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FE0849F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14:paraId="234C8F8C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B2BA1C9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案例分析课</w:t>
            </w:r>
          </w:p>
        </w:tc>
      </w:tr>
      <w:tr w:rsidR="00A80D1E" w14:paraId="1AFB7E81" w14:textId="77777777" w:rsidTr="00056DAA">
        <w:tc>
          <w:tcPr>
            <w:tcW w:w="776" w:type="dxa"/>
            <w:vAlign w:val="center"/>
          </w:tcPr>
          <w:p w14:paraId="340332BE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79BE737E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现代营销理论新架构</w:t>
            </w:r>
          </w:p>
        </w:tc>
        <w:tc>
          <w:tcPr>
            <w:tcW w:w="677" w:type="dxa"/>
          </w:tcPr>
          <w:p w14:paraId="1A61AC20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0150B23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14:paraId="32590A71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CF26AE4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 w:rsidR="00A80D1E" w14:paraId="71F45DD0" w14:textId="77777777" w:rsidTr="00056DAA">
        <w:tc>
          <w:tcPr>
            <w:tcW w:w="776" w:type="dxa"/>
            <w:vAlign w:val="center"/>
          </w:tcPr>
          <w:p w14:paraId="3D30CDE4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1457720E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现代营销理论新架构</w:t>
            </w:r>
          </w:p>
        </w:tc>
        <w:tc>
          <w:tcPr>
            <w:tcW w:w="677" w:type="dxa"/>
          </w:tcPr>
          <w:p w14:paraId="79BF4ED6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B405A15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14:paraId="2ECCB883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ECF4E1B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 w:rsidR="00A80D1E" w14:paraId="71C85404" w14:textId="77777777" w:rsidTr="00056DAA">
        <w:tc>
          <w:tcPr>
            <w:tcW w:w="776" w:type="dxa"/>
            <w:vAlign w:val="center"/>
          </w:tcPr>
          <w:p w14:paraId="46BFE614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4AEA6E4C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现代营销理论新架构</w:t>
            </w:r>
          </w:p>
        </w:tc>
        <w:tc>
          <w:tcPr>
            <w:tcW w:w="677" w:type="dxa"/>
          </w:tcPr>
          <w:p w14:paraId="1E963C11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48B2595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14:paraId="692D6A97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E5F1C2B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读书分享、讨论</w:t>
            </w:r>
          </w:p>
        </w:tc>
      </w:tr>
      <w:tr w:rsidR="00A80D1E" w14:paraId="45AF265D" w14:textId="77777777" w:rsidTr="00056DAA">
        <w:tc>
          <w:tcPr>
            <w:tcW w:w="776" w:type="dxa"/>
            <w:vAlign w:val="center"/>
          </w:tcPr>
          <w:p w14:paraId="2D4C18B6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5B5CD050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现代营销管理的新思路</w:t>
            </w:r>
          </w:p>
        </w:tc>
        <w:tc>
          <w:tcPr>
            <w:tcW w:w="677" w:type="dxa"/>
          </w:tcPr>
          <w:p w14:paraId="12B070DF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5E6CC64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14:paraId="523BE6B4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F0E6114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 w:rsidR="00A80D1E" w14:paraId="19EBC6CF" w14:textId="77777777" w:rsidTr="00056DAA">
        <w:tc>
          <w:tcPr>
            <w:tcW w:w="776" w:type="dxa"/>
            <w:vAlign w:val="center"/>
          </w:tcPr>
          <w:p w14:paraId="6B5F9F6A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4E739959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现代营销管理的新思路</w:t>
            </w:r>
          </w:p>
        </w:tc>
        <w:tc>
          <w:tcPr>
            <w:tcW w:w="677" w:type="dxa"/>
          </w:tcPr>
          <w:p w14:paraId="43CEBE21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D60C6CF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14:paraId="34B7F6B3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080027A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 w:rsidR="00A80D1E" w14:paraId="584660AF" w14:textId="77777777" w:rsidTr="00056DAA">
        <w:tc>
          <w:tcPr>
            <w:tcW w:w="776" w:type="dxa"/>
            <w:vAlign w:val="center"/>
          </w:tcPr>
          <w:p w14:paraId="0536A76E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1CC1CB3B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现代营销管理的新思路</w:t>
            </w:r>
          </w:p>
        </w:tc>
        <w:tc>
          <w:tcPr>
            <w:tcW w:w="677" w:type="dxa"/>
          </w:tcPr>
          <w:p w14:paraId="519E469D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007C702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14:paraId="056A66A1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DEFEC3A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案例分析课</w:t>
            </w:r>
          </w:p>
        </w:tc>
      </w:tr>
      <w:tr w:rsidR="00A80D1E" w14:paraId="6A264310" w14:textId="77777777" w:rsidTr="00056DAA">
        <w:tc>
          <w:tcPr>
            <w:tcW w:w="776" w:type="dxa"/>
            <w:vAlign w:val="center"/>
          </w:tcPr>
          <w:p w14:paraId="1EF7FDD5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2AD18934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14:paraId="43896BE7" w14:textId="77777777" w:rsidR="00A80D1E" w:rsidRDefault="00A80D1E" w:rsidP="00056DAA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09FD58DC" w14:textId="77777777" w:rsidR="00A80D1E" w:rsidRDefault="00A80D1E" w:rsidP="00056DAA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7469E87" w14:textId="77777777" w:rsidR="00A80D1E" w:rsidRDefault="00A80D1E" w:rsidP="00056DA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B3C7A22" w14:textId="77777777" w:rsidR="00A80D1E" w:rsidRDefault="00A80D1E" w:rsidP="00056DAA">
            <w:pPr>
              <w:jc w:val="center"/>
              <w:rPr>
                <w:sz w:val="24"/>
              </w:rPr>
            </w:pPr>
          </w:p>
        </w:tc>
      </w:tr>
    </w:tbl>
    <w:p w14:paraId="6B86DEC5" w14:textId="77777777" w:rsidR="00A80D1E" w:rsidRDefault="00A80D1E" w:rsidP="00A629FC">
      <w:pPr>
        <w:spacing w:line="400" w:lineRule="exact"/>
        <w:jc w:val="center"/>
      </w:pPr>
    </w:p>
    <w:p w14:paraId="7CE2E228" w14:textId="77777777" w:rsidR="00A80D1E" w:rsidRDefault="00A80D1E" w:rsidP="00A629FC">
      <w:pPr>
        <w:spacing w:line="400" w:lineRule="exact"/>
        <w:jc w:val="center"/>
      </w:pPr>
    </w:p>
    <w:p w14:paraId="6EE08021" w14:textId="77777777" w:rsidR="00A80D1E" w:rsidRPr="00EB7B3C" w:rsidRDefault="00A80D1E" w:rsidP="00A80D1E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14:paraId="35A060E2" w14:textId="77777777" w:rsidR="00A80D1E" w:rsidRDefault="00A80D1E" w:rsidP="00A80D1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高级计量经济学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经济、管理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2017</w:t>
      </w:r>
      <w:r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80D1E" w14:paraId="79B4810E" w14:textId="77777777" w:rsidTr="00056DA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4B19158" w14:textId="77777777" w:rsidR="00A80D1E" w:rsidRDefault="00A80D1E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B21D59B" w14:textId="77777777" w:rsidR="00A80D1E" w:rsidRDefault="00A80D1E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C0C5FB8" w14:textId="77777777" w:rsidR="00A80D1E" w:rsidRDefault="00A80D1E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71C0E976" w14:textId="77777777" w:rsidR="00A80D1E" w:rsidRDefault="00A80D1E" w:rsidP="00056DA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0C948FC" w14:textId="77777777" w:rsidR="00A80D1E" w:rsidRDefault="00A80D1E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15019B6E" w14:textId="77777777" w:rsidR="00A80D1E" w:rsidRDefault="00A80D1E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80D1E" w14:paraId="3C4E03CF" w14:textId="77777777" w:rsidTr="00056DAA">
        <w:tc>
          <w:tcPr>
            <w:tcW w:w="776" w:type="dxa"/>
            <w:vAlign w:val="center"/>
          </w:tcPr>
          <w:p w14:paraId="1CC7FBD6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3F14FD0F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绪论</w:t>
            </w:r>
          </w:p>
        </w:tc>
        <w:tc>
          <w:tcPr>
            <w:tcW w:w="677" w:type="dxa"/>
          </w:tcPr>
          <w:p w14:paraId="233D0AC2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7D273F0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5FB6B89E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FD57DF4" w14:textId="77777777" w:rsidR="00A80D1E" w:rsidRDefault="00A80D1E" w:rsidP="00056DAA">
            <w:pPr>
              <w:jc w:val="center"/>
              <w:rPr>
                <w:sz w:val="24"/>
              </w:rPr>
            </w:pPr>
          </w:p>
        </w:tc>
      </w:tr>
      <w:tr w:rsidR="00A80D1E" w14:paraId="5F942AE5" w14:textId="77777777" w:rsidTr="00056DAA">
        <w:tc>
          <w:tcPr>
            <w:tcW w:w="776" w:type="dxa"/>
            <w:vAlign w:val="center"/>
          </w:tcPr>
          <w:p w14:paraId="17F4F3F1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2B3F32ED" w14:textId="77777777" w:rsidR="00A80D1E" w:rsidRDefault="00A80D1E" w:rsidP="00056DAA">
            <w:pPr>
              <w:jc w:val="center"/>
              <w:rPr>
                <w:sz w:val="24"/>
              </w:rPr>
            </w:pPr>
            <w:r w:rsidRPr="007508B6">
              <w:rPr>
                <w:rFonts w:hint="eastAsia"/>
                <w:sz w:val="24"/>
              </w:rPr>
              <w:t>概率</w:t>
            </w:r>
            <w:r>
              <w:rPr>
                <w:rFonts w:hint="eastAsia"/>
                <w:sz w:val="24"/>
              </w:rPr>
              <w:t>、</w:t>
            </w:r>
            <w:r w:rsidRPr="007508B6">
              <w:rPr>
                <w:rFonts w:hint="eastAsia"/>
                <w:sz w:val="24"/>
              </w:rPr>
              <w:t>统计</w:t>
            </w:r>
          </w:p>
        </w:tc>
        <w:tc>
          <w:tcPr>
            <w:tcW w:w="677" w:type="dxa"/>
          </w:tcPr>
          <w:p w14:paraId="329187CA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413141F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3AF7A488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96FC2E2" w14:textId="77777777" w:rsidR="00A80D1E" w:rsidRDefault="00A80D1E" w:rsidP="00056DAA">
            <w:pPr>
              <w:jc w:val="center"/>
              <w:rPr>
                <w:sz w:val="24"/>
              </w:rPr>
            </w:pPr>
          </w:p>
        </w:tc>
      </w:tr>
      <w:tr w:rsidR="00A80D1E" w14:paraId="6E402667" w14:textId="77777777" w:rsidTr="00056DAA">
        <w:tc>
          <w:tcPr>
            <w:tcW w:w="776" w:type="dxa"/>
            <w:vAlign w:val="center"/>
          </w:tcPr>
          <w:p w14:paraId="523E8861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4402CE60" w14:textId="77777777" w:rsidR="00A80D1E" w:rsidRDefault="00A80D1E" w:rsidP="00056DAA">
            <w:pPr>
              <w:jc w:val="center"/>
              <w:rPr>
                <w:sz w:val="24"/>
              </w:rPr>
            </w:pPr>
            <w:r w:rsidRPr="007508B6">
              <w:rPr>
                <w:rFonts w:hint="eastAsia"/>
                <w:sz w:val="24"/>
              </w:rPr>
              <w:t>截面数据</w:t>
            </w:r>
            <w:r>
              <w:rPr>
                <w:rFonts w:hint="eastAsia"/>
                <w:sz w:val="24"/>
              </w:rPr>
              <w:t>：</w:t>
            </w:r>
            <w:r w:rsidRPr="007508B6">
              <w:rPr>
                <w:rFonts w:hint="eastAsia"/>
                <w:sz w:val="24"/>
              </w:rPr>
              <w:t>一元</w:t>
            </w:r>
            <w:r>
              <w:rPr>
                <w:rFonts w:hint="eastAsia"/>
                <w:sz w:val="24"/>
              </w:rPr>
              <w:t>回归</w:t>
            </w:r>
          </w:p>
        </w:tc>
        <w:tc>
          <w:tcPr>
            <w:tcW w:w="677" w:type="dxa"/>
          </w:tcPr>
          <w:p w14:paraId="3AB40A3F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7F9F6C5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3B7C9BEA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6762A43" w14:textId="77777777" w:rsidR="00A80D1E" w:rsidRDefault="00A80D1E" w:rsidP="00056DAA">
            <w:pPr>
              <w:jc w:val="center"/>
              <w:rPr>
                <w:sz w:val="24"/>
              </w:rPr>
            </w:pPr>
          </w:p>
        </w:tc>
      </w:tr>
      <w:tr w:rsidR="00A80D1E" w14:paraId="4F90CADB" w14:textId="77777777" w:rsidTr="00056DAA">
        <w:tc>
          <w:tcPr>
            <w:tcW w:w="776" w:type="dxa"/>
            <w:vAlign w:val="center"/>
          </w:tcPr>
          <w:p w14:paraId="2E0E23FF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6F87BABC" w14:textId="77777777" w:rsidR="00A80D1E" w:rsidRDefault="00A80D1E" w:rsidP="00056DAA">
            <w:pPr>
              <w:jc w:val="center"/>
              <w:rPr>
                <w:sz w:val="24"/>
              </w:rPr>
            </w:pPr>
            <w:r w:rsidRPr="007508B6">
              <w:rPr>
                <w:rFonts w:hint="eastAsia"/>
                <w:sz w:val="24"/>
              </w:rPr>
              <w:t>多元</w:t>
            </w:r>
            <w:r>
              <w:rPr>
                <w:rFonts w:hint="eastAsia"/>
                <w:sz w:val="24"/>
              </w:rPr>
              <w:t>回归</w:t>
            </w:r>
          </w:p>
        </w:tc>
        <w:tc>
          <w:tcPr>
            <w:tcW w:w="677" w:type="dxa"/>
          </w:tcPr>
          <w:p w14:paraId="4513BAFA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</w:tcPr>
          <w:p w14:paraId="20F8EC41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088C2E84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4E13A93" w14:textId="77777777" w:rsidR="00A80D1E" w:rsidRDefault="00A80D1E" w:rsidP="00056DAA">
            <w:pPr>
              <w:jc w:val="center"/>
              <w:rPr>
                <w:sz w:val="24"/>
              </w:rPr>
            </w:pPr>
          </w:p>
        </w:tc>
      </w:tr>
      <w:tr w:rsidR="00A80D1E" w14:paraId="177F1CF7" w14:textId="77777777" w:rsidTr="00056DAA">
        <w:tc>
          <w:tcPr>
            <w:tcW w:w="776" w:type="dxa"/>
            <w:vAlign w:val="center"/>
          </w:tcPr>
          <w:p w14:paraId="00C308E8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55395B7C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虚拟变量</w:t>
            </w:r>
            <w:r w:rsidRPr="007508B6">
              <w:rPr>
                <w:rFonts w:hint="eastAsia"/>
                <w:sz w:val="24"/>
              </w:rPr>
              <w:t>、异方差</w:t>
            </w:r>
          </w:p>
        </w:tc>
        <w:tc>
          <w:tcPr>
            <w:tcW w:w="677" w:type="dxa"/>
          </w:tcPr>
          <w:p w14:paraId="14778E86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9A36DE4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1DBB9B0C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137DF52" w14:textId="77777777" w:rsidR="00A80D1E" w:rsidRDefault="00A80D1E" w:rsidP="00056DAA">
            <w:pPr>
              <w:jc w:val="center"/>
              <w:rPr>
                <w:sz w:val="24"/>
              </w:rPr>
            </w:pPr>
          </w:p>
        </w:tc>
      </w:tr>
      <w:tr w:rsidR="00A80D1E" w14:paraId="3F6812C8" w14:textId="77777777" w:rsidTr="00056DAA">
        <w:tc>
          <w:tcPr>
            <w:tcW w:w="776" w:type="dxa"/>
            <w:vAlign w:val="center"/>
          </w:tcPr>
          <w:p w14:paraId="0286F0D9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0DD26264" w14:textId="77777777" w:rsidR="00A80D1E" w:rsidRDefault="00A80D1E" w:rsidP="00056DAA">
            <w:pPr>
              <w:jc w:val="center"/>
              <w:rPr>
                <w:sz w:val="24"/>
              </w:rPr>
            </w:pPr>
            <w:r w:rsidRPr="007508B6">
              <w:rPr>
                <w:rFonts w:hint="eastAsia"/>
                <w:sz w:val="24"/>
              </w:rPr>
              <w:t>时间序列：基本、平稳</w:t>
            </w:r>
          </w:p>
        </w:tc>
        <w:tc>
          <w:tcPr>
            <w:tcW w:w="677" w:type="dxa"/>
          </w:tcPr>
          <w:p w14:paraId="5B155A97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D412F8A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28C9B56C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D41C67A" w14:textId="77777777" w:rsidR="00A80D1E" w:rsidRDefault="00A80D1E" w:rsidP="00056DAA">
            <w:pPr>
              <w:jc w:val="center"/>
              <w:rPr>
                <w:sz w:val="24"/>
              </w:rPr>
            </w:pPr>
          </w:p>
        </w:tc>
      </w:tr>
      <w:tr w:rsidR="00A80D1E" w14:paraId="131ACC15" w14:textId="77777777" w:rsidTr="00056DAA">
        <w:tc>
          <w:tcPr>
            <w:tcW w:w="776" w:type="dxa"/>
            <w:vAlign w:val="center"/>
          </w:tcPr>
          <w:p w14:paraId="16A5620B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61AEFC3D" w14:textId="77777777" w:rsidR="00A80D1E" w:rsidRDefault="00A80D1E" w:rsidP="00056DAA">
            <w:pPr>
              <w:jc w:val="center"/>
              <w:rPr>
                <w:sz w:val="24"/>
              </w:rPr>
            </w:pPr>
            <w:r w:rsidRPr="007508B6">
              <w:rPr>
                <w:rFonts w:hint="eastAsia"/>
                <w:sz w:val="24"/>
              </w:rPr>
              <w:t>序列相关</w:t>
            </w:r>
            <w:r>
              <w:rPr>
                <w:rFonts w:hint="eastAsia"/>
                <w:sz w:val="24"/>
              </w:rPr>
              <w:t>和</w:t>
            </w:r>
            <w:proofErr w:type="gramStart"/>
            <w:r w:rsidRPr="007508B6">
              <w:rPr>
                <w:rFonts w:hint="eastAsia"/>
                <w:sz w:val="24"/>
              </w:rPr>
              <w:t>异方差</w:t>
            </w:r>
            <w:proofErr w:type="gramEnd"/>
          </w:p>
        </w:tc>
        <w:tc>
          <w:tcPr>
            <w:tcW w:w="677" w:type="dxa"/>
          </w:tcPr>
          <w:p w14:paraId="110F8B80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C677116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476A2CB0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F4131A8" w14:textId="77777777" w:rsidR="00A80D1E" w:rsidRDefault="00A80D1E" w:rsidP="00056DAA">
            <w:pPr>
              <w:jc w:val="center"/>
              <w:rPr>
                <w:sz w:val="24"/>
              </w:rPr>
            </w:pPr>
          </w:p>
        </w:tc>
      </w:tr>
      <w:tr w:rsidR="00A80D1E" w14:paraId="5AA71FC5" w14:textId="77777777" w:rsidTr="00056DAA">
        <w:tc>
          <w:tcPr>
            <w:tcW w:w="776" w:type="dxa"/>
            <w:vAlign w:val="center"/>
          </w:tcPr>
          <w:p w14:paraId="0613F123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46168556" w14:textId="77777777" w:rsidR="00A80D1E" w:rsidRDefault="00A80D1E" w:rsidP="00056DAA">
            <w:pPr>
              <w:jc w:val="center"/>
              <w:rPr>
                <w:sz w:val="24"/>
              </w:rPr>
            </w:pPr>
            <w:r w:rsidRPr="007508B6">
              <w:rPr>
                <w:rFonts w:hint="eastAsia"/>
                <w:sz w:val="24"/>
              </w:rPr>
              <w:t>面板</w:t>
            </w:r>
            <w:r>
              <w:rPr>
                <w:rFonts w:hint="eastAsia"/>
                <w:sz w:val="24"/>
              </w:rPr>
              <w:t>数据</w:t>
            </w:r>
          </w:p>
        </w:tc>
        <w:tc>
          <w:tcPr>
            <w:tcW w:w="677" w:type="dxa"/>
          </w:tcPr>
          <w:p w14:paraId="690601DE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14:paraId="26828262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77D0B02E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C03D8F6" w14:textId="77777777" w:rsidR="00A80D1E" w:rsidRDefault="00A80D1E" w:rsidP="00056DAA">
            <w:pPr>
              <w:jc w:val="center"/>
              <w:rPr>
                <w:sz w:val="24"/>
              </w:rPr>
            </w:pPr>
          </w:p>
        </w:tc>
      </w:tr>
      <w:tr w:rsidR="00A80D1E" w14:paraId="0061AB7D" w14:textId="77777777" w:rsidTr="00056DAA">
        <w:tc>
          <w:tcPr>
            <w:tcW w:w="776" w:type="dxa"/>
            <w:vAlign w:val="center"/>
          </w:tcPr>
          <w:p w14:paraId="587AB091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75D48902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时间序列高级专题</w:t>
            </w:r>
          </w:p>
        </w:tc>
        <w:tc>
          <w:tcPr>
            <w:tcW w:w="677" w:type="dxa"/>
          </w:tcPr>
          <w:p w14:paraId="759905DD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A82DDF5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5989BE6B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45AF47A" w14:textId="77777777" w:rsidR="00A80D1E" w:rsidRDefault="00A80D1E" w:rsidP="00056DAA">
            <w:pPr>
              <w:jc w:val="center"/>
              <w:rPr>
                <w:sz w:val="24"/>
              </w:rPr>
            </w:pPr>
          </w:p>
        </w:tc>
      </w:tr>
      <w:tr w:rsidR="00A80D1E" w14:paraId="4A7123FE" w14:textId="77777777" w:rsidTr="00056DAA">
        <w:tc>
          <w:tcPr>
            <w:tcW w:w="776" w:type="dxa"/>
            <w:vAlign w:val="center"/>
          </w:tcPr>
          <w:p w14:paraId="3DFC929B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1D9126FE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复习提要</w:t>
            </w:r>
          </w:p>
        </w:tc>
        <w:tc>
          <w:tcPr>
            <w:tcW w:w="677" w:type="dxa"/>
          </w:tcPr>
          <w:p w14:paraId="6491A89A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2FDFCFA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24DEE547" w14:textId="77777777" w:rsidR="00A80D1E" w:rsidRDefault="00A80D1E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60EA232" w14:textId="77777777" w:rsidR="00A80D1E" w:rsidRDefault="00A80D1E" w:rsidP="00056DAA">
            <w:pPr>
              <w:jc w:val="center"/>
              <w:rPr>
                <w:sz w:val="24"/>
              </w:rPr>
            </w:pPr>
          </w:p>
        </w:tc>
      </w:tr>
    </w:tbl>
    <w:p w14:paraId="717E9A37" w14:textId="77777777" w:rsidR="00A80D1E" w:rsidRDefault="00A80D1E" w:rsidP="00A80D1E"/>
    <w:p w14:paraId="642E1EFA" w14:textId="77777777" w:rsidR="001069BE" w:rsidRDefault="001069BE" w:rsidP="00A80D1E"/>
    <w:p w14:paraId="58674725" w14:textId="77777777" w:rsidR="001069BE" w:rsidRDefault="001069BE" w:rsidP="00A80D1E"/>
    <w:p w14:paraId="270B12E4" w14:textId="77777777" w:rsidR="00A80D1E" w:rsidRDefault="00A80D1E" w:rsidP="00A629FC">
      <w:pPr>
        <w:spacing w:line="400" w:lineRule="exact"/>
        <w:jc w:val="center"/>
      </w:pPr>
    </w:p>
    <w:p w14:paraId="36515899" w14:textId="77777777" w:rsidR="003F7211" w:rsidRDefault="003F7211" w:rsidP="00A629FC">
      <w:pPr>
        <w:spacing w:line="400" w:lineRule="exact"/>
        <w:jc w:val="center"/>
      </w:pPr>
    </w:p>
    <w:p w14:paraId="69C0B0BC" w14:textId="77777777" w:rsidR="003F7211" w:rsidRDefault="003F7211" w:rsidP="00A629FC">
      <w:pPr>
        <w:spacing w:line="400" w:lineRule="exact"/>
        <w:jc w:val="center"/>
      </w:pPr>
    </w:p>
    <w:p w14:paraId="2048FD42" w14:textId="77777777" w:rsidR="003F7211" w:rsidRDefault="003F7211" w:rsidP="00A629FC">
      <w:pPr>
        <w:spacing w:line="400" w:lineRule="exact"/>
        <w:jc w:val="center"/>
      </w:pPr>
    </w:p>
    <w:p w14:paraId="0D213D9F" w14:textId="77777777" w:rsidR="001069BE" w:rsidRDefault="001069BE" w:rsidP="00EC0D4B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5FF2BF10" w14:textId="77777777" w:rsidR="00EC0D4B" w:rsidRDefault="00EC0D4B" w:rsidP="00EC0D4B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7E98A14D" w14:textId="77777777" w:rsidR="00EC0D4B" w:rsidRDefault="00EC0D4B" w:rsidP="00EC0D4B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量化历史研究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经济史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2017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EC0D4B" w14:paraId="220CE57E" w14:textId="77777777" w:rsidTr="007A692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070F4AB" w14:textId="77777777" w:rsidR="00EC0D4B" w:rsidRDefault="00EC0D4B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48671AF6" w14:textId="77777777" w:rsidR="00EC0D4B" w:rsidRDefault="00EC0D4B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6823D37" w14:textId="77777777" w:rsidR="00EC0D4B" w:rsidRDefault="00EC0D4B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D732565" w14:textId="77777777" w:rsidR="00EC0D4B" w:rsidRDefault="00EC0D4B" w:rsidP="007A692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56E794C" w14:textId="77777777" w:rsidR="00EC0D4B" w:rsidRDefault="00EC0D4B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A3017C5" w14:textId="77777777" w:rsidR="00EC0D4B" w:rsidRDefault="00EC0D4B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C0D4B" w14:paraId="06B6F6BA" w14:textId="77777777" w:rsidTr="007A6926">
        <w:tc>
          <w:tcPr>
            <w:tcW w:w="776" w:type="dxa"/>
            <w:vAlign w:val="center"/>
          </w:tcPr>
          <w:p w14:paraId="63CCCF17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14:paraId="433187A9" w14:textId="77777777" w:rsidR="00EC0D4B" w:rsidRDefault="00EC0D4B" w:rsidP="007A6926">
            <w:pPr>
              <w:rPr>
                <w:sz w:val="24"/>
              </w:rPr>
            </w:pPr>
            <w:r w:rsidRPr="007715AF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14:paraId="5E2E4438" w14:textId="77777777" w:rsidR="00EC0D4B" w:rsidRDefault="00EC0D4B" w:rsidP="007A692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2FFC12C7" w14:textId="77777777" w:rsidR="00EC0D4B" w:rsidRDefault="00EC0D4B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14:paraId="74692E7D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2295538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  <w:tr w:rsidR="00EC0D4B" w14:paraId="6D5A9B9C" w14:textId="77777777" w:rsidTr="007A6926">
        <w:tc>
          <w:tcPr>
            <w:tcW w:w="776" w:type="dxa"/>
            <w:vAlign w:val="center"/>
          </w:tcPr>
          <w:p w14:paraId="3423E596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14:paraId="602B75CF" w14:textId="77777777" w:rsidR="00EC0D4B" w:rsidRDefault="00EC0D4B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气候与</w:t>
            </w:r>
            <w:r>
              <w:rPr>
                <w:sz w:val="24"/>
              </w:rPr>
              <w:t>社会</w:t>
            </w:r>
            <w:r w:rsidRPr="007715AF">
              <w:rPr>
                <w:rFonts w:hint="eastAsia"/>
                <w:sz w:val="24"/>
              </w:rPr>
              <w:t>变迁</w:t>
            </w:r>
          </w:p>
        </w:tc>
        <w:tc>
          <w:tcPr>
            <w:tcW w:w="677" w:type="dxa"/>
          </w:tcPr>
          <w:p w14:paraId="7E537E58" w14:textId="77777777" w:rsidR="00EC0D4B" w:rsidRDefault="00EC0D4B" w:rsidP="007A6926">
            <w:r w:rsidRPr="006D2BB6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6422ED07" w14:textId="77777777" w:rsidR="00EC0D4B" w:rsidRDefault="00EC0D4B" w:rsidP="007A6926">
            <w:r w:rsidRPr="00A26255"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14:paraId="2AEC1783" w14:textId="77777777" w:rsidR="00EC0D4B" w:rsidRDefault="00EC0D4B" w:rsidP="007A6926">
            <w:r w:rsidRPr="00DE6180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E4EBAA2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  <w:tr w:rsidR="00EC0D4B" w14:paraId="206FD281" w14:textId="77777777" w:rsidTr="007A6926">
        <w:tc>
          <w:tcPr>
            <w:tcW w:w="776" w:type="dxa"/>
            <w:vAlign w:val="center"/>
          </w:tcPr>
          <w:p w14:paraId="4810A9CE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14:paraId="424F2086" w14:textId="77777777" w:rsidR="00EC0D4B" w:rsidRDefault="00EC0D4B" w:rsidP="007A6926">
            <w:pPr>
              <w:rPr>
                <w:sz w:val="24"/>
              </w:rPr>
            </w:pPr>
            <w:r w:rsidRPr="007715AF">
              <w:rPr>
                <w:rFonts w:hint="eastAsia"/>
                <w:sz w:val="24"/>
              </w:rPr>
              <w:t>资源</w:t>
            </w:r>
            <w:r>
              <w:rPr>
                <w:rFonts w:hint="eastAsia"/>
                <w:sz w:val="24"/>
              </w:rPr>
              <w:t>禀赋</w:t>
            </w:r>
            <w:r>
              <w:rPr>
                <w:sz w:val="24"/>
              </w:rPr>
              <w:t>与社会变迁</w:t>
            </w:r>
          </w:p>
        </w:tc>
        <w:tc>
          <w:tcPr>
            <w:tcW w:w="677" w:type="dxa"/>
          </w:tcPr>
          <w:p w14:paraId="709F829A" w14:textId="77777777" w:rsidR="00EC0D4B" w:rsidRDefault="00EC0D4B" w:rsidP="007A6926">
            <w:r w:rsidRPr="006D2BB6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32624A8D" w14:textId="77777777" w:rsidR="00EC0D4B" w:rsidRDefault="00EC0D4B" w:rsidP="007A6926">
            <w:r w:rsidRPr="00A26255"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14:paraId="7FD2DFC1" w14:textId="77777777" w:rsidR="00EC0D4B" w:rsidRDefault="00EC0D4B" w:rsidP="007A6926">
            <w:r w:rsidRPr="00DE6180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7DEFBD4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  <w:tr w:rsidR="00EC0D4B" w14:paraId="3BDBAE40" w14:textId="77777777" w:rsidTr="007A6926">
        <w:tc>
          <w:tcPr>
            <w:tcW w:w="776" w:type="dxa"/>
            <w:vAlign w:val="center"/>
          </w:tcPr>
          <w:p w14:paraId="7CEB5435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</w:tcPr>
          <w:p w14:paraId="6B0A820B" w14:textId="77777777" w:rsidR="00EC0D4B" w:rsidRDefault="00EC0D4B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大分流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量化分析</w:t>
            </w:r>
          </w:p>
        </w:tc>
        <w:tc>
          <w:tcPr>
            <w:tcW w:w="677" w:type="dxa"/>
          </w:tcPr>
          <w:p w14:paraId="0D2BC587" w14:textId="77777777" w:rsidR="00EC0D4B" w:rsidRDefault="00EC0D4B" w:rsidP="007A6926">
            <w:r w:rsidRPr="006D2BB6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63458450" w14:textId="77777777" w:rsidR="00EC0D4B" w:rsidRDefault="00EC0D4B" w:rsidP="007A6926">
            <w:r w:rsidRPr="00A26255"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14:paraId="7CF1DAB5" w14:textId="77777777" w:rsidR="00EC0D4B" w:rsidRDefault="00EC0D4B" w:rsidP="007A6926">
            <w:r w:rsidRPr="00DE6180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560564D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  <w:tr w:rsidR="00EC0D4B" w14:paraId="74AE9C12" w14:textId="77777777" w:rsidTr="007A6926">
        <w:tc>
          <w:tcPr>
            <w:tcW w:w="776" w:type="dxa"/>
            <w:vAlign w:val="center"/>
          </w:tcPr>
          <w:p w14:paraId="75B8A4C3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</w:tcPr>
          <w:p w14:paraId="4795D309" w14:textId="77777777" w:rsidR="00EC0D4B" w:rsidRDefault="00EC0D4B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历史上的人口与</w:t>
            </w:r>
            <w:r w:rsidRPr="007715AF">
              <w:rPr>
                <w:rFonts w:hint="eastAsia"/>
                <w:sz w:val="24"/>
              </w:rPr>
              <w:t>技术</w:t>
            </w:r>
          </w:p>
        </w:tc>
        <w:tc>
          <w:tcPr>
            <w:tcW w:w="677" w:type="dxa"/>
          </w:tcPr>
          <w:p w14:paraId="59CDE665" w14:textId="77777777" w:rsidR="00EC0D4B" w:rsidRDefault="00EC0D4B" w:rsidP="007A6926">
            <w:r w:rsidRPr="006D2BB6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4B0CA0A2" w14:textId="77777777" w:rsidR="00EC0D4B" w:rsidRDefault="00EC0D4B" w:rsidP="007A6926">
            <w:r w:rsidRPr="00A26255"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14:paraId="3E7B4EED" w14:textId="77777777" w:rsidR="00EC0D4B" w:rsidRDefault="00EC0D4B" w:rsidP="007A6926">
            <w:r w:rsidRPr="00DE6180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B8FBF67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  <w:tr w:rsidR="00EC0D4B" w14:paraId="3132C56E" w14:textId="77777777" w:rsidTr="007A6926">
        <w:tc>
          <w:tcPr>
            <w:tcW w:w="776" w:type="dxa"/>
            <w:vAlign w:val="center"/>
          </w:tcPr>
          <w:p w14:paraId="69A64D95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</w:tcPr>
          <w:p w14:paraId="2BFB2E50" w14:textId="77777777" w:rsidR="00EC0D4B" w:rsidRDefault="00EC0D4B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  <w:r>
              <w:rPr>
                <w:sz w:val="24"/>
              </w:rPr>
              <w:t>与经济变迁</w:t>
            </w:r>
          </w:p>
        </w:tc>
        <w:tc>
          <w:tcPr>
            <w:tcW w:w="677" w:type="dxa"/>
          </w:tcPr>
          <w:p w14:paraId="5E2C7D17" w14:textId="77777777" w:rsidR="00EC0D4B" w:rsidRDefault="00EC0D4B" w:rsidP="007A6926">
            <w:r w:rsidRPr="006D2BB6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6BC7C6E0" w14:textId="77777777" w:rsidR="00EC0D4B" w:rsidRDefault="00EC0D4B" w:rsidP="007A6926">
            <w:r w:rsidRPr="00A26255"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14:paraId="6A257250" w14:textId="77777777" w:rsidR="00EC0D4B" w:rsidRDefault="00EC0D4B" w:rsidP="007A6926">
            <w:r w:rsidRPr="00DE6180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99F5954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  <w:tr w:rsidR="00EC0D4B" w14:paraId="19911FCC" w14:textId="77777777" w:rsidTr="007A6926">
        <w:tc>
          <w:tcPr>
            <w:tcW w:w="776" w:type="dxa"/>
            <w:vAlign w:val="center"/>
          </w:tcPr>
          <w:p w14:paraId="03CCE59B" w14:textId="77777777" w:rsidR="00EC0D4B" w:rsidRDefault="00EC0D4B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</w:tcPr>
          <w:p w14:paraId="66911A36" w14:textId="77777777" w:rsidR="00EC0D4B" w:rsidRDefault="00EC0D4B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制度</w:t>
            </w:r>
            <w:r>
              <w:rPr>
                <w:sz w:val="24"/>
              </w:rPr>
              <w:t>与经济变迁</w:t>
            </w:r>
          </w:p>
        </w:tc>
        <w:tc>
          <w:tcPr>
            <w:tcW w:w="677" w:type="dxa"/>
          </w:tcPr>
          <w:p w14:paraId="67A77E94" w14:textId="77777777" w:rsidR="00EC0D4B" w:rsidRDefault="00EC0D4B" w:rsidP="007A692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 w14:paraId="1FAFE25D" w14:textId="77777777" w:rsidR="00EC0D4B" w:rsidRDefault="00EC0D4B" w:rsidP="007A6926">
            <w:r w:rsidRPr="00A26255"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14:paraId="398BC128" w14:textId="77777777" w:rsidR="00EC0D4B" w:rsidRDefault="00EC0D4B" w:rsidP="007A6926">
            <w:r w:rsidRPr="00DE6180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17DFE49" w14:textId="77777777" w:rsidR="00EC0D4B" w:rsidRDefault="00EC0D4B" w:rsidP="007A6926">
            <w:pPr>
              <w:jc w:val="center"/>
              <w:rPr>
                <w:sz w:val="24"/>
              </w:rPr>
            </w:pPr>
          </w:p>
        </w:tc>
      </w:tr>
    </w:tbl>
    <w:p w14:paraId="33BD623F" w14:textId="77777777" w:rsidR="00EC0D4B" w:rsidRDefault="00EC0D4B" w:rsidP="00EC0D4B">
      <w:pPr>
        <w:jc w:val="center"/>
        <w:rPr>
          <w:sz w:val="24"/>
        </w:rPr>
      </w:pPr>
    </w:p>
    <w:p w14:paraId="3D26CABB" w14:textId="77777777" w:rsidR="00A80D1E" w:rsidRDefault="00A80D1E" w:rsidP="00A629FC">
      <w:pPr>
        <w:spacing w:line="400" w:lineRule="exact"/>
        <w:jc w:val="center"/>
      </w:pPr>
    </w:p>
    <w:p w14:paraId="140FA56C" w14:textId="77777777" w:rsidR="009E53E9" w:rsidRDefault="009E53E9" w:rsidP="009E53E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3749E458" w14:textId="77777777" w:rsidR="009E53E9" w:rsidRDefault="009E53E9" w:rsidP="009E53E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国际金融专题研究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世界经济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color w:val="0000FF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2017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53E9" w14:paraId="32321428" w14:textId="77777777" w:rsidTr="00056DA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8C9E215" w14:textId="77777777" w:rsidR="009E53E9" w:rsidRDefault="009E53E9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63F2F87F" w14:textId="77777777" w:rsidR="009E53E9" w:rsidRDefault="009E53E9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B341B2A" w14:textId="77777777" w:rsidR="009E53E9" w:rsidRDefault="009E53E9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9032434" w14:textId="77777777" w:rsidR="009E53E9" w:rsidRDefault="009E53E9" w:rsidP="00056DA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890A1CE" w14:textId="77777777" w:rsidR="009E53E9" w:rsidRDefault="009E53E9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F9C172E" w14:textId="77777777" w:rsidR="009E53E9" w:rsidRDefault="009E53E9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E53E9" w14:paraId="2D062696" w14:textId="77777777" w:rsidTr="00056DAA">
        <w:tc>
          <w:tcPr>
            <w:tcW w:w="776" w:type="dxa"/>
            <w:vAlign w:val="center"/>
          </w:tcPr>
          <w:p w14:paraId="463C1135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14:paraId="096CED75" w14:textId="77777777" w:rsidR="009E53E9" w:rsidRDefault="009E53E9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外汇储备和立体化的国际金融关系</w:t>
            </w:r>
          </w:p>
        </w:tc>
        <w:tc>
          <w:tcPr>
            <w:tcW w:w="677" w:type="dxa"/>
          </w:tcPr>
          <w:p w14:paraId="32DE54C2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1666533F" w14:textId="77777777" w:rsidR="009E53E9" w:rsidRDefault="009E53E9" w:rsidP="00056DA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高秋明</w:t>
            </w:r>
            <w:proofErr w:type="gramEnd"/>
          </w:p>
        </w:tc>
        <w:tc>
          <w:tcPr>
            <w:tcW w:w="1135" w:type="dxa"/>
          </w:tcPr>
          <w:p w14:paraId="6E945746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4BE50BE5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  <w:tr w:rsidR="009E53E9" w14:paraId="2FDF6F7E" w14:textId="77777777" w:rsidTr="00056DAA">
        <w:tc>
          <w:tcPr>
            <w:tcW w:w="776" w:type="dxa"/>
            <w:vAlign w:val="center"/>
          </w:tcPr>
          <w:p w14:paraId="60030C87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14:paraId="70046E2F" w14:textId="77777777" w:rsidR="009E53E9" w:rsidRDefault="009E53E9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跨国金融机构和国际监管</w:t>
            </w:r>
          </w:p>
        </w:tc>
        <w:tc>
          <w:tcPr>
            <w:tcW w:w="677" w:type="dxa"/>
          </w:tcPr>
          <w:p w14:paraId="7503E46D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315F2442" w14:textId="77777777" w:rsidR="009E53E9" w:rsidRDefault="009E53E9" w:rsidP="00056DAA">
            <w:proofErr w:type="gramStart"/>
            <w:r>
              <w:rPr>
                <w:rFonts w:hint="eastAsia"/>
                <w:sz w:val="24"/>
              </w:rPr>
              <w:t>高秋明</w:t>
            </w:r>
            <w:proofErr w:type="gramEnd"/>
          </w:p>
        </w:tc>
        <w:tc>
          <w:tcPr>
            <w:tcW w:w="1135" w:type="dxa"/>
          </w:tcPr>
          <w:p w14:paraId="29FEB8CB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2C03FBCB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  <w:tr w:rsidR="009E53E9" w14:paraId="1D1518F1" w14:textId="77777777" w:rsidTr="00056DAA">
        <w:tc>
          <w:tcPr>
            <w:tcW w:w="776" w:type="dxa"/>
            <w:vAlign w:val="center"/>
          </w:tcPr>
          <w:p w14:paraId="29C4F8F6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14:paraId="048FB416" w14:textId="77777777" w:rsidR="009E53E9" w:rsidRDefault="009E53E9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人民币国际化</w:t>
            </w:r>
          </w:p>
        </w:tc>
        <w:tc>
          <w:tcPr>
            <w:tcW w:w="677" w:type="dxa"/>
          </w:tcPr>
          <w:p w14:paraId="17FC64BF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48B1A211" w14:textId="77777777" w:rsidR="009E53E9" w:rsidRDefault="009E53E9" w:rsidP="00056DAA">
            <w:proofErr w:type="gramStart"/>
            <w:r>
              <w:rPr>
                <w:rFonts w:hint="eastAsia"/>
                <w:sz w:val="24"/>
              </w:rPr>
              <w:t>高秋明</w:t>
            </w:r>
            <w:proofErr w:type="gramEnd"/>
          </w:p>
        </w:tc>
        <w:tc>
          <w:tcPr>
            <w:tcW w:w="1135" w:type="dxa"/>
          </w:tcPr>
          <w:p w14:paraId="61A3463B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4FCA4064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  <w:tr w:rsidR="009E53E9" w14:paraId="10464217" w14:textId="77777777" w:rsidTr="00056DAA">
        <w:tc>
          <w:tcPr>
            <w:tcW w:w="776" w:type="dxa"/>
            <w:vAlign w:val="center"/>
          </w:tcPr>
          <w:p w14:paraId="4D6A9C82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14:paraId="0E030198" w14:textId="77777777" w:rsidR="009E53E9" w:rsidRDefault="009E53E9" w:rsidP="00056DAA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国际收支理论、实践与内外均衡</w:t>
            </w:r>
          </w:p>
        </w:tc>
        <w:tc>
          <w:tcPr>
            <w:tcW w:w="677" w:type="dxa"/>
          </w:tcPr>
          <w:p w14:paraId="2460D9F2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3295D575" w14:textId="77777777" w:rsidR="009E53E9" w:rsidRDefault="009E53E9" w:rsidP="00056DA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金仁淑</w:t>
            </w:r>
            <w:proofErr w:type="gramEnd"/>
          </w:p>
        </w:tc>
        <w:tc>
          <w:tcPr>
            <w:tcW w:w="1135" w:type="dxa"/>
          </w:tcPr>
          <w:p w14:paraId="392ABA5A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73BE829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  <w:tr w:rsidR="009E53E9" w14:paraId="325CF4F7" w14:textId="77777777" w:rsidTr="00056DAA">
        <w:tc>
          <w:tcPr>
            <w:tcW w:w="776" w:type="dxa"/>
            <w:vAlign w:val="center"/>
          </w:tcPr>
          <w:p w14:paraId="726233FC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14:paraId="3C713D43" w14:textId="77777777" w:rsidR="009E53E9" w:rsidRDefault="009E53E9" w:rsidP="00056DAA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国际金融体系缺陷及金融监管</w:t>
            </w:r>
          </w:p>
        </w:tc>
        <w:tc>
          <w:tcPr>
            <w:tcW w:w="677" w:type="dxa"/>
          </w:tcPr>
          <w:p w14:paraId="5F4810C6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6AB8692C" w14:textId="77777777" w:rsidR="009E53E9" w:rsidRDefault="009E53E9" w:rsidP="00056DAA">
            <w:proofErr w:type="gramStart"/>
            <w:r>
              <w:rPr>
                <w:rFonts w:hint="eastAsia"/>
                <w:sz w:val="24"/>
              </w:rPr>
              <w:t>金仁淑</w:t>
            </w:r>
            <w:proofErr w:type="gramEnd"/>
          </w:p>
        </w:tc>
        <w:tc>
          <w:tcPr>
            <w:tcW w:w="1135" w:type="dxa"/>
          </w:tcPr>
          <w:p w14:paraId="3FA7B6BE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01A773C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  <w:tr w:rsidR="009E53E9" w14:paraId="72D9EE1E" w14:textId="77777777" w:rsidTr="00056DAA">
        <w:tc>
          <w:tcPr>
            <w:tcW w:w="776" w:type="dxa"/>
            <w:vAlign w:val="center"/>
          </w:tcPr>
          <w:p w14:paraId="332E7C1A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14:paraId="195BB928" w14:textId="77777777" w:rsidR="009E53E9" w:rsidRDefault="009E53E9" w:rsidP="00056DAA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国际金融体系缺陷及金融监管</w:t>
            </w:r>
          </w:p>
        </w:tc>
        <w:tc>
          <w:tcPr>
            <w:tcW w:w="677" w:type="dxa"/>
          </w:tcPr>
          <w:p w14:paraId="6EDAE07C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5DE2F4A6" w14:textId="77777777" w:rsidR="009E53E9" w:rsidRDefault="009E53E9" w:rsidP="00056DAA">
            <w:proofErr w:type="gramStart"/>
            <w:r>
              <w:rPr>
                <w:rFonts w:hint="eastAsia"/>
                <w:sz w:val="24"/>
              </w:rPr>
              <w:t>金仁淑</w:t>
            </w:r>
            <w:proofErr w:type="gramEnd"/>
          </w:p>
        </w:tc>
        <w:tc>
          <w:tcPr>
            <w:tcW w:w="1135" w:type="dxa"/>
          </w:tcPr>
          <w:p w14:paraId="66D06B08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4A6ECDE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  <w:tr w:rsidR="009E53E9" w14:paraId="15C6A684" w14:textId="77777777" w:rsidTr="00056DAA">
        <w:tc>
          <w:tcPr>
            <w:tcW w:w="776" w:type="dxa"/>
            <w:vAlign w:val="center"/>
          </w:tcPr>
          <w:p w14:paraId="2D90DD33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14:paraId="2982C160" w14:textId="77777777" w:rsidR="009E53E9" w:rsidRDefault="009E53E9" w:rsidP="00056DAA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课程论文开题报告</w:t>
            </w:r>
          </w:p>
        </w:tc>
        <w:tc>
          <w:tcPr>
            <w:tcW w:w="677" w:type="dxa"/>
          </w:tcPr>
          <w:p w14:paraId="18413D2B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 w14:paraId="19D4646E" w14:textId="77777777" w:rsidR="009E53E9" w:rsidRDefault="009E53E9" w:rsidP="00056DAA">
            <w:proofErr w:type="gramStart"/>
            <w:r>
              <w:rPr>
                <w:rFonts w:hint="eastAsia"/>
                <w:sz w:val="24"/>
              </w:rPr>
              <w:t>金仁淑</w:t>
            </w:r>
            <w:proofErr w:type="gramEnd"/>
          </w:p>
        </w:tc>
        <w:tc>
          <w:tcPr>
            <w:tcW w:w="1135" w:type="dxa"/>
          </w:tcPr>
          <w:p w14:paraId="041D8038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ACC96EB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</w:tbl>
    <w:p w14:paraId="4C968151" w14:textId="77777777" w:rsidR="009E53E9" w:rsidRDefault="009E53E9" w:rsidP="009E53E9">
      <w:pPr>
        <w:jc w:val="center"/>
        <w:rPr>
          <w:sz w:val="24"/>
        </w:rPr>
      </w:pPr>
    </w:p>
    <w:p w14:paraId="4F45B4CF" w14:textId="77777777" w:rsidR="001069BE" w:rsidRDefault="001069BE" w:rsidP="009E53E9">
      <w:pPr>
        <w:jc w:val="center"/>
        <w:rPr>
          <w:sz w:val="24"/>
        </w:rPr>
      </w:pPr>
    </w:p>
    <w:p w14:paraId="40363DF2" w14:textId="77777777" w:rsidR="001069BE" w:rsidRDefault="001069BE" w:rsidP="009E53E9">
      <w:pPr>
        <w:jc w:val="center"/>
        <w:rPr>
          <w:sz w:val="24"/>
        </w:rPr>
      </w:pPr>
    </w:p>
    <w:p w14:paraId="7BF33118" w14:textId="77777777" w:rsidR="001069BE" w:rsidRDefault="001069BE" w:rsidP="009E53E9">
      <w:pPr>
        <w:jc w:val="center"/>
        <w:rPr>
          <w:sz w:val="24"/>
        </w:rPr>
      </w:pPr>
    </w:p>
    <w:p w14:paraId="3BAF7129" w14:textId="77777777" w:rsidR="001069BE" w:rsidRDefault="001069BE" w:rsidP="009E53E9">
      <w:pPr>
        <w:jc w:val="center"/>
        <w:rPr>
          <w:sz w:val="24"/>
        </w:rPr>
      </w:pPr>
    </w:p>
    <w:p w14:paraId="54950D15" w14:textId="77777777" w:rsidR="001069BE" w:rsidRDefault="001069BE" w:rsidP="009E53E9">
      <w:pPr>
        <w:jc w:val="center"/>
        <w:rPr>
          <w:sz w:val="24"/>
        </w:rPr>
      </w:pPr>
    </w:p>
    <w:p w14:paraId="7523BAA3" w14:textId="77777777" w:rsidR="001069BE" w:rsidRDefault="001069BE" w:rsidP="009E53E9">
      <w:pPr>
        <w:jc w:val="center"/>
        <w:rPr>
          <w:sz w:val="24"/>
        </w:rPr>
      </w:pPr>
    </w:p>
    <w:p w14:paraId="76BC0183" w14:textId="77777777" w:rsidR="001069BE" w:rsidRDefault="001069BE" w:rsidP="009E53E9">
      <w:pPr>
        <w:jc w:val="center"/>
        <w:rPr>
          <w:sz w:val="24"/>
        </w:rPr>
      </w:pPr>
    </w:p>
    <w:p w14:paraId="44EBD71E" w14:textId="77777777" w:rsidR="009E53E9" w:rsidRDefault="009E53E9" w:rsidP="009E53E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26A879CF" w14:textId="77777777" w:rsidR="009E53E9" w:rsidRDefault="009E53E9" w:rsidP="009E53E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>金融学专题研究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世界经济、国际贸易</w:t>
      </w:r>
      <w:r>
        <w:rPr>
          <w:rFonts w:eastAsia="黑体" w:hint="eastAsia"/>
          <w:sz w:val="28"/>
        </w:rPr>
        <w:t>年级</w:t>
      </w:r>
      <w:r>
        <w:rPr>
          <w:rFonts w:ascii="楷体_GB2312" w:eastAsia="楷体_GB2312" w:hint="eastAsia"/>
          <w:sz w:val="28"/>
          <w:u w:val="single"/>
        </w:rPr>
        <w:t xml:space="preserve">  2018级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53E9" w14:paraId="56816FC6" w14:textId="77777777" w:rsidTr="00056DA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855C0DC" w14:textId="77777777" w:rsidR="009E53E9" w:rsidRDefault="009E53E9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CD47669" w14:textId="77777777" w:rsidR="009E53E9" w:rsidRDefault="009E53E9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DCF86B6" w14:textId="77777777" w:rsidR="009E53E9" w:rsidRDefault="009E53E9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D6FFBF7" w14:textId="77777777" w:rsidR="009E53E9" w:rsidRDefault="009E53E9" w:rsidP="00056DA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1F258" w14:textId="77777777" w:rsidR="009E53E9" w:rsidRDefault="009E53E9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D5AFBF9" w14:textId="77777777" w:rsidR="009E53E9" w:rsidRDefault="009E53E9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E53E9" w14:paraId="208E70BB" w14:textId="77777777" w:rsidTr="00056DAA">
        <w:tc>
          <w:tcPr>
            <w:tcW w:w="776" w:type="dxa"/>
            <w:vAlign w:val="center"/>
          </w:tcPr>
          <w:p w14:paraId="3EA9E38F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168BBC9E" w14:textId="77777777" w:rsidR="009E53E9" w:rsidRDefault="009E53E9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货币的本质与作用</w:t>
            </w:r>
          </w:p>
        </w:tc>
        <w:tc>
          <w:tcPr>
            <w:tcW w:w="677" w:type="dxa"/>
          </w:tcPr>
          <w:p w14:paraId="09CFC0CF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02247CA6" w14:textId="77777777" w:rsidR="009E53E9" w:rsidRDefault="009E53E9" w:rsidP="00056DA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金仁淑</w:t>
            </w:r>
            <w:proofErr w:type="gramEnd"/>
          </w:p>
        </w:tc>
        <w:tc>
          <w:tcPr>
            <w:tcW w:w="1135" w:type="dxa"/>
          </w:tcPr>
          <w:p w14:paraId="4CCEAFAA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035F1EA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  <w:tr w:rsidR="009E53E9" w14:paraId="510299B9" w14:textId="77777777" w:rsidTr="00056DAA">
        <w:tc>
          <w:tcPr>
            <w:tcW w:w="776" w:type="dxa"/>
            <w:vAlign w:val="center"/>
          </w:tcPr>
          <w:p w14:paraId="13877DCB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4FF18FA4" w14:textId="77777777" w:rsidR="009E53E9" w:rsidRDefault="009E53E9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利率理论与实践</w:t>
            </w:r>
          </w:p>
        </w:tc>
        <w:tc>
          <w:tcPr>
            <w:tcW w:w="677" w:type="dxa"/>
          </w:tcPr>
          <w:p w14:paraId="01205794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50CC89CD" w14:textId="77777777" w:rsidR="009E53E9" w:rsidRDefault="009E53E9" w:rsidP="00056DAA">
            <w:proofErr w:type="gramStart"/>
            <w:r>
              <w:rPr>
                <w:rFonts w:hint="eastAsia"/>
                <w:sz w:val="24"/>
              </w:rPr>
              <w:t>金仁淑</w:t>
            </w:r>
            <w:proofErr w:type="gramEnd"/>
          </w:p>
        </w:tc>
        <w:tc>
          <w:tcPr>
            <w:tcW w:w="1135" w:type="dxa"/>
          </w:tcPr>
          <w:p w14:paraId="51CF70CA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E26C93B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  <w:tr w:rsidR="009E53E9" w14:paraId="78173F50" w14:textId="77777777" w:rsidTr="00056DAA">
        <w:tc>
          <w:tcPr>
            <w:tcW w:w="776" w:type="dxa"/>
            <w:vAlign w:val="center"/>
          </w:tcPr>
          <w:p w14:paraId="6BD03E5F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2EF5BF7E" w14:textId="77777777" w:rsidR="009E53E9" w:rsidRDefault="009E53E9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金融危机对信用理论的冲击与发展</w:t>
            </w:r>
          </w:p>
        </w:tc>
        <w:tc>
          <w:tcPr>
            <w:tcW w:w="677" w:type="dxa"/>
          </w:tcPr>
          <w:p w14:paraId="24C01DB7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7940C041" w14:textId="77777777" w:rsidR="009E53E9" w:rsidRDefault="009E53E9" w:rsidP="00056DAA">
            <w:proofErr w:type="gramStart"/>
            <w:r>
              <w:rPr>
                <w:rFonts w:hint="eastAsia"/>
                <w:sz w:val="24"/>
              </w:rPr>
              <w:t>金仁淑</w:t>
            </w:r>
            <w:proofErr w:type="gramEnd"/>
          </w:p>
        </w:tc>
        <w:tc>
          <w:tcPr>
            <w:tcW w:w="1135" w:type="dxa"/>
          </w:tcPr>
          <w:p w14:paraId="441C8875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5ABBA50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  <w:tr w:rsidR="009E53E9" w14:paraId="6D256FF0" w14:textId="77777777" w:rsidTr="00056DAA">
        <w:tc>
          <w:tcPr>
            <w:tcW w:w="776" w:type="dxa"/>
            <w:vAlign w:val="center"/>
          </w:tcPr>
          <w:p w14:paraId="2EE4DF5E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14:paraId="1D59E401" w14:textId="77777777" w:rsidR="009E53E9" w:rsidRDefault="009E53E9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金融监管理论与发达国家实践比较</w:t>
            </w:r>
          </w:p>
        </w:tc>
        <w:tc>
          <w:tcPr>
            <w:tcW w:w="677" w:type="dxa"/>
          </w:tcPr>
          <w:p w14:paraId="1C8CBF73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5E996462" w14:textId="77777777" w:rsidR="009E53E9" w:rsidRDefault="009E53E9" w:rsidP="00056DA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金仁淑</w:t>
            </w:r>
            <w:proofErr w:type="gramEnd"/>
          </w:p>
        </w:tc>
        <w:tc>
          <w:tcPr>
            <w:tcW w:w="1135" w:type="dxa"/>
          </w:tcPr>
          <w:p w14:paraId="3DACF9FD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FFF3873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  <w:tr w:rsidR="009E53E9" w14:paraId="572220E3" w14:textId="77777777" w:rsidTr="00056DAA">
        <w:tc>
          <w:tcPr>
            <w:tcW w:w="776" w:type="dxa"/>
            <w:vAlign w:val="center"/>
          </w:tcPr>
          <w:p w14:paraId="5044340F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14:paraId="638E169D" w14:textId="77777777" w:rsidR="009E53E9" w:rsidRDefault="009E53E9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金融创新理论与互联网金融</w:t>
            </w:r>
          </w:p>
        </w:tc>
        <w:tc>
          <w:tcPr>
            <w:tcW w:w="677" w:type="dxa"/>
          </w:tcPr>
          <w:p w14:paraId="5D0665D7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597DDD05" w14:textId="77777777" w:rsidR="009E53E9" w:rsidRDefault="009E53E9" w:rsidP="00056DAA">
            <w:proofErr w:type="gramStart"/>
            <w:r>
              <w:rPr>
                <w:rFonts w:hint="eastAsia"/>
                <w:sz w:val="24"/>
              </w:rPr>
              <w:t>金仁淑</w:t>
            </w:r>
            <w:proofErr w:type="gramEnd"/>
          </w:p>
        </w:tc>
        <w:tc>
          <w:tcPr>
            <w:tcW w:w="1135" w:type="dxa"/>
          </w:tcPr>
          <w:p w14:paraId="4C94E294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6C538D6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  <w:tr w:rsidR="009E53E9" w14:paraId="7C0D446E" w14:textId="77777777" w:rsidTr="00056DAA">
        <w:tc>
          <w:tcPr>
            <w:tcW w:w="776" w:type="dxa"/>
            <w:vAlign w:val="center"/>
          </w:tcPr>
          <w:p w14:paraId="535498AE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14:paraId="6F721A7C" w14:textId="77777777" w:rsidR="009E53E9" w:rsidRDefault="009E53E9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货币理论与政策</w:t>
            </w:r>
          </w:p>
        </w:tc>
        <w:tc>
          <w:tcPr>
            <w:tcW w:w="677" w:type="dxa"/>
          </w:tcPr>
          <w:p w14:paraId="076EE7A2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44B8EA93" w14:textId="77777777" w:rsidR="009E53E9" w:rsidRDefault="009E53E9" w:rsidP="00056DAA">
            <w:proofErr w:type="gramStart"/>
            <w:r>
              <w:rPr>
                <w:rFonts w:hint="eastAsia"/>
                <w:sz w:val="24"/>
              </w:rPr>
              <w:t>金仁淑</w:t>
            </w:r>
            <w:proofErr w:type="gramEnd"/>
          </w:p>
        </w:tc>
        <w:tc>
          <w:tcPr>
            <w:tcW w:w="1135" w:type="dxa"/>
          </w:tcPr>
          <w:p w14:paraId="050BD023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13C942D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  <w:tr w:rsidR="009E53E9" w14:paraId="4478AFA0" w14:textId="77777777" w:rsidTr="00056DAA">
        <w:tc>
          <w:tcPr>
            <w:tcW w:w="776" w:type="dxa"/>
            <w:vAlign w:val="center"/>
          </w:tcPr>
          <w:p w14:paraId="2407381C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14:paraId="44003F4C" w14:textId="77777777" w:rsidR="009E53E9" w:rsidRDefault="009E53E9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课程论文开题报告</w:t>
            </w:r>
          </w:p>
        </w:tc>
        <w:tc>
          <w:tcPr>
            <w:tcW w:w="677" w:type="dxa"/>
          </w:tcPr>
          <w:p w14:paraId="58891821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 w14:paraId="1E6F9BCF" w14:textId="77777777" w:rsidR="009E53E9" w:rsidRDefault="009E53E9" w:rsidP="00056DAA">
            <w:proofErr w:type="gramStart"/>
            <w:r>
              <w:rPr>
                <w:rFonts w:hint="eastAsia"/>
                <w:sz w:val="24"/>
              </w:rPr>
              <w:t>金仁淑</w:t>
            </w:r>
            <w:proofErr w:type="gramEnd"/>
          </w:p>
        </w:tc>
        <w:tc>
          <w:tcPr>
            <w:tcW w:w="1135" w:type="dxa"/>
          </w:tcPr>
          <w:p w14:paraId="3AB9044E" w14:textId="77777777" w:rsidR="009E53E9" w:rsidRDefault="009E53E9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6E6EF56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  <w:tr w:rsidR="009E53E9" w14:paraId="0494BAA1" w14:textId="77777777" w:rsidTr="00056DAA">
        <w:tc>
          <w:tcPr>
            <w:tcW w:w="776" w:type="dxa"/>
            <w:vAlign w:val="center"/>
          </w:tcPr>
          <w:p w14:paraId="64F670DA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5D545254" w14:textId="77777777" w:rsidR="009E53E9" w:rsidRDefault="009E53E9" w:rsidP="00056DAA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06E75961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745C9130" w14:textId="77777777" w:rsidR="009E53E9" w:rsidRDefault="009E53E9" w:rsidP="00056DAA"/>
        </w:tc>
        <w:tc>
          <w:tcPr>
            <w:tcW w:w="1135" w:type="dxa"/>
          </w:tcPr>
          <w:p w14:paraId="1E3ACC0F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0B32B66" w14:textId="77777777" w:rsidR="009E53E9" w:rsidRDefault="009E53E9" w:rsidP="00056DAA">
            <w:pPr>
              <w:jc w:val="center"/>
              <w:rPr>
                <w:sz w:val="24"/>
              </w:rPr>
            </w:pPr>
          </w:p>
        </w:tc>
      </w:tr>
    </w:tbl>
    <w:p w14:paraId="2F54134F" w14:textId="77777777" w:rsidR="005C7F28" w:rsidRDefault="005C7F28" w:rsidP="005C7F28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47758029" w14:textId="77777777" w:rsidR="005C7F28" w:rsidRDefault="005C7F28" w:rsidP="005C7F2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外国经济发展史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经济史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2018级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868"/>
        <w:gridCol w:w="851"/>
        <w:gridCol w:w="1134"/>
        <w:gridCol w:w="1134"/>
        <w:gridCol w:w="992"/>
      </w:tblGrid>
      <w:tr w:rsidR="005C7F28" w14:paraId="58C29FF7" w14:textId="77777777" w:rsidTr="00056DA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1C28329" w14:textId="77777777" w:rsidR="005C7F28" w:rsidRDefault="005C7F28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14:paraId="1E2E5C57" w14:textId="77777777" w:rsidR="005C7F28" w:rsidRDefault="005C7F28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994208" w14:textId="77777777" w:rsidR="005C7F28" w:rsidRDefault="005C7F28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87283D" w14:textId="77777777" w:rsidR="005C7F28" w:rsidRDefault="005C7F28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1F8540" w14:textId="77777777" w:rsidR="005C7F28" w:rsidRDefault="005C7F28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47C0F8" w14:textId="77777777" w:rsidR="005C7F28" w:rsidRDefault="005C7F28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C7F28" w14:paraId="3D7CC5EC" w14:textId="77777777" w:rsidTr="00056DAA">
        <w:tc>
          <w:tcPr>
            <w:tcW w:w="776" w:type="dxa"/>
            <w:vAlign w:val="center"/>
          </w:tcPr>
          <w:p w14:paraId="3D7FB793" w14:textId="77777777" w:rsidR="005C7F28" w:rsidRPr="00F032B7" w:rsidRDefault="005C7F28" w:rsidP="00056DAA">
            <w:pPr>
              <w:jc w:val="center"/>
              <w:rPr>
                <w:sz w:val="24"/>
              </w:rPr>
            </w:pPr>
            <w:r w:rsidRPr="00F032B7">
              <w:rPr>
                <w:rFonts w:hint="eastAsia"/>
                <w:sz w:val="24"/>
              </w:rPr>
              <w:t>1</w:t>
            </w:r>
          </w:p>
        </w:tc>
        <w:tc>
          <w:tcPr>
            <w:tcW w:w="3868" w:type="dxa"/>
          </w:tcPr>
          <w:p w14:paraId="67B24B01" w14:textId="77777777" w:rsidR="005C7F28" w:rsidRPr="00F032B7" w:rsidRDefault="005C7F28" w:rsidP="00056DAA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</w:t>
            </w:r>
            <w:r w:rsidRPr="00F032B7">
              <w:rPr>
                <w:rFonts w:ascii="宋体" w:hAnsi="宋体" w:hint="eastAsia"/>
                <w:sz w:val="24"/>
              </w:rPr>
              <w:t>讲  导论</w:t>
            </w:r>
          </w:p>
        </w:tc>
        <w:tc>
          <w:tcPr>
            <w:tcW w:w="851" w:type="dxa"/>
          </w:tcPr>
          <w:p w14:paraId="3DF465F1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63F79CB3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 w14:paraId="2D436A2D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 w14:paraId="0E4D1073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</w:tr>
      <w:tr w:rsidR="005C7F28" w14:paraId="44950754" w14:textId="77777777" w:rsidTr="00056DAA">
        <w:tc>
          <w:tcPr>
            <w:tcW w:w="776" w:type="dxa"/>
            <w:vAlign w:val="center"/>
          </w:tcPr>
          <w:p w14:paraId="76C1C6C6" w14:textId="77777777" w:rsidR="005C7F28" w:rsidRPr="00F032B7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68" w:type="dxa"/>
          </w:tcPr>
          <w:p w14:paraId="02F3842F" w14:textId="77777777" w:rsidR="005C7F28" w:rsidRPr="00F032B7" w:rsidRDefault="005C7F28" w:rsidP="00056DAA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第2</w:t>
            </w:r>
            <w:r w:rsidRPr="00F032B7">
              <w:rPr>
                <w:rFonts w:ascii="宋体" w:hAnsi="宋体" w:hint="eastAsia"/>
                <w:sz w:val="24"/>
              </w:rPr>
              <w:t>讲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032B7">
              <w:rPr>
                <w:rFonts w:ascii="宋体" w:hAnsi="宋体" w:hint="eastAsia"/>
                <w:sz w:val="24"/>
              </w:rPr>
              <w:t>西方古代社会的经济发展</w:t>
            </w:r>
          </w:p>
        </w:tc>
        <w:tc>
          <w:tcPr>
            <w:tcW w:w="851" w:type="dxa"/>
          </w:tcPr>
          <w:p w14:paraId="5322A1EA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72AA799B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 w14:paraId="110819DC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 w14:paraId="7ED4CBA2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</w:tr>
      <w:tr w:rsidR="005C7F28" w14:paraId="38127A3F" w14:textId="77777777" w:rsidTr="00056DAA">
        <w:tc>
          <w:tcPr>
            <w:tcW w:w="776" w:type="dxa"/>
            <w:vAlign w:val="center"/>
          </w:tcPr>
          <w:p w14:paraId="2446F690" w14:textId="77777777" w:rsidR="005C7F28" w:rsidRPr="00F032B7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68" w:type="dxa"/>
          </w:tcPr>
          <w:p w14:paraId="516DAC02" w14:textId="77777777" w:rsidR="005C7F28" w:rsidRPr="00F032B7" w:rsidRDefault="005C7F28" w:rsidP="00056DAA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第3</w:t>
            </w:r>
            <w:r w:rsidRPr="00F032B7">
              <w:rPr>
                <w:rFonts w:ascii="宋体" w:hAnsi="宋体" w:hint="eastAsia"/>
                <w:sz w:val="24"/>
              </w:rPr>
              <w:t>讲  西方封建经济的兴替</w:t>
            </w:r>
          </w:p>
        </w:tc>
        <w:tc>
          <w:tcPr>
            <w:tcW w:w="851" w:type="dxa"/>
          </w:tcPr>
          <w:p w14:paraId="776C9D51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1CDC2F67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 w14:paraId="46134960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 w14:paraId="6CF2C23C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</w:tr>
      <w:tr w:rsidR="005C7F28" w14:paraId="42E80BB8" w14:textId="77777777" w:rsidTr="00056DAA">
        <w:tc>
          <w:tcPr>
            <w:tcW w:w="776" w:type="dxa"/>
            <w:vAlign w:val="center"/>
          </w:tcPr>
          <w:p w14:paraId="37E8A5DE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73300D76" w14:textId="77777777" w:rsidR="005C7F28" w:rsidRPr="00F032B7" w:rsidRDefault="005C7F28" w:rsidP="00056DAA">
            <w:pPr>
              <w:jc w:val="center"/>
              <w:rPr>
                <w:sz w:val="24"/>
              </w:rPr>
            </w:pPr>
          </w:p>
        </w:tc>
        <w:tc>
          <w:tcPr>
            <w:tcW w:w="3868" w:type="dxa"/>
          </w:tcPr>
          <w:p w14:paraId="15816394" w14:textId="77777777" w:rsidR="005C7F28" w:rsidRDefault="005C7F28" w:rsidP="00056DA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第4</w:t>
            </w:r>
            <w:r w:rsidRPr="00F032B7">
              <w:rPr>
                <w:rFonts w:ascii="宋体" w:hAnsi="宋体" w:hint="eastAsia"/>
                <w:sz w:val="24"/>
              </w:rPr>
              <w:t>讲  前工业革命时期西方</w:t>
            </w:r>
            <w:r>
              <w:rPr>
                <w:rFonts w:ascii="宋体" w:hAnsi="宋体" w:hint="eastAsia"/>
                <w:sz w:val="24"/>
              </w:rPr>
              <w:t>社会</w:t>
            </w:r>
          </w:p>
          <w:p w14:paraId="1FD5D40C" w14:textId="77777777" w:rsidR="005C7F28" w:rsidRPr="00F032B7" w:rsidRDefault="005C7F28" w:rsidP="00056DAA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和</w:t>
            </w:r>
            <w:r w:rsidRPr="00F032B7">
              <w:rPr>
                <w:rFonts w:ascii="宋体" w:hAnsi="宋体" w:hint="eastAsia"/>
                <w:sz w:val="24"/>
              </w:rPr>
              <w:t>经济发展的重大变迁</w:t>
            </w:r>
          </w:p>
        </w:tc>
        <w:tc>
          <w:tcPr>
            <w:tcW w:w="851" w:type="dxa"/>
          </w:tcPr>
          <w:p w14:paraId="69349B6F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223BF1AE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 w14:paraId="70B35974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 w14:paraId="2B7BAEA7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</w:tr>
      <w:tr w:rsidR="005C7F28" w14:paraId="501ADF24" w14:textId="77777777" w:rsidTr="00056DAA">
        <w:tc>
          <w:tcPr>
            <w:tcW w:w="776" w:type="dxa"/>
            <w:vAlign w:val="center"/>
          </w:tcPr>
          <w:p w14:paraId="5B165D85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68" w:type="dxa"/>
          </w:tcPr>
          <w:p w14:paraId="040EA2B1" w14:textId="77777777" w:rsidR="005C7F28" w:rsidRPr="00F032B7" w:rsidRDefault="005C7F28" w:rsidP="00056DA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第5</w:t>
            </w:r>
            <w:r w:rsidRPr="00F032B7">
              <w:rPr>
                <w:rFonts w:ascii="宋体" w:hAnsi="宋体" w:hint="eastAsia"/>
                <w:sz w:val="24"/>
              </w:rPr>
              <w:t>讲  英国经济史专题</w:t>
            </w:r>
          </w:p>
        </w:tc>
        <w:tc>
          <w:tcPr>
            <w:tcW w:w="851" w:type="dxa"/>
          </w:tcPr>
          <w:p w14:paraId="40841EF1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27A3D7B2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 w14:paraId="5396A0D4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 w14:paraId="54A4C4B3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</w:tr>
      <w:tr w:rsidR="005C7F28" w14:paraId="76209862" w14:textId="77777777" w:rsidTr="00056DAA">
        <w:tc>
          <w:tcPr>
            <w:tcW w:w="776" w:type="dxa"/>
            <w:vAlign w:val="center"/>
          </w:tcPr>
          <w:p w14:paraId="31EF594C" w14:textId="77777777" w:rsidR="005C7F28" w:rsidRPr="00F032B7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68" w:type="dxa"/>
          </w:tcPr>
          <w:p w14:paraId="46417DB1" w14:textId="77777777" w:rsidR="005C7F28" w:rsidRPr="00F032B7" w:rsidRDefault="005C7F28" w:rsidP="00056DAA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第6</w:t>
            </w:r>
            <w:r w:rsidRPr="00F032B7">
              <w:rPr>
                <w:rFonts w:ascii="宋体" w:hAnsi="宋体" w:hint="eastAsia"/>
                <w:sz w:val="24"/>
              </w:rPr>
              <w:t>讲  法国经济史专题</w:t>
            </w:r>
          </w:p>
        </w:tc>
        <w:tc>
          <w:tcPr>
            <w:tcW w:w="851" w:type="dxa"/>
          </w:tcPr>
          <w:p w14:paraId="597FDB45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190BDC75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 w14:paraId="771527AD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 w14:paraId="01A01A60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</w:tr>
      <w:tr w:rsidR="005C7F28" w14:paraId="669459D0" w14:textId="77777777" w:rsidTr="00056DAA">
        <w:tc>
          <w:tcPr>
            <w:tcW w:w="776" w:type="dxa"/>
            <w:vAlign w:val="center"/>
          </w:tcPr>
          <w:p w14:paraId="5B82DAB1" w14:textId="77777777" w:rsidR="005C7F28" w:rsidRPr="00F032B7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68" w:type="dxa"/>
          </w:tcPr>
          <w:p w14:paraId="460C9DAE" w14:textId="77777777" w:rsidR="005C7F28" w:rsidRPr="00F032B7" w:rsidRDefault="005C7F28" w:rsidP="00056DAA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第7</w:t>
            </w:r>
            <w:r w:rsidRPr="00F032B7">
              <w:rPr>
                <w:rFonts w:ascii="宋体" w:hAnsi="宋体" w:hint="eastAsia"/>
                <w:sz w:val="24"/>
              </w:rPr>
              <w:t>讲  德国经济史专题</w:t>
            </w:r>
          </w:p>
        </w:tc>
        <w:tc>
          <w:tcPr>
            <w:tcW w:w="851" w:type="dxa"/>
          </w:tcPr>
          <w:p w14:paraId="6D09ECD5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30CF924E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 w14:paraId="262C759B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 w14:paraId="12A888CA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</w:tr>
      <w:tr w:rsidR="005C7F28" w14:paraId="283E84AF" w14:textId="77777777" w:rsidTr="00056DAA">
        <w:tc>
          <w:tcPr>
            <w:tcW w:w="776" w:type="dxa"/>
            <w:vAlign w:val="center"/>
          </w:tcPr>
          <w:p w14:paraId="644675C0" w14:textId="77777777" w:rsidR="005C7F28" w:rsidRPr="00F032B7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68" w:type="dxa"/>
          </w:tcPr>
          <w:p w14:paraId="7E2023E2" w14:textId="77777777" w:rsidR="005C7F28" w:rsidRPr="00F032B7" w:rsidRDefault="005C7F28" w:rsidP="00056DA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第8</w:t>
            </w:r>
            <w:r w:rsidRPr="00F032B7">
              <w:rPr>
                <w:rFonts w:ascii="宋体" w:hAnsi="宋体" w:hint="eastAsia"/>
                <w:sz w:val="24"/>
              </w:rPr>
              <w:t>讲  美国经济史专题</w:t>
            </w:r>
          </w:p>
        </w:tc>
        <w:tc>
          <w:tcPr>
            <w:tcW w:w="851" w:type="dxa"/>
          </w:tcPr>
          <w:p w14:paraId="320D8CD7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4CE0D19F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 w14:paraId="67D69F78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 w14:paraId="2FB0AF36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</w:tr>
      <w:tr w:rsidR="005C7F28" w14:paraId="433C1BCC" w14:textId="77777777" w:rsidTr="00056DAA">
        <w:tc>
          <w:tcPr>
            <w:tcW w:w="776" w:type="dxa"/>
            <w:vAlign w:val="center"/>
          </w:tcPr>
          <w:p w14:paraId="0174EDCB" w14:textId="77777777" w:rsidR="005C7F28" w:rsidRPr="00F032B7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68" w:type="dxa"/>
          </w:tcPr>
          <w:p w14:paraId="7DD32B68" w14:textId="77777777" w:rsidR="005C7F28" w:rsidRPr="00F032B7" w:rsidRDefault="005C7F28" w:rsidP="00056DAA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第9</w:t>
            </w:r>
            <w:r w:rsidRPr="00F032B7">
              <w:rPr>
                <w:rFonts w:ascii="宋体" w:hAnsi="宋体" w:hint="eastAsia"/>
                <w:sz w:val="24"/>
              </w:rPr>
              <w:t>讲  日本经济史专题</w:t>
            </w:r>
          </w:p>
        </w:tc>
        <w:tc>
          <w:tcPr>
            <w:tcW w:w="851" w:type="dxa"/>
          </w:tcPr>
          <w:p w14:paraId="29352A7F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77AC16C9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 w14:paraId="1FF31641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 w14:paraId="4BA99168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</w:tr>
      <w:tr w:rsidR="005C7F28" w14:paraId="7787294B" w14:textId="77777777" w:rsidTr="00056DAA">
        <w:tc>
          <w:tcPr>
            <w:tcW w:w="776" w:type="dxa"/>
            <w:vAlign w:val="center"/>
          </w:tcPr>
          <w:p w14:paraId="740332DA" w14:textId="77777777" w:rsidR="005C7F28" w:rsidRPr="00F032B7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868" w:type="dxa"/>
          </w:tcPr>
          <w:p w14:paraId="39C2DBEB" w14:textId="77777777" w:rsidR="005C7F28" w:rsidRPr="00F032B7" w:rsidRDefault="005C7F28" w:rsidP="00056DAA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第10</w:t>
            </w:r>
            <w:r w:rsidRPr="00F032B7">
              <w:rPr>
                <w:rFonts w:ascii="宋体" w:hAnsi="宋体" w:hint="eastAsia"/>
                <w:sz w:val="24"/>
              </w:rPr>
              <w:t xml:space="preserve">讲  </w:t>
            </w:r>
            <w:r>
              <w:rPr>
                <w:rFonts w:ascii="宋体" w:hAnsi="宋体" w:hint="eastAsia"/>
                <w:sz w:val="24"/>
              </w:rPr>
              <w:t>俄罗斯</w:t>
            </w:r>
            <w:r w:rsidRPr="00F032B7">
              <w:rPr>
                <w:rFonts w:ascii="宋体" w:hAnsi="宋体" w:hint="eastAsia"/>
                <w:sz w:val="24"/>
              </w:rPr>
              <w:t>经济史专题</w:t>
            </w:r>
          </w:p>
        </w:tc>
        <w:tc>
          <w:tcPr>
            <w:tcW w:w="851" w:type="dxa"/>
          </w:tcPr>
          <w:p w14:paraId="037B907B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36626473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 w14:paraId="77B4583B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 w14:paraId="5CA9C213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</w:tr>
      <w:tr w:rsidR="005C7F28" w14:paraId="2B7C16F3" w14:textId="77777777" w:rsidTr="00056DAA">
        <w:tc>
          <w:tcPr>
            <w:tcW w:w="776" w:type="dxa"/>
            <w:vAlign w:val="center"/>
          </w:tcPr>
          <w:p w14:paraId="17480CA6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4219ED15" w14:textId="77777777" w:rsidR="005C7F28" w:rsidRPr="00F032B7" w:rsidRDefault="005C7F28" w:rsidP="00056DAA">
            <w:pPr>
              <w:jc w:val="center"/>
              <w:rPr>
                <w:sz w:val="24"/>
              </w:rPr>
            </w:pPr>
          </w:p>
        </w:tc>
        <w:tc>
          <w:tcPr>
            <w:tcW w:w="3868" w:type="dxa"/>
          </w:tcPr>
          <w:p w14:paraId="77A921FB" w14:textId="77777777" w:rsidR="005C7F28" w:rsidRDefault="005C7F28" w:rsidP="00056D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第11</w:t>
            </w:r>
            <w:r w:rsidRPr="00F032B7">
              <w:rPr>
                <w:rFonts w:ascii="宋体" w:hAnsi="宋体" w:hint="eastAsia"/>
                <w:sz w:val="24"/>
              </w:rPr>
              <w:t>讲  金砖国家的经济发展</w:t>
            </w:r>
            <w:proofErr w:type="gramStart"/>
            <w:r w:rsidRPr="00F032B7">
              <w:rPr>
                <w:rFonts w:ascii="宋体" w:hAnsi="宋体" w:hint="eastAsia"/>
                <w:sz w:val="24"/>
              </w:rPr>
              <w:t>和</w:t>
            </w:r>
            <w:proofErr w:type="gramEnd"/>
          </w:p>
          <w:p w14:paraId="2E8994D8" w14:textId="77777777" w:rsidR="005C7F28" w:rsidRPr="00F032B7" w:rsidRDefault="005C7F28" w:rsidP="00056DA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F032B7">
              <w:rPr>
                <w:rFonts w:ascii="宋体" w:hAnsi="宋体" w:hint="eastAsia"/>
                <w:sz w:val="24"/>
              </w:rPr>
              <w:t>现代化专题</w:t>
            </w:r>
          </w:p>
        </w:tc>
        <w:tc>
          <w:tcPr>
            <w:tcW w:w="851" w:type="dxa"/>
          </w:tcPr>
          <w:p w14:paraId="6F1FE347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355F1F91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 w14:paraId="1D4AD26C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 w14:paraId="5A773D6B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</w:tr>
      <w:tr w:rsidR="005C7F28" w14:paraId="2EE99FCD" w14:textId="77777777" w:rsidTr="00056DAA">
        <w:trPr>
          <w:trHeight w:val="295"/>
        </w:trPr>
        <w:tc>
          <w:tcPr>
            <w:tcW w:w="776" w:type="dxa"/>
            <w:vAlign w:val="center"/>
          </w:tcPr>
          <w:p w14:paraId="52894364" w14:textId="77777777" w:rsidR="005C7F28" w:rsidRPr="00F032B7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68" w:type="dxa"/>
          </w:tcPr>
          <w:p w14:paraId="76EB285E" w14:textId="77777777" w:rsidR="005C7F28" w:rsidRPr="00F032B7" w:rsidRDefault="005C7F28" w:rsidP="00056DAA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第12</w:t>
            </w:r>
            <w:r w:rsidRPr="00F032B7">
              <w:rPr>
                <w:rFonts w:ascii="宋体" w:hAnsi="宋体" w:hint="eastAsia"/>
                <w:sz w:val="24"/>
              </w:rPr>
              <w:t xml:space="preserve">讲  </w:t>
            </w:r>
            <w:bookmarkStart w:id="0" w:name="OLE_LINK6"/>
            <w:bookmarkStart w:id="1" w:name="OLE_LINK7"/>
            <w:r w:rsidRPr="00F032B7">
              <w:rPr>
                <w:rFonts w:ascii="宋体" w:hAnsi="宋体" w:hint="eastAsia"/>
                <w:sz w:val="24"/>
              </w:rPr>
              <w:t>社会经济发展的动力</w:t>
            </w:r>
            <w:bookmarkEnd w:id="0"/>
            <w:bookmarkEnd w:id="1"/>
          </w:p>
        </w:tc>
        <w:tc>
          <w:tcPr>
            <w:tcW w:w="851" w:type="dxa"/>
          </w:tcPr>
          <w:p w14:paraId="3678A492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4D4E49A2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 w14:paraId="4F6BA876" w14:textId="77777777" w:rsidR="005C7F28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 w14:paraId="702AA42F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</w:tr>
      <w:tr w:rsidR="005C7F28" w14:paraId="5B2EE1B1" w14:textId="77777777" w:rsidTr="00056DAA">
        <w:trPr>
          <w:trHeight w:val="295"/>
        </w:trPr>
        <w:tc>
          <w:tcPr>
            <w:tcW w:w="776" w:type="dxa"/>
            <w:vAlign w:val="center"/>
          </w:tcPr>
          <w:p w14:paraId="53A4578F" w14:textId="77777777" w:rsidR="005C7F28" w:rsidRPr="00F032B7" w:rsidRDefault="005C7F28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868" w:type="dxa"/>
          </w:tcPr>
          <w:p w14:paraId="62BFEBDA" w14:textId="77777777" w:rsidR="005C7F28" w:rsidRDefault="005C7F28" w:rsidP="00056DAA">
            <w:pPr>
              <w:rPr>
                <w:sz w:val="24"/>
              </w:rPr>
            </w:pPr>
            <w:r>
              <w:rPr>
                <w:sz w:val="24"/>
              </w:rPr>
              <w:t>期末考试</w:t>
            </w:r>
          </w:p>
        </w:tc>
        <w:tc>
          <w:tcPr>
            <w:tcW w:w="851" w:type="dxa"/>
          </w:tcPr>
          <w:p w14:paraId="77C80167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EEACC3F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0AA6215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3818743" w14:textId="77777777" w:rsidR="005C7F28" w:rsidRDefault="005C7F28" w:rsidP="00056DAA">
            <w:pPr>
              <w:jc w:val="center"/>
              <w:rPr>
                <w:sz w:val="24"/>
              </w:rPr>
            </w:pPr>
          </w:p>
        </w:tc>
      </w:tr>
    </w:tbl>
    <w:p w14:paraId="2592FA00" w14:textId="77777777" w:rsidR="001069BE" w:rsidRDefault="001069BE" w:rsidP="00056DAA">
      <w:pPr>
        <w:jc w:val="center"/>
        <w:rPr>
          <w:rFonts w:ascii="宋体" w:hAnsi="宋体"/>
          <w:b/>
          <w:bCs/>
          <w:sz w:val="36"/>
        </w:rPr>
      </w:pPr>
    </w:p>
    <w:p w14:paraId="7506416D" w14:textId="4AFFDAE2" w:rsidR="00056DAA" w:rsidRPr="00EB7B3C" w:rsidRDefault="00056DAA" w:rsidP="00056DAA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14:paraId="0C08ED7C" w14:textId="77777777" w:rsidR="00056DAA" w:rsidRDefault="00056DAA" w:rsidP="00056DA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品牌管理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企业管理</w:t>
      </w:r>
      <w:r>
        <w:rPr>
          <w:rFonts w:hint="eastAsia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proofErr w:type="gramStart"/>
      <w:r>
        <w:rPr>
          <w:rFonts w:ascii="楷体_GB2312" w:eastAsia="楷体_GB2312" w:hint="eastAsia"/>
          <w:sz w:val="28"/>
          <w:u w:val="single"/>
        </w:rPr>
        <w:t>研</w:t>
      </w:r>
      <w:proofErr w:type="gramEnd"/>
      <w:r>
        <w:rPr>
          <w:rFonts w:ascii="楷体_GB2312" w:eastAsia="楷体_GB2312" w:hint="eastAsia"/>
          <w:sz w:val="28"/>
          <w:u w:val="single"/>
        </w:rPr>
        <w:t xml:space="preserve">二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56DAA" w14:paraId="070CB5E3" w14:textId="77777777" w:rsidTr="00056DA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D8B5D53" w14:textId="77777777" w:rsidR="00056DAA" w:rsidRDefault="00056DAA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6882A97" w14:textId="77777777" w:rsidR="00056DAA" w:rsidRDefault="00056DAA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0D6E335" w14:textId="77777777" w:rsidR="00056DAA" w:rsidRDefault="00056DAA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2ED747F0" w14:textId="77777777" w:rsidR="00056DAA" w:rsidRDefault="00056DAA" w:rsidP="00056DA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3EF9A4E" w14:textId="77777777" w:rsidR="00056DAA" w:rsidRDefault="00056DAA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9FF6D30" w14:textId="77777777" w:rsidR="00056DAA" w:rsidRDefault="00056DAA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56DAA" w14:paraId="3E8F4D29" w14:textId="77777777" w:rsidTr="00056DAA">
        <w:tc>
          <w:tcPr>
            <w:tcW w:w="776" w:type="dxa"/>
            <w:vAlign w:val="center"/>
          </w:tcPr>
          <w:p w14:paraId="0DAA8B14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62A627ED" w14:textId="77777777" w:rsidR="00056DAA" w:rsidRDefault="00056DAA" w:rsidP="00056DAA">
            <w:pPr>
              <w:rPr>
                <w:sz w:val="24"/>
              </w:rPr>
            </w:pPr>
            <w:r w:rsidRPr="006F4214">
              <w:rPr>
                <w:rFonts w:ascii="宋体" w:hAnsi="宋体" w:hint="eastAsia"/>
                <w:szCs w:val="21"/>
              </w:rPr>
              <w:t>品牌与品牌管理</w:t>
            </w:r>
          </w:p>
        </w:tc>
        <w:tc>
          <w:tcPr>
            <w:tcW w:w="677" w:type="dxa"/>
          </w:tcPr>
          <w:p w14:paraId="1B5688A4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1C4B160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14:paraId="51D599BF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A78277B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  <w:tr w:rsidR="00056DAA" w14:paraId="5A0128C5" w14:textId="77777777" w:rsidTr="00056DAA">
        <w:tc>
          <w:tcPr>
            <w:tcW w:w="776" w:type="dxa"/>
            <w:vAlign w:val="center"/>
          </w:tcPr>
          <w:p w14:paraId="1A8FEF92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1EE66711" w14:textId="77777777" w:rsidR="00056DAA" w:rsidRDefault="00056DAA" w:rsidP="00056DAA">
            <w:pPr>
              <w:rPr>
                <w:sz w:val="24"/>
              </w:rPr>
            </w:pPr>
            <w:r w:rsidRPr="006F4214">
              <w:rPr>
                <w:rFonts w:ascii="宋体" w:hAnsi="宋体" w:hint="eastAsia"/>
                <w:szCs w:val="21"/>
              </w:rPr>
              <w:t>品牌定位</w:t>
            </w:r>
            <w:r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677" w:type="dxa"/>
          </w:tcPr>
          <w:p w14:paraId="080CC568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CFDCC2B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14:paraId="5F8E7FF6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8CFE13F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  <w:tr w:rsidR="00056DAA" w14:paraId="026918C2" w14:textId="77777777" w:rsidTr="00056DAA">
        <w:tc>
          <w:tcPr>
            <w:tcW w:w="776" w:type="dxa"/>
            <w:vAlign w:val="center"/>
          </w:tcPr>
          <w:p w14:paraId="7985E335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206A59B3" w14:textId="77777777" w:rsidR="00056DAA" w:rsidRDefault="00056DAA" w:rsidP="00056DAA">
            <w:pPr>
              <w:rPr>
                <w:sz w:val="24"/>
              </w:rPr>
            </w:pPr>
            <w:r w:rsidRPr="006F4214">
              <w:rPr>
                <w:rFonts w:ascii="宋体" w:hAnsi="宋体" w:hint="eastAsia"/>
                <w:szCs w:val="21"/>
              </w:rPr>
              <w:t>品牌设计</w:t>
            </w:r>
            <w:r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677" w:type="dxa"/>
          </w:tcPr>
          <w:p w14:paraId="2AFFDBA8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49A7547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14:paraId="2491F5F1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E94ED87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  <w:tr w:rsidR="00056DAA" w14:paraId="685A58C8" w14:textId="77777777" w:rsidTr="00056DAA">
        <w:tc>
          <w:tcPr>
            <w:tcW w:w="776" w:type="dxa"/>
            <w:vAlign w:val="center"/>
          </w:tcPr>
          <w:p w14:paraId="14E76D3F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0D56C828" w14:textId="77777777" w:rsidR="00056DAA" w:rsidRDefault="00056DAA" w:rsidP="00056DAA">
            <w:pPr>
              <w:rPr>
                <w:sz w:val="24"/>
              </w:rPr>
            </w:pPr>
            <w:r w:rsidRPr="006F4214">
              <w:rPr>
                <w:rFonts w:ascii="宋体" w:hAnsi="宋体" w:hint="eastAsia"/>
                <w:szCs w:val="21"/>
              </w:rPr>
              <w:t>品牌传播</w:t>
            </w:r>
            <w:r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677" w:type="dxa"/>
          </w:tcPr>
          <w:p w14:paraId="55496ED6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D2DEC71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14:paraId="65D4B00C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B72A616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  <w:tr w:rsidR="00056DAA" w14:paraId="017F8FA4" w14:textId="77777777" w:rsidTr="00056DAA">
        <w:tc>
          <w:tcPr>
            <w:tcW w:w="776" w:type="dxa"/>
            <w:vAlign w:val="center"/>
          </w:tcPr>
          <w:p w14:paraId="6D0CD2BC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14:paraId="1FFD6D96" w14:textId="77777777" w:rsidR="00056DAA" w:rsidRDefault="00056DAA" w:rsidP="00056DAA">
            <w:pPr>
              <w:rPr>
                <w:sz w:val="24"/>
              </w:rPr>
            </w:pPr>
            <w:r w:rsidRPr="006F4214">
              <w:rPr>
                <w:rFonts w:ascii="宋体" w:hAnsi="宋体" w:hint="eastAsia"/>
                <w:szCs w:val="21"/>
              </w:rPr>
              <w:t>品牌形象塑造</w:t>
            </w:r>
          </w:p>
        </w:tc>
        <w:tc>
          <w:tcPr>
            <w:tcW w:w="677" w:type="dxa"/>
          </w:tcPr>
          <w:p w14:paraId="5861CD8F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B17DE63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14:paraId="1DBB43F9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42B704A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  <w:tr w:rsidR="00056DAA" w14:paraId="301FC934" w14:textId="77777777" w:rsidTr="00056DAA">
        <w:tc>
          <w:tcPr>
            <w:tcW w:w="776" w:type="dxa"/>
            <w:vAlign w:val="center"/>
          </w:tcPr>
          <w:p w14:paraId="15B6485E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14:paraId="0D030410" w14:textId="77777777" w:rsidR="00056DAA" w:rsidRDefault="00056DAA" w:rsidP="00056DAA">
            <w:pPr>
              <w:rPr>
                <w:sz w:val="24"/>
              </w:rPr>
            </w:pPr>
            <w:r w:rsidRPr="006F4214">
              <w:rPr>
                <w:rFonts w:ascii="宋体" w:hAnsi="宋体" w:hint="eastAsia"/>
                <w:szCs w:val="21"/>
              </w:rPr>
              <w:t>品牌延伸</w:t>
            </w:r>
            <w:r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677" w:type="dxa"/>
          </w:tcPr>
          <w:p w14:paraId="47BF847C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94A60C1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14:paraId="556E83DC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BC56E29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  <w:tr w:rsidR="00056DAA" w14:paraId="4881D081" w14:textId="77777777" w:rsidTr="00056DAA">
        <w:tc>
          <w:tcPr>
            <w:tcW w:w="776" w:type="dxa"/>
            <w:vAlign w:val="center"/>
          </w:tcPr>
          <w:p w14:paraId="4E768D1B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14:paraId="35102E02" w14:textId="77777777" w:rsidR="00056DAA" w:rsidRDefault="00056DAA" w:rsidP="00056DAA">
            <w:pPr>
              <w:rPr>
                <w:sz w:val="24"/>
              </w:rPr>
            </w:pPr>
            <w:r w:rsidRPr="006F4214">
              <w:rPr>
                <w:rFonts w:ascii="宋体" w:hAnsi="宋体" w:hint="eastAsia"/>
                <w:szCs w:val="21"/>
              </w:rPr>
              <w:t>品牌危机管理</w:t>
            </w:r>
          </w:p>
        </w:tc>
        <w:tc>
          <w:tcPr>
            <w:tcW w:w="677" w:type="dxa"/>
          </w:tcPr>
          <w:p w14:paraId="48C1DD77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059F6CC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14:paraId="265DBE69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55E94DD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</w:tbl>
    <w:p w14:paraId="128D8BC6" w14:textId="77777777" w:rsidR="001069BE" w:rsidRDefault="001069BE" w:rsidP="001069BE">
      <w:pPr>
        <w:rPr>
          <w:rFonts w:ascii="方正小标宋简体" w:eastAsia="方正小标宋简体" w:hAnsi="仿宋"/>
          <w:bCs/>
          <w:sz w:val="36"/>
          <w:szCs w:val="36"/>
        </w:rPr>
      </w:pPr>
    </w:p>
    <w:p w14:paraId="28A0A19B" w14:textId="77777777" w:rsidR="00056DAA" w:rsidRDefault="00056DAA" w:rsidP="00056DAA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35648FCD" w14:textId="77777777" w:rsidR="00056DAA" w:rsidRDefault="00056DAA" w:rsidP="00056DA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国际财富管理专题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金融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proofErr w:type="gramStart"/>
      <w:r>
        <w:rPr>
          <w:rFonts w:ascii="楷体_GB2312" w:eastAsia="楷体_GB2312" w:hint="eastAsia"/>
          <w:sz w:val="28"/>
          <w:u w:val="single"/>
        </w:rPr>
        <w:t>研</w:t>
      </w:r>
      <w:proofErr w:type="gramEnd"/>
      <w:r>
        <w:rPr>
          <w:rFonts w:ascii="楷体_GB2312" w:eastAsia="楷体_GB2312" w:hint="eastAsia"/>
          <w:sz w:val="28"/>
          <w:u w:val="single"/>
        </w:rPr>
        <w:t xml:space="preserve">一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056DAA" w14:paraId="2C845E26" w14:textId="77777777" w:rsidTr="00056DA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DED72CD" w14:textId="77777777" w:rsidR="00056DAA" w:rsidRDefault="00056DAA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495A1FAD" w14:textId="77777777" w:rsidR="00056DAA" w:rsidRDefault="00056DAA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17E1DC5" w14:textId="77777777" w:rsidR="00056DAA" w:rsidRDefault="00056DAA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7E48D3F2" w14:textId="77777777" w:rsidR="00056DAA" w:rsidRDefault="00056DAA" w:rsidP="00056DA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AF7F2C2" w14:textId="77777777" w:rsidR="00056DAA" w:rsidRDefault="00056DAA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528E275" w14:textId="77777777" w:rsidR="00056DAA" w:rsidRDefault="00056DAA" w:rsidP="00056D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56DAA" w14:paraId="00CCA0D2" w14:textId="77777777" w:rsidTr="00056DAA">
        <w:tc>
          <w:tcPr>
            <w:tcW w:w="776" w:type="dxa"/>
            <w:vAlign w:val="center"/>
          </w:tcPr>
          <w:p w14:paraId="6D1CA1C2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7E767407" w14:textId="77777777" w:rsidR="00056DAA" w:rsidRDefault="00056DAA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财富管理概述</w:t>
            </w:r>
          </w:p>
        </w:tc>
        <w:tc>
          <w:tcPr>
            <w:tcW w:w="677" w:type="dxa"/>
          </w:tcPr>
          <w:p w14:paraId="214E279B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E5230E9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135" w:type="dxa"/>
          </w:tcPr>
          <w:p w14:paraId="422B3F0C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01E987D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  <w:tr w:rsidR="00056DAA" w14:paraId="14E4EBCA" w14:textId="77777777" w:rsidTr="00056DAA">
        <w:tc>
          <w:tcPr>
            <w:tcW w:w="776" w:type="dxa"/>
            <w:vAlign w:val="center"/>
          </w:tcPr>
          <w:p w14:paraId="45424E9D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1BCEAAF7" w14:textId="77777777" w:rsidR="00056DAA" w:rsidRDefault="00056DAA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充分了解客户</w:t>
            </w:r>
          </w:p>
        </w:tc>
        <w:tc>
          <w:tcPr>
            <w:tcW w:w="677" w:type="dxa"/>
          </w:tcPr>
          <w:p w14:paraId="62818112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D418A59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135" w:type="dxa"/>
          </w:tcPr>
          <w:p w14:paraId="76654701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661E6ED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  <w:tr w:rsidR="00056DAA" w14:paraId="07673E40" w14:textId="77777777" w:rsidTr="00056DAA">
        <w:tc>
          <w:tcPr>
            <w:tcW w:w="776" w:type="dxa"/>
            <w:vAlign w:val="center"/>
          </w:tcPr>
          <w:p w14:paraId="2D36681F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1B452888" w14:textId="77777777" w:rsidR="00056DAA" w:rsidRDefault="00056DAA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了解产品与组合</w:t>
            </w:r>
          </w:p>
        </w:tc>
        <w:tc>
          <w:tcPr>
            <w:tcW w:w="677" w:type="dxa"/>
          </w:tcPr>
          <w:p w14:paraId="4730B6E2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2E4CEE6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135" w:type="dxa"/>
          </w:tcPr>
          <w:p w14:paraId="0EE21C62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3679261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  <w:tr w:rsidR="00056DAA" w14:paraId="5CD01F1B" w14:textId="77777777" w:rsidTr="00056DAA">
        <w:tc>
          <w:tcPr>
            <w:tcW w:w="776" w:type="dxa"/>
            <w:vAlign w:val="center"/>
          </w:tcPr>
          <w:p w14:paraId="1ECBDAC5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0D946FEA" w14:textId="77777777" w:rsidR="00056DAA" w:rsidRDefault="00056DAA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分析和挑选产品</w:t>
            </w:r>
          </w:p>
        </w:tc>
        <w:tc>
          <w:tcPr>
            <w:tcW w:w="677" w:type="dxa"/>
          </w:tcPr>
          <w:p w14:paraId="12962E44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6799A68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135" w:type="dxa"/>
          </w:tcPr>
          <w:p w14:paraId="222547FF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B47CEAB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  <w:tr w:rsidR="00056DAA" w14:paraId="630DA69C" w14:textId="77777777" w:rsidTr="00056DAA">
        <w:tc>
          <w:tcPr>
            <w:tcW w:w="776" w:type="dxa"/>
            <w:vAlign w:val="center"/>
          </w:tcPr>
          <w:p w14:paraId="3746365C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1BA04250" w14:textId="77777777" w:rsidR="00056DAA" w:rsidRDefault="00056DAA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共同基金和非常规产品</w:t>
            </w:r>
          </w:p>
        </w:tc>
        <w:tc>
          <w:tcPr>
            <w:tcW w:w="677" w:type="dxa"/>
          </w:tcPr>
          <w:p w14:paraId="6E1CB733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EAD0BF2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135" w:type="dxa"/>
          </w:tcPr>
          <w:p w14:paraId="2FB03CD3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71A3270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  <w:tr w:rsidR="00056DAA" w14:paraId="2FFD1C27" w14:textId="77777777" w:rsidTr="00056DAA">
        <w:tc>
          <w:tcPr>
            <w:tcW w:w="776" w:type="dxa"/>
            <w:vAlign w:val="center"/>
          </w:tcPr>
          <w:p w14:paraId="1DBDAA28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10358133" w14:textId="77777777" w:rsidR="00056DAA" w:rsidRDefault="00056DAA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风险管理与绩效评估</w:t>
            </w:r>
          </w:p>
        </w:tc>
        <w:tc>
          <w:tcPr>
            <w:tcW w:w="677" w:type="dxa"/>
          </w:tcPr>
          <w:p w14:paraId="6FAA2BA2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E58E933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135" w:type="dxa"/>
          </w:tcPr>
          <w:p w14:paraId="63F73366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D7BC339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  <w:tr w:rsidR="00056DAA" w14:paraId="466E3D1C" w14:textId="77777777" w:rsidTr="00056DAA">
        <w:tc>
          <w:tcPr>
            <w:tcW w:w="776" w:type="dxa"/>
            <w:vAlign w:val="center"/>
          </w:tcPr>
          <w:p w14:paraId="1C2DD1B9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24D3599C" w14:textId="77777777" w:rsidR="00056DAA" w:rsidRDefault="00056DAA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国际投资与责任投资</w:t>
            </w:r>
          </w:p>
        </w:tc>
        <w:tc>
          <w:tcPr>
            <w:tcW w:w="677" w:type="dxa"/>
          </w:tcPr>
          <w:p w14:paraId="5B218060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F46C063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135" w:type="dxa"/>
          </w:tcPr>
          <w:p w14:paraId="484F63D1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8B51834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  <w:tr w:rsidR="00056DAA" w14:paraId="44447032" w14:textId="77777777" w:rsidTr="00056DAA">
        <w:tc>
          <w:tcPr>
            <w:tcW w:w="776" w:type="dxa"/>
            <w:vAlign w:val="center"/>
          </w:tcPr>
          <w:p w14:paraId="0E2B3A2F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2B63DCD7" w14:textId="77777777" w:rsidR="00056DAA" w:rsidRDefault="00056DAA" w:rsidP="00056D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财富管理与金融监管</w:t>
            </w:r>
          </w:p>
        </w:tc>
        <w:tc>
          <w:tcPr>
            <w:tcW w:w="677" w:type="dxa"/>
          </w:tcPr>
          <w:p w14:paraId="311BEDB0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77A3AA7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135" w:type="dxa"/>
          </w:tcPr>
          <w:p w14:paraId="4728D79C" w14:textId="77777777" w:rsidR="00056DAA" w:rsidRDefault="00056DAA" w:rsidP="00056D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4E44555" w14:textId="77777777" w:rsidR="00056DAA" w:rsidRDefault="00056DAA" w:rsidP="00056DAA">
            <w:pPr>
              <w:jc w:val="center"/>
              <w:rPr>
                <w:sz w:val="24"/>
              </w:rPr>
            </w:pPr>
          </w:p>
        </w:tc>
      </w:tr>
    </w:tbl>
    <w:p w14:paraId="0BEA7E11" w14:textId="77777777" w:rsidR="0091715E" w:rsidRDefault="0091715E" w:rsidP="0091715E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3DF304AE" w14:textId="77777777" w:rsidR="0091715E" w:rsidRDefault="0091715E" w:rsidP="0091715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金融衍生工具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金融学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2018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826"/>
        <w:gridCol w:w="678"/>
        <w:gridCol w:w="1061"/>
        <w:gridCol w:w="1137"/>
        <w:gridCol w:w="2058"/>
      </w:tblGrid>
      <w:tr w:rsidR="0091715E" w14:paraId="3052651B" w14:textId="77777777" w:rsidTr="00DC7CDB">
        <w:trPr>
          <w:cantSplit/>
          <w:trHeight w:val="640"/>
        </w:trPr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2F074B06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45D5E76B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3A1BBD3A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55372D3D" w14:textId="77777777" w:rsidR="0091715E" w:rsidRDefault="0091715E" w:rsidP="007A692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40CF6ED4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14:paraId="70DB838B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1715E" w14:paraId="72208F02" w14:textId="77777777" w:rsidTr="00DC7CDB">
        <w:trPr>
          <w:trHeight w:val="300"/>
        </w:trPr>
        <w:tc>
          <w:tcPr>
            <w:tcW w:w="777" w:type="dxa"/>
            <w:vAlign w:val="center"/>
          </w:tcPr>
          <w:p w14:paraId="63FD8F27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6" w:type="dxa"/>
          </w:tcPr>
          <w:p w14:paraId="1169BCEA" w14:textId="77777777" w:rsidR="0091715E" w:rsidRDefault="0091715E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</w:t>
            </w:r>
            <w:r>
              <w:rPr>
                <w:sz w:val="24"/>
              </w:rPr>
              <w:t>衍生品概览</w:t>
            </w:r>
          </w:p>
        </w:tc>
        <w:tc>
          <w:tcPr>
            <w:tcW w:w="678" w:type="dxa"/>
          </w:tcPr>
          <w:p w14:paraId="20810625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1" w:type="dxa"/>
          </w:tcPr>
          <w:p w14:paraId="10D58892" w14:textId="77777777" w:rsidR="0091715E" w:rsidRDefault="0091715E" w:rsidP="007A692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李伯尧</w:t>
            </w:r>
            <w:proofErr w:type="gramEnd"/>
          </w:p>
        </w:tc>
        <w:tc>
          <w:tcPr>
            <w:tcW w:w="1137" w:type="dxa"/>
          </w:tcPr>
          <w:p w14:paraId="6AE4F552" w14:textId="55B4458C" w:rsidR="0091715E" w:rsidRDefault="00FE5E7A" w:rsidP="007A6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8" w:type="dxa"/>
          </w:tcPr>
          <w:p w14:paraId="6CA4320A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</w:tr>
      <w:tr w:rsidR="00FE5E7A" w14:paraId="4796568D" w14:textId="77777777" w:rsidTr="00DC7CDB">
        <w:trPr>
          <w:trHeight w:val="315"/>
        </w:trPr>
        <w:tc>
          <w:tcPr>
            <w:tcW w:w="777" w:type="dxa"/>
            <w:vAlign w:val="center"/>
          </w:tcPr>
          <w:p w14:paraId="661B36C9" w14:textId="77777777" w:rsidR="00FE5E7A" w:rsidRDefault="00FE5E7A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6" w:type="dxa"/>
          </w:tcPr>
          <w:p w14:paraId="3D11AEFC" w14:textId="77777777" w:rsidR="00FE5E7A" w:rsidRDefault="00FE5E7A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远期</w:t>
            </w:r>
            <w:r>
              <w:rPr>
                <w:sz w:val="24"/>
              </w:rPr>
              <w:t>与期货</w:t>
            </w:r>
          </w:p>
        </w:tc>
        <w:tc>
          <w:tcPr>
            <w:tcW w:w="678" w:type="dxa"/>
          </w:tcPr>
          <w:p w14:paraId="6A72DDF3" w14:textId="77777777" w:rsidR="00FE5E7A" w:rsidRDefault="00FE5E7A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1" w:type="dxa"/>
          </w:tcPr>
          <w:p w14:paraId="53B99C67" w14:textId="77777777" w:rsidR="00FE5E7A" w:rsidRDefault="00FE5E7A" w:rsidP="007A692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李伯尧</w:t>
            </w:r>
            <w:proofErr w:type="gramEnd"/>
          </w:p>
        </w:tc>
        <w:tc>
          <w:tcPr>
            <w:tcW w:w="1137" w:type="dxa"/>
          </w:tcPr>
          <w:p w14:paraId="12B1EF31" w14:textId="66893859" w:rsidR="00FE5E7A" w:rsidRDefault="00FE5E7A" w:rsidP="007A6926">
            <w:pPr>
              <w:jc w:val="center"/>
              <w:rPr>
                <w:sz w:val="24"/>
              </w:rPr>
            </w:pPr>
            <w:r w:rsidRPr="000D0B80">
              <w:rPr>
                <w:rFonts w:hint="eastAsia"/>
                <w:sz w:val="24"/>
              </w:rPr>
              <w:t>讲师</w:t>
            </w:r>
          </w:p>
        </w:tc>
        <w:tc>
          <w:tcPr>
            <w:tcW w:w="2058" w:type="dxa"/>
          </w:tcPr>
          <w:p w14:paraId="4F31E120" w14:textId="77777777" w:rsidR="00FE5E7A" w:rsidRDefault="00FE5E7A" w:rsidP="007A6926">
            <w:pPr>
              <w:jc w:val="center"/>
              <w:rPr>
                <w:sz w:val="24"/>
              </w:rPr>
            </w:pPr>
          </w:p>
        </w:tc>
      </w:tr>
      <w:tr w:rsidR="00FE5E7A" w14:paraId="4D6C9365" w14:textId="77777777" w:rsidTr="00DC7CDB">
        <w:trPr>
          <w:trHeight w:val="300"/>
        </w:trPr>
        <w:tc>
          <w:tcPr>
            <w:tcW w:w="777" w:type="dxa"/>
            <w:vAlign w:val="center"/>
          </w:tcPr>
          <w:p w14:paraId="6D833576" w14:textId="77777777" w:rsidR="00FE5E7A" w:rsidRDefault="00FE5E7A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6" w:type="dxa"/>
          </w:tcPr>
          <w:p w14:paraId="5DA6F2B1" w14:textId="77777777" w:rsidR="00FE5E7A" w:rsidRDefault="00FE5E7A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期权</w:t>
            </w:r>
            <w:r>
              <w:rPr>
                <w:sz w:val="24"/>
              </w:rPr>
              <w:t>与</w:t>
            </w:r>
            <w:r>
              <w:rPr>
                <w:rFonts w:hint="eastAsia"/>
                <w:sz w:val="24"/>
              </w:rPr>
              <w:t>衍生品</w:t>
            </w:r>
            <w:r>
              <w:rPr>
                <w:sz w:val="24"/>
              </w:rPr>
              <w:t>定价</w:t>
            </w:r>
          </w:p>
        </w:tc>
        <w:tc>
          <w:tcPr>
            <w:tcW w:w="678" w:type="dxa"/>
          </w:tcPr>
          <w:p w14:paraId="68B94FAF" w14:textId="77777777" w:rsidR="00FE5E7A" w:rsidRDefault="00FE5E7A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1" w:type="dxa"/>
          </w:tcPr>
          <w:p w14:paraId="2832CF2E" w14:textId="77777777" w:rsidR="00FE5E7A" w:rsidRDefault="00FE5E7A" w:rsidP="007A692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李伯尧</w:t>
            </w:r>
            <w:proofErr w:type="gramEnd"/>
          </w:p>
        </w:tc>
        <w:tc>
          <w:tcPr>
            <w:tcW w:w="1137" w:type="dxa"/>
          </w:tcPr>
          <w:p w14:paraId="4042F30D" w14:textId="3943986E" w:rsidR="00FE5E7A" w:rsidRDefault="00FE5E7A" w:rsidP="007A6926">
            <w:pPr>
              <w:jc w:val="center"/>
              <w:rPr>
                <w:sz w:val="24"/>
              </w:rPr>
            </w:pPr>
            <w:r w:rsidRPr="000D0B80">
              <w:rPr>
                <w:rFonts w:hint="eastAsia"/>
                <w:sz w:val="24"/>
              </w:rPr>
              <w:t>讲师</w:t>
            </w:r>
          </w:p>
        </w:tc>
        <w:tc>
          <w:tcPr>
            <w:tcW w:w="2058" w:type="dxa"/>
          </w:tcPr>
          <w:p w14:paraId="6372FD4E" w14:textId="77777777" w:rsidR="00FE5E7A" w:rsidRDefault="00FE5E7A" w:rsidP="007A6926">
            <w:pPr>
              <w:jc w:val="center"/>
              <w:rPr>
                <w:sz w:val="24"/>
              </w:rPr>
            </w:pPr>
          </w:p>
        </w:tc>
      </w:tr>
      <w:tr w:rsidR="0091715E" w14:paraId="0B34F809" w14:textId="77777777" w:rsidTr="00DC7CDB">
        <w:trPr>
          <w:trHeight w:val="300"/>
        </w:trPr>
        <w:tc>
          <w:tcPr>
            <w:tcW w:w="777" w:type="dxa"/>
            <w:vAlign w:val="center"/>
          </w:tcPr>
          <w:p w14:paraId="595F5F68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6" w:type="dxa"/>
          </w:tcPr>
          <w:p w14:paraId="3ADC1131" w14:textId="782DE555" w:rsidR="0091715E" w:rsidRDefault="009E1340" w:rsidP="007A6926">
            <w:pPr>
              <w:rPr>
                <w:sz w:val="24"/>
              </w:rPr>
            </w:pPr>
            <w:r w:rsidRPr="00EC0775">
              <w:rPr>
                <w:rFonts w:hint="eastAsia"/>
                <w:sz w:val="24"/>
              </w:rPr>
              <w:t>期权类型及其交易机制</w:t>
            </w:r>
          </w:p>
        </w:tc>
        <w:tc>
          <w:tcPr>
            <w:tcW w:w="678" w:type="dxa"/>
          </w:tcPr>
          <w:p w14:paraId="278C5AAC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1" w:type="dxa"/>
          </w:tcPr>
          <w:p w14:paraId="4E7F321B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7" w:type="dxa"/>
          </w:tcPr>
          <w:p w14:paraId="00B20370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</w:tcPr>
          <w:p w14:paraId="483A9A0E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</w:tr>
      <w:tr w:rsidR="0091715E" w14:paraId="57702EF2" w14:textId="77777777" w:rsidTr="00DC7CDB">
        <w:trPr>
          <w:trHeight w:val="315"/>
        </w:trPr>
        <w:tc>
          <w:tcPr>
            <w:tcW w:w="777" w:type="dxa"/>
            <w:vAlign w:val="center"/>
          </w:tcPr>
          <w:p w14:paraId="0A1C3442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6" w:type="dxa"/>
          </w:tcPr>
          <w:p w14:paraId="770D8A49" w14:textId="0D471C0B" w:rsidR="0091715E" w:rsidRDefault="009E1340" w:rsidP="009E1340">
            <w:pPr>
              <w:rPr>
                <w:sz w:val="24"/>
              </w:rPr>
            </w:pPr>
            <w:r w:rsidRPr="00EC0775">
              <w:rPr>
                <w:rFonts w:hint="eastAsia"/>
                <w:sz w:val="24"/>
              </w:rPr>
              <w:t>期权套利操作、无套利定价和均衡定价</w:t>
            </w:r>
          </w:p>
        </w:tc>
        <w:tc>
          <w:tcPr>
            <w:tcW w:w="678" w:type="dxa"/>
          </w:tcPr>
          <w:p w14:paraId="5D7F0934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1" w:type="dxa"/>
          </w:tcPr>
          <w:p w14:paraId="6D91054D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7" w:type="dxa"/>
          </w:tcPr>
          <w:p w14:paraId="6F854D03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</w:tcPr>
          <w:p w14:paraId="67E85776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</w:tr>
      <w:tr w:rsidR="0091715E" w14:paraId="75FF2FE3" w14:textId="77777777" w:rsidTr="00DC7CDB">
        <w:trPr>
          <w:trHeight w:val="300"/>
        </w:trPr>
        <w:tc>
          <w:tcPr>
            <w:tcW w:w="777" w:type="dxa"/>
            <w:vAlign w:val="center"/>
          </w:tcPr>
          <w:p w14:paraId="05C5D508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826" w:type="dxa"/>
          </w:tcPr>
          <w:p w14:paraId="118A4297" w14:textId="7334ADD2" w:rsidR="0091715E" w:rsidRDefault="009E1340" w:rsidP="007A6926">
            <w:pPr>
              <w:rPr>
                <w:sz w:val="24"/>
              </w:rPr>
            </w:pPr>
            <w:r w:rsidRPr="00EC0775">
              <w:rPr>
                <w:rFonts w:hint="eastAsia"/>
                <w:sz w:val="24"/>
              </w:rPr>
              <w:t>连续时间下的期权无套利定价</w:t>
            </w:r>
          </w:p>
        </w:tc>
        <w:tc>
          <w:tcPr>
            <w:tcW w:w="678" w:type="dxa"/>
          </w:tcPr>
          <w:p w14:paraId="0029548E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1" w:type="dxa"/>
          </w:tcPr>
          <w:p w14:paraId="4C9D79D1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7" w:type="dxa"/>
          </w:tcPr>
          <w:p w14:paraId="5057238A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</w:tcPr>
          <w:p w14:paraId="39FB3A7A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</w:tr>
      <w:tr w:rsidR="0091715E" w14:paraId="0060DE10" w14:textId="77777777" w:rsidTr="00DC7CDB">
        <w:trPr>
          <w:trHeight w:val="315"/>
        </w:trPr>
        <w:tc>
          <w:tcPr>
            <w:tcW w:w="777" w:type="dxa"/>
            <w:vAlign w:val="center"/>
          </w:tcPr>
          <w:p w14:paraId="59DD01F0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6" w:type="dxa"/>
          </w:tcPr>
          <w:p w14:paraId="0EA03260" w14:textId="532AE171" w:rsidR="0091715E" w:rsidRDefault="009E1340" w:rsidP="009E1340">
            <w:pPr>
              <w:rPr>
                <w:sz w:val="24"/>
              </w:rPr>
            </w:pPr>
            <w:r w:rsidRPr="00EC0775">
              <w:rPr>
                <w:rFonts w:hint="eastAsia"/>
                <w:sz w:val="24"/>
              </w:rPr>
              <w:t>各型期权的二叉树模拟和蒙特卡洛模拟</w:t>
            </w:r>
          </w:p>
        </w:tc>
        <w:tc>
          <w:tcPr>
            <w:tcW w:w="678" w:type="dxa"/>
          </w:tcPr>
          <w:p w14:paraId="32B94CB7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1" w:type="dxa"/>
          </w:tcPr>
          <w:p w14:paraId="09C0D908" w14:textId="77777777" w:rsidR="0091715E" w:rsidRDefault="0091715E" w:rsidP="007A6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7" w:type="dxa"/>
          </w:tcPr>
          <w:p w14:paraId="4652C57F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</w:tcPr>
          <w:p w14:paraId="706F7ED0" w14:textId="77777777" w:rsidR="0091715E" w:rsidRDefault="0091715E" w:rsidP="007A6926">
            <w:pPr>
              <w:jc w:val="center"/>
              <w:rPr>
                <w:sz w:val="24"/>
              </w:rPr>
            </w:pPr>
          </w:p>
        </w:tc>
      </w:tr>
    </w:tbl>
    <w:p w14:paraId="056649E7" w14:textId="77777777" w:rsidR="0091715E" w:rsidRDefault="0091715E" w:rsidP="0091715E">
      <w:pPr>
        <w:jc w:val="center"/>
        <w:rPr>
          <w:sz w:val="24"/>
        </w:rPr>
      </w:pPr>
    </w:p>
    <w:p w14:paraId="33739B8E" w14:textId="77777777" w:rsidR="0091715E" w:rsidRDefault="0091715E" w:rsidP="0091715E">
      <w:pPr>
        <w:jc w:val="center"/>
        <w:rPr>
          <w:sz w:val="24"/>
        </w:rPr>
      </w:pPr>
    </w:p>
    <w:p w14:paraId="402DCE01" w14:textId="77777777" w:rsidR="0091715E" w:rsidRDefault="0091715E" w:rsidP="0091715E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3844C0D9" w14:textId="77777777" w:rsidR="0091715E" w:rsidRDefault="0091715E" w:rsidP="0091715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投资分析与决策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金融学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2018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91715E" w14:paraId="133C4897" w14:textId="77777777" w:rsidTr="007A692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0A71F6C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666D3CDC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7C4C0D5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222656FD" w14:textId="77777777" w:rsidR="0091715E" w:rsidRDefault="0091715E" w:rsidP="007A692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3E3F6D0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B80474E" w14:textId="77777777" w:rsidR="0091715E" w:rsidRDefault="0091715E" w:rsidP="007A6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E5E7A" w14:paraId="03A8FBE9" w14:textId="77777777" w:rsidTr="007A6926">
        <w:tc>
          <w:tcPr>
            <w:tcW w:w="776" w:type="dxa"/>
            <w:vAlign w:val="center"/>
          </w:tcPr>
          <w:p w14:paraId="0AB986C0" w14:textId="77777777" w:rsidR="00FE5E7A" w:rsidRDefault="00FE5E7A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0A732894" w14:textId="77777777" w:rsidR="00FE5E7A" w:rsidRDefault="00FE5E7A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资产组合</w:t>
            </w:r>
            <w:r>
              <w:rPr>
                <w:sz w:val="24"/>
              </w:rPr>
              <w:t>原理</w:t>
            </w:r>
          </w:p>
        </w:tc>
        <w:tc>
          <w:tcPr>
            <w:tcW w:w="677" w:type="dxa"/>
          </w:tcPr>
          <w:p w14:paraId="7EE86B69" w14:textId="77777777" w:rsidR="00FE5E7A" w:rsidRDefault="00FE5E7A" w:rsidP="007A692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356D9D72" w14:textId="77777777" w:rsidR="00FE5E7A" w:rsidRDefault="00FE5E7A" w:rsidP="007A692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李伯尧</w:t>
            </w:r>
            <w:proofErr w:type="gramEnd"/>
          </w:p>
        </w:tc>
        <w:tc>
          <w:tcPr>
            <w:tcW w:w="1135" w:type="dxa"/>
          </w:tcPr>
          <w:p w14:paraId="493DF375" w14:textId="3917FB70" w:rsidR="00FE5E7A" w:rsidRDefault="00FE5E7A" w:rsidP="007A6926">
            <w:pPr>
              <w:jc w:val="center"/>
              <w:rPr>
                <w:sz w:val="24"/>
              </w:rPr>
            </w:pPr>
            <w:r w:rsidRPr="00D4661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8B1AF8F" w14:textId="77777777" w:rsidR="00FE5E7A" w:rsidRDefault="00FE5E7A" w:rsidP="007A6926">
            <w:pPr>
              <w:jc w:val="center"/>
              <w:rPr>
                <w:sz w:val="24"/>
              </w:rPr>
            </w:pPr>
          </w:p>
        </w:tc>
      </w:tr>
      <w:tr w:rsidR="00FE5E7A" w14:paraId="1A5F05FE" w14:textId="77777777" w:rsidTr="007A6926">
        <w:tc>
          <w:tcPr>
            <w:tcW w:w="776" w:type="dxa"/>
            <w:vAlign w:val="center"/>
          </w:tcPr>
          <w:p w14:paraId="04D4CFE6" w14:textId="77777777" w:rsidR="00FE5E7A" w:rsidRDefault="00FE5E7A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73384B25" w14:textId="77777777" w:rsidR="00FE5E7A" w:rsidRDefault="00FE5E7A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资产</w:t>
            </w:r>
            <w:r>
              <w:rPr>
                <w:sz w:val="24"/>
              </w:rPr>
              <w:t>定价原理</w:t>
            </w:r>
          </w:p>
        </w:tc>
        <w:tc>
          <w:tcPr>
            <w:tcW w:w="677" w:type="dxa"/>
          </w:tcPr>
          <w:p w14:paraId="51A7CB2B" w14:textId="77777777" w:rsidR="00FE5E7A" w:rsidRDefault="00FE5E7A" w:rsidP="007A6926">
            <w:r w:rsidRPr="00617F0C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D2A0CB6" w14:textId="77777777" w:rsidR="00FE5E7A" w:rsidRDefault="00FE5E7A" w:rsidP="007A6926">
            <w:proofErr w:type="gramStart"/>
            <w:r w:rsidRPr="00927E19">
              <w:rPr>
                <w:rFonts w:hint="eastAsia"/>
                <w:sz w:val="24"/>
              </w:rPr>
              <w:t>李伯尧</w:t>
            </w:r>
            <w:proofErr w:type="gramEnd"/>
          </w:p>
        </w:tc>
        <w:tc>
          <w:tcPr>
            <w:tcW w:w="1135" w:type="dxa"/>
          </w:tcPr>
          <w:p w14:paraId="41365EA9" w14:textId="6815C888" w:rsidR="00FE5E7A" w:rsidRDefault="00FE5E7A" w:rsidP="007A6926">
            <w:pPr>
              <w:jc w:val="center"/>
              <w:rPr>
                <w:sz w:val="24"/>
              </w:rPr>
            </w:pPr>
            <w:r w:rsidRPr="00D4661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5DDA4A3E" w14:textId="77777777" w:rsidR="00FE5E7A" w:rsidRDefault="00FE5E7A" w:rsidP="007A6926">
            <w:pPr>
              <w:jc w:val="center"/>
              <w:rPr>
                <w:sz w:val="24"/>
              </w:rPr>
            </w:pPr>
          </w:p>
        </w:tc>
      </w:tr>
      <w:tr w:rsidR="00FE5E7A" w14:paraId="72E6E54A" w14:textId="77777777" w:rsidTr="007A6926">
        <w:tc>
          <w:tcPr>
            <w:tcW w:w="776" w:type="dxa"/>
            <w:vAlign w:val="center"/>
          </w:tcPr>
          <w:p w14:paraId="4A75901A" w14:textId="77777777" w:rsidR="00FE5E7A" w:rsidRDefault="00FE5E7A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1B262371" w14:textId="77777777" w:rsidR="00FE5E7A" w:rsidRDefault="00FE5E7A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</w:t>
            </w:r>
            <w:r>
              <w:rPr>
                <w:sz w:val="24"/>
              </w:rPr>
              <w:t>市场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金融机构概述</w:t>
            </w:r>
          </w:p>
        </w:tc>
        <w:tc>
          <w:tcPr>
            <w:tcW w:w="677" w:type="dxa"/>
          </w:tcPr>
          <w:p w14:paraId="212A7268" w14:textId="77777777" w:rsidR="00FE5E7A" w:rsidRDefault="00FE5E7A" w:rsidP="007A6926">
            <w:r w:rsidRPr="00617F0C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473B6C7" w14:textId="77777777" w:rsidR="00FE5E7A" w:rsidRDefault="00FE5E7A" w:rsidP="007A6926">
            <w:proofErr w:type="gramStart"/>
            <w:r w:rsidRPr="00927E19">
              <w:rPr>
                <w:rFonts w:hint="eastAsia"/>
                <w:sz w:val="24"/>
              </w:rPr>
              <w:t>李伯尧</w:t>
            </w:r>
            <w:proofErr w:type="gramEnd"/>
          </w:p>
        </w:tc>
        <w:tc>
          <w:tcPr>
            <w:tcW w:w="1135" w:type="dxa"/>
          </w:tcPr>
          <w:p w14:paraId="1637D693" w14:textId="26BB093C" w:rsidR="00FE5E7A" w:rsidRDefault="00FE5E7A" w:rsidP="007A6926">
            <w:pPr>
              <w:jc w:val="center"/>
              <w:rPr>
                <w:sz w:val="24"/>
              </w:rPr>
            </w:pPr>
            <w:r w:rsidRPr="00D4661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772F76A1" w14:textId="77777777" w:rsidR="00FE5E7A" w:rsidRDefault="00FE5E7A" w:rsidP="007A6926">
            <w:pPr>
              <w:jc w:val="center"/>
              <w:rPr>
                <w:sz w:val="24"/>
              </w:rPr>
            </w:pPr>
          </w:p>
        </w:tc>
      </w:tr>
      <w:tr w:rsidR="00FE5E7A" w14:paraId="239FF6E7" w14:textId="77777777" w:rsidTr="007A6926">
        <w:tc>
          <w:tcPr>
            <w:tcW w:w="776" w:type="dxa"/>
            <w:vAlign w:val="center"/>
          </w:tcPr>
          <w:p w14:paraId="1EF729D1" w14:textId="77777777" w:rsidR="00FE5E7A" w:rsidRDefault="00FE5E7A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14:paraId="0B0BF9FD" w14:textId="77777777" w:rsidR="00FE5E7A" w:rsidRDefault="00FE5E7A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货币类</w:t>
            </w:r>
            <w:r>
              <w:rPr>
                <w:sz w:val="24"/>
              </w:rPr>
              <w:t>金融产品</w:t>
            </w:r>
          </w:p>
        </w:tc>
        <w:tc>
          <w:tcPr>
            <w:tcW w:w="677" w:type="dxa"/>
          </w:tcPr>
          <w:p w14:paraId="65822830" w14:textId="77777777" w:rsidR="00FE5E7A" w:rsidRDefault="00FE5E7A" w:rsidP="007A6926">
            <w:r w:rsidRPr="00617F0C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4D4CAC01" w14:textId="77777777" w:rsidR="00FE5E7A" w:rsidRDefault="00FE5E7A" w:rsidP="007A6926">
            <w:proofErr w:type="gramStart"/>
            <w:r w:rsidRPr="00927E19">
              <w:rPr>
                <w:rFonts w:hint="eastAsia"/>
                <w:sz w:val="24"/>
              </w:rPr>
              <w:t>李伯尧</w:t>
            </w:r>
            <w:proofErr w:type="gramEnd"/>
          </w:p>
        </w:tc>
        <w:tc>
          <w:tcPr>
            <w:tcW w:w="1135" w:type="dxa"/>
          </w:tcPr>
          <w:p w14:paraId="116F71CA" w14:textId="705E17FD" w:rsidR="00FE5E7A" w:rsidRDefault="00FE5E7A" w:rsidP="007A6926">
            <w:pPr>
              <w:jc w:val="center"/>
              <w:rPr>
                <w:sz w:val="24"/>
              </w:rPr>
            </w:pPr>
            <w:r w:rsidRPr="00D4661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7B6D1A89" w14:textId="77777777" w:rsidR="00FE5E7A" w:rsidRDefault="00FE5E7A" w:rsidP="007A6926">
            <w:pPr>
              <w:jc w:val="center"/>
              <w:rPr>
                <w:sz w:val="24"/>
              </w:rPr>
            </w:pPr>
          </w:p>
        </w:tc>
      </w:tr>
      <w:tr w:rsidR="00FE5E7A" w14:paraId="7C30D3FB" w14:textId="77777777" w:rsidTr="007A6926">
        <w:tc>
          <w:tcPr>
            <w:tcW w:w="776" w:type="dxa"/>
            <w:vAlign w:val="center"/>
          </w:tcPr>
          <w:p w14:paraId="4ACFBC6E" w14:textId="77777777" w:rsidR="00FE5E7A" w:rsidRDefault="00FE5E7A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14:paraId="1E7CB0DD" w14:textId="77777777" w:rsidR="00FE5E7A" w:rsidRDefault="00FE5E7A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资本类</w:t>
            </w:r>
            <w:r>
              <w:rPr>
                <w:sz w:val="24"/>
              </w:rPr>
              <w:t>金融产品</w:t>
            </w:r>
          </w:p>
        </w:tc>
        <w:tc>
          <w:tcPr>
            <w:tcW w:w="677" w:type="dxa"/>
          </w:tcPr>
          <w:p w14:paraId="3099CD27" w14:textId="77777777" w:rsidR="00FE5E7A" w:rsidRDefault="00FE5E7A" w:rsidP="007A6926">
            <w:r w:rsidRPr="00617F0C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176013DB" w14:textId="77777777" w:rsidR="00FE5E7A" w:rsidRDefault="00FE5E7A" w:rsidP="007A6926">
            <w:proofErr w:type="gramStart"/>
            <w:r w:rsidRPr="00927E19">
              <w:rPr>
                <w:rFonts w:hint="eastAsia"/>
                <w:sz w:val="24"/>
              </w:rPr>
              <w:t>李伯尧</w:t>
            </w:r>
            <w:proofErr w:type="gramEnd"/>
          </w:p>
        </w:tc>
        <w:tc>
          <w:tcPr>
            <w:tcW w:w="1135" w:type="dxa"/>
          </w:tcPr>
          <w:p w14:paraId="5BE6855C" w14:textId="64CB32E7" w:rsidR="00FE5E7A" w:rsidRDefault="00FE5E7A" w:rsidP="007A6926">
            <w:pPr>
              <w:jc w:val="center"/>
              <w:rPr>
                <w:sz w:val="24"/>
              </w:rPr>
            </w:pPr>
            <w:r w:rsidRPr="00D4661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596FB3B" w14:textId="77777777" w:rsidR="00FE5E7A" w:rsidRDefault="00FE5E7A" w:rsidP="007A6926">
            <w:pPr>
              <w:jc w:val="center"/>
              <w:rPr>
                <w:sz w:val="24"/>
              </w:rPr>
            </w:pPr>
          </w:p>
        </w:tc>
      </w:tr>
      <w:tr w:rsidR="00FE5E7A" w14:paraId="5A50F738" w14:textId="77777777" w:rsidTr="007A6926">
        <w:tc>
          <w:tcPr>
            <w:tcW w:w="776" w:type="dxa"/>
            <w:vAlign w:val="center"/>
          </w:tcPr>
          <w:p w14:paraId="7841444F" w14:textId="77777777" w:rsidR="00FE5E7A" w:rsidRDefault="00FE5E7A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14:paraId="7AE67BC3" w14:textId="77777777" w:rsidR="00FE5E7A" w:rsidRDefault="00FE5E7A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量化</w:t>
            </w:r>
            <w:r>
              <w:rPr>
                <w:sz w:val="24"/>
              </w:rPr>
              <w:t>投资技术</w:t>
            </w:r>
            <w:r>
              <w:rPr>
                <w:rFonts w:hint="eastAsia"/>
                <w:sz w:val="24"/>
              </w:rPr>
              <w:t>I</w:t>
            </w:r>
          </w:p>
        </w:tc>
        <w:tc>
          <w:tcPr>
            <w:tcW w:w="677" w:type="dxa"/>
          </w:tcPr>
          <w:p w14:paraId="7726EBC9" w14:textId="77777777" w:rsidR="00FE5E7A" w:rsidRDefault="00FE5E7A" w:rsidP="007A6926">
            <w:r w:rsidRPr="00617F0C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B307947" w14:textId="77777777" w:rsidR="00FE5E7A" w:rsidRDefault="00FE5E7A" w:rsidP="007A6926">
            <w:proofErr w:type="gramStart"/>
            <w:r w:rsidRPr="00927E19">
              <w:rPr>
                <w:rFonts w:hint="eastAsia"/>
                <w:sz w:val="24"/>
              </w:rPr>
              <w:t>李伯尧</w:t>
            </w:r>
            <w:proofErr w:type="gramEnd"/>
          </w:p>
        </w:tc>
        <w:tc>
          <w:tcPr>
            <w:tcW w:w="1135" w:type="dxa"/>
          </w:tcPr>
          <w:p w14:paraId="7DA96AFC" w14:textId="626CBAA2" w:rsidR="00FE5E7A" w:rsidRDefault="00FE5E7A" w:rsidP="007A6926">
            <w:pPr>
              <w:jc w:val="center"/>
              <w:rPr>
                <w:sz w:val="24"/>
              </w:rPr>
            </w:pPr>
            <w:r w:rsidRPr="00D4661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77A4FB6" w14:textId="77777777" w:rsidR="00FE5E7A" w:rsidRDefault="00FE5E7A" w:rsidP="007A6926">
            <w:pPr>
              <w:jc w:val="center"/>
              <w:rPr>
                <w:sz w:val="24"/>
              </w:rPr>
            </w:pPr>
          </w:p>
        </w:tc>
      </w:tr>
      <w:tr w:rsidR="00FE5E7A" w14:paraId="5B6EDCA7" w14:textId="77777777" w:rsidTr="007A6926">
        <w:tc>
          <w:tcPr>
            <w:tcW w:w="776" w:type="dxa"/>
            <w:vAlign w:val="center"/>
          </w:tcPr>
          <w:p w14:paraId="6F291414" w14:textId="77777777" w:rsidR="00FE5E7A" w:rsidRDefault="00FE5E7A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14:paraId="15F44352" w14:textId="77777777" w:rsidR="00FE5E7A" w:rsidRDefault="00FE5E7A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量化</w:t>
            </w:r>
            <w:r>
              <w:rPr>
                <w:sz w:val="24"/>
              </w:rPr>
              <w:t>投资技术</w:t>
            </w:r>
            <w:r>
              <w:rPr>
                <w:sz w:val="24"/>
              </w:rPr>
              <w:t>II</w:t>
            </w:r>
          </w:p>
        </w:tc>
        <w:tc>
          <w:tcPr>
            <w:tcW w:w="677" w:type="dxa"/>
          </w:tcPr>
          <w:p w14:paraId="56C76499" w14:textId="77777777" w:rsidR="00FE5E7A" w:rsidRDefault="00FE5E7A" w:rsidP="007A6926">
            <w:r w:rsidRPr="00617F0C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3A6B2A2F" w14:textId="77777777" w:rsidR="00FE5E7A" w:rsidRDefault="00FE5E7A" w:rsidP="007A6926">
            <w:proofErr w:type="gramStart"/>
            <w:r w:rsidRPr="00927E19">
              <w:rPr>
                <w:rFonts w:hint="eastAsia"/>
                <w:sz w:val="24"/>
              </w:rPr>
              <w:t>李伯尧</w:t>
            </w:r>
            <w:proofErr w:type="gramEnd"/>
          </w:p>
        </w:tc>
        <w:tc>
          <w:tcPr>
            <w:tcW w:w="1135" w:type="dxa"/>
          </w:tcPr>
          <w:p w14:paraId="3C3E166E" w14:textId="0040B637" w:rsidR="00FE5E7A" w:rsidRDefault="00FE5E7A" w:rsidP="007A6926">
            <w:pPr>
              <w:jc w:val="center"/>
              <w:rPr>
                <w:sz w:val="24"/>
              </w:rPr>
            </w:pPr>
            <w:r w:rsidRPr="00D4661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4EF4D22" w14:textId="77777777" w:rsidR="00FE5E7A" w:rsidRDefault="00FE5E7A" w:rsidP="007A6926">
            <w:pPr>
              <w:jc w:val="center"/>
              <w:rPr>
                <w:sz w:val="24"/>
              </w:rPr>
            </w:pPr>
          </w:p>
        </w:tc>
      </w:tr>
      <w:tr w:rsidR="00FE5E7A" w14:paraId="1285D61C" w14:textId="77777777" w:rsidTr="007A6926">
        <w:tc>
          <w:tcPr>
            <w:tcW w:w="776" w:type="dxa"/>
            <w:vAlign w:val="center"/>
          </w:tcPr>
          <w:p w14:paraId="4713E190" w14:textId="77777777" w:rsidR="00FE5E7A" w:rsidRDefault="00FE5E7A" w:rsidP="007A69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14:paraId="60C1248E" w14:textId="77777777" w:rsidR="00FE5E7A" w:rsidRDefault="00FE5E7A" w:rsidP="007A6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人工</w:t>
            </w:r>
            <w:r>
              <w:rPr>
                <w:sz w:val="24"/>
              </w:rPr>
              <w:t>智能与金融投资简介</w:t>
            </w:r>
          </w:p>
        </w:tc>
        <w:tc>
          <w:tcPr>
            <w:tcW w:w="677" w:type="dxa"/>
          </w:tcPr>
          <w:p w14:paraId="6CA45438" w14:textId="77777777" w:rsidR="00FE5E7A" w:rsidRDefault="00FE5E7A" w:rsidP="007A6926">
            <w:r w:rsidRPr="00617F0C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73FD31D" w14:textId="77777777" w:rsidR="00FE5E7A" w:rsidRDefault="00FE5E7A" w:rsidP="007A6926">
            <w:proofErr w:type="gramStart"/>
            <w:r w:rsidRPr="00927E19">
              <w:rPr>
                <w:rFonts w:hint="eastAsia"/>
                <w:sz w:val="24"/>
              </w:rPr>
              <w:t>李伯尧</w:t>
            </w:r>
            <w:proofErr w:type="gramEnd"/>
          </w:p>
        </w:tc>
        <w:tc>
          <w:tcPr>
            <w:tcW w:w="1135" w:type="dxa"/>
          </w:tcPr>
          <w:p w14:paraId="6692F997" w14:textId="4D9B1BE5" w:rsidR="00FE5E7A" w:rsidRDefault="00FE5E7A" w:rsidP="007A6926">
            <w:pPr>
              <w:jc w:val="center"/>
              <w:rPr>
                <w:sz w:val="24"/>
              </w:rPr>
            </w:pPr>
            <w:r w:rsidRPr="00D4661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2F7E1203" w14:textId="77777777" w:rsidR="00FE5E7A" w:rsidRDefault="00FE5E7A" w:rsidP="007A6926">
            <w:pPr>
              <w:jc w:val="center"/>
              <w:rPr>
                <w:sz w:val="24"/>
              </w:rPr>
            </w:pPr>
          </w:p>
        </w:tc>
      </w:tr>
    </w:tbl>
    <w:p w14:paraId="5B37E021" w14:textId="77777777" w:rsidR="001069BE" w:rsidRDefault="001069BE" w:rsidP="00FE5E7A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27EC09C6" w14:textId="77777777" w:rsidR="00FE5E7A" w:rsidRDefault="00FE5E7A" w:rsidP="00FE5E7A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253FA9A7" w14:textId="50E7AF46" w:rsidR="00FE5E7A" w:rsidRDefault="00FE5E7A" w:rsidP="00FE5E7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产业发展与税收政策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产业经济学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2017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868"/>
        <w:gridCol w:w="567"/>
        <w:gridCol w:w="851"/>
        <w:gridCol w:w="1134"/>
        <w:gridCol w:w="1326"/>
      </w:tblGrid>
      <w:tr w:rsidR="00FE5E7A" w14:paraId="6E2E0A8D" w14:textId="77777777" w:rsidTr="001069B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65C3267" w14:textId="77777777" w:rsidR="00FE5E7A" w:rsidRDefault="00FE5E7A" w:rsidP="001069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14:paraId="6A065EE0" w14:textId="77777777" w:rsidR="00FE5E7A" w:rsidRDefault="00FE5E7A" w:rsidP="001069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729FD4" w14:textId="77777777" w:rsidR="00FE5E7A" w:rsidRDefault="00FE5E7A" w:rsidP="001069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6A436E" w14:textId="77777777" w:rsidR="00FE5E7A" w:rsidRDefault="00FE5E7A" w:rsidP="001069B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A9D4BE" w14:textId="77777777" w:rsidR="00FE5E7A" w:rsidRDefault="00FE5E7A" w:rsidP="001069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76532136" w14:textId="77777777" w:rsidR="00FE5E7A" w:rsidRDefault="00FE5E7A" w:rsidP="001069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E5E7A" w14:paraId="4E1490A5" w14:textId="77777777" w:rsidTr="001069BE">
        <w:tc>
          <w:tcPr>
            <w:tcW w:w="776" w:type="dxa"/>
            <w:vAlign w:val="center"/>
          </w:tcPr>
          <w:p w14:paraId="7757BFAD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68" w:type="dxa"/>
          </w:tcPr>
          <w:p w14:paraId="7C6144CF" w14:textId="77777777" w:rsidR="00FE5E7A" w:rsidRDefault="00FE5E7A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国内外产业发展概述</w:t>
            </w:r>
          </w:p>
        </w:tc>
        <w:tc>
          <w:tcPr>
            <w:tcW w:w="567" w:type="dxa"/>
          </w:tcPr>
          <w:p w14:paraId="3A99A7DE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14:paraId="33C9D46E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 w14:paraId="60E73F33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14:paraId="22706D0F" w14:textId="77777777" w:rsidR="00FE5E7A" w:rsidRDefault="00FE5E7A" w:rsidP="001069BE">
            <w:pPr>
              <w:jc w:val="center"/>
              <w:rPr>
                <w:sz w:val="24"/>
              </w:rPr>
            </w:pPr>
          </w:p>
        </w:tc>
      </w:tr>
      <w:tr w:rsidR="00FE5E7A" w14:paraId="0075A936" w14:textId="77777777" w:rsidTr="001069BE">
        <w:tc>
          <w:tcPr>
            <w:tcW w:w="776" w:type="dxa"/>
            <w:vAlign w:val="center"/>
          </w:tcPr>
          <w:p w14:paraId="05FDECA0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868" w:type="dxa"/>
          </w:tcPr>
          <w:p w14:paraId="796B7211" w14:textId="77777777" w:rsidR="00FE5E7A" w:rsidRDefault="00FE5E7A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国内外产业政策概述</w:t>
            </w:r>
          </w:p>
        </w:tc>
        <w:tc>
          <w:tcPr>
            <w:tcW w:w="567" w:type="dxa"/>
          </w:tcPr>
          <w:p w14:paraId="2A03DC01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14:paraId="711BE681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 w14:paraId="5666E264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14:paraId="4407F603" w14:textId="77777777" w:rsidR="00FE5E7A" w:rsidRDefault="00FE5E7A" w:rsidP="001069BE">
            <w:pPr>
              <w:jc w:val="center"/>
              <w:rPr>
                <w:sz w:val="24"/>
              </w:rPr>
            </w:pPr>
          </w:p>
        </w:tc>
      </w:tr>
      <w:tr w:rsidR="00FE5E7A" w14:paraId="000ED329" w14:textId="77777777" w:rsidTr="001069BE">
        <w:tc>
          <w:tcPr>
            <w:tcW w:w="776" w:type="dxa"/>
            <w:vAlign w:val="center"/>
          </w:tcPr>
          <w:p w14:paraId="3CE9211C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868" w:type="dxa"/>
          </w:tcPr>
          <w:p w14:paraId="56A7F442" w14:textId="77777777" w:rsidR="00FE5E7A" w:rsidRDefault="00FE5E7A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产业发展中的税收工具概述</w:t>
            </w:r>
          </w:p>
        </w:tc>
        <w:tc>
          <w:tcPr>
            <w:tcW w:w="567" w:type="dxa"/>
          </w:tcPr>
          <w:p w14:paraId="0452590E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14:paraId="662F0FBA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 w14:paraId="367B41C4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14:paraId="3196C4F6" w14:textId="77777777" w:rsidR="00FE5E7A" w:rsidRDefault="00FE5E7A" w:rsidP="001069BE">
            <w:pPr>
              <w:jc w:val="center"/>
              <w:rPr>
                <w:sz w:val="24"/>
              </w:rPr>
            </w:pPr>
          </w:p>
        </w:tc>
      </w:tr>
      <w:tr w:rsidR="00FE5E7A" w14:paraId="24F01C99" w14:textId="77777777" w:rsidTr="001069BE">
        <w:tc>
          <w:tcPr>
            <w:tcW w:w="776" w:type="dxa"/>
            <w:vAlign w:val="center"/>
          </w:tcPr>
          <w:p w14:paraId="53C76B70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68" w:type="dxa"/>
          </w:tcPr>
          <w:p w14:paraId="24719396" w14:textId="77777777" w:rsidR="00FE5E7A" w:rsidRDefault="00FE5E7A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产业技术发展中的税收政策之一</w:t>
            </w:r>
          </w:p>
        </w:tc>
        <w:tc>
          <w:tcPr>
            <w:tcW w:w="567" w:type="dxa"/>
          </w:tcPr>
          <w:p w14:paraId="3437B82F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14:paraId="58A1C2FB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 w14:paraId="50C20434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14:paraId="3E2823BF" w14:textId="77777777" w:rsidR="00FE5E7A" w:rsidRDefault="00FE5E7A" w:rsidP="001069BE">
            <w:pPr>
              <w:jc w:val="center"/>
              <w:rPr>
                <w:sz w:val="24"/>
              </w:rPr>
            </w:pPr>
          </w:p>
        </w:tc>
      </w:tr>
      <w:tr w:rsidR="00FE5E7A" w14:paraId="157B0E50" w14:textId="77777777" w:rsidTr="001069BE">
        <w:tc>
          <w:tcPr>
            <w:tcW w:w="776" w:type="dxa"/>
            <w:vAlign w:val="center"/>
          </w:tcPr>
          <w:p w14:paraId="2A85D4A1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868" w:type="dxa"/>
          </w:tcPr>
          <w:p w14:paraId="6B3ADD0F" w14:textId="77777777" w:rsidR="00FE5E7A" w:rsidRDefault="00FE5E7A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产业技术发展中的税收政策之二</w:t>
            </w:r>
          </w:p>
        </w:tc>
        <w:tc>
          <w:tcPr>
            <w:tcW w:w="567" w:type="dxa"/>
          </w:tcPr>
          <w:p w14:paraId="4C3F679C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14:paraId="37769960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 w14:paraId="5BE6B936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14:paraId="3D5C3571" w14:textId="77777777" w:rsidR="00FE5E7A" w:rsidRDefault="00FE5E7A" w:rsidP="001069BE">
            <w:pPr>
              <w:jc w:val="center"/>
              <w:rPr>
                <w:sz w:val="24"/>
              </w:rPr>
            </w:pPr>
          </w:p>
        </w:tc>
      </w:tr>
      <w:tr w:rsidR="00FE5E7A" w14:paraId="57B23392" w14:textId="77777777" w:rsidTr="001069BE">
        <w:tc>
          <w:tcPr>
            <w:tcW w:w="776" w:type="dxa"/>
            <w:vAlign w:val="center"/>
          </w:tcPr>
          <w:p w14:paraId="2CE0D9DF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868" w:type="dxa"/>
          </w:tcPr>
          <w:p w14:paraId="49130C70" w14:textId="77777777" w:rsidR="00FE5E7A" w:rsidRDefault="00FE5E7A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产业布局发展中的税收政策</w:t>
            </w:r>
          </w:p>
        </w:tc>
        <w:tc>
          <w:tcPr>
            <w:tcW w:w="567" w:type="dxa"/>
          </w:tcPr>
          <w:p w14:paraId="7AD10903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14:paraId="4053C09C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 w14:paraId="6810F890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14:paraId="6E1C889F" w14:textId="77777777" w:rsidR="00FE5E7A" w:rsidRDefault="00FE5E7A" w:rsidP="001069BE">
            <w:pPr>
              <w:jc w:val="center"/>
              <w:rPr>
                <w:sz w:val="24"/>
              </w:rPr>
            </w:pPr>
          </w:p>
        </w:tc>
      </w:tr>
      <w:tr w:rsidR="00FE5E7A" w14:paraId="3AC96A6F" w14:textId="77777777" w:rsidTr="001069BE">
        <w:tc>
          <w:tcPr>
            <w:tcW w:w="776" w:type="dxa"/>
            <w:vAlign w:val="center"/>
          </w:tcPr>
          <w:p w14:paraId="6A7152F6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868" w:type="dxa"/>
          </w:tcPr>
          <w:p w14:paraId="188888ED" w14:textId="77777777" w:rsidR="00FE5E7A" w:rsidRDefault="00FE5E7A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产业组织发展中的税收政策</w:t>
            </w:r>
          </w:p>
        </w:tc>
        <w:tc>
          <w:tcPr>
            <w:tcW w:w="567" w:type="dxa"/>
          </w:tcPr>
          <w:p w14:paraId="48F9B29B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14:paraId="2E45BB3A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 w14:paraId="442C6E85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14:paraId="7798C4F9" w14:textId="77777777" w:rsidR="00FE5E7A" w:rsidRDefault="00FE5E7A" w:rsidP="001069BE">
            <w:pPr>
              <w:jc w:val="center"/>
              <w:rPr>
                <w:sz w:val="24"/>
              </w:rPr>
            </w:pPr>
          </w:p>
        </w:tc>
      </w:tr>
      <w:tr w:rsidR="00FE5E7A" w14:paraId="1D8E8B57" w14:textId="77777777" w:rsidTr="001069BE">
        <w:tc>
          <w:tcPr>
            <w:tcW w:w="776" w:type="dxa"/>
            <w:vAlign w:val="center"/>
          </w:tcPr>
          <w:p w14:paraId="5C050667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868" w:type="dxa"/>
          </w:tcPr>
          <w:p w14:paraId="47D394B4" w14:textId="77777777" w:rsidR="00FE5E7A" w:rsidRDefault="00FE5E7A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产业发展中的收入分配与税收政策</w:t>
            </w:r>
          </w:p>
        </w:tc>
        <w:tc>
          <w:tcPr>
            <w:tcW w:w="567" w:type="dxa"/>
          </w:tcPr>
          <w:p w14:paraId="1AFC9DD3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14:paraId="683F78B9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 w14:paraId="66073F93" w14:textId="77777777" w:rsidR="00FE5E7A" w:rsidRDefault="00FE5E7A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14:paraId="3F1ED999" w14:textId="77777777" w:rsidR="00FE5E7A" w:rsidRDefault="00FE5E7A" w:rsidP="001069BE">
            <w:pPr>
              <w:jc w:val="center"/>
              <w:rPr>
                <w:sz w:val="24"/>
              </w:rPr>
            </w:pPr>
          </w:p>
        </w:tc>
      </w:tr>
    </w:tbl>
    <w:p w14:paraId="19BA1DA3" w14:textId="77777777" w:rsidR="009E53E9" w:rsidRDefault="009E53E9" w:rsidP="00A629FC">
      <w:pPr>
        <w:spacing w:line="400" w:lineRule="exact"/>
        <w:jc w:val="center"/>
      </w:pPr>
    </w:p>
    <w:p w14:paraId="099E2A7B" w14:textId="77777777" w:rsidR="001069BE" w:rsidRDefault="001069BE" w:rsidP="00A629FC">
      <w:pPr>
        <w:spacing w:line="400" w:lineRule="exact"/>
        <w:jc w:val="center"/>
      </w:pPr>
    </w:p>
    <w:p w14:paraId="13D07805" w14:textId="77777777" w:rsidR="001069BE" w:rsidRDefault="001069BE" w:rsidP="00A629FC">
      <w:pPr>
        <w:spacing w:line="400" w:lineRule="exact"/>
        <w:jc w:val="center"/>
      </w:pPr>
    </w:p>
    <w:p w14:paraId="3F99084C" w14:textId="77777777" w:rsidR="001069BE" w:rsidRDefault="001069BE" w:rsidP="00A629FC">
      <w:pPr>
        <w:spacing w:line="400" w:lineRule="exact"/>
        <w:jc w:val="center"/>
      </w:pPr>
    </w:p>
    <w:p w14:paraId="6CE01317" w14:textId="77777777" w:rsidR="001069BE" w:rsidRDefault="001069BE" w:rsidP="00A629FC">
      <w:pPr>
        <w:spacing w:line="400" w:lineRule="exact"/>
        <w:jc w:val="center"/>
      </w:pPr>
    </w:p>
    <w:p w14:paraId="6B493E22" w14:textId="77777777" w:rsidR="001069BE" w:rsidRDefault="001069BE" w:rsidP="00A629FC">
      <w:pPr>
        <w:spacing w:line="400" w:lineRule="exact"/>
        <w:jc w:val="center"/>
      </w:pPr>
    </w:p>
    <w:p w14:paraId="2E3948CD" w14:textId="77777777" w:rsidR="001069BE" w:rsidRDefault="001069BE" w:rsidP="009E1340">
      <w:pPr>
        <w:spacing w:line="400" w:lineRule="exact"/>
      </w:pPr>
    </w:p>
    <w:p w14:paraId="3EB780DD" w14:textId="77777777" w:rsidR="001069BE" w:rsidRDefault="001069BE" w:rsidP="001069BE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20D77BCC" w14:textId="6E8DE43F" w:rsidR="001069BE" w:rsidRDefault="001069BE" w:rsidP="001069B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管理会计研究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会计学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2018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180"/>
        <w:gridCol w:w="710"/>
        <w:gridCol w:w="1060"/>
        <w:gridCol w:w="840"/>
        <w:gridCol w:w="1071"/>
      </w:tblGrid>
      <w:tr w:rsidR="001069BE" w14:paraId="17B1E123" w14:textId="77777777" w:rsidTr="001069BE">
        <w:trPr>
          <w:cantSplit/>
          <w:trHeight w:val="640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05B50EF7" w14:textId="77777777" w:rsidR="001069BE" w:rsidRDefault="001069BE" w:rsidP="001069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180" w:type="dxa"/>
            <w:tcBorders>
              <w:bottom w:val="single" w:sz="4" w:space="0" w:color="auto"/>
            </w:tcBorders>
            <w:vAlign w:val="center"/>
          </w:tcPr>
          <w:p w14:paraId="0E0BC2A5" w14:textId="77777777" w:rsidR="001069BE" w:rsidRDefault="001069BE" w:rsidP="001069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436EE28" w14:textId="77777777" w:rsidR="001069BE" w:rsidRDefault="001069BE" w:rsidP="001069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A5B79E6" w14:textId="77777777" w:rsidR="001069BE" w:rsidRDefault="001069BE" w:rsidP="001069B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260790C" w14:textId="77777777" w:rsidR="001069BE" w:rsidRDefault="001069BE" w:rsidP="001069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6A108B03" w14:textId="77777777" w:rsidR="001069BE" w:rsidRDefault="001069BE" w:rsidP="001069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69BE" w14:paraId="38C8832B" w14:textId="77777777" w:rsidTr="001069BE">
        <w:tc>
          <w:tcPr>
            <w:tcW w:w="661" w:type="dxa"/>
            <w:vAlign w:val="center"/>
          </w:tcPr>
          <w:p w14:paraId="1E16B689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80" w:type="dxa"/>
          </w:tcPr>
          <w:p w14:paraId="68656FCC" w14:textId="77777777" w:rsidR="001069BE" w:rsidRDefault="001069BE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管理会计的产生与发展</w:t>
            </w:r>
          </w:p>
        </w:tc>
        <w:tc>
          <w:tcPr>
            <w:tcW w:w="710" w:type="dxa"/>
          </w:tcPr>
          <w:p w14:paraId="167ED0A2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1A16A36E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71887EDC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1C77BE34" w14:textId="77777777" w:rsidR="001069BE" w:rsidRDefault="001069BE" w:rsidP="001069BE">
            <w:pPr>
              <w:jc w:val="center"/>
              <w:rPr>
                <w:sz w:val="24"/>
              </w:rPr>
            </w:pPr>
          </w:p>
        </w:tc>
      </w:tr>
      <w:tr w:rsidR="001069BE" w14:paraId="75E213B7" w14:textId="77777777" w:rsidTr="001069BE">
        <w:tc>
          <w:tcPr>
            <w:tcW w:w="661" w:type="dxa"/>
            <w:vAlign w:val="center"/>
          </w:tcPr>
          <w:p w14:paraId="7F5CDDE3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80" w:type="dxa"/>
          </w:tcPr>
          <w:p w14:paraId="28B9426E" w14:textId="77777777" w:rsidR="001069BE" w:rsidRDefault="001069BE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管理会计的职业道德与组织</w:t>
            </w:r>
          </w:p>
        </w:tc>
        <w:tc>
          <w:tcPr>
            <w:tcW w:w="710" w:type="dxa"/>
          </w:tcPr>
          <w:p w14:paraId="66363E44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49FF9B68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6DF9C36A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21CAA329" w14:textId="77777777" w:rsidR="001069BE" w:rsidRDefault="001069BE" w:rsidP="001069BE">
            <w:pPr>
              <w:jc w:val="center"/>
              <w:rPr>
                <w:sz w:val="24"/>
              </w:rPr>
            </w:pPr>
          </w:p>
        </w:tc>
      </w:tr>
      <w:tr w:rsidR="001069BE" w14:paraId="36E7C61C" w14:textId="77777777" w:rsidTr="001069BE">
        <w:tc>
          <w:tcPr>
            <w:tcW w:w="661" w:type="dxa"/>
            <w:vAlign w:val="center"/>
          </w:tcPr>
          <w:p w14:paraId="7D1B39AE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80" w:type="dxa"/>
          </w:tcPr>
          <w:p w14:paraId="1880BF20" w14:textId="77777777" w:rsidR="001069BE" w:rsidRDefault="001069BE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经营预测分析</w:t>
            </w:r>
          </w:p>
        </w:tc>
        <w:tc>
          <w:tcPr>
            <w:tcW w:w="710" w:type="dxa"/>
          </w:tcPr>
          <w:p w14:paraId="1E30EC4B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55E5BF87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69F1866A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71BE91AE" w14:textId="77777777" w:rsidR="001069BE" w:rsidRDefault="001069BE" w:rsidP="001069BE">
            <w:pPr>
              <w:jc w:val="center"/>
              <w:rPr>
                <w:sz w:val="24"/>
              </w:rPr>
            </w:pPr>
          </w:p>
        </w:tc>
      </w:tr>
      <w:tr w:rsidR="001069BE" w14:paraId="520FC269" w14:textId="77777777" w:rsidTr="001069BE">
        <w:tc>
          <w:tcPr>
            <w:tcW w:w="661" w:type="dxa"/>
            <w:vAlign w:val="center"/>
          </w:tcPr>
          <w:p w14:paraId="74A7EA6C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80" w:type="dxa"/>
          </w:tcPr>
          <w:p w14:paraId="68D931A9" w14:textId="77777777" w:rsidR="001069BE" w:rsidRDefault="001069BE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经营预测分析</w:t>
            </w:r>
          </w:p>
        </w:tc>
        <w:tc>
          <w:tcPr>
            <w:tcW w:w="710" w:type="dxa"/>
          </w:tcPr>
          <w:p w14:paraId="6F5306F8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5F3F4B7B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1A3FA366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166C413F" w14:textId="77777777" w:rsidR="001069BE" w:rsidRDefault="001069BE" w:rsidP="001069BE">
            <w:pPr>
              <w:jc w:val="center"/>
              <w:rPr>
                <w:sz w:val="24"/>
              </w:rPr>
            </w:pPr>
          </w:p>
        </w:tc>
      </w:tr>
      <w:tr w:rsidR="001069BE" w14:paraId="5EB32E64" w14:textId="77777777" w:rsidTr="001069BE">
        <w:tc>
          <w:tcPr>
            <w:tcW w:w="661" w:type="dxa"/>
            <w:vAlign w:val="center"/>
          </w:tcPr>
          <w:p w14:paraId="41A21CA6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80" w:type="dxa"/>
          </w:tcPr>
          <w:p w14:paraId="0331D25E" w14:textId="77777777" w:rsidR="001069BE" w:rsidRDefault="001069BE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预算管理</w:t>
            </w:r>
          </w:p>
        </w:tc>
        <w:tc>
          <w:tcPr>
            <w:tcW w:w="710" w:type="dxa"/>
          </w:tcPr>
          <w:p w14:paraId="29600D42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64E95DCA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67C003CB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4C5E74C9" w14:textId="77777777" w:rsidR="001069BE" w:rsidRDefault="001069BE" w:rsidP="001069BE">
            <w:pPr>
              <w:jc w:val="center"/>
              <w:rPr>
                <w:sz w:val="24"/>
              </w:rPr>
            </w:pPr>
          </w:p>
        </w:tc>
      </w:tr>
      <w:tr w:rsidR="001069BE" w14:paraId="2ADD7F76" w14:textId="77777777" w:rsidTr="001069BE">
        <w:tc>
          <w:tcPr>
            <w:tcW w:w="661" w:type="dxa"/>
            <w:vAlign w:val="center"/>
          </w:tcPr>
          <w:p w14:paraId="1B079756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180" w:type="dxa"/>
          </w:tcPr>
          <w:p w14:paraId="0D456C07" w14:textId="77777777" w:rsidR="001069BE" w:rsidRDefault="001069BE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内部控制与风险管理</w:t>
            </w:r>
          </w:p>
        </w:tc>
        <w:tc>
          <w:tcPr>
            <w:tcW w:w="710" w:type="dxa"/>
          </w:tcPr>
          <w:p w14:paraId="3B4DFB58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39B03EA7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396064C9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42073DE0" w14:textId="77777777" w:rsidR="001069BE" w:rsidRDefault="001069BE" w:rsidP="001069BE">
            <w:pPr>
              <w:jc w:val="center"/>
              <w:rPr>
                <w:sz w:val="24"/>
              </w:rPr>
            </w:pPr>
          </w:p>
        </w:tc>
      </w:tr>
      <w:tr w:rsidR="001069BE" w14:paraId="71643337" w14:textId="77777777" w:rsidTr="001069BE">
        <w:tc>
          <w:tcPr>
            <w:tcW w:w="661" w:type="dxa"/>
            <w:vAlign w:val="center"/>
          </w:tcPr>
          <w:p w14:paraId="0E6F977B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180" w:type="dxa"/>
          </w:tcPr>
          <w:p w14:paraId="6A12F357" w14:textId="77777777" w:rsidR="001069BE" w:rsidRDefault="001069BE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绩效考核与激励</w:t>
            </w:r>
          </w:p>
        </w:tc>
        <w:tc>
          <w:tcPr>
            <w:tcW w:w="710" w:type="dxa"/>
          </w:tcPr>
          <w:p w14:paraId="740E5081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64336763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23122AD7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0B0246D6" w14:textId="77777777" w:rsidR="001069BE" w:rsidRDefault="001069BE" w:rsidP="001069BE">
            <w:pPr>
              <w:jc w:val="center"/>
              <w:rPr>
                <w:sz w:val="24"/>
              </w:rPr>
            </w:pPr>
          </w:p>
        </w:tc>
      </w:tr>
      <w:tr w:rsidR="001069BE" w14:paraId="26F6A914" w14:textId="77777777" w:rsidTr="001069BE">
        <w:tc>
          <w:tcPr>
            <w:tcW w:w="661" w:type="dxa"/>
            <w:vAlign w:val="center"/>
          </w:tcPr>
          <w:p w14:paraId="2C0DBD04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180" w:type="dxa"/>
          </w:tcPr>
          <w:p w14:paraId="26191BD8" w14:textId="77777777" w:rsidR="001069BE" w:rsidRDefault="001069BE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绩效考核与激励</w:t>
            </w:r>
          </w:p>
        </w:tc>
        <w:tc>
          <w:tcPr>
            <w:tcW w:w="710" w:type="dxa"/>
          </w:tcPr>
          <w:p w14:paraId="2C4DFBB2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46BDA76B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74CC7FD8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645188B6" w14:textId="77777777" w:rsidR="001069BE" w:rsidRDefault="001069BE" w:rsidP="001069BE">
            <w:pPr>
              <w:jc w:val="center"/>
              <w:rPr>
                <w:sz w:val="24"/>
              </w:rPr>
            </w:pPr>
          </w:p>
        </w:tc>
      </w:tr>
      <w:tr w:rsidR="001069BE" w14:paraId="5EF50068" w14:textId="77777777" w:rsidTr="001069BE">
        <w:tc>
          <w:tcPr>
            <w:tcW w:w="661" w:type="dxa"/>
            <w:vAlign w:val="center"/>
          </w:tcPr>
          <w:p w14:paraId="5FC11A83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180" w:type="dxa"/>
          </w:tcPr>
          <w:p w14:paraId="0E2300EA" w14:textId="77777777" w:rsidR="001069BE" w:rsidRDefault="001069BE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作业成本管理</w:t>
            </w:r>
          </w:p>
        </w:tc>
        <w:tc>
          <w:tcPr>
            <w:tcW w:w="710" w:type="dxa"/>
          </w:tcPr>
          <w:p w14:paraId="6FE6C501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0320B9D1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1985438C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287D0351" w14:textId="77777777" w:rsidR="001069BE" w:rsidRDefault="001069BE" w:rsidP="001069BE">
            <w:pPr>
              <w:jc w:val="center"/>
              <w:rPr>
                <w:sz w:val="24"/>
              </w:rPr>
            </w:pPr>
          </w:p>
        </w:tc>
      </w:tr>
      <w:tr w:rsidR="001069BE" w14:paraId="1814B23C" w14:textId="77777777" w:rsidTr="001069BE">
        <w:tc>
          <w:tcPr>
            <w:tcW w:w="661" w:type="dxa"/>
            <w:vAlign w:val="center"/>
          </w:tcPr>
          <w:p w14:paraId="781D88A5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180" w:type="dxa"/>
          </w:tcPr>
          <w:p w14:paraId="20100D3E" w14:textId="77777777" w:rsidR="001069BE" w:rsidRDefault="001069BE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国际管理会计</w:t>
            </w:r>
          </w:p>
        </w:tc>
        <w:tc>
          <w:tcPr>
            <w:tcW w:w="710" w:type="dxa"/>
          </w:tcPr>
          <w:p w14:paraId="22D8BB33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6F92456D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597E65C0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61125A07" w14:textId="77777777" w:rsidR="001069BE" w:rsidRDefault="001069BE" w:rsidP="001069BE">
            <w:pPr>
              <w:jc w:val="center"/>
              <w:rPr>
                <w:sz w:val="24"/>
              </w:rPr>
            </w:pPr>
          </w:p>
        </w:tc>
      </w:tr>
      <w:tr w:rsidR="001069BE" w14:paraId="39C9D5C9" w14:textId="77777777" w:rsidTr="001069BE">
        <w:tc>
          <w:tcPr>
            <w:tcW w:w="661" w:type="dxa"/>
            <w:vAlign w:val="center"/>
          </w:tcPr>
          <w:p w14:paraId="6D066CA7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180" w:type="dxa"/>
          </w:tcPr>
          <w:p w14:paraId="2A834019" w14:textId="77777777" w:rsidR="001069BE" w:rsidRDefault="001069BE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质量管理会计</w:t>
            </w:r>
          </w:p>
        </w:tc>
        <w:tc>
          <w:tcPr>
            <w:tcW w:w="710" w:type="dxa"/>
          </w:tcPr>
          <w:p w14:paraId="083EDB79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6E766302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4EC12A74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63867F2D" w14:textId="77777777" w:rsidR="001069BE" w:rsidRDefault="001069BE" w:rsidP="001069BE">
            <w:pPr>
              <w:jc w:val="center"/>
              <w:rPr>
                <w:sz w:val="24"/>
              </w:rPr>
            </w:pPr>
          </w:p>
        </w:tc>
      </w:tr>
      <w:tr w:rsidR="001069BE" w14:paraId="36FD240C" w14:textId="77777777" w:rsidTr="001069BE">
        <w:tc>
          <w:tcPr>
            <w:tcW w:w="661" w:type="dxa"/>
            <w:vAlign w:val="center"/>
          </w:tcPr>
          <w:p w14:paraId="0F1B6434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180" w:type="dxa"/>
          </w:tcPr>
          <w:p w14:paraId="28DFCCC0" w14:textId="77777777" w:rsidR="001069BE" w:rsidRDefault="001069BE" w:rsidP="00106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环境管理会计</w:t>
            </w:r>
          </w:p>
        </w:tc>
        <w:tc>
          <w:tcPr>
            <w:tcW w:w="710" w:type="dxa"/>
          </w:tcPr>
          <w:p w14:paraId="2CBE9B85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276118E1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5304483A" w14:textId="77777777" w:rsidR="001069BE" w:rsidRDefault="001069BE" w:rsidP="00106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6653C6C3" w14:textId="77777777" w:rsidR="001069BE" w:rsidRDefault="001069BE" w:rsidP="001069BE">
            <w:pPr>
              <w:jc w:val="center"/>
              <w:rPr>
                <w:sz w:val="24"/>
              </w:rPr>
            </w:pPr>
          </w:p>
        </w:tc>
      </w:tr>
    </w:tbl>
    <w:p w14:paraId="5B33D9AB" w14:textId="77777777" w:rsidR="005553AE" w:rsidRDefault="005553AE" w:rsidP="000D0D21">
      <w:pPr>
        <w:spacing w:line="400" w:lineRule="exact"/>
      </w:pPr>
    </w:p>
    <w:p w14:paraId="3312B0F8" w14:textId="77777777" w:rsidR="005553AE" w:rsidRDefault="005553AE" w:rsidP="005553AE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6F1BD61C" w14:textId="325327F4" w:rsidR="005553AE" w:rsidRDefault="005553AE" w:rsidP="005553A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管理会计研究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>会计</w:t>
      </w:r>
      <w:r>
        <w:rPr>
          <w:rFonts w:hint="eastAsia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2018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180"/>
        <w:gridCol w:w="710"/>
        <w:gridCol w:w="1060"/>
        <w:gridCol w:w="840"/>
        <w:gridCol w:w="1071"/>
      </w:tblGrid>
      <w:tr w:rsidR="005553AE" w14:paraId="11E98383" w14:textId="77777777" w:rsidTr="00984E50">
        <w:trPr>
          <w:cantSplit/>
          <w:trHeight w:val="640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19F1DCF8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180" w:type="dxa"/>
            <w:tcBorders>
              <w:bottom w:val="single" w:sz="4" w:space="0" w:color="auto"/>
            </w:tcBorders>
            <w:vAlign w:val="center"/>
          </w:tcPr>
          <w:p w14:paraId="6EB6E60A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9A40690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49CC8F6" w14:textId="77777777" w:rsidR="005553AE" w:rsidRDefault="005553AE" w:rsidP="00984E5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DD64894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10AB2CFC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553AE" w14:paraId="45547BDF" w14:textId="77777777" w:rsidTr="00984E50">
        <w:tc>
          <w:tcPr>
            <w:tcW w:w="661" w:type="dxa"/>
            <w:vAlign w:val="center"/>
          </w:tcPr>
          <w:p w14:paraId="4666E266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80" w:type="dxa"/>
          </w:tcPr>
          <w:p w14:paraId="74084A87" w14:textId="77777777" w:rsidR="005553AE" w:rsidRDefault="005553AE" w:rsidP="00984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管理会计的产生与发展</w:t>
            </w:r>
          </w:p>
        </w:tc>
        <w:tc>
          <w:tcPr>
            <w:tcW w:w="710" w:type="dxa"/>
          </w:tcPr>
          <w:p w14:paraId="7D201753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532BB5C6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4EE9590D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690A25AE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60C0BEDE" w14:textId="77777777" w:rsidTr="00984E50">
        <w:tc>
          <w:tcPr>
            <w:tcW w:w="661" w:type="dxa"/>
            <w:vAlign w:val="center"/>
          </w:tcPr>
          <w:p w14:paraId="5520F6EC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80" w:type="dxa"/>
          </w:tcPr>
          <w:p w14:paraId="6CAD9E90" w14:textId="77777777" w:rsidR="005553AE" w:rsidRDefault="005553AE" w:rsidP="00984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管理会计的职业道德与组织</w:t>
            </w:r>
          </w:p>
        </w:tc>
        <w:tc>
          <w:tcPr>
            <w:tcW w:w="710" w:type="dxa"/>
          </w:tcPr>
          <w:p w14:paraId="5BA8EA8E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7A3B272B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4A5A97CE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107E84FE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3D478BCC" w14:textId="77777777" w:rsidTr="00984E50">
        <w:tc>
          <w:tcPr>
            <w:tcW w:w="661" w:type="dxa"/>
            <w:vAlign w:val="center"/>
          </w:tcPr>
          <w:p w14:paraId="5D672622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80" w:type="dxa"/>
          </w:tcPr>
          <w:p w14:paraId="592EDE3C" w14:textId="77777777" w:rsidR="005553AE" w:rsidRDefault="005553AE" w:rsidP="00984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经营预测分析</w:t>
            </w:r>
          </w:p>
        </w:tc>
        <w:tc>
          <w:tcPr>
            <w:tcW w:w="710" w:type="dxa"/>
          </w:tcPr>
          <w:p w14:paraId="7610959C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75487E80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7929E5DD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576448BE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0DAEF487" w14:textId="77777777" w:rsidTr="00984E50">
        <w:tc>
          <w:tcPr>
            <w:tcW w:w="661" w:type="dxa"/>
            <w:vAlign w:val="center"/>
          </w:tcPr>
          <w:p w14:paraId="7CCAE4BA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80" w:type="dxa"/>
          </w:tcPr>
          <w:p w14:paraId="0EB5A8B0" w14:textId="77777777" w:rsidR="005553AE" w:rsidRDefault="005553AE" w:rsidP="00984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经营预测分析</w:t>
            </w:r>
          </w:p>
        </w:tc>
        <w:tc>
          <w:tcPr>
            <w:tcW w:w="710" w:type="dxa"/>
          </w:tcPr>
          <w:p w14:paraId="6A1517D0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463F8963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0E867A5A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58108AF0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7602C870" w14:textId="77777777" w:rsidTr="00984E50">
        <w:tc>
          <w:tcPr>
            <w:tcW w:w="661" w:type="dxa"/>
            <w:vAlign w:val="center"/>
          </w:tcPr>
          <w:p w14:paraId="0BE7A2A2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80" w:type="dxa"/>
          </w:tcPr>
          <w:p w14:paraId="5056CE2F" w14:textId="77777777" w:rsidR="005553AE" w:rsidRDefault="005553AE" w:rsidP="00984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预算管理</w:t>
            </w:r>
          </w:p>
        </w:tc>
        <w:tc>
          <w:tcPr>
            <w:tcW w:w="710" w:type="dxa"/>
          </w:tcPr>
          <w:p w14:paraId="2D30B6CB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40E15BCB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208B509E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1BA07705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21369FA1" w14:textId="77777777" w:rsidTr="00984E50">
        <w:tc>
          <w:tcPr>
            <w:tcW w:w="661" w:type="dxa"/>
            <w:vAlign w:val="center"/>
          </w:tcPr>
          <w:p w14:paraId="63D077C8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180" w:type="dxa"/>
          </w:tcPr>
          <w:p w14:paraId="4F9020AD" w14:textId="77777777" w:rsidR="005553AE" w:rsidRDefault="005553AE" w:rsidP="00984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内部控制与风险管理</w:t>
            </w:r>
          </w:p>
        </w:tc>
        <w:tc>
          <w:tcPr>
            <w:tcW w:w="710" w:type="dxa"/>
          </w:tcPr>
          <w:p w14:paraId="674271B3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7B10CC98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4E85EAFD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0294CAD9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4DCAD298" w14:textId="77777777" w:rsidTr="00984E50">
        <w:tc>
          <w:tcPr>
            <w:tcW w:w="661" w:type="dxa"/>
            <w:vAlign w:val="center"/>
          </w:tcPr>
          <w:p w14:paraId="4796B131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180" w:type="dxa"/>
          </w:tcPr>
          <w:p w14:paraId="7B187D23" w14:textId="77777777" w:rsidR="005553AE" w:rsidRDefault="005553AE" w:rsidP="00984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绩效考核与激励</w:t>
            </w:r>
          </w:p>
        </w:tc>
        <w:tc>
          <w:tcPr>
            <w:tcW w:w="710" w:type="dxa"/>
          </w:tcPr>
          <w:p w14:paraId="7585ADD5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246AC9D4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2FCD90D3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7C39BB13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377D1DE2" w14:textId="77777777" w:rsidTr="00984E50">
        <w:tc>
          <w:tcPr>
            <w:tcW w:w="661" w:type="dxa"/>
            <w:vAlign w:val="center"/>
          </w:tcPr>
          <w:p w14:paraId="78FDF372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180" w:type="dxa"/>
          </w:tcPr>
          <w:p w14:paraId="417161A3" w14:textId="77777777" w:rsidR="005553AE" w:rsidRDefault="005553AE" w:rsidP="00984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绩效考核与激励</w:t>
            </w:r>
          </w:p>
        </w:tc>
        <w:tc>
          <w:tcPr>
            <w:tcW w:w="710" w:type="dxa"/>
          </w:tcPr>
          <w:p w14:paraId="35BB8268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7586A19A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48F27845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18FCDB7E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6AC23648" w14:textId="77777777" w:rsidTr="00984E50">
        <w:tc>
          <w:tcPr>
            <w:tcW w:w="661" w:type="dxa"/>
            <w:vAlign w:val="center"/>
          </w:tcPr>
          <w:p w14:paraId="55F027EA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180" w:type="dxa"/>
          </w:tcPr>
          <w:p w14:paraId="79381A6A" w14:textId="77777777" w:rsidR="005553AE" w:rsidRDefault="005553AE" w:rsidP="00984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作业成本管理</w:t>
            </w:r>
          </w:p>
        </w:tc>
        <w:tc>
          <w:tcPr>
            <w:tcW w:w="710" w:type="dxa"/>
          </w:tcPr>
          <w:p w14:paraId="785A4F9D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3BAD24A9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7C642D26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2A250F21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6C8E2973" w14:textId="77777777" w:rsidTr="00984E50">
        <w:tc>
          <w:tcPr>
            <w:tcW w:w="661" w:type="dxa"/>
            <w:vAlign w:val="center"/>
          </w:tcPr>
          <w:p w14:paraId="37A96B6E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180" w:type="dxa"/>
          </w:tcPr>
          <w:p w14:paraId="798B3DCA" w14:textId="77777777" w:rsidR="005553AE" w:rsidRDefault="005553AE" w:rsidP="00984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国际管理会计</w:t>
            </w:r>
          </w:p>
        </w:tc>
        <w:tc>
          <w:tcPr>
            <w:tcW w:w="710" w:type="dxa"/>
          </w:tcPr>
          <w:p w14:paraId="6DCE5E9F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2110FDB6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23E20403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30C0B936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516A74ED" w14:textId="77777777" w:rsidTr="00984E50">
        <w:tc>
          <w:tcPr>
            <w:tcW w:w="661" w:type="dxa"/>
            <w:vAlign w:val="center"/>
          </w:tcPr>
          <w:p w14:paraId="24D92301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180" w:type="dxa"/>
          </w:tcPr>
          <w:p w14:paraId="3920AB5D" w14:textId="77777777" w:rsidR="005553AE" w:rsidRDefault="005553AE" w:rsidP="00984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质量管理会计</w:t>
            </w:r>
          </w:p>
        </w:tc>
        <w:tc>
          <w:tcPr>
            <w:tcW w:w="710" w:type="dxa"/>
          </w:tcPr>
          <w:p w14:paraId="355AEBFF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7C1C6DF9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69B3EF94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36FADFDA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188ADDC1" w14:textId="77777777" w:rsidTr="00984E50">
        <w:tc>
          <w:tcPr>
            <w:tcW w:w="661" w:type="dxa"/>
            <w:vAlign w:val="center"/>
          </w:tcPr>
          <w:p w14:paraId="7C1493EB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180" w:type="dxa"/>
          </w:tcPr>
          <w:p w14:paraId="3C7B86D2" w14:textId="77777777" w:rsidR="005553AE" w:rsidRDefault="005553AE" w:rsidP="00984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环境管理会计</w:t>
            </w:r>
          </w:p>
        </w:tc>
        <w:tc>
          <w:tcPr>
            <w:tcW w:w="710" w:type="dxa"/>
          </w:tcPr>
          <w:p w14:paraId="69F00811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</w:tcPr>
          <w:p w14:paraId="387275F4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忠</w:t>
            </w:r>
          </w:p>
        </w:tc>
        <w:tc>
          <w:tcPr>
            <w:tcW w:w="840" w:type="dxa"/>
          </w:tcPr>
          <w:p w14:paraId="1A23DC32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1" w:type="dxa"/>
          </w:tcPr>
          <w:p w14:paraId="6CC339BC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</w:tbl>
    <w:p w14:paraId="79CC70DC" w14:textId="77777777" w:rsidR="005553AE" w:rsidRDefault="005553AE" w:rsidP="00A629FC">
      <w:pPr>
        <w:spacing w:line="400" w:lineRule="exact"/>
        <w:jc w:val="center"/>
      </w:pPr>
    </w:p>
    <w:p w14:paraId="2093B31A" w14:textId="77777777" w:rsidR="000D0D21" w:rsidRDefault="000D0D21" w:rsidP="00F13373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14:paraId="5D4AB280" w14:textId="77777777" w:rsidR="000D0D21" w:rsidRDefault="000D0D21" w:rsidP="000D0D2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32"/>
          <w:szCs w:val="32"/>
          <w:u w:val="single"/>
        </w:rPr>
        <w:t xml:space="preserve"> </w:t>
      </w:r>
      <w:r>
        <w:rPr>
          <w:rFonts w:eastAsia="楷体_GB2312" w:hint="eastAsia"/>
          <w:sz w:val="32"/>
          <w:szCs w:val="32"/>
          <w:u w:val="single"/>
        </w:rPr>
        <w:t>金融监管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金融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2018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262"/>
        <w:gridCol w:w="748"/>
        <w:gridCol w:w="1134"/>
        <w:gridCol w:w="1134"/>
        <w:gridCol w:w="1468"/>
      </w:tblGrid>
      <w:tr w:rsidR="005553AE" w14:paraId="1E293406" w14:textId="77777777" w:rsidTr="00984E5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3691EDE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32D21054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3FC92CA6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C2B6BF" w14:textId="77777777" w:rsidR="005553AE" w:rsidRDefault="005553AE" w:rsidP="00984E5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E97A13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3AFD300D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5553AE" w14:paraId="780793FB" w14:textId="77777777" w:rsidTr="00984E50">
        <w:tc>
          <w:tcPr>
            <w:tcW w:w="776" w:type="dxa"/>
            <w:vAlign w:val="center"/>
          </w:tcPr>
          <w:p w14:paraId="2DBD80BB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62" w:type="dxa"/>
            <w:vAlign w:val="center"/>
          </w:tcPr>
          <w:p w14:paraId="5A004266" w14:textId="77777777" w:rsidR="005553AE" w:rsidRPr="00C85DE5" w:rsidRDefault="005553AE" w:rsidP="00984E50">
            <w:pPr>
              <w:spacing w:before="40" w:after="40" w:line="276" w:lineRule="auto"/>
              <w:jc w:val="left"/>
              <w:rPr>
                <w:sz w:val="24"/>
              </w:rPr>
            </w:pPr>
            <w:r w:rsidRPr="00C85DE5">
              <w:rPr>
                <w:rFonts w:hint="eastAsia"/>
                <w:bCs/>
                <w:sz w:val="24"/>
              </w:rPr>
              <w:t>金融监管导论：信息不对称</w:t>
            </w:r>
          </w:p>
        </w:tc>
        <w:tc>
          <w:tcPr>
            <w:tcW w:w="748" w:type="dxa"/>
          </w:tcPr>
          <w:p w14:paraId="5700334C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3DBCC832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134" w:type="dxa"/>
          </w:tcPr>
          <w:p w14:paraId="0E58FAFC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468" w:type="dxa"/>
          </w:tcPr>
          <w:p w14:paraId="06A160B4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65AFA8A6" w14:textId="77777777" w:rsidTr="00984E50">
        <w:tc>
          <w:tcPr>
            <w:tcW w:w="776" w:type="dxa"/>
            <w:vAlign w:val="center"/>
          </w:tcPr>
          <w:p w14:paraId="55C50609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62" w:type="dxa"/>
            <w:vAlign w:val="center"/>
          </w:tcPr>
          <w:p w14:paraId="028558DF" w14:textId="77777777" w:rsidR="005553AE" w:rsidRPr="00C85DE5" w:rsidRDefault="005553AE" w:rsidP="00984E50">
            <w:pPr>
              <w:spacing w:line="276" w:lineRule="auto"/>
              <w:rPr>
                <w:sz w:val="24"/>
              </w:rPr>
            </w:pPr>
            <w:r w:rsidRPr="00C85DE5">
              <w:rPr>
                <w:rFonts w:hint="eastAsia"/>
                <w:bCs/>
                <w:sz w:val="24"/>
              </w:rPr>
              <w:t>法律起源假说与</w:t>
            </w:r>
            <w:proofErr w:type="gramStart"/>
            <w:r w:rsidRPr="00C85DE5">
              <w:rPr>
                <w:rFonts w:hint="eastAsia"/>
                <w:bCs/>
                <w:sz w:val="24"/>
              </w:rPr>
              <w:t>法金融</w:t>
            </w:r>
            <w:proofErr w:type="gramEnd"/>
            <w:r w:rsidRPr="00C85DE5">
              <w:rPr>
                <w:rFonts w:hint="eastAsia"/>
                <w:bCs/>
                <w:sz w:val="24"/>
              </w:rPr>
              <w:t>理论</w:t>
            </w:r>
          </w:p>
        </w:tc>
        <w:tc>
          <w:tcPr>
            <w:tcW w:w="748" w:type="dxa"/>
          </w:tcPr>
          <w:p w14:paraId="50AF0F12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66E1F7E3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134" w:type="dxa"/>
          </w:tcPr>
          <w:p w14:paraId="05EFA1D9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468" w:type="dxa"/>
          </w:tcPr>
          <w:p w14:paraId="5520C843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3DDD8DF6" w14:textId="77777777" w:rsidTr="00984E50">
        <w:tc>
          <w:tcPr>
            <w:tcW w:w="776" w:type="dxa"/>
            <w:vAlign w:val="center"/>
          </w:tcPr>
          <w:p w14:paraId="1EE5E13E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62" w:type="dxa"/>
            <w:vAlign w:val="center"/>
          </w:tcPr>
          <w:p w14:paraId="73FEC171" w14:textId="77777777" w:rsidR="005553AE" w:rsidRPr="00C85DE5" w:rsidRDefault="005553AE" w:rsidP="00984E50">
            <w:pPr>
              <w:spacing w:line="276" w:lineRule="auto"/>
              <w:rPr>
                <w:sz w:val="24"/>
              </w:rPr>
            </w:pPr>
            <w:r w:rsidRPr="00C85DE5">
              <w:rPr>
                <w:rFonts w:hint="eastAsia"/>
                <w:bCs/>
                <w:sz w:val="24"/>
              </w:rPr>
              <w:t>中央银行</w:t>
            </w:r>
            <w:r>
              <w:rPr>
                <w:rFonts w:hint="eastAsia"/>
                <w:bCs/>
                <w:sz w:val="24"/>
              </w:rPr>
              <w:t>监管与</w:t>
            </w:r>
            <w:r w:rsidRPr="00C85DE5">
              <w:rPr>
                <w:rFonts w:hint="eastAsia"/>
                <w:bCs/>
                <w:sz w:val="24"/>
              </w:rPr>
              <w:t>人民银行法</w:t>
            </w:r>
          </w:p>
        </w:tc>
        <w:tc>
          <w:tcPr>
            <w:tcW w:w="748" w:type="dxa"/>
          </w:tcPr>
          <w:p w14:paraId="0F4FF58E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098BF279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134" w:type="dxa"/>
          </w:tcPr>
          <w:p w14:paraId="58E1D409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468" w:type="dxa"/>
          </w:tcPr>
          <w:p w14:paraId="6A90536E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28DC28E7" w14:textId="77777777" w:rsidTr="00984E50">
        <w:tc>
          <w:tcPr>
            <w:tcW w:w="776" w:type="dxa"/>
            <w:vAlign w:val="center"/>
          </w:tcPr>
          <w:p w14:paraId="779BD887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262" w:type="dxa"/>
            <w:vAlign w:val="center"/>
          </w:tcPr>
          <w:p w14:paraId="30CE9BCB" w14:textId="77777777" w:rsidR="005553AE" w:rsidRPr="00C85DE5" w:rsidRDefault="005553AE" w:rsidP="00984E50">
            <w:pPr>
              <w:spacing w:before="40" w:after="40" w:line="276" w:lineRule="auto"/>
              <w:jc w:val="left"/>
              <w:rPr>
                <w:sz w:val="24"/>
              </w:rPr>
            </w:pPr>
            <w:r w:rsidRPr="00C85DE5">
              <w:rPr>
                <w:rFonts w:hint="eastAsia"/>
                <w:bCs/>
                <w:sz w:val="24"/>
              </w:rPr>
              <w:t>商业银行法与巴塞尔协议</w:t>
            </w:r>
          </w:p>
        </w:tc>
        <w:tc>
          <w:tcPr>
            <w:tcW w:w="748" w:type="dxa"/>
          </w:tcPr>
          <w:p w14:paraId="013B920B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655E548F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134" w:type="dxa"/>
          </w:tcPr>
          <w:p w14:paraId="6EDEE45D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468" w:type="dxa"/>
          </w:tcPr>
          <w:p w14:paraId="77EBB719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77A9D6AA" w14:textId="77777777" w:rsidTr="00984E50">
        <w:tc>
          <w:tcPr>
            <w:tcW w:w="776" w:type="dxa"/>
            <w:vAlign w:val="center"/>
          </w:tcPr>
          <w:p w14:paraId="2119F246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262" w:type="dxa"/>
            <w:vAlign w:val="center"/>
          </w:tcPr>
          <w:p w14:paraId="7B701E6C" w14:textId="77777777" w:rsidR="005553AE" w:rsidRPr="00C85DE5" w:rsidRDefault="005553AE" w:rsidP="00984E50">
            <w:pPr>
              <w:spacing w:before="40" w:after="40" w:line="276" w:lineRule="auto"/>
              <w:jc w:val="left"/>
              <w:rPr>
                <w:sz w:val="24"/>
              </w:rPr>
            </w:pPr>
            <w:r w:rsidRPr="00C85DE5">
              <w:rPr>
                <w:rFonts w:hint="eastAsia"/>
                <w:bCs/>
                <w:sz w:val="24"/>
              </w:rPr>
              <w:t>证券法</w:t>
            </w:r>
            <w:r>
              <w:rPr>
                <w:rFonts w:hint="eastAsia"/>
                <w:bCs/>
                <w:sz w:val="24"/>
              </w:rPr>
              <w:t>及监管</w:t>
            </w:r>
          </w:p>
        </w:tc>
        <w:tc>
          <w:tcPr>
            <w:tcW w:w="748" w:type="dxa"/>
          </w:tcPr>
          <w:p w14:paraId="174C21E1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5EBC65F7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134" w:type="dxa"/>
          </w:tcPr>
          <w:p w14:paraId="7CA09B87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468" w:type="dxa"/>
          </w:tcPr>
          <w:p w14:paraId="387B9257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73897D22" w14:textId="77777777" w:rsidTr="00984E50">
        <w:tc>
          <w:tcPr>
            <w:tcW w:w="776" w:type="dxa"/>
            <w:vAlign w:val="center"/>
          </w:tcPr>
          <w:p w14:paraId="499D2767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262" w:type="dxa"/>
            <w:vAlign w:val="center"/>
          </w:tcPr>
          <w:p w14:paraId="2CFD669F" w14:textId="77777777" w:rsidR="005553AE" w:rsidRPr="00C85DE5" w:rsidRDefault="005553AE" w:rsidP="00984E50">
            <w:pPr>
              <w:spacing w:before="40" w:after="40" w:line="276" w:lineRule="auto"/>
              <w:jc w:val="left"/>
              <w:rPr>
                <w:sz w:val="24"/>
              </w:rPr>
            </w:pPr>
            <w:r w:rsidRPr="00C85DE5">
              <w:rPr>
                <w:rFonts w:hint="eastAsia"/>
                <w:bCs/>
                <w:sz w:val="24"/>
              </w:rPr>
              <w:t>保险法</w:t>
            </w:r>
            <w:r>
              <w:rPr>
                <w:rFonts w:hint="eastAsia"/>
                <w:bCs/>
                <w:sz w:val="24"/>
              </w:rPr>
              <w:t>及监管</w:t>
            </w:r>
          </w:p>
        </w:tc>
        <w:tc>
          <w:tcPr>
            <w:tcW w:w="748" w:type="dxa"/>
          </w:tcPr>
          <w:p w14:paraId="1056B130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68D84697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134" w:type="dxa"/>
          </w:tcPr>
          <w:p w14:paraId="4C190BFC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468" w:type="dxa"/>
          </w:tcPr>
          <w:p w14:paraId="77EDA96C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1006D1A8" w14:textId="77777777" w:rsidTr="00984E50">
        <w:tc>
          <w:tcPr>
            <w:tcW w:w="776" w:type="dxa"/>
            <w:vAlign w:val="center"/>
          </w:tcPr>
          <w:p w14:paraId="7C926694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262" w:type="dxa"/>
            <w:vAlign w:val="center"/>
          </w:tcPr>
          <w:p w14:paraId="177624E5" w14:textId="77777777" w:rsidR="005553AE" w:rsidRPr="00C85DE5" w:rsidRDefault="005553AE" w:rsidP="00984E50">
            <w:pPr>
              <w:spacing w:before="40" w:after="40" w:line="276" w:lineRule="auto"/>
              <w:jc w:val="left"/>
              <w:rPr>
                <w:sz w:val="24"/>
              </w:rPr>
            </w:pPr>
            <w:r w:rsidRPr="00C85DE5">
              <w:rPr>
                <w:rFonts w:hint="eastAsia"/>
                <w:bCs/>
                <w:sz w:val="24"/>
              </w:rPr>
              <w:t>信托法</w:t>
            </w:r>
            <w:r>
              <w:rPr>
                <w:rFonts w:hint="eastAsia"/>
                <w:bCs/>
                <w:sz w:val="24"/>
              </w:rPr>
              <w:t>及综合监管</w:t>
            </w:r>
          </w:p>
        </w:tc>
        <w:tc>
          <w:tcPr>
            <w:tcW w:w="748" w:type="dxa"/>
          </w:tcPr>
          <w:p w14:paraId="2A7212AD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75433423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134" w:type="dxa"/>
          </w:tcPr>
          <w:p w14:paraId="2E3412E2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468" w:type="dxa"/>
          </w:tcPr>
          <w:p w14:paraId="1EC53ECC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</w:tbl>
    <w:p w14:paraId="48AE6513" w14:textId="77777777" w:rsidR="005553AE" w:rsidRDefault="005553AE" w:rsidP="005553AE">
      <w:pPr>
        <w:jc w:val="center"/>
        <w:rPr>
          <w:sz w:val="24"/>
        </w:rPr>
      </w:pPr>
    </w:p>
    <w:p w14:paraId="65685A73" w14:textId="77777777" w:rsidR="005553AE" w:rsidRDefault="005553AE" w:rsidP="005553AE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6F62D1BB" w14:textId="0590B946" w:rsidR="005553AE" w:rsidRPr="000D0D21" w:rsidRDefault="005553AE" w:rsidP="005553A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>法律的博弈分析</w:t>
      </w:r>
      <w:r>
        <w:rPr>
          <w:rFonts w:eastAsia="黑体" w:hint="eastAsia"/>
          <w:sz w:val="28"/>
        </w:rPr>
        <w:t>专业年级</w:t>
      </w:r>
      <w:r w:rsidR="000D0D21">
        <w:rPr>
          <w:rFonts w:eastAsia="黑体" w:hint="eastAsia"/>
          <w:sz w:val="28"/>
        </w:rPr>
        <w:t xml:space="preserve"> </w:t>
      </w:r>
      <w:r w:rsidR="000D0D21" w:rsidRPr="000D0D21">
        <w:rPr>
          <w:rFonts w:eastAsia="黑体" w:hint="eastAsia"/>
          <w:sz w:val="28"/>
          <w:u w:val="single"/>
        </w:rPr>
        <w:t xml:space="preserve">   </w:t>
      </w:r>
      <w:r w:rsidR="000D0D21" w:rsidRPr="000D0D21">
        <w:rPr>
          <w:rFonts w:eastAsia="黑体" w:hint="eastAsia"/>
          <w:sz w:val="28"/>
          <w:u w:val="single"/>
        </w:rPr>
        <w:t>金融</w:t>
      </w:r>
      <w:r w:rsidR="000D0D21">
        <w:rPr>
          <w:rFonts w:eastAsia="黑体" w:hint="eastAsia"/>
          <w:sz w:val="28"/>
          <w:u w:val="single"/>
        </w:rPr>
        <w:t xml:space="preserve">   </w:t>
      </w:r>
      <w:r w:rsidR="000D0D21" w:rsidRPr="000D0D21">
        <w:rPr>
          <w:rFonts w:eastAsia="黑体" w:hint="eastAsia"/>
          <w:sz w:val="28"/>
        </w:rPr>
        <w:t>年级</w:t>
      </w:r>
      <w:r w:rsidR="000D0D21">
        <w:rPr>
          <w:rFonts w:eastAsia="黑体" w:hint="eastAsia"/>
          <w:sz w:val="28"/>
        </w:rPr>
        <w:t xml:space="preserve"> </w:t>
      </w:r>
      <w:r w:rsidR="000D0D21" w:rsidRPr="000D0D21">
        <w:rPr>
          <w:rFonts w:eastAsia="黑体" w:hint="eastAsia"/>
          <w:sz w:val="28"/>
          <w:u w:val="single"/>
        </w:rPr>
        <w:t xml:space="preserve">  2018</w:t>
      </w:r>
      <w:r w:rsidR="000D0D21">
        <w:rPr>
          <w:rFonts w:eastAsia="黑体" w:hint="eastAsia"/>
          <w:sz w:val="28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727"/>
        <w:gridCol w:w="850"/>
        <w:gridCol w:w="992"/>
        <w:gridCol w:w="1276"/>
        <w:gridCol w:w="901"/>
      </w:tblGrid>
      <w:tr w:rsidR="005553AE" w14:paraId="734EC2E4" w14:textId="77777777" w:rsidTr="00984E5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D14D89D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14:paraId="63C6C53E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89BCEE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21D565" w14:textId="77777777" w:rsidR="005553AE" w:rsidRDefault="005553AE" w:rsidP="00984E5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0462DB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5A5112E5" w14:textId="77777777" w:rsidR="005553AE" w:rsidRDefault="005553AE" w:rsidP="00984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5553AE" w14:paraId="3D78E541" w14:textId="77777777" w:rsidTr="00984E50">
        <w:tc>
          <w:tcPr>
            <w:tcW w:w="776" w:type="dxa"/>
            <w:vAlign w:val="center"/>
          </w:tcPr>
          <w:p w14:paraId="2F97A4A8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27" w:type="dxa"/>
          </w:tcPr>
          <w:p w14:paraId="67949639" w14:textId="77777777" w:rsidR="005553AE" w:rsidRPr="00E8132E" w:rsidRDefault="005553AE" w:rsidP="00984E5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  <w:r w:rsidRPr="00E8132E">
              <w:rPr>
                <w:rFonts w:ascii="宋体" w:cs="宋体" w:hint="eastAsia"/>
                <w:kern w:val="0"/>
                <w:sz w:val="24"/>
              </w:rPr>
              <w:t>法律的博弈分析导论</w:t>
            </w:r>
            <w:r w:rsidRPr="00E8132E">
              <w:rPr>
                <w:rFonts w:asci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</w:tcPr>
          <w:p w14:paraId="4A53F6B4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122C23BF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276" w:type="dxa"/>
          </w:tcPr>
          <w:p w14:paraId="42640D62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901" w:type="dxa"/>
          </w:tcPr>
          <w:p w14:paraId="13624EE2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1B6BE7EF" w14:textId="77777777" w:rsidTr="00984E50">
        <w:tc>
          <w:tcPr>
            <w:tcW w:w="776" w:type="dxa"/>
            <w:vAlign w:val="center"/>
          </w:tcPr>
          <w:p w14:paraId="61FFCE72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27" w:type="dxa"/>
          </w:tcPr>
          <w:p w14:paraId="2D9FD178" w14:textId="77777777" w:rsidR="005553AE" w:rsidRPr="00E8132E" w:rsidRDefault="005553AE" w:rsidP="00984E50">
            <w:pPr>
              <w:rPr>
                <w:sz w:val="24"/>
              </w:rPr>
            </w:pPr>
            <w:r w:rsidRPr="00E8132E">
              <w:rPr>
                <w:rFonts w:ascii="宋体" w:cs="宋体" w:hint="eastAsia"/>
                <w:kern w:val="0"/>
                <w:sz w:val="24"/>
              </w:rPr>
              <w:t>完全信息静态博弈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及</w:t>
            </w:r>
            <w:r w:rsidRPr="00E8132E">
              <w:rPr>
                <w:rFonts w:ascii="宋体" w:cs="宋体" w:hint="eastAsia"/>
                <w:bCs/>
                <w:kern w:val="0"/>
                <w:sz w:val="24"/>
              </w:rPr>
              <w:t>法学应用</w:t>
            </w:r>
          </w:p>
        </w:tc>
        <w:tc>
          <w:tcPr>
            <w:tcW w:w="850" w:type="dxa"/>
          </w:tcPr>
          <w:p w14:paraId="6733AB34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443BD616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276" w:type="dxa"/>
          </w:tcPr>
          <w:p w14:paraId="4690EEEC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901" w:type="dxa"/>
          </w:tcPr>
          <w:p w14:paraId="412AA0E9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7C1D420A" w14:textId="77777777" w:rsidTr="00984E50">
        <w:tc>
          <w:tcPr>
            <w:tcW w:w="776" w:type="dxa"/>
            <w:vAlign w:val="center"/>
          </w:tcPr>
          <w:p w14:paraId="15AD74C6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727" w:type="dxa"/>
          </w:tcPr>
          <w:p w14:paraId="3A658534" w14:textId="77777777" w:rsidR="005553AE" w:rsidRPr="00E8132E" w:rsidRDefault="005553AE" w:rsidP="00984E50">
            <w:pPr>
              <w:rPr>
                <w:sz w:val="24"/>
              </w:rPr>
            </w:pPr>
            <w:r w:rsidRPr="00E8132E">
              <w:rPr>
                <w:sz w:val="24"/>
              </w:rPr>
              <w:t>混合策略博弈与监管</w:t>
            </w:r>
          </w:p>
        </w:tc>
        <w:tc>
          <w:tcPr>
            <w:tcW w:w="850" w:type="dxa"/>
          </w:tcPr>
          <w:p w14:paraId="63B3FB59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0ABE6EE9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276" w:type="dxa"/>
          </w:tcPr>
          <w:p w14:paraId="46B1917F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901" w:type="dxa"/>
          </w:tcPr>
          <w:p w14:paraId="25279F76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5FB45E14" w14:textId="77777777" w:rsidTr="00984E50">
        <w:tc>
          <w:tcPr>
            <w:tcW w:w="776" w:type="dxa"/>
            <w:vAlign w:val="center"/>
          </w:tcPr>
          <w:p w14:paraId="097B611D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727" w:type="dxa"/>
          </w:tcPr>
          <w:p w14:paraId="5D49432A" w14:textId="77777777" w:rsidR="005553AE" w:rsidRPr="00E8132E" w:rsidRDefault="005553AE" w:rsidP="00984E50">
            <w:pPr>
              <w:rPr>
                <w:sz w:val="24"/>
              </w:rPr>
            </w:pPr>
            <w:r w:rsidRPr="00E8132E">
              <w:rPr>
                <w:rFonts w:ascii="宋体" w:cs="宋体" w:hint="eastAsia"/>
                <w:kern w:val="0"/>
                <w:sz w:val="24"/>
              </w:rPr>
              <w:t>完全信息动态博弈</w:t>
            </w:r>
          </w:p>
        </w:tc>
        <w:tc>
          <w:tcPr>
            <w:tcW w:w="850" w:type="dxa"/>
          </w:tcPr>
          <w:p w14:paraId="5EA293D9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1E0ED3C3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276" w:type="dxa"/>
          </w:tcPr>
          <w:p w14:paraId="39DE90D8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901" w:type="dxa"/>
          </w:tcPr>
          <w:p w14:paraId="2A67805E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5229FF8A" w14:textId="77777777" w:rsidTr="00984E50">
        <w:tc>
          <w:tcPr>
            <w:tcW w:w="776" w:type="dxa"/>
            <w:vAlign w:val="center"/>
          </w:tcPr>
          <w:p w14:paraId="258A0D7E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727" w:type="dxa"/>
          </w:tcPr>
          <w:p w14:paraId="3C3467A7" w14:textId="77777777" w:rsidR="005553AE" w:rsidRPr="00E8132E" w:rsidRDefault="005553AE" w:rsidP="00984E50">
            <w:pPr>
              <w:rPr>
                <w:sz w:val="24"/>
              </w:rPr>
            </w:pPr>
            <w:r w:rsidRPr="00E8132E">
              <w:rPr>
                <w:sz w:val="24"/>
              </w:rPr>
              <w:t>重复博弈与法律的价值</w:t>
            </w:r>
          </w:p>
        </w:tc>
        <w:tc>
          <w:tcPr>
            <w:tcW w:w="850" w:type="dxa"/>
          </w:tcPr>
          <w:p w14:paraId="41793315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61A9760F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276" w:type="dxa"/>
          </w:tcPr>
          <w:p w14:paraId="3D22F797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901" w:type="dxa"/>
          </w:tcPr>
          <w:p w14:paraId="0181230B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31403266" w14:textId="77777777" w:rsidTr="00984E50">
        <w:trPr>
          <w:trHeight w:val="253"/>
        </w:trPr>
        <w:tc>
          <w:tcPr>
            <w:tcW w:w="776" w:type="dxa"/>
            <w:vAlign w:val="center"/>
          </w:tcPr>
          <w:p w14:paraId="303D20DC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27" w:type="dxa"/>
          </w:tcPr>
          <w:p w14:paraId="3422610E" w14:textId="77777777" w:rsidR="005553AE" w:rsidRPr="00E8132E" w:rsidRDefault="005553AE" w:rsidP="00984E50">
            <w:pPr>
              <w:rPr>
                <w:sz w:val="24"/>
              </w:rPr>
            </w:pPr>
            <w:r w:rsidRPr="00E8132E">
              <w:rPr>
                <w:sz w:val="24"/>
              </w:rPr>
              <w:t>不完全信息静态博弈</w:t>
            </w:r>
          </w:p>
        </w:tc>
        <w:tc>
          <w:tcPr>
            <w:tcW w:w="850" w:type="dxa"/>
          </w:tcPr>
          <w:p w14:paraId="25F2145A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5303985C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276" w:type="dxa"/>
          </w:tcPr>
          <w:p w14:paraId="4BF8EF31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901" w:type="dxa"/>
          </w:tcPr>
          <w:p w14:paraId="27FD089D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1454A2DA" w14:textId="77777777" w:rsidTr="00984E50">
        <w:tc>
          <w:tcPr>
            <w:tcW w:w="776" w:type="dxa"/>
            <w:vAlign w:val="center"/>
          </w:tcPr>
          <w:p w14:paraId="06DA31D9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727" w:type="dxa"/>
          </w:tcPr>
          <w:p w14:paraId="7BB70D8C" w14:textId="77777777" w:rsidR="005553AE" w:rsidRPr="00E8132E" w:rsidRDefault="005553AE" w:rsidP="00984E50">
            <w:pPr>
              <w:rPr>
                <w:sz w:val="24"/>
              </w:rPr>
            </w:pPr>
            <w:r w:rsidRPr="00E8132E">
              <w:rPr>
                <w:sz w:val="24"/>
              </w:rPr>
              <w:t>不完全信息</w:t>
            </w:r>
            <w:r>
              <w:rPr>
                <w:rFonts w:hint="eastAsia"/>
                <w:sz w:val="24"/>
              </w:rPr>
              <w:t>动</w:t>
            </w:r>
            <w:r w:rsidRPr="00E8132E">
              <w:rPr>
                <w:sz w:val="24"/>
              </w:rPr>
              <w:t>态博弈</w:t>
            </w:r>
          </w:p>
        </w:tc>
        <w:tc>
          <w:tcPr>
            <w:tcW w:w="850" w:type="dxa"/>
          </w:tcPr>
          <w:p w14:paraId="388FAB25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7AA58ADF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276" w:type="dxa"/>
          </w:tcPr>
          <w:p w14:paraId="3BCD8473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901" w:type="dxa"/>
          </w:tcPr>
          <w:p w14:paraId="565EF7C8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  <w:tr w:rsidR="005553AE" w14:paraId="43805CC7" w14:textId="77777777" w:rsidTr="00984E50">
        <w:tc>
          <w:tcPr>
            <w:tcW w:w="776" w:type="dxa"/>
            <w:vAlign w:val="center"/>
          </w:tcPr>
          <w:p w14:paraId="0DF84DF4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27" w:type="dxa"/>
          </w:tcPr>
          <w:p w14:paraId="09D34B6E" w14:textId="77777777" w:rsidR="005553AE" w:rsidRPr="00E8132E" w:rsidRDefault="005553AE" w:rsidP="00984E50">
            <w:pPr>
              <w:rPr>
                <w:sz w:val="24"/>
              </w:rPr>
            </w:pPr>
            <w:r w:rsidRPr="00E8132E">
              <w:rPr>
                <w:rFonts w:ascii="宋体" w:cs="宋体" w:hint="eastAsia"/>
                <w:kern w:val="0"/>
                <w:sz w:val="24"/>
              </w:rPr>
              <w:t>法律的博弈分析</w:t>
            </w:r>
            <w:r>
              <w:rPr>
                <w:rFonts w:ascii="宋体" w:cs="宋体" w:hint="eastAsia"/>
                <w:kern w:val="0"/>
                <w:sz w:val="24"/>
              </w:rPr>
              <w:t>展望</w:t>
            </w:r>
          </w:p>
        </w:tc>
        <w:tc>
          <w:tcPr>
            <w:tcW w:w="850" w:type="dxa"/>
          </w:tcPr>
          <w:p w14:paraId="0A0180DF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76B9B08B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276" w:type="dxa"/>
          </w:tcPr>
          <w:p w14:paraId="4CB6B3EA" w14:textId="77777777" w:rsidR="005553AE" w:rsidRDefault="005553AE" w:rsidP="0098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901" w:type="dxa"/>
          </w:tcPr>
          <w:p w14:paraId="1820F5BF" w14:textId="77777777" w:rsidR="005553AE" w:rsidRDefault="005553AE" w:rsidP="00984E50">
            <w:pPr>
              <w:jc w:val="center"/>
              <w:rPr>
                <w:sz w:val="24"/>
              </w:rPr>
            </w:pPr>
          </w:p>
        </w:tc>
      </w:tr>
    </w:tbl>
    <w:p w14:paraId="4497E95F" w14:textId="77777777" w:rsidR="005553AE" w:rsidRDefault="005553AE" w:rsidP="005553AE">
      <w:pPr>
        <w:jc w:val="center"/>
        <w:rPr>
          <w:sz w:val="24"/>
        </w:rPr>
      </w:pPr>
    </w:p>
    <w:p w14:paraId="0ABA53C1" w14:textId="77777777" w:rsidR="009F1A1A" w:rsidRPr="00EB7B3C" w:rsidRDefault="009F1A1A" w:rsidP="009F1A1A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14:paraId="292BD0EE" w14:textId="77777777" w:rsidR="009F1A1A" w:rsidRDefault="009F1A1A" w:rsidP="009F1A1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技术创新与知识产权管理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企业管理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429"/>
      </w:tblGrid>
      <w:tr w:rsidR="009F1A1A" w14:paraId="2DC34842" w14:textId="77777777" w:rsidTr="00F1337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0FB0EAF" w14:textId="77777777" w:rsidR="009F1A1A" w:rsidRDefault="009F1A1A" w:rsidP="00F133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A6F0959" w14:textId="77777777" w:rsidR="009F1A1A" w:rsidRDefault="009F1A1A" w:rsidP="00F133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0C65088" w14:textId="77777777" w:rsidR="009F1A1A" w:rsidRDefault="009F1A1A" w:rsidP="00F133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30C49E6" w14:textId="77777777" w:rsidR="009F1A1A" w:rsidRDefault="009F1A1A" w:rsidP="00F1337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97BC3E2" w14:textId="77777777" w:rsidR="009F1A1A" w:rsidRDefault="009F1A1A" w:rsidP="00F133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1C16B24F" w14:textId="77777777" w:rsidR="009F1A1A" w:rsidRDefault="009F1A1A" w:rsidP="00F133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F1A1A" w14:paraId="37F65F7D" w14:textId="77777777" w:rsidTr="00F13373">
        <w:tc>
          <w:tcPr>
            <w:tcW w:w="776" w:type="dxa"/>
            <w:vAlign w:val="center"/>
          </w:tcPr>
          <w:p w14:paraId="37B7D15C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14:paraId="21E797E8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技术创新战略</w:t>
            </w:r>
          </w:p>
        </w:tc>
        <w:tc>
          <w:tcPr>
            <w:tcW w:w="677" w:type="dxa"/>
            <w:vAlign w:val="center"/>
          </w:tcPr>
          <w:p w14:paraId="4CBB5ED2" w14:textId="0A8235A4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4B317954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  <w:vAlign w:val="center"/>
          </w:tcPr>
          <w:p w14:paraId="44085997" w14:textId="77777777" w:rsidR="009F1A1A" w:rsidRDefault="009F1A1A" w:rsidP="00F13373">
            <w:pPr>
              <w:jc w:val="center"/>
            </w:pPr>
            <w:r w:rsidRPr="009A21CC">
              <w:rPr>
                <w:rFonts w:hint="eastAsia"/>
                <w:sz w:val="24"/>
              </w:rPr>
              <w:t>教授</w:t>
            </w:r>
          </w:p>
        </w:tc>
        <w:tc>
          <w:tcPr>
            <w:tcW w:w="2429" w:type="dxa"/>
            <w:vAlign w:val="center"/>
          </w:tcPr>
          <w:p w14:paraId="0F61DA0A" w14:textId="77777777" w:rsidR="009F1A1A" w:rsidRDefault="009F1A1A" w:rsidP="00F13373">
            <w:pPr>
              <w:jc w:val="center"/>
              <w:rPr>
                <w:sz w:val="24"/>
              </w:rPr>
            </w:pPr>
          </w:p>
        </w:tc>
      </w:tr>
      <w:tr w:rsidR="009F1A1A" w14:paraId="7B46A1B7" w14:textId="77777777" w:rsidTr="00F13373">
        <w:tc>
          <w:tcPr>
            <w:tcW w:w="776" w:type="dxa"/>
            <w:vAlign w:val="center"/>
          </w:tcPr>
          <w:p w14:paraId="01BA1E8C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14:paraId="5C32960F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技术创新管理</w:t>
            </w:r>
          </w:p>
        </w:tc>
        <w:tc>
          <w:tcPr>
            <w:tcW w:w="677" w:type="dxa"/>
            <w:vAlign w:val="center"/>
          </w:tcPr>
          <w:p w14:paraId="1BB395F2" w14:textId="6F7450BE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538C1CE2" w14:textId="77777777" w:rsidR="009F1A1A" w:rsidRDefault="009F1A1A" w:rsidP="00F13373">
            <w:pPr>
              <w:jc w:val="center"/>
            </w:pPr>
            <w:r w:rsidRPr="00D37BC7"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  <w:vAlign w:val="center"/>
          </w:tcPr>
          <w:p w14:paraId="413CFE3E" w14:textId="77777777" w:rsidR="009F1A1A" w:rsidRDefault="009F1A1A" w:rsidP="00F13373">
            <w:pPr>
              <w:jc w:val="center"/>
            </w:pPr>
            <w:r w:rsidRPr="009A21CC">
              <w:rPr>
                <w:rFonts w:hint="eastAsia"/>
                <w:sz w:val="24"/>
              </w:rPr>
              <w:t>教授</w:t>
            </w:r>
          </w:p>
        </w:tc>
        <w:tc>
          <w:tcPr>
            <w:tcW w:w="2429" w:type="dxa"/>
            <w:vAlign w:val="center"/>
          </w:tcPr>
          <w:p w14:paraId="5BF258D4" w14:textId="77777777" w:rsidR="009F1A1A" w:rsidRDefault="009F1A1A" w:rsidP="00F13373">
            <w:pPr>
              <w:jc w:val="center"/>
              <w:rPr>
                <w:sz w:val="24"/>
              </w:rPr>
            </w:pPr>
          </w:p>
        </w:tc>
      </w:tr>
      <w:tr w:rsidR="009F1A1A" w14:paraId="0C0F5735" w14:textId="77777777" w:rsidTr="00F13373">
        <w:tc>
          <w:tcPr>
            <w:tcW w:w="776" w:type="dxa"/>
            <w:vAlign w:val="center"/>
          </w:tcPr>
          <w:p w14:paraId="5FB6EE7A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14:paraId="07E7A80C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企业技术创新与知识产权保护</w:t>
            </w:r>
          </w:p>
        </w:tc>
        <w:tc>
          <w:tcPr>
            <w:tcW w:w="677" w:type="dxa"/>
            <w:vAlign w:val="center"/>
          </w:tcPr>
          <w:p w14:paraId="5D269326" w14:textId="5C4A7F1C" w:rsidR="009F1A1A" w:rsidRDefault="009F1A1A" w:rsidP="009F1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2BE7FAE3" w14:textId="77777777" w:rsidR="009F1A1A" w:rsidRDefault="009F1A1A" w:rsidP="00F13373">
            <w:pPr>
              <w:jc w:val="center"/>
            </w:pPr>
            <w:r w:rsidRPr="00D37BC7"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  <w:vAlign w:val="center"/>
          </w:tcPr>
          <w:p w14:paraId="7D90A762" w14:textId="77777777" w:rsidR="009F1A1A" w:rsidRDefault="009F1A1A" w:rsidP="00F13373">
            <w:pPr>
              <w:jc w:val="center"/>
            </w:pPr>
            <w:r w:rsidRPr="009A21CC">
              <w:rPr>
                <w:rFonts w:hint="eastAsia"/>
                <w:sz w:val="24"/>
              </w:rPr>
              <w:t>教授</w:t>
            </w:r>
          </w:p>
        </w:tc>
        <w:tc>
          <w:tcPr>
            <w:tcW w:w="2429" w:type="dxa"/>
            <w:vAlign w:val="center"/>
          </w:tcPr>
          <w:p w14:paraId="31726166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带领学生参观企业</w:t>
            </w:r>
          </w:p>
        </w:tc>
      </w:tr>
      <w:tr w:rsidR="009F1A1A" w14:paraId="32305B1D" w14:textId="77777777" w:rsidTr="00F13373">
        <w:tc>
          <w:tcPr>
            <w:tcW w:w="776" w:type="dxa"/>
            <w:vAlign w:val="center"/>
          </w:tcPr>
          <w:p w14:paraId="439134DD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14:paraId="34A5ED5C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知识产权基本体系</w:t>
            </w:r>
          </w:p>
        </w:tc>
        <w:tc>
          <w:tcPr>
            <w:tcW w:w="677" w:type="dxa"/>
            <w:vAlign w:val="center"/>
          </w:tcPr>
          <w:p w14:paraId="5C8FAB8D" w14:textId="30FB3934" w:rsidR="009F1A1A" w:rsidRDefault="009F1A1A" w:rsidP="009F1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0EB524DB" w14:textId="77777777" w:rsidR="009F1A1A" w:rsidRDefault="009F1A1A" w:rsidP="00F13373">
            <w:pPr>
              <w:jc w:val="center"/>
            </w:pPr>
            <w:r w:rsidRPr="00D37BC7"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  <w:vAlign w:val="center"/>
          </w:tcPr>
          <w:p w14:paraId="565396DC" w14:textId="77777777" w:rsidR="009F1A1A" w:rsidRDefault="009F1A1A" w:rsidP="00F13373">
            <w:pPr>
              <w:jc w:val="center"/>
            </w:pPr>
            <w:r w:rsidRPr="009A21CC">
              <w:rPr>
                <w:rFonts w:hint="eastAsia"/>
                <w:sz w:val="24"/>
              </w:rPr>
              <w:t>教授</w:t>
            </w:r>
          </w:p>
        </w:tc>
        <w:tc>
          <w:tcPr>
            <w:tcW w:w="2429" w:type="dxa"/>
            <w:vAlign w:val="center"/>
          </w:tcPr>
          <w:p w14:paraId="5FCF63B1" w14:textId="77777777" w:rsidR="009F1A1A" w:rsidRDefault="009F1A1A" w:rsidP="00F13373">
            <w:pPr>
              <w:jc w:val="center"/>
              <w:rPr>
                <w:sz w:val="24"/>
              </w:rPr>
            </w:pPr>
          </w:p>
        </w:tc>
      </w:tr>
      <w:tr w:rsidR="009F1A1A" w14:paraId="46568C7C" w14:textId="77777777" w:rsidTr="00F13373">
        <w:tc>
          <w:tcPr>
            <w:tcW w:w="776" w:type="dxa"/>
            <w:vAlign w:val="center"/>
          </w:tcPr>
          <w:p w14:paraId="04242AE6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14:paraId="7A8E7857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知识产权战略</w:t>
            </w:r>
          </w:p>
        </w:tc>
        <w:tc>
          <w:tcPr>
            <w:tcW w:w="677" w:type="dxa"/>
            <w:vAlign w:val="center"/>
          </w:tcPr>
          <w:p w14:paraId="46ABAA0D" w14:textId="30CE462D" w:rsidR="009F1A1A" w:rsidRDefault="009F1A1A" w:rsidP="009F1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42A785B8" w14:textId="77777777" w:rsidR="009F1A1A" w:rsidRDefault="009F1A1A" w:rsidP="00F13373">
            <w:pPr>
              <w:jc w:val="center"/>
            </w:pPr>
            <w:r w:rsidRPr="00D37BC7"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  <w:vAlign w:val="center"/>
          </w:tcPr>
          <w:p w14:paraId="2FC1CB3F" w14:textId="77777777" w:rsidR="009F1A1A" w:rsidRDefault="009F1A1A" w:rsidP="00F13373">
            <w:pPr>
              <w:jc w:val="center"/>
            </w:pPr>
            <w:r w:rsidRPr="009A21CC">
              <w:rPr>
                <w:rFonts w:hint="eastAsia"/>
                <w:sz w:val="24"/>
              </w:rPr>
              <w:t>教授</w:t>
            </w:r>
          </w:p>
        </w:tc>
        <w:tc>
          <w:tcPr>
            <w:tcW w:w="2429" w:type="dxa"/>
            <w:vAlign w:val="center"/>
          </w:tcPr>
          <w:p w14:paraId="389EFCD7" w14:textId="77777777" w:rsidR="009F1A1A" w:rsidRDefault="009F1A1A" w:rsidP="00F13373">
            <w:pPr>
              <w:jc w:val="center"/>
              <w:rPr>
                <w:sz w:val="24"/>
              </w:rPr>
            </w:pPr>
          </w:p>
        </w:tc>
      </w:tr>
      <w:tr w:rsidR="009F1A1A" w14:paraId="3C205C33" w14:textId="77777777" w:rsidTr="00F13373">
        <w:tc>
          <w:tcPr>
            <w:tcW w:w="776" w:type="dxa"/>
            <w:vAlign w:val="center"/>
          </w:tcPr>
          <w:p w14:paraId="01585CB9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</w:t>
            </w:r>
          </w:p>
        </w:tc>
        <w:tc>
          <w:tcPr>
            <w:tcW w:w="2821" w:type="dxa"/>
            <w:vAlign w:val="center"/>
          </w:tcPr>
          <w:p w14:paraId="35E9D95C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知识产权分析工具</w:t>
            </w:r>
          </w:p>
        </w:tc>
        <w:tc>
          <w:tcPr>
            <w:tcW w:w="677" w:type="dxa"/>
            <w:vAlign w:val="center"/>
          </w:tcPr>
          <w:p w14:paraId="67446215" w14:textId="7466EE5B" w:rsidR="009F1A1A" w:rsidRDefault="009F1A1A" w:rsidP="009F1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4573A5C2" w14:textId="77777777" w:rsidR="009F1A1A" w:rsidRDefault="009F1A1A" w:rsidP="00F13373">
            <w:pPr>
              <w:jc w:val="center"/>
            </w:pPr>
            <w:r w:rsidRPr="00D37BC7"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  <w:vAlign w:val="center"/>
          </w:tcPr>
          <w:p w14:paraId="00AACD0F" w14:textId="77777777" w:rsidR="009F1A1A" w:rsidRDefault="009F1A1A" w:rsidP="00F13373">
            <w:pPr>
              <w:jc w:val="center"/>
            </w:pPr>
            <w:r w:rsidRPr="009A21CC">
              <w:rPr>
                <w:rFonts w:hint="eastAsia"/>
                <w:sz w:val="24"/>
              </w:rPr>
              <w:t>教授</w:t>
            </w:r>
          </w:p>
        </w:tc>
        <w:tc>
          <w:tcPr>
            <w:tcW w:w="2429" w:type="dxa"/>
            <w:vAlign w:val="center"/>
          </w:tcPr>
          <w:p w14:paraId="33897A2A" w14:textId="77777777" w:rsidR="009F1A1A" w:rsidRDefault="009F1A1A" w:rsidP="00F13373">
            <w:pPr>
              <w:jc w:val="center"/>
              <w:rPr>
                <w:sz w:val="24"/>
              </w:rPr>
            </w:pPr>
          </w:p>
        </w:tc>
      </w:tr>
      <w:tr w:rsidR="009F1A1A" w14:paraId="0903833B" w14:textId="77777777" w:rsidTr="00F13373">
        <w:tc>
          <w:tcPr>
            <w:tcW w:w="776" w:type="dxa"/>
            <w:vAlign w:val="center"/>
          </w:tcPr>
          <w:p w14:paraId="407DE5AF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14:paraId="38E141F1" w14:textId="77777777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企业知识产权管理</w:t>
            </w:r>
          </w:p>
        </w:tc>
        <w:tc>
          <w:tcPr>
            <w:tcW w:w="677" w:type="dxa"/>
            <w:vAlign w:val="center"/>
          </w:tcPr>
          <w:p w14:paraId="34AB8C73" w14:textId="5CA24F54" w:rsidR="009F1A1A" w:rsidRDefault="009F1A1A" w:rsidP="00F13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3437DFB6" w14:textId="77777777" w:rsidR="009F1A1A" w:rsidRDefault="009F1A1A" w:rsidP="00F13373">
            <w:pPr>
              <w:jc w:val="center"/>
            </w:pPr>
            <w:r w:rsidRPr="00D37BC7"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  <w:vAlign w:val="center"/>
          </w:tcPr>
          <w:p w14:paraId="5E8E0AFA" w14:textId="77777777" w:rsidR="009F1A1A" w:rsidRDefault="009F1A1A" w:rsidP="00F13373">
            <w:pPr>
              <w:jc w:val="center"/>
            </w:pPr>
            <w:r w:rsidRPr="009A21CC">
              <w:rPr>
                <w:rFonts w:hint="eastAsia"/>
                <w:sz w:val="24"/>
              </w:rPr>
              <w:t>教授</w:t>
            </w:r>
          </w:p>
        </w:tc>
        <w:tc>
          <w:tcPr>
            <w:tcW w:w="2429" w:type="dxa"/>
            <w:vAlign w:val="center"/>
          </w:tcPr>
          <w:p w14:paraId="0A480C10" w14:textId="77777777" w:rsidR="009F1A1A" w:rsidRDefault="009F1A1A" w:rsidP="00F13373">
            <w:pPr>
              <w:jc w:val="center"/>
              <w:rPr>
                <w:sz w:val="24"/>
              </w:rPr>
            </w:pPr>
          </w:p>
        </w:tc>
      </w:tr>
    </w:tbl>
    <w:p w14:paraId="2B117F73" w14:textId="77777777" w:rsidR="005553AE" w:rsidRPr="00211B3E" w:rsidRDefault="005553AE" w:rsidP="00A629FC">
      <w:pPr>
        <w:spacing w:line="400" w:lineRule="exact"/>
        <w:jc w:val="center"/>
      </w:pPr>
      <w:bookmarkStart w:id="2" w:name="_GoBack"/>
      <w:bookmarkEnd w:id="2"/>
    </w:p>
    <w:sectPr w:rsidR="005553AE" w:rsidRPr="00211B3E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98507" w14:textId="77777777" w:rsidR="00D34358" w:rsidRDefault="00D34358" w:rsidP="00FF401E">
      <w:r>
        <w:separator/>
      </w:r>
    </w:p>
  </w:endnote>
  <w:endnote w:type="continuationSeparator" w:id="0">
    <w:p w14:paraId="507BDC7E" w14:textId="77777777" w:rsidR="00D34358" w:rsidRDefault="00D34358" w:rsidP="00FF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F5725" w14:textId="77777777" w:rsidR="00984E50" w:rsidRDefault="00984E50">
    <w:pPr>
      <w:pStyle w:val="a5"/>
    </w:pPr>
    <w:r>
      <w:fldChar w:fldCharType="begin"/>
    </w:r>
    <w:r>
      <w:instrText>PAGE   \* MERGEFORMAT</w:instrText>
    </w:r>
    <w:r>
      <w:fldChar w:fldCharType="separate"/>
    </w:r>
    <w:r w:rsidRPr="00584B35">
      <w:rPr>
        <w:noProof/>
        <w:lang w:val="zh-CN"/>
      </w:rPr>
      <w:t>4</w:t>
    </w:r>
    <w:r>
      <w:fldChar w:fldCharType="end"/>
    </w:r>
  </w:p>
  <w:p w14:paraId="44DEFDA8" w14:textId="77777777" w:rsidR="00984E50" w:rsidRDefault="00984E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8733C" w14:textId="77777777" w:rsidR="00984E50" w:rsidRDefault="00984E5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F1A1A" w:rsidRPr="009F1A1A">
      <w:rPr>
        <w:noProof/>
        <w:lang w:val="zh-CN"/>
      </w:rPr>
      <w:t>32</w:t>
    </w:r>
    <w:r>
      <w:fldChar w:fldCharType="end"/>
    </w:r>
  </w:p>
  <w:p w14:paraId="0EA985EA" w14:textId="77777777" w:rsidR="00984E50" w:rsidRDefault="00984E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0DAEF" w14:textId="77777777" w:rsidR="00D34358" w:rsidRDefault="00D34358" w:rsidP="00FF401E">
      <w:r>
        <w:separator/>
      </w:r>
    </w:p>
  </w:footnote>
  <w:footnote w:type="continuationSeparator" w:id="0">
    <w:p w14:paraId="1996C566" w14:textId="77777777" w:rsidR="00D34358" w:rsidRDefault="00D34358" w:rsidP="00FF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78EB"/>
    <w:multiLevelType w:val="hybridMultilevel"/>
    <w:tmpl w:val="6F4421A2"/>
    <w:lvl w:ilvl="0" w:tplc="20884BD4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16"/>
    <w:rsid w:val="000068E5"/>
    <w:rsid w:val="00042744"/>
    <w:rsid w:val="00047107"/>
    <w:rsid w:val="0005056D"/>
    <w:rsid w:val="00056DAA"/>
    <w:rsid w:val="000624C5"/>
    <w:rsid w:val="0007037B"/>
    <w:rsid w:val="00087E42"/>
    <w:rsid w:val="00090E83"/>
    <w:rsid w:val="000A31EF"/>
    <w:rsid w:val="000B2C55"/>
    <w:rsid w:val="000B2C7A"/>
    <w:rsid w:val="000B5CA0"/>
    <w:rsid w:val="000D0D21"/>
    <w:rsid w:val="000D35D7"/>
    <w:rsid w:val="000D660C"/>
    <w:rsid w:val="00100852"/>
    <w:rsid w:val="001069BE"/>
    <w:rsid w:val="00112505"/>
    <w:rsid w:val="0011611E"/>
    <w:rsid w:val="001212F4"/>
    <w:rsid w:val="00135191"/>
    <w:rsid w:val="00153939"/>
    <w:rsid w:val="0017637E"/>
    <w:rsid w:val="00176F7B"/>
    <w:rsid w:val="0017752B"/>
    <w:rsid w:val="00177B99"/>
    <w:rsid w:val="001A13CB"/>
    <w:rsid w:val="001D2695"/>
    <w:rsid w:val="001E3B29"/>
    <w:rsid w:val="0020568C"/>
    <w:rsid w:val="00205895"/>
    <w:rsid w:val="00205C33"/>
    <w:rsid w:val="00211B3E"/>
    <w:rsid w:val="00226030"/>
    <w:rsid w:val="00256BC9"/>
    <w:rsid w:val="002609AF"/>
    <w:rsid w:val="0027798F"/>
    <w:rsid w:val="002805D6"/>
    <w:rsid w:val="00282575"/>
    <w:rsid w:val="00286251"/>
    <w:rsid w:val="0029572E"/>
    <w:rsid w:val="002C1078"/>
    <w:rsid w:val="002C6318"/>
    <w:rsid w:val="002E07E4"/>
    <w:rsid w:val="002F7C16"/>
    <w:rsid w:val="00306FCC"/>
    <w:rsid w:val="0032559B"/>
    <w:rsid w:val="00360D51"/>
    <w:rsid w:val="003656C1"/>
    <w:rsid w:val="003662AA"/>
    <w:rsid w:val="00371CD3"/>
    <w:rsid w:val="0038067B"/>
    <w:rsid w:val="003852F7"/>
    <w:rsid w:val="003B6BF1"/>
    <w:rsid w:val="003B6FF5"/>
    <w:rsid w:val="003B7180"/>
    <w:rsid w:val="003C0248"/>
    <w:rsid w:val="003D325C"/>
    <w:rsid w:val="003E773E"/>
    <w:rsid w:val="003F2503"/>
    <w:rsid w:val="003F4FF1"/>
    <w:rsid w:val="003F56D7"/>
    <w:rsid w:val="003F7211"/>
    <w:rsid w:val="00426852"/>
    <w:rsid w:val="00427836"/>
    <w:rsid w:val="00432219"/>
    <w:rsid w:val="00434C8B"/>
    <w:rsid w:val="004575BE"/>
    <w:rsid w:val="004772E4"/>
    <w:rsid w:val="00481A7D"/>
    <w:rsid w:val="00481EF8"/>
    <w:rsid w:val="00484662"/>
    <w:rsid w:val="004D4A1F"/>
    <w:rsid w:val="004D6382"/>
    <w:rsid w:val="00504BD8"/>
    <w:rsid w:val="005131CF"/>
    <w:rsid w:val="005253B2"/>
    <w:rsid w:val="0052627F"/>
    <w:rsid w:val="00544BD9"/>
    <w:rsid w:val="005553AE"/>
    <w:rsid w:val="00584B35"/>
    <w:rsid w:val="005877F1"/>
    <w:rsid w:val="00593447"/>
    <w:rsid w:val="005A22CA"/>
    <w:rsid w:val="005C7F28"/>
    <w:rsid w:val="005D3102"/>
    <w:rsid w:val="005D6B20"/>
    <w:rsid w:val="005E0E3C"/>
    <w:rsid w:val="005E49A7"/>
    <w:rsid w:val="005F297E"/>
    <w:rsid w:val="005F32FC"/>
    <w:rsid w:val="00600DF0"/>
    <w:rsid w:val="00601162"/>
    <w:rsid w:val="00602AB1"/>
    <w:rsid w:val="006262BF"/>
    <w:rsid w:val="00642197"/>
    <w:rsid w:val="00643664"/>
    <w:rsid w:val="0065767A"/>
    <w:rsid w:val="00674C9D"/>
    <w:rsid w:val="0068425A"/>
    <w:rsid w:val="006A5EAC"/>
    <w:rsid w:val="006C0C2D"/>
    <w:rsid w:val="006C752A"/>
    <w:rsid w:val="006D354A"/>
    <w:rsid w:val="006D6082"/>
    <w:rsid w:val="006D6F84"/>
    <w:rsid w:val="00702A79"/>
    <w:rsid w:val="00706725"/>
    <w:rsid w:val="00706EE7"/>
    <w:rsid w:val="00711C51"/>
    <w:rsid w:val="00713A1F"/>
    <w:rsid w:val="007305A7"/>
    <w:rsid w:val="00764C50"/>
    <w:rsid w:val="00767637"/>
    <w:rsid w:val="00775245"/>
    <w:rsid w:val="007A6926"/>
    <w:rsid w:val="007F22C9"/>
    <w:rsid w:val="007F7C18"/>
    <w:rsid w:val="00800D5B"/>
    <w:rsid w:val="008157DC"/>
    <w:rsid w:val="008205E1"/>
    <w:rsid w:val="00825CCB"/>
    <w:rsid w:val="00827177"/>
    <w:rsid w:val="00827960"/>
    <w:rsid w:val="00837630"/>
    <w:rsid w:val="00840790"/>
    <w:rsid w:val="00843DAD"/>
    <w:rsid w:val="008547EB"/>
    <w:rsid w:val="00864C51"/>
    <w:rsid w:val="008656CF"/>
    <w:rsid w:val="008663DE"/>
    <w:rsid w:val="0086733C"/>
    <w:rsid w:val="0088502E"/>
    <w:rsid w:val="008A516D"/>
    <w:rsid w:val="008D7C74"/>
    <w:rsid w:val="008F7DA8"/>
    <w:rsid w:val="0091715E"/>
    <w:rsid w:val="00917926"/>
    <w:rsid w:val="0092152C"/>
    <w:rsid w:val="00943146"/>
    <w:rsid w:val="00970CB2"/>
    <w:rsid w:val="00973508"/>
    <w:rsid w:val="00980859"/>
    <w:rsid w:val="00984E50"/>
    <w:rsid w:val="009C0731"/>
    <w:rsid w:val="009E1340"/>
    <w:rsid w:val="009E14ED"/>
    <w:rsid w:val="009E16D7"/>
    <w:rsid w:val="009E53E9"/>
    <w:rsid w:val="009F1A1A"/>
    <w:rsid w:val="00A21F80"/>
    <w:rsid w:val="00A3365A"/>
    <w:rsid w:val="00A43DF1"/>
    <w:rsid w:val="00A474A8"/>
    <w:rsid w:val="00A56E59"/>
    <w:rsid w:val="00A629FC"/>
    <w:rsid w:val="00A652B5"/>
    <w:rsid w:val="00A80D1E"/>
    <w:rsid w:val="00A9791F"/>
    <w:rsid w:val="00AA21E9"/>
    <w:rsid w:val="00AD488B"/>
    <w:rsid w:val="00AE2B54"/>
    <w:rsid w:val="00AE31C2"/>
    <w:rsid w:val="00AE4949"/>
    <w:rsid w:val="00AE59D4"/>
    <w:rsid w:val="00B573A0"/>
    <w:rsid w:val="00B711CA"/>
    <w:rsid w:val="00B73828"/>
    <w:rsid w:val="00B766A3"/>
    <w:rsid w:val="00B87608"/>
    <w:rsid w:val="00BA22F6"/>
    <w:rsid w:val="00BC1E7D"/>
    <w:rsid w:val="00BC2B65"/>
    <w:rsid w:val="00BD0D57"/>
    <w:rsid w:val="00C16C6D"/>
    <w:rsid w:val="00C24867"/>
    <w:rsid w:val="00C2713B"/>
    <w:rsid w:val="00C841DE"/>
    <w:rsid w:val="00C8711B"/>
    <w:rsid w:val="00CA01AB"/>
    <w:rsid w:val="00CA0C31"/>
    <w:rsid w:val="00CC749D"/>
    <w:rsid w:val="00CD5717"/>
    <w:rsid w:val="00CE0F56"/>
    <w:rsid w:val="00CF2C16"/>
    <w:rsid w:val="00D074C4"/>
    <w:rsid w:val="00D1160C"/>
    <w:rsid w:val="00D24C46"/>
    <w:rsid w:val="00D305E1"/>
    <w:rsid w:val="00D34358"/>
    <w:rsid w:val="00D344F6"/>
    <w:rsid w:val="00D434FD"/>
    <w:rsid w:val="00D52CD0"/>
    <w:rsid w:val="00D7433D"/>
    <w:rsid w:val="00D92EE0"/>
    <w:rsid w:val="00DB2EF4"/>
    <w:rsid w:val="00DC7CDB"/>
    <w:rsid w:val="00DD34FD"/>
    <w:rsid w:val="00DD6B75"/>
    <w:rsid w:val="00DE3E8B"/>
    <w:rsid w:val="00DF0D70"/>
    <w:rsid w:val="00E046C9"/>
    <w:rsid w:val="00E121E9"/>
    <w:rsid w:val="00E13429"/>
    <w:rsid w:val="00E13F53"/>
    <w:rsid w:val="00E20F3C"/>
    <w:rsid w:val="00E21392"/>
    <w:rsid w:val="00E257BB"/>
    <w:rsid w:val="00E30582"/>
    <w:rsid w:val="00E31472"/>
    <w:rsid w:val="00E47709"/>
    <w:rsid w:val="00E53E0A"/>
    <w:rsid w:val="00E67E0B"/>
    <w:rsid w:val="00E906B3"/>
    <w:rsid w:val="00E925CC"/>
    <w:rsid w:val="00EA62C2"/>
    <w:rsid w:val="00EC0D4B"/>
    <w:rsid w:val="00EC2F9C"/>
    <w:rsid w:val="00EE480D"/>
    <w:rsid w:val="00EF3116"/>
    <w:rsid w:val="00F021AE"/>
    <w:rsid w:val="00F12A85"/>
    <w:rsid w:val="00F140B2"/>
    <w:rsid w:val="00F30E6F"/>
    <w:rsid w:val="00F566BF"/>
    <w:rsid w:val="00F67D65"/>
    <w:rsid w:val="00F71A07"/>
    <w:rsid w:val="00F83C8C"/>
    <w:rsid w:val="00F96DE8"/>
    <w:rsid w:val="00FA1838"/>
    <w:rsid w:val="00FA7091"/>
    <w:rsid w:val="00FB15F2"/>
    <w:rsid w:val="00FB75E6"/>
    <w:rsid w:val="00FC7161"/>
    <w:rsid w:val="00FD1367"/>
    <w:rsid w:val="00FD485A"/>
    <w:rsid w:val="00FE5E7A"/>
    <w:rsid w:val="00FF401E"/>
    <w:rsid w:val="00FF4DE1"/>
    <w:rsid w:val="0FF11A14"/>
    <w:rsid w:val="137F4290"/>
    <w:rsid w:val="1AAD7D18"/>
    <w:rsid w:val="26E75424"/>
    <w:rsid w:val="319973DE"/>
    <w:rsid w:val="495E1461"/>
    <w:rsid w:val="51B41F08"/>
    <w:rsid w:val="601B41C2"/>
    <w:rsid w:val="619D609F"/>
    <w:rsid w:val="62F121D5"/>
    <w:rsid w:val="67346750"/>
    <w:rsid w:val="6BD73131"/>
    <w:rsid w:val="6C294493"/>
    <w:rsid w:val="6CA926C8"/>
    <w:rsid w:val="714C7ABD"/>
    <w:rsid w:val="739F37F6"/>
    <w:rsid w:val="75B72CAB"/>
    <w:rsid w:val="77C6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4F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C3F346-3B7B-45D2-A9F0-B29509C6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32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kitty</cp:lastModifiedBy>
  <cp:revision>69</cp:revision>
  <cp:lastPrinted>2019-01-03T02:31:00Z</cp:lastPrinted>
  <dcterms:created xsi:type="dcterms:W3CDTF">2018-12-13T01:30:00Z</dcterms:created>
  <dcterms:modified xsi:type="dcterms:W3CDTF">2019-01-07T02:37:00Z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