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B4ED" w14:textId="77777777" w:rsidR="001860D1" w:rsidRDefault="00DB2509">
      <w:pPr>
        <w:spacing w:line="48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通选课程</w:t>
      </w:r>
    </w:p>
    <w:p w14:paraId="79F1A323" w14:textId="77777777" w:rsidR="001860D1" w:rsidRDefault="00DB2509"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 w14:paraId="460C7B03" w14:textId="77777777" w:rsidR="001860D1" w:rsidRDefault="00DB2509">
      <w:pPr>
        <w:spacing w:line="480" w:lineRule="exact"/>
        <w:jc w:val="center"/>
        <w:rPr>
          <w:rFonts w:eastAsia="STXingkai"/>
          <w:sz w:val="28"/>
          <w:szCs w:val="28"/>
          <w:u w:val="single"/>
        </w:rPr>
      </w:pPr>
      <w:r>
        <w:rPr>
          <w:rFonts w:eastAsia="STXingkai"/>
          <w:sz w:val="28"/>
          <w:szCs w:val="28"/>
        </w:rPr>
        <w:t>20</w:t>
      </w:r>
      <w:r>
        <w:rPr>
          <w:rFonts w:eastAsia="STXingkai" w:hint="eastAsia"/>
          <w:sz w:val="28"/>
          <w:szCs w:val="28"/>
        </w:rPr>
        <w:t>17</w:t>
      </w:r>
      <w:r>
        <w:rPr>
          <w:rFonts w:eastAsia="STXingkai"/>
          <w:sz w:val="28"/>
          <w:szCs w:val="28"/>
        </w:rPr>
        <w:t>级第四学期</w:t>
      </w:r>
      <w:r>
        <w:rPr>
          <w:rFonts w:eastAsia="STXingkai"/>
          <w:sz w:val="28"/>
          <w:szCs w:val="28"/>
        </w:rPr>
        <w:t xml:space="preserve">              201</w:t>
      </w:r>
      <w:r>
        <w:rPr>
          <w:rFonts w:eastAsia="STXingkai" w:hint="eastAsia"/>
          <w:sz w:val="28"/>
          <w:szCs w:val="28"/>
        </w:rPr>
        <w:t>8</w:t>
      </w:r>
      <w:r>
        <w:rPr>
          <w:rFonts w:eastAsia="STXingkai"/>
          <w:sz w:val="28"/>
          <w:szCs w:val="28"/>
        </w:rPr>
        <w:t>级第二学期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886"/>
        <w:gridCol w:w="1476"/>
        <w:gridCol w:w="657"/>
        <w:gridCol w:w="457"/>
        <w:gridCol w:w="457"/>
        <w:gridCol w:w="701"/>
        <w:gridCol w:w="551"/>
        <w:gridCol w:w="689"/>
        <w:gridCol w:w="898"/>
        <w:gridCol w:w="1028"/>
        <w:gridCol w:w="838"/>
        <w:gridCol w:w="755"/>
      </w:tblGrid>
      <w:tr w:rsidR="001860D1" w14:paraId="55CD503F" w14:textId="77777777" w:rsidTr="00A87B74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7D80152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4B7A1D2" w14:textId="77777777" w:rsidR="001860D1" w:rsidRDefault="00DB2509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73C7D8DE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程</w:t>
            </w:r>
          </w:p>
          <w:p w14:paraId="54D7A5D9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代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码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70025091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23D9C99B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5180DC1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36D4AC23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星期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14:paraId="17DC7A7B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00538A44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1FEC146B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开课</w:t>
            </w:r>
          </w:p>
          <w:p w14:paraId="3ED80BD0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单位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014A029B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F52B832" w14:textId="77777777" w:rsidR="001860D1" w:rsidRDefault="00DB250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73711F5E" w14:textId="77777777" w:rsidR="001860D1" w:rsidRDefault="00DB2509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 w:rsidR="001860D1" w14:paraId="49975C72" w14:textId="77777777" w:rsidTr="00A87B74">
        <w:trPr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08C631E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bookmarkStart w:id="0" w:name="_Hlk2018330"/>
            <w:bookmarkStart w:id="1" w:name="_Hlk2019146"/>
            <w:bookmarkStart w:id="2" w:name="_GoBack" w:colFirst="2" w:colLast="2"/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14:paraId="64C354C1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研究生心理健康</w:t>
            </w:r>
          </w:p>
        </w:tc>
        <w:tc>
          <w:tcPr>
            <w:tcW w:w="1476" w:type="dxa"/>
            <w:vAlign w:val="center"/>
          </w:tcPr>
          <w:p w14:paraId="34976EAB" w14:textId="0D3FFE5A" w:rsidR="001860D1" w:rsidRDefault="00133AEF">
            <w:pPr>
              <w:jc w:val="center"/>
              <w:rPr>
                <w:rFonts w:ascii="宋体" w:hAnsi="宋体"/>
                <w:szCs w:val="21"/>
              </w:rPr>
            </w:pPr>
            <w:bookmarkStart w:id="3" w:name="OLE_LINK1"/>
            <w:bookmarkStart w:id="4" w:name="OLE_LINK2"/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 w:rsidR="0097031D">
              <w:rPr>
                <w:rFonts w:ascii="宋体" w:hAnsi="宋体"/>
                <w:szCs w:val="21"/>
              </w:rPr>
              <w:t>101149</w:t>
            </w:r>
            <w:bookmarkEnd w:id="3"/>
            <w:bookmarkEnd w:id="4"/>
          </w:p>
        </w:tc>
        <w:tc>
          <w:tcPr>
            <w:tcW w:w="657" w:type="dxa"/>
            <w:vAlign w:val="center"/>
          </w:tcPr>
          <w:p w14:paraId="307D67F2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56096FE0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14:paraId="4315D0B9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701" w:type="dxa"/>
            <w:vAlign w:val="center"/>
          </w:tcPr>
          <w:p w14:paraId="36F515B6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551" w:type="dxa"/>
            <w:vAlign w:val="center"/>
          </w:tcPr>
          <w:p w14:paraId="734EAC0C" w14:textId="5AE5E250" w:rsidR="001860D1" w:rsidRDefault="00133A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89" w:type="dxa"/>
            <w:vAlign w:val="center"/>
          </w:tcPr>
          <w:p w14:paraId="2C2B4CC2" w14:textId="77777777" w:rsidR="001860D1" w:rsidRDefault="00DB25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</w:t>
            </w:r>
          </w:p>
        </w:tc>
        <w:tc>
          <w:tcPr>
            <w:tcW w:w="898" w:type="dxa"/>
            <w:vAlign w:val="center"/>
          </w:tcPr>
          <w:p w14:paraId="142C86D2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学生处</w:t>
            </w:r>
          </w:p>
        </w:tc>
        <w:tc>
          <w:tcPr>
            <w:tcW w:w="1028" w:type="dxa"/>
            <w:vAlign w:val="center"/>
          </w:tcPr>
          <w:p w14:paraId="0B3CDFB0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许晶晶</w:t>
            </w:r>
          </w:p>
        </w:tc>
        <w:tc>
          <w:tcPr>
            <w:tcW w:w="838" w:type="dxa"/>
            <w:vAlign w:val="center"/>
          </w:tcPr>
          <w:p w14:paraId="395E1BA9" w14:textId="77777777" w:rsidR="001860D1" w:rsidRDefault="001860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6A57E920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  <w:r>
              <w:rPr>
                <w:rFonts w:ascii="宋体" w:hAnsi="宋体"/>
                <w:szCs w:val="21"/>
              </w:rPr>
              <w:t>周</w:t>
            </w:r>
          </w:p>
        </w:tc>
      </w:tr>
      <w:tr w:rsidR="001860D1" w14:paraId="6A14C94E" w14:textId="77777777" w:rsidTr="00A87B74">
        <w:trPr>
          <w:trHeight w:val="758"/>
          <w:jc w:val="center"/>
        </w:trPr>
        <w:tc>
          <w:tcPr>
            <w:tcW w:w="457" w:type="dxa"/>
            <w:vAlign w:val="center"/>
          </w:tcPr>
          <w:p w14:paraId="4EC269DD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bookmarkStart w:id="5" w:name="OLE_LINK4"/>
            <w:bookmarkStart w:id="6" w:name="OLE_LINK5"/>
            <w:bookmarkStart w:id="7" w:name="OLE_LINK6"/>
            <w:bookmarkStart w:id="8" w:name="OLE_LINK7"/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14:paraId="13642512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审判实务</w:t>
            </w:r>
          </w:p>
        </w:tc>
        <w:tc>
          <w:tcPr>
            <w:tcW w:w="1476" w:type="dxa"/>
            <w:vAlign w:val="center"/>
          </w:tcPr>
          <w:p w14:paraId="03EED898" w14:textId="12C5E16E" w:rsidR="001860D1" w:rsidRDefault="0097031D">
            <w:pPr>
              <w:jc w:val="center"/>
              <w:rPr>
                <w:rFonts w:ascii="宋体" w:hAnsi="宋体"/>
                <w:szCs w:val="21"/>
              </w:rPr>
            </w:pPr>
            <w:r w:rsidRPr="0097031D">
              <w:rPr>
                <w:rFonts w:ascii="宋体" w:hAnsi="宋体"/>
                <w:szCs w:val="21"/>
              </w:rPr>
              <w:t>10101102</w:t>
            </w:r>
          </w:p>
        </w:tc>
        <w:tc>
          <w:tcPr>
            <w:tcW w:w="657" w:type="dxa"/>
            <w:vAlign w:val="center"/>
          </w:tcPr>
          <w:p w14:paraId="7CF7E368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4CDC02B8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14:paraId="2F612316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701" w:type="dxa"/>
            <w:vAlign w:val="center"/>
          </w:tcPr>
          <w:p w14:paraId="3C8BDF74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551" w:type="dxa"/>
            <w:vAlign w:val="center"/>
          </w:tcPr>
          <w:p w14:paraId="5D084486" w14:textId="2C96401C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6-</w:t>
            </w:r>
            <w:r w:rsidR="00D47C2E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89" w:type="dxa"/>
            <w:vAlign w:val="center"/>
          </w:tcPr>
          <w:p w14:paraId="2139AB4A" w14:textId="77777777" w:rsidR="001860D1" w:rsidRDefault="00DB25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科A</w:t>
            </w:r>
            <w:r>
              <w:rPr>
                <w:rFonts w:ascii="宋体" w:hAnsi="宋体" w:hint="eastAsia"/>
                <w:szCs w:val="21"/>
              </w:rPr>
              <w:t>203</w:t>
            </w:r>
          </w:p>
        </w:tc>
        <w:tc>
          <w:tcPr>
            <w:tcW w:w="898" w:type="dxa"/>
            <w:vAlign w:val="center"/>
          </w:tcPr>
          <w:p w14:paraId="3C6CEADC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</w:p>
        </w:tc>
        <w:tc>
          <w:tcPr>
            <w:tcW w:w="1028" w:type="dxa"/>
            <w:vAlign w:val="center"/>
          </w:tcPr>
          <w:p w14:paraId="397ABD82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海淀区</w:t>
            </w:r>
          </w:p>
          <w:p w14:paraId="34C4F7EC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法院</w:t>
            </w:r>
          </w:p>
        </w:tc>
        <w:tc>
          <w:tcPr>
            <w:tcW w:w="838" w:type="dxa"/>
            <w:vAlign w:val="center"/>
          </w:tcPr>
          <w:p w14:paraId="0367EE75" w14:textId="77777777" w:rsidR="001860D1" w:rsidRDefault="001860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  <w:vAlign w:val="center"/>
          </w:tcPr>
          <w:p w14:paraId="4533AA30" w14:textId="43C2DA33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1-8周</w:t>
            </w:r>
          </w:p>
        </w:tc>
      </w:tr>
      <w:bookmarkEnd w:id="5"/>
      <w:bookmarkEnd w:id="6"/>
      <w:bookmarkEnd w:id="7"/>
      <w:bookmarkEnd w:id="8"/>
      <w:tr w:rsidR="001860D1" w14:paraId="3DF5A15B" w14:textId="77777777" w:rsidTr="00A87B74">
        <w:trPr>
          <w:trHeight w:val="769"/>
          <w:jc w:val="center"/>
        </w:trPr>
        <w:tc>
          <w:tcPr>
            <w:tcW w:w="457" w:type="dxa"/>
            <w:vAlign w:val="center"/>
          </w:tcPr>
          <w:p w14:paraId="3A7B9552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14:paraId="321C386A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儒家思想与中华法系</w:t>
            </w:r>
          </w:p>
        </w:tc>
        <w:tc>
          <w:tcPr>
            <w:tcW w:w="1476" w:type="dxa"/>
            <w:vAlign w:val="center"/>
          </w:tcPr>
          <w:p w14:paraId="7FAD1B3D" w14:textId="19AB55E5" w:rsidR="001860D1" w:rsidRDefault="00A87B74">
            <w:pPr>
              <w:jc w:val="center"/>
              <w:rPr>
                <w:rFonts w:ascii="宋体" w:hAnsi="宋体"/>
                <w:szCs w:val="21"/>
              </w:rPr>
            </w:pPr>
            <w:r w:rsidRPr="00A87B74">
              <w:rPr>
                <w:rFonts w:ascii="宋体" w:hAnsi="宋体"/>
                <w:szCs w:val="21"/>
              </w:rPr>
              <w:t>10007317</w:t>
            </w:r>
          </w:p>
        </w:tc>
        <w:tc>
          <w:tcPr>
            <w:tcW w:w="657" w:type="dxa"/>
            <w:vAlign w:val="center"/>
          </w:tcPr>
          <w:p w14:paraId="2EFAE01B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697449D7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14:paraId="2D41BBBC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01" w:type="dxa"/>
            <w:vAlign w:val="center"/>
          </w:tcPr>
          <w:p w14:paraId="4DCBF416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551" w:type="dxa"/>
            <w:vAlign w:val="center"/>
          </w:tcPr>
          <w:p w14:paraId="245FD333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3-5</w:t>
            </w:r>
          </w:p>
        </w:tc>
        <w:tc>
          <w:tcPr>
            <w:tcW w:w="689" w:type="dxa"/>
            <w:vAlign w:val="center"/>
          </w:tcPr>
          <w:p w14:paraId="0B3611E3" w14:textId="77777777" w:rsidR="001860D1" w:rsidRDefault="00DB25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新B104</w:t>
            </w:r>
          </w:p>
        </w:tc>
        <w:tc>
          <w:tcPr>
            <w:tcW w:w="898" w:type="dxa"/>
            <w:vAlign w:val="center"/>
          </w:tcPr>
          <w:p w14:paraId="3458FA72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国际儒学院</w:t>
            </w:r>
          </w:p>
        </w:tc>
        <w:tc>
          <w:tcPr>
            <w:tcW w:w="1028" w:type="dxa"/>
            <w:vAlign w:val="center"/>
          </w:tcPr>
          <w:p w14:paraId="548CBE1B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何慧</w:t>
            </w:r>
          </w:p>
        </w:tc>
        <w:tc>
          <w:tcPr>
            <w:tcW w:w="838" w:type="dxa"/>
            <w:vAlign w:val="center"/>
          </w:tcPr>
          <w:p w14:paraId="3665F1B8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博士后</w:t>
            </w:r>
          </w:p>
        </w:tc>
        <w:tc>
          <w:tcPr>
            <w:tcW w:w="755" w:type="dxa"/>
            <w:vAlign w:val="center"/>
          </w:tcPr>
          <w:p w14:paraId="7FF6E67F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1-11周</w:t>
            </w:r>
          </w:p>
        </w:tc>
      </w:tr>
      <w:tr w:rsidR="001860D1" w14:paraId="3F6A0612" w14:textId="77777777" w:rsidTr="00A87B74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66B" w14:textId="77777777" w:rsidR="001860D1" w:rsidRDefault="00DB25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FD9" w14:textId="77777777" w:rsidR="001860D1" w:rsidRPr="002C2690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法学文献检索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4E4" w14:textId="5500FDE0" w:rsidR="001860D1" w:rsidRPr="002C2690" w:rsidRDefault="00A87B74">
            <w:pPr>
              <w:jc w:val="center"/>
              <w:rPr>
                <w:rFonts w:ascii="宋体" w:hAnsi="宋体"/>
                <w:szCs w:val="21"/>
              </w:rPr>
            </w:pPr>
            <w:r w:rsidRPr="00A87B74">
              <w:rPr>
                <w:rFonts w:ascii="宋体" w:hAnsi="宋体"/>
                <w:szCs w:val="21"/>
              </w:rPr>
              <w:t>10101150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872" w14:textId="77777777" w:rsidR="001860D1" w:rsidRPr="002C2690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0166" w14:textId="77777777" w:rsidR="001860D1" w:rsidRPr="002C2690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D26" w14:textId="77777777" w:rsidR="001860D1" w:rsidRPr="002C2690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7D3" w14:textId="77777777" w:rsidR="001860D1" w:rsidRPr="002C2690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BE83" w14:textId="032C873F" w:rsidR="001860D1" w:rsidRPr="002C2690" w:rsidRDefault="00501827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/>
                <w:szCs w:val="21"/>
              </w:rPr>
              <w:t>6</w:t>
            </w:r>
            <w:r w:rsidRPr="002C2690">
              <w:rPr>
                <w:rFonts w:ascii="宋体" w:hAnsi="宋体" w:hint="eastAsia"/>
                <w:szCs w:val="21"/>
              </w:rPr>
              <w:t>-</w:t>
            </w:r>
            <w:r w:rsidRPr="002C269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476F" w14:textId="1F13ABA8" w:rsidR="001860D1" w:rsidRPr="002C2690" w:rsidRDefault="00501827">
            <w:pPr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科A</w:t>
            </w:r>
            <w:r w:rsidRPr="002C2690">
              <w:rPr>
                <w:rFonts w:ascii="宋体" w:hAnsi="宋体"/>
                <w:szCs w:val="21"/>
              </w:rPr>
              <w:t>202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EBC" w14:textId="77777777" w:rsidR="001860D1" w:rsidRPr="002C2690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ADD" w14:textId="77777777" w:rsidR="001860D1" w:rsidRPr="002C2690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武莹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35CE" w14:textId="77777777" w:rsidR="001860D1" w:rsidRPr="002C2690" w:rsidRDefault="001860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40C" w14:textId="77777777" w:rsidR="001860D1" w:rsidRPr="00A87B74" w:rsidRDefault="00DB2509">
            <w:pPr>
              <w:jc w:val="center"/>
              <w:rPr>
                <w:rFonts w:ascii="宋体" w:hAnsi="宋体"/>
                <w:szCs w:val="21"/>
              </w:rPr>
            </w:pPr>
            <w:r w:rsidRPr="00A87B74">
              <w:rPr>
                <w:rFonts w:ascii="宋体" w:hAnsi="宋体" w:hint="eastAsia"/>
                <w:szCs w:val="21"/>
              </w:rPr>
              <w:t>1-4周</w:t>
            </w:r>
          </w:p>
        </w:tc>
      </w:tr>
      <w:tr w:rsidR="002C2690" w14:paraId="64974C36" w14:textId="77777777" w:rsidTr="00A87B74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E2C7" w14:textId="26A29D04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BA11" w14:textId="0588CAB9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法律的博弈分析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0CD9" w14:textId="6BD5DF2A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20006285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F40" w14:textId="773953E5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97D" w14:textId="6E336A3D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5EF" w14:textId="457FA7B6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96D2" w14:textId="5F0953BC" w:rsidR="002C2690" w:rsidRDefault="00A87B74" w:rsidP="002C2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五、日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E004" w14:textId="36FE7569" w:rsidR="002C2690" w:rsidRDefault="00A87B74" w:rsidP="002C2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B83E" w14:textId="7910B5F6" w:rsidR="002C2690" w:rsidRDefault="00F30E0F" w:rsidP="002C26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</w:t>
            </w:r>
            <w:r>
              <w:rPr>
                <w:rFonts w:ascii="宋体" w:hAnsi="宋体"/>
                <w:szCs w:val="21"/>
              </w:rPr>
              <w:t>211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49A" w14:textId="229BB311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商学院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7F3B" w14:textId="4A3150B1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胡继晔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DADE" w14:textId="60F17502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7B8" w14:textId="1C6C06C8" w:rsidR="002C2690" w:rsidRDefault="00A87B74" w:rsidP="002C2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4</w:t>
            </w:r>
            <w:r w:rsidR="002C2690" w:rsidRPr="00A87B74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C2690" w14:paraId="1513566B" w14:textId="77777777" w:rsidTr="00A87B74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817" w14:textId="729DB232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53E" w14:textId="0B043A91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金融监管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3207" w14:textId="7F527DB1" w:rsidR="002C2690" w:rsidRDefault="00A87B74" w:rsidP="002C2690">
            <w:pPr>
              <w:jc w:val="center"/>
              <w:rPr>
                <w:rFonts w:ascii="宋体" w:hAnsi="宋体"/>
                <w:szCs w:val="21"/>
              </w:rPr>
            </w:pPr>
            <w:r w:rsidRPr="00A87B74">
              <w:rPr>
                <w:rFonts w:ascii="宋体" w:hAnsi="宋体"/>
                <w:szCs w:val="21"/>
              </w:rPr>
              <w:t>10006231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FC9A" w14:textId="6D546117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36B" w14:textId="4D51CD34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0B0" w14:textId="563A26CC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67FD" w14:textId="1AACE338" w:rsidR="002C2690" w:rsidRDefault="00A87B74" w:rsidP="002C2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34B" w14:textId="1BB139ED" w:rsidR="002C2690" w:rsidRDefault="00A87B74" w:rsidP="002C26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186F" w14:textId="25B01476" w:rsidR="002C2690" w:rsidRDefault="00A5132A" w:rsidP="002C26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190A" w14:textId="2A22BE58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商学院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6FC0" w14:textId="11ED1009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胡继晔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76F" w14:textId="4E8CE97C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2C269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705" w14:textId="43D4497E" w:rsidR="002C2690" w:rsidRDefault="002C2690" w:rsidP="002C2690">
            <w:pPr>
              <w:jc w:val="center"/>
              <w:rPr>
                <w:rFonts w:ascii="宋体" w:hAnsi="宋体"/>
                <w:szCs w:val="21"/>
              </w:rPr>
            </w:pPr>
            <w:r w:rsidRPr="00A87B74">
              <w:rPr>
                <w:rFonts w:ascii="宋体" w:hAnsi="宋体" w:hint="eastAsia"/>
                <w:szCs w:val="21"/>
              </w:rPr>
              <w:t>1-</w:t>
            </w:r>
            <w:r w:rsidR="00A87B74">
              <w:rPr>
                <w:rFonts w:ascii="宋体" w:hAnsi="宋体"/>
                <w:szCs w:val="21"/>
              </w:rPr>
              <w:t>7</w:t>
            </w:r>
            <w:r w:rsidRPr="00A87B74">
              <w:rPr>
                <w:rFonts w:ascii="宋体" w:hAnsi="宋体" w:hint="eastAsia"/>
                <w:szCs w:val="21"/>
              </w:rPr>
              <w:t>周</w:t>
            </w:r>
          </w:p>
        </w:tc>
      </w:tr>
      <w:bookmarkEnd w:id="0"/>
      <w:tr w:rsidR="00FF5F12" w14:paraId="3BB31956" w14:textId="77777777" w:rsidTr="00FF5F12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AFCA" w14:textId="7C4296E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111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中国文化与法律</w:t>
            </w:r>
          </w:p>
          <w:p w14:paraId="173F5B3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85A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10101122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B9B4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DC2C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5D27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717E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BDD3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1354" w14:textId="77777777" w:rsidR="00FF5F12" w:rsidRPr="00FF5F12" w:rsidRDefault="00FF5F12" w:rsidP="00FF5F12">
            <w:pPr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科A203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68E3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bookmarkStart w:id="9" w:name="OLE_LINK14"/>
            <w:bookmarkStart w:id="10" w:name="OLE_LINK15"/>
            <w:bookmarkStart w:id="11" w:name="OLE_LINK16"/>
            <w:r w:rsidRPr="00FF5F12">
              <w:rPr>
                <w:rFonts w:ascii="宋体" w:hAnsi="宋体"/>
                <w:szCs w:val="21"/>
              </w:rPr>
              <w:t>国际教育学院</w:t>
            </w:r>
            <w:bookmarkEnd w:id="9"/>
            <w:bookmarkEnd w:id="10"/>
            <w:bookmarkEnd w:id="11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B17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张丽英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CBD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7D4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2-9周</w:t>
            </w:r>
          </w:p>
        </w:tc>
      </w:tr>
      <w:tr w:rsidR="00FF5F12" w14:paraId="7EEC5676" w14:textId="77777777" w:rsidTr="00FF5F12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05B" w14:textId="30647C99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2447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中国司法制度</w:t>
            </w:r>
          </w:p>
          <w:p w14:paraId="62017CE0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958" w14:textId="77777777" w:rsidR="00FF5F12" w:rsidRPr="00FF5F12" w:rsidRDefault="00FF5F12" w:rsidP="00FF5F12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10101105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EB5A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DB9A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8D1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3AC6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四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02D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5232" w14:textId="77777777" w:rsidR="00FF5F12" w:rsidRPr="00FF5F12" w:rsidRDefault="00FF5F12" w:rsidP="00FF5F12">
            <w:pPr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CAD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国际教育学院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A413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郝维华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1D9B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9FB3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2-9周</w:t>
            </w:r>
          </w:p>
        </w:tc>
      </w:tr>
      <w:tr w:rsidR="00FF5F12" w14:paraId="0CA30501" w14:textId="77777777" w:rsidTr="00FF5F12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F529" w14:textId="77825A23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0F51" w14:textId="77777777" w:rsidR="00FF5F12" w:rsidRPr="00FF5F12" w:rsidRDefault="00FF5F12" w:rsidP="00FF5F12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中国刑事司法</w:t>
            </w:r>
          </w:p>
          <w:p w14:paraId="461F8612" w14:textId="77777777" w:rsidR="00FF5F12" w:rsidRPr="00FF5F12" w:rsidRDefault="00FF5F12" w:rsidP="00FF5F12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CBE" w14:textId="77777777" w:rsidR="00FF5F12" w:rsidRPr="00FF5F12" w:rsidRDefault="00FF5F12" w:rsidP="00FF5F12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10101104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473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7EF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229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E1BC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四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BD4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EF9C" w14:textId="77777777" w:rsidR="00FF5F12" w:rsidRPr="00FF5F12" w:rsidRDefault="00FF5F12" w:rsidP="00FF5F12">
            <w:pPr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670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国际教育学院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419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岳礼玲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796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58B6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2-9周</w:t>
            </w:r>
          </w:p>
        </w:tc>
      </w:tr>
      <w:tr w:rsidR="00FF5F12" w14:paraId="55FE9878" w14:textId="77777777" w:rsidTr="00FF5F12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465" w14:textId="2AC6BED8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96E6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中国证券法</w:t>
            </w:r>
          </w:p>
          <w:p w14:paraId="7897D815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85C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10101106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EFA4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47E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D9D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7D1A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29B5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E7BB" w14:textId="77777777" w:rsidR="00FF5F12" w:rsidRPr="00FF5F12" w:rsidRDefault="00FF5F12" w:rsidP="00FF5F12">
            <w:pPr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F1E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国际教育学院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00E2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朱伟一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D50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F4F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2-9周</w:t>
            </w:r>
          </w:p>
        </w:tc>
      </w:tr>
      <w:tr w:rsidR="00FF5F12" w14:paraId="0E7BDD70" w14:textId="77777777" w:rsidTr="00FF5F12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D87" w14:textId="1C999B1C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93D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中国公司法</w:t>
            </w:r>
          </w:p>
          <w:p w14:paraId="2BB91804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8DB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10101110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8DBB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28A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A2F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F29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D274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8C93" w14:textId="77777777" w:rsidR="00FF5F12" w:rsidRPr="00FF5F12" w:rsidRDefault="00FF5F12" w:rsidP="00FF5F12">
            <w:pPr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B47A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国际教育学院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7453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王涌</w:t>
            </w:r>
          </w:p>
          <w:p w14:paraId="6B19835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赵炳昊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B616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教授</w:t>
            </w:r>
          </w:p>
          <w:p w14:paraId="7DE65237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FB39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2-5周</w:t>
            </w:r>
          </w:p>
          <w:p w14:paraId="296E7B45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6-9周</w:t>
            </w:r>
          </w:p>
        </w:tc>
      </w:tr>
      <w:tr w:rsidR="00FF5F12" w14:paraId="02C2E992" w14:textId="77777777" w:rsidTr="00FF5F12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D39" w14:textId="5D6D8044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FBA4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丝路历程</w:t>
            </w:r>
          </w:p>
          <w:p w14:paraId="64E78470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FEE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10908101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FEE1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A0CF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D8FA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C181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三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496A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E0B" w14:textId="77777777" w:rsidR="00FF5F12" w:rsidRPr="00FF5F12" w:rsidRDefault="00FF5F12" w:rsidP="00FF5F12">
            <w:pPr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B378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国际教育学院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FCE1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辛衍君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0800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ADAE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2-9周</w:t>
            </w:r>
          </w:p>
        </w:tc>
      </w:tr>
      <w:tr w:rsidR="00FF5F12" w14:paraId="0202EF5C" w14:textId="77777777" w:rsidTr="00FF5F12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52C" w14:textId="3A769135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9622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中国当代政治与社会（全英文）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42D9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10101107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6BBC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D10F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E40C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1A9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五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16F2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E63" w14:textId="77777777" w:rsidR="00FF5F12" w:rsidRPr="00FF5F12" w:rsidRDefault="00FF5F12" w:rsidP="00FF5F12">
            <w:pPr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BF7B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国际教育学院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AF46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严挺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BEE3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副教授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59F" w14:textId="77777777" w:rsidR="00FF5F12" w:rsidRPr="00FF5F12" w:rsidRDefault="00FF5F12" w:rsidP="00145893">
            <w:pPr>
              <w:jc w:val="center"/>
              <w:rPr>
                <w:rFonts w:ascii="宋体" w:hAnsi="宋体"/>
                <w:szCs w:val="21"/>
              </w:rPr>
            </w:pPr>
            <w:r w:rsidRPr="00FF5F12">
              <w:rPr>
                <w:rFonts w:ascii="宋体" w:hAnsi="宋体"/>
                <w:szCs w:val="21"/>
              </w:rPr>
              <w:t>2-9周</w:t>
            </w:r>
          </w:p>
        </w:tc>
      </w:tr>
    </w:tbl>
    <w:bookmarkEnd w:id="1"/>
    <w:bookmarkEnd w:id="2"/>
    <w:p w14:paraId="2A001E62" w14:textId="77777777" w:rsidR="001860D1" w:rsidRDefault="00DB2509">
      <w:pPr>
        <w:tabs>
          <w:tab w:val="left" w:pos="6007"/>
        </w:tabs>
        <w:jc w:val="left"/>
      </w:pPr>
      <w:r>
        <w:rPr>
          <w:rFonts w:hint="eastAsia"/>
        </w:rPr>
        <w:tab/>
      </w:r>
    </w:p>
    <w:sectPr w:rsidR="0018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00659B"/>
    <w:rsid w:val="00066A2D"/>
    <w:rsid w:val="00133AEF"/>
    <w:rsid w:val="001860D1"/>
    <w:rsid w:val="00245522"/>
    <w:rsid w:val="002C2690"/>
    <w:rsid w:val="003F3F52"/>
    <w:rsid w:val="00501827"/>
    <w:rsid w:val="00792896"/>
    <w:rsid w:val="00847B9B"/>
    <w:rsid w:val="0097031D"/>
    <w:rsid w:val="00A5132A"/>
    <w:rsid w:val="00A87B74"/>
    <w:rsid w:val="00B851FE"/>
    <w:rsid w:val="00C40404"/>
    <w:rsid w:val="00D47C2E"/>
    <w:rsid w:val="00DB2509"/>
    <w:rsid w:val="00DE30C0"/>
    <w:rsid w:val="00DF337A"/>
    <w:rsid w:val="00F30E0F"/>
    <w:rsid w:val="00FF5F12"/>
    <w:rsid w:val="069E15F5"/>
    <w:rsid w:val="19B125C5"/>
    <w:rsid w:val="2C6C2AF2"/>
    <w:rsid w:val="2E00659B"/>
    <w:rsid w:val="7394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D487C"/>
  <w15:docId w15:val="{C9820AFC-144A-4805-8814-924C79F7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钟慧文</dc:creator>
  <cp:lastModifiedBy>lulu</cp:lastModifiedBy>
  <cp:revision>14</cp:revision>
  <cp:lastPrinted>2019-01-10T03:07:00Z</cp:lastPrinted>
  <dcterms:created xsi:type="dcterms:W3CDTF">2019-01-10T02:50:00Z</dcterms:created>
  <dcterms:modified xsi:type="dcterms:W3CDTF">2019-02-25T12:34:00Z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