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70" w:rsidRPr="00107B8F" w:rsidRDefault="004D6670" w:rsidP="004D6670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07B8F"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107B8F">
        <w:rPr>
          <w:rFonts w:ascii="仿宋" w:eastAsia="仿宋" w:hAnsi="仿宋" w:hint="eastAsia"/>
          <w:sz w:val="32"/>
          <w:szCs w:val="32"/>
        </w:rPr>
        <w:t>校内核心期刊（候选）推荐表</w:t>
      </w:r>
    </w:p>
    <w:p w:rsidR="004D6670" w:rsidRDefault="004D6670" w:rsidP="004D6670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4D6670" w:rsidRPr="00C82ED4" w:rsidRDefault="004D6670" w:rsidP="004D6670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二级培养单位名称：              （盖章）</w:t>
      </w:r>
    </w:p>
    <w:tbl>
      <w:tblPr>
        <w:tblStyle w:val="a3"/>
        <w:tblW w:w="0" w:type="auto"/>
        <w:tblLook w:val="04A0"/>
      </w:tblPr>
      <w:tblGrid>
        <w:gridCol w:w="758"/>
        <w:gridCol w:w="758"/>
        <w:gridCol w:w="759"/>
        <w:gridCol w:w="759"/>
        <w:gridCol w:w="760"/>
        <w:gridCol w:w="760"/>
        <w:gridCol w:w="760"/>
        <w:gridCol w:w="760"/>
        <w:gridCol w:w="760"/>
        <w:gridCol w:w="760"/>
        <w:gridCol w:w="702"/>
      </w:tblGrid>
      <w:tr w:rsidR="004D6670" w:rsidTr="001C75D2">
        <w:tc>
          <w:tcPr>
            <w:tcW w:w="758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 w:rsidRPr="00253172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758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 w:rsidRPr="00253172">
              <w:rPr>
                <w:rFonts w:ascii="仿宋" w:eastAsia="仿宋" w:hAnsi="仿宋" w:hint="eastAsia"/>
                <w:szCs w:val="21"/>
              </w:rPr>
              <w:t>刊物名称</w:t>
            </w:r>
          </w:p>
        </w:tc>
        <w:tc>
          <w:tcPr>
            <w:tcW w:w="759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 w:rsidRPr="00253172">
              <w:rPr>
                <w:rFonts w:ascii="仿宋" w:eastAsia="仿宋" w:hAnsi="仿宋" w:hint="eastAsia"/>
                <w:szCs w:val="21"/>
              </w:rPr>
              <w:t>主办单位</w:t>
            </w:r>
          </w:p>
        </w:tc>
        <w:tc>
          <w:tcPr>
            <w:tcW w:w="759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 w:rsidRPr="00253172">
              <w:rPr>
                <w:rFonts w:ascii="仿宋" w:eastAsia="仿宋" w:hAnsi="仿宋" w:hint="eastAsia"/>
                <w:szCs w:val="21"/>
              </w:rPr>
              <w:t>主管单位</w:t>
            </w:r>
          </w:p>
        </w:tc>
        <w:tc>
          <w:tcPr>
            <w:tcW w:w="760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 w:rsidRPr="00253172">
              <w:rPr>
                <w:rFonts w:ascii="仿宋" w:eastAsia="仿宋" w:hAnsi="仿宋" w:hint="eastAsia"/>
                <w:szCs w:val="21"/>
              </w:rPr>
              <w:t>刊期</w:t>
            </w:r>
          </w:p>
        </w:tc>
        <w:tc>
          <w:tcPr>
            <w:tcW w:w="760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 w:rsidRPr="00253172">
              <w:rPr>
                <w:rFonts w:ascii="仿宋" w:eastAsia="仿宋" w:hAnsi="仿宋" w:hint="eastAsia"/>
                <w:szCs w:val="21"/>
              </w:rPr>
              <w:t>主编姓名</w:t>
            </w:r>
          </w:p>
        </w:tc>
        <w:tc>
          <w:tcPr>
            <w:tcW w:w="760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 w:rsidRPr="00253172">
              <w:rPr>
                <w:rFonts w:ascii="仿宋" w:eastAsia="仿宋" w:hAnsi="仿宋" w:hint="eastAsia"/>
                <w:szCs w:val="21"/>
              </w:rPr>
              <w:t>已入选刊物类型</w:t>
            </w:r>
          </w:p>
        </w:tc>
        <w:tc>
          <w:tcPr>
            <w:tcW w:w="760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刊物</w:t>
            </w:r>
            <w:r w:rsidRPr="00253172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760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 w:rsidRPr="00253172"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760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邮政编码</w:t>
            </w:r>
          </w:p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2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 w:rsidRPr="00253172">
              <w:rPr>
                <w:rFonts w:ascii="仿宋" w:eastAsia="仿宋" w:hAnsi="仿宋" w:hint="eastAsia"/>
                <w:szCs w:val="21"/>
              </w:rPr>
              <w:t>投稿邮箱</w:t>
            </w:r>
          </w:p>
        </w:tc>
      </w:tr>
      <w:tr w:rsidR="004D6670" w:rsidTr="001C75D2">
        <w:tc>
          <w:tcPr>
            <w:tcW w:w="758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58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月刊/双月刊/季刊/半年刊/年刊</w:t>
            </w:r>
          </w:p>
        </w:tc>
        <w:tc>
          <w:tcPr>
            <w:tcW w:w="760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Cs w:val="21"/>
              </w:rPr>
              <w:t>如CSSCI（扩展版）等</w:t>
            </w:r>
          </w:p>
        </w:tc>
        <w:tc>
          <w:tcPr>
            <w:tcW w:w="760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0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2" w:type="dxa"/>
          </w:tcPr>
          <w:p w:rsidR="004D6670" w:rsidRPr="00253172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D6670" w:rsidTr="001C75D2">
        <w:tc>
          <w:tcPr>
            <w:tcW w:w="758" w:type="dxa"/>
          </w:tcPr>
          <w:p w:rsidR="004D6670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:rsidR="004D6670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9" w:type="dxa"/>
          </w:tcPr>
          <w:p w:rsidR="004D6670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9" w:type="dxa"/>
          </w:tcPr>
          <w:p w:rsidR="004D6670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dxa"/>
          </w:tcPr>
          <w:p w:rsidR="004D6670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dxa"/>
          </w:tcPr>
          <w:p w:rsidR="004D6670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dxa"/>
          </w:tcPr>
          <w:p w:rsidR="004D6670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dxa"/>
          </w:tcPr>
          <w:p w:rsidR="004D6670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dxa"/>
          </w:tcPr>
          <w:p w:rsidR="004D6670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dxa"/>
          </w:tcPr>
          <w:p w:rsidR="004D6670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2" w:type="dxa"/>
          </w:tcPr>
          <w:p w:rsidR="004D6670" w:rsidRDefault="004D6670" w:rsidP="001C75D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D6670" w:rsidRDefault="004D6670" w:rsidP="004D6670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二级培养单位负责人签字  日期： 年  月    日</w:t>
      </w:r>
    </w:p>
    <w:p w:rsidR="004D6670" w:rsidRPr="00C82ED4" w:rsidRDefault="004D6670" w:rsidP="004D6670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:rsidR="004D6670" w:rsidRPr="00394A50" w:rsidRDefault="004D6670" w:rsidP="004D6670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:rsidR="002165EC" w:rsidRPr="004D6670" w:rsidRDefault="004D6670"/>
    <w:sectPr w:rsidR="002165EC" w:rsidRPr="004D6670" w:rsidSect="003B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6670"/>
    <w:rsid w:val="000503A0"/>
    <w:rsid w:val="000C2B8B"/>
    <w:rsid w:val="00433C11"/>
    <w:rsid w:val="004D6670"/>
    <w:rsid w:val="006731EB"/>
    <w:rsid w:val="00D0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王英娜</dc:creator>
  <cp:lastModifiedBy>王英娜</cp:lastModifiedBy>
  <cp:revision>1</cp:revision>
  <dcterms:created xsi:type="dcterms:W3CDTF">2017-09-08T06:47:00Z</dcterms:created>
  <dcterms:modified xsi:type="dcterms:W3CDTF">2017-09-08T06:48:00Z</dcterms:modified>
</cp:coreProperties>
</file>